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90114c8a0421d" w:history="1">
              <w:r>
                <w:rPr>
                  <w:rStyle w:val="Hyperlink"/>
                </w:rPr>
                <w:t>2025-2031年全球与中国薄膜复合膜市场研究及前景趋势预测报告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90114c8a0421d" w:history="1">
              <w:r>
                <w:rPr>
                  <w:rStyle w:val="Hyperlink"/>
                </w:rPr>
                <w:t>2025-2031年全球与中国薄膜复合膜市场研究及前景趋势预测报告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90114c8a0421d" w:history="1">
                <w:r>
                  <w:rPr>
                    <w:rStyle w:val="Hyperlink"/>
                  </w:rPr>
                  <w:t>https://www.20087.com/3/92/BoMoFuHeMoFaZhanQianJing.html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复合膜是由两层或多层不同材料复合而成的薄膜，广泛应用于食品包装、药品包装、电子封装等领域，以提供良好的阻隔性、热封性、印刷适性等特性。近年来，随着消费者对包装材料的环保意识提升，薄膜复合膜的生产越来越注重材料的可回收性和生物降解性。同时，通过技术创新，如多层共挤技术和真空镀铝技术，薄膜复合膜的性能得到显著提升，满足了不同应用领域的高标准要求。</w:t>
      </w:r>
      <w:r>
        <w:rPr>
          <w:rFonts w:hint="eastAsia"/>
        </w:rPr>
        <w:br/>
      </w:r>
      <w:r>
        <w:rPr>
          <w:rFonts w:hint="eastAsia"/>
        </w:rPr>
        <w:t>　　薄膜复合膜的未来将更加关注可持续性和功能性。可持续性方面，开发更多基于植物基或可回收材料的复合膜，减少对石油基塑料的依赖。功能性方面，通过纳米技术、智能材料和活性包装技术的运用，薄膜复合膜将具备智能感应、抗菌保鲜、防伪等功能，提高包装的安全性和便利性。此外，随着个性化和定制化包装趋势的兴起，薄膜复合膜的快速换版和短版印刷能力将变得尤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90114c8a0421d" w:history="1">
        <w:r>
          <w:rPr>
            <w:rStyle w:val="Hyperlink"/>
          </w:rPr>
          <w:t>2025-2031年全球与中国薄膜复合膜市场研究及前景趋势预测报告</w:t>
        </w:r>
      </w:hyperlink>
      <w:r>
        <w:rPr>
          <w:rFonts w:hint="eastAsia"/>
        </w:rPr>
        <w:t>》基于国家统计局及相关协会的详实数据，结合长期监测的一手资料，全面分析了薄膜复合膜行业的市场规模、需求变化、产业链动态及区域发展格局。报告重点解读了薄膜复合膜行业竞争态势与重点企业的市场表现，并通过科学研判行业趋势与前景，揭示了薄膜复合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薄膜复合膜行业概述及市场现状分析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薄膜复合膜行业介绍</w:t>
      </w:r>
      <w:r>
        <w:rPr>
          <w:rFonts w:hint="eastAsia"/>
        </w:rPr>
        <w:br/>
      </w:r>
      <w:r>
        <w:rPr>
          <w:rFonts w:hint="eastAsia"/>
        </w:rPr>
        <w:t>　　第二节 薄膜复合膜产品主要分类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一、不同种类薄膜复合膜产量占比（2024年）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二、不同种类薄膜复合膜价格走势（2020-2031年）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薄膜复合膜主要应用领域分析</w:t>
      </w:r>
      <w:r>
        <w:rPr>
          <w:rFonts w:hint="eastAsia"/>
        </w:rPr>
        <w:br/>
      </w:r>
      <w:r>
        <w:rPr>
          <w:rFonts w:hint="eastAsia"/>
        </w:rPr>
        <w:t>　　　　一、薄膜复合膜主要应用领域</w:t>
      </w:r>
      <w:r>
        <w:rPr>
          <w:rFonts w:hint="eastAsia"/>
        </w:rPr>
        <w:br/>
      </w:r>
      <w:r>
        <w:rPr>
          <w:rFonts w:hint="eastAsia"/>
        </w:rPr>
        <w:t>　　　　二、全球薄膜复合膜不同应用领域消费量占比（2024年）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全球与中国薄膜复合膜市场发展现状对比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一、全球薄膜复合膜市场现状及发展趋势（2020-2031年）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二、中国薄膜复合膜市场现状及发展趋势（2020-2031年）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全球薄膜复合膜供需现状及趋势预测（2020-2031年）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一、全球薄膜复合膜产能、产量、产能利用率情况及趋势（2020-2031年）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二、全球薄膜复合膜产量、表观消费量情况及趋势（2020-2031年）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中国薄膜复合膜供需现状及趋势预测（2020-2031年）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一、中国薄膜复合膜产能、产量、产能利用率情况及趋势（2020-2031年）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二、中国薄膜复合膜产量、表观消费量情况及趋势（2020-2031年）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三、中国薄膜复合膜产量、需求量、市场缺口情况及趋势（2020-2031年）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中国薄膜复合膜行业政策分析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全球与中国薄膜复合膜重点企业产量、产值、集中度分析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全球市场薄膜复合膜重点企业2024和2025年产量、产值统计分析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一、全球市场薄膜复合膜重点企业2024和2025年产量统计分析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二、全球市场薄膜复合膜重点企业2024和2025年产值统计分析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三、全球市场薄膜复合膜重点企业2024和2025年产品价格分析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中国市场薄膜复合膜重点企业2024和2025年产量、产值统计分析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一、中国市场薄膜复合膜重点企业2024和2025年产量统计分析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二、中国市场薄膜复合膜重点企业2024和2025年产值统计分析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薄膜复合膜重点厂商总部</w:t>
      </w:r>
      <w:r>
        <w:rPr>
          <w:rFonts w:hint="eastAsia"/>
        </w:rPr>
        <w:br/>
      </w:r>
      <w:r>
        <w:rPr>
          <w:rFonts w:hint="eastAsia"/>
        </w:rPr>
        <w:t>　　第四节 薄膜复合膜行业企业集中度分析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全球重点薄膜复合膜企业SWOT分析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中国重点薄膜复合膜企业SWOT分析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全球主要地区薄膜复合膜产量、产值、市场份额情况及趋势预测（2020-2031年）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全球主要地区薄膜复合膜产量、产值及市场份额情况及趋势（2020-2031年）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一、全球主要地区薄膜复合膜产量及市场份额情况及趋势（2020-2031年）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二、全球主要地区薄膜复合膜产值及市场份额情况及趋势（2020-2031年）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中国市场2020-2031年薄膜复合膜产量、产值情况及趋势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北美市场2020-2031年薄膜复合膜产量、产值情况及趋势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欧洲市场2020-2031年薄膜复合膜产量、产值情况及趋势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日本市场2020-2031年薄膜复合膜产量、产值情况及趋势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全球主要地区薄膜复合膜消费量、市场份额及发展趋势分析（2020-2031年）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全球主要地区薄膜复合膜消费量、市场份额及发展趋势（2020-2031年）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中国市场2020-2031年薄膜复合膜消费情况及发展趋势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北美市场2020-2031年薄膜复合膜消费情况及发展趋势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欧洲市场2020-2031年薄膜复合膜消费情况及发展趋势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日本市场2020-2031年薄膜复合膜消费情况及发展趋势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主要薄膜复合膜企业调研分析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二、企业薄膜复合膜产品</w:t>
      </w:r>
      <w:r>
        <w:rPr>
          <w:rFonts w:hint="eastAsia"/>
        </w:rPr>
        <w:br/>
      </w:r>
      <w:r>
        <w:rPr>
          <w:rFonts w:hint="eastAsia"/>
        </w:rPr>
        <w:t>　　　　三、企业薄膜复合膜产量、价格、收入、成本、毛利情况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不同种类薄膜复合膜产量、价格、产值及市场份额情况（2020-2031）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全球市场不同种类薄膜复合膜产量、产值及市场份额情况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一、全球市场不同种类薄膜复合膜产量、市场份额情况（2020-2031年）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二、全球市场不同种类薄膜复合膜产值、市场份额情况（2020-2031年）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三、全球市场不同种类薄膜复合膜价格走势分析（2020-2031年）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中国市场不同种类薄膜复合膜产量、产值及市场份额情况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一、中国市场不同种类薄膜复合膜产量、市场份额情况（2020-2031年）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二、中国市场不同种类薄膜复合膜产值、市场份额情况（2020-2031年）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三、中国市场不同种类薄膜复合膜价格走势分析（2020-2031年）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薄膜复合膜上游原料及下游主要应用领域分析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薄膜复合膜产业链分析</w:t>
      </w:r>
      <w:r>
        <w:rPr>
          <w:rFonts w:hint="eastAsia"/>
        </w:rPr>
        <w:br/>
      </w:r>
      <w:r>
        <w:rPr>
          <w:rFonts w:hint="eastAsia"/>
        </w:rPr>
        <w:t>　　第二节 薄膜复合膜产业上游供应分析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全球市场薄膜复合膜下游主要应用领域消费量、市场份额及增长情况（2020-2031年）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中国市场薄膜复合膜下游主要应用领域消费量、市场份额及增长情况（2020-2031年）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中国市场薄膜复合膜产量、消费量、进出口分析及发展趋势（2020-2031年）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中国市场薄膜复合膜产量、消费量、进出口分析及发展趋势（2020-2031年）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中国市场薄膜复合膜进出口贸易趋势（2020-2031年）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中国市场薄膜复合膜主要进口来源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中国市场薄膜复合膜主要出口目的地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中国市场薄膜复合膜主要地区分布（2025年）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中国薄膜复合膜生产地区分布</w:t>
      </w:r>
      <w:r>
        <w:rPr>
          <w:rFonts w:hint="eastAsia"/>
        </w:rPr>
        <w:br/>
      </w:r>
      <w:r>
        <w:rPr>
          <w:rFonts w:hint="eastAsia"/>
        </w:rPr>
        <w:t>　　第二节 中国薄膜复合膜消费地区分布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影响中国市场薄膜复合膜供需因素分析</w:t>
      </w:r>
      <w:r>
        <w:rPr>
          <w:rFonts w:hint="eastAsia"/>
        </w:rPr>
        <w:br/>
      </w:r>
      <w:r>
        <w:rPr>
          <w:rFonts w:hint="eastAsia"/>
        </w:rPr>
        <w:t>　　第一节 薄膜复合膜及相关行业技术发展概况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薄膜复合膜进出口贸易现状及趋势（2020-2031年）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薄膜复合膜产品技术趋势与价格走势预测（2020-2031年）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薄膜复合膜行业市场环境发展趋势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不同种类薄膜复合膜产品技术发展趋势（2020-2031年）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薄膜复合膜价格走势预测（2020-2031年）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薄膜复合膜销售渠道分析及建议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国内市场薄膜复合膜销售渠道分析</w:t>
      </w:r>
      <w:r>
        <w:rPr>
          <w:rFonts w:hint="eastAsia"/>
        </w:rPr>
        <w:br/>
      </w:r>
      <w:r>
        <w:rPr>
          <w:rFonts w:hint="eastAsia"/>
        </w:rPr>
        <w:t>　　　　一、当前薄膜复合膜主要销售模式及销售渠道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二、国内市场薄膜复合膜销售模式及销售渠道趋势（2020-2031年）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海外市场薄膜复合膜销售渠道分析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中^智^林^－薄膜复合膜行业营销策略建议</w:t>
      </w:r>
      <w:r>
        <w:rPr>
          <w:rFonts w:hint="eastAsia"/>
        </w:rPr>
        <w:br/>
      </w:r>
      <w:r>
        <w:rPr>
          <w:rFonts w:hint="eastAsia"/>
        </w:rPr>
        <w:t>　　　　一、薄膜复合膜市场定位及目标消费者分析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二、薄膜复合膜行业营销模式及销售渠道建议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薄膜复合膜产品介绍</w:t>
      </w:r>
      <w:r>
        <w:rPr>
          <w:rFonts w:hint="eastAsia"/>
        </w:rPr>
        <w:br/>
      </w:r>
      <w:r>
        <w:rPr>
          <w:rFonts w:hint="eastAsia"/>
        </w:rPr>
        <w:t>　　表 薄膜复合膜产品分类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2024年全球不同种类薄膜复合膜产量份额</w:t>
      </w:r>
      <w:r>
        <w:rPr>
          <w:rFonts w:hint="eastAsia"/>
        </w:rPr>
        <w:br/>
      </w:r>
      <w:r>
        <w:rPr>
          <w:rFonts w:hint="eastAsia"/>
        </w:rPr>
        <w:t>　　表 不同种类薄膜复合膜价格及趋势（2020-2031年）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薄膜复合膜主要应用领域</w:t>
      </w:r>
      <w:r>
        <w:rPr>
          <w:rFonts w:hint="eastAsia"/>
        </w:rPr>
        <w:br/>
      </w:r>
      <w:r>
        <w:rPr>
          <w:rFonts w:hint="eastAsia"/>
        </w:rPr>
        <w:t>　　图 全球2025年薄膜复合膜不同应用领域消费量份额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全球市场薄膜复合膜产量及增长情况（2020-2031年）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全球市场薄膜复合膜产值及增长情况（2020-2031年）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中国市场薄膜复合膜产量、增长率及趋势（2020-2031年）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中国市场薄膜复合膜产值、增长率及趋势（2020-2031年）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全球薄膜复合膜产能、产量、产能利用率及趋势（2020-2031年）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全球薄膜复合膜产量、表观消费量及趋势（2020-2031年）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中国薄膜复合膜产能、产量、产能利用率及趋势（2020-2031年）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中国薄膜复合膜产量、表观消费量及趋势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中国薄膜复合膜产量、市场需求量及趋势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薄膜复合膜行业政策分析</w:t>
      </w:r>
      <w:r>
        <w:rPr>
          <w:rFonts w:hint="eastAsia"/>
        </w:rPr>
        <w:br/>
      </w:r>
      <w:r>
        <w:rPr>
          <w:rFonts w:hint="eastAsia"/>
        </w:rPr>
        <w:t>　　表 全球市场薄膜复合膜重点企业2024和2025年产量统计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全球市场薄膜复合膜重点企业2024和2025年产量、市场份额统计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全球市场薄膜复合膜重点企业2024和2025年产值统计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全球市场薄膜复合膜重点企业2024和2025年产值市场份额统计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全球市场薄膜复合膜重点企业2025年产值、市场份额统计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全球市场薄膜复合膜重点企业2025年产值、市场份额统计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全球市场薄膜复合膜重点企业2024和2025年产品价格统计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中国市场薄膜复合膜重点企业2024和2025年产量统计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中国市场薄膜复合膜重点企业2024和2025年产量市场份额统计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中国市场薄膜复合膜重点企业2025年产量、市场份额统计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中国市场薄膜复合膜重点企业2025年产量、市场份额统计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中国市场薄膜复合膜重点企业2024和2025年产值统计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中国市场薄膜复合膜重点企业2024和2025年产值市场份额统计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中国市场薄膜复合膜重点企业2025年产值、市场份额统计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中国市场薄膜复合膜重点企业2025年产值、市场份额统计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薄膜复合膜企业总部</w:t>
      </w:r>
      <w:r>
        <w:rPr>
          <w:rFonts w:hint="eastAsia"/>
        </w:rPr>
        <w:br/>
      </w:r>
      <w:r>
        <w:rPr>
          <w:rFonts w:hint="eastAsia"/>
        </w:rPr>
        <w:t>　　表 全球市场薄膜复合膜重点企业2024和2025年产值市场份额统计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全球薄膜复合膜重点企业SWOT分析</w:t>
      </w:r>
      <w:r>
        <w:rPr>
          <w:rFonts w:hint="eastAsia"/>
        </w:rPr>
        <w:br/>
      </w:r>
      <w:r>
        <w:rPr>
          <w:rFonts w:hint="eastAsia"/>
        </w:rPr>
        <w:t>　　表 中国薄膜复合膜重点企业SWOT分析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全球主要地区2020-2025年薄膜复合膜产量统计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全球主要地区2025-2031年薄膜复合膜产量预测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全球主要地区2020-2031年薄膜复合膜产量市场份额统计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全球主要地区2025年薄膜复合膜产量市场份额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全球主要地区2020-2025年薄膜复合膜产值统计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全球主要地区2025-2031年薄膜复合膜产值预测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全球主要地区2020-2031年薄膜复合膜产值市场份额统计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全球主要地区2025年薄膜复合膜产值市场份额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中国市场2020-2031年薄膜复合膜产量及增长情况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中国市场2020-2031年薄膜复合膜产值及增长情况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北美市场2020-2031年薄膜复合膜产量及增长情况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北美市场2020-2031年薄膜复合膜产值及增长情况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欧洲市场2020-2031年薄膜复合膜产量及增长情况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欧洲市场2020-2031年薄膜复合膜产值及增长情况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日本市场2020-2031年薄膜复合膜产量及增长情况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日本市场2020-2031年薄膜复合膜产值及增长情况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全球主要地区2020-2025年薄膜复合膜消费量统计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全球主要地区2025-2031年薄膜复合膜消费量预测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全球主要地区2020-2031年薄膜复合膜消费量市场份额统计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全球主要地区2025年薄膜复合膜消费量市场份额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中国市场2020-2031年薄膜复合膜消费量、增长率及趋势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北美市场2020-2031年薄膜复合膜消费量、增长率及趋势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欧洲市场2020-2031年薄膜复合膜消费量、增长率及趋势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日本市场2020-2031年薄膜复合膜消费量、增长率及趋势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企业（十）薄膜复合膜产品情况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企业（十）2024-2025年薄膜复合膜产量、价格、收入、成本、毛利情况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全球市场不同种类薄膜复合膜产量统计（2020-2025年）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全球市场不同种类薄膜复合膜产量预测（2025-2031年）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全球市场不同种类薄膜复合膜产量市场份额（2020-2031年）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全球市场不同种类薄膜复合膜产值统计（2020-2025年）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全球市场不同种类薄膜复合膜产值预测（2025-2031年）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全球市场不同种类薄膜复合膜产值市场份额（2020-2031年）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全球市场不同种类薄膜复合膜价格走势（2020-2031年）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中国市场不同种类薄膜复合膜产量统计（2020-2025年）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中国市场不同种类薄膜复合膜产量预测（2025-2031年）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中国市场不同种类薄膜复合膜产量市场份额（2020-2031年）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中国市场不同种类薄膜复合膜产值统计（2020-2025年）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中国市场不同种类薄膜复合膜产值预测（2025-2031年）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中国市场不同种类薄膜复合膜产值市场份额（2020-2031年）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中国市场不同种类薄膜复合膜价格走势（2020-2031年）</w:t>
      </w:r>
      <w:r>
        <w:rPr>
          <w:rFonts w:hint="eastAsia"/>
        </w:rPr>
        <w:br/>
      </w:r>
      <w:r>
        <w:rPr>
          <w:rFonts w:hint="eastAsia"/>
        </w:rPr>
        <w:t>　　图 薄膜复合膜产业链</w:t>
      </w:r>
      <w:r>
        <w:rPr>
          <w:rFonts w:hint="eastAsia"/>
        </w:rPr>
        <w:br/>
      </w:r>
      <w:r>
        <w:rPr>
          <w:rFonts w:hint="eastAsia"/>
        </w:rPr>
        <w:t>　　表 薄膜复合膜原材料</w:t>
      </w:r>
      <w:r>
        <w:rPr>
          <w:rFonts w:hint="eastAsia"/>
        </w:rPr>
        <w:br/>
      </w:r>
      <w:r>
        <w:rPr>
          <w:rFonts w:hint="eastAsia"/>
        </w:rPr>
        <w:t>　　表 薄膜复合膜上游原料供应商及联系方式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全球市场薄膜复合膜主要应用领域消费量统计（2020-2025年）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全球市场薄膜复合膜主要应用领域消费量预测（2025-2031年）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全球市场薄膜复合膜主要应用领域消费量市场份额（2020-2031年）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2025年全球市场薄膜复合膜主要应用领域消费量市场份额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全球市场薄膜复合膜主要应用领域消费量增长率（2020-2031年）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中国市场薄膜复合膜主要应用领域消费量统计（2020-2025年）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中国市场薄膜复合膜主要应用领域消费量预测（2025-2031年）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中国市场薄膜复合膜主要应用领域消费量市场份额（2020-2031年）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中国市场薄膜复合膜主要应用领域消费量增长率（2020-2031年）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中国市场薄膜复合膜产量、消费量、进出口情况分析（2020-2025年）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中国市场薄膜复合膜产量、消费量、进出口情况预测（2025-2031年）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2020-2031年中国市场薄膜复合膜进出口量</w:t>
      </w:r>
      <w:r>
        <w:rPr>
          <w:rFonts w:hint="eastAsia"/>
        </w:rPr>
        <w:br/>
      </w:r>
      <w:r>
        <w:rPr>
          <w:rFonts w:hint="eastAsia"/>
        </w:rPr>
        <w:t>　　图 2025年薄膜复合膜生产地区分布</w:t>
      </w:r>
      <w:r>
        <w:rPr>
          <w:rFonts w:hint="eastAsia"/>
        </w:rPr>
        <w:br/>
      </w:r>
      <w:r>
        <w:rPr>
          <w:rFonts w:hint="eastAsia"/>
        </w:rPr>
        <w:t>　　图 2025年薄膜复合膜消费地区分布</w:t>
      </w:r>
      <w:r>
        <w:rPr>
          <w:rFonts w:hint="eastAsia"/>
        </w:rPr>
        <w:br/>
      </w:r>
      <w:r>
        <w:rPr>
          <w:rFonts w:hint="eastAsia"/>
        </w:rPr>
        <w:t>　　图 中国薄膜复合膜进口量及趋势预测（2020-2031年）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中国薄膜复合膜出口量及趋势预测（2020-2031年）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不同种类薄膜复合膜产量占比（2025-2031年）</w:t>
      </w:r>
      <w:r>
        <w:rPr>
          <w:rFonts w:hint="eastAsia"/>
        </w:rPr>
        <w:br/>
      </w:r>
      <w:r>
        <w:rPr>
          <w:rFonts w:hint="eastAsia"/>
        </w:rPr>
        <w:t>　　图 薄膜复合膜价格走势预测（2025-2031年）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国内市场薄膜复合膜未来销售渠道趋势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90114c8a0421d" w:history="1">
        <w:r>
          <w:rPr>
            <w:rStyle w:val="Hyperlink"/>
          </w:rPr>
          <w:t>2025-2031年全球与中国薄膜复合膜市场研究及前景趋势预测报告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90114c8a0421d" w:history="1">
        <w:r>
          <w:rPr>
            <w:rStyle w:val="Hyperlink"/>
          </w:rPr>
          <w:t>https://www.20087.com/3/92/BoMoFuHeMoFaZhanQianJing.html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热点：复合膜的特点、薄膜复合膜的缺点、超滤膜、薄层复合膜、两性离子聚合物增强膜的抗污染性、复合薄膜材料、复合膜材质、复合薄膜有哪些结构特点、复合膜袋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3d91438984cc1" w:history="1">
      <w:r>
        <w:rPr>
          <w:rStyle w:val="Hyperlink"/>
        </w:rPr>
        <w:t>2025-2031年全球与中国薄膜复合膜市场研究及前景趋势预测报告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BoMoFuHeMoFaZhanQianJing.html" TargetMode="External" Id="R5b890114c8a0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BoMoFuHeMoFaZhanQianJing.html" TargetMode="External" Id="R3043d914389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2025-04-07T04:54:00Z</dcterms:created>
  <dcterms:modified xsi:type="dcterms:W3CDTF">2025-04-07T05:54:00Z</dcterms:modified>
  <dc:subject>2025-2031年全球与中国薄膜复合膜市场研究及前景趋势预测报告</dc:subject>
  <dc:title>2025-2031年全球与中国薄膜复合膜市场研究及前景趋势预测报告</dc:title>
  <cp:keywords>2025-2031年全球与中国薄膜复合膜市场研究及前景趋势预测报告</cp:keywords>
  <dc:description>2025-2031年全球与中国薄膜复合膜市场研究及前景趋势预测报告</dc:description>
</cp:coreProperties>
</file>