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748e547c4652" w:history="1">
              <w:r>
                <w:rPr>
                  <w:rStyle w:val="Hyperlink"/>
                </w:rPr>
                <w:t>2025-2031年全球与中国过滤棉市场研究分析及趋势预测报告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748e547c4652" w:history="1">
              <w:r>
                <w:rPr>
                  <w:rStyle w:val="Hyperlink"/>
                </w:rPr>
                <w:t>2025-2031年全球与中国过滤棉市场研究分析及趋势预测报告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748e547c4652" w:history="1">
                <w:r>
                  <w:rPr>
                    <w:rStyle w:val="Hyperlink"/>
                  </w:rPr>
                  <w:t>https://www.20087.com/5/02/GuoLvMianFaZhanQuShiFenXi.html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棉是空气和水过滤系统中的重要组成部分，它能够拦截和吸附空气或水中的微粒污染物，从而保障空气和水的清洁度。随着环境污染问题的加剧和人们健康意识的提高，过滤棉的需求不断增加。目前市场上的过滤棉材料多种多样，性能各异，既有普通的玻璃纤维棉，也有高效能的活性炭过滤棉。</w:t>
      </w:r>
      <w:r>
        <w:rPr>
          <w:rFonts w:hint="eastAsia"/>
        </w:rPr>
        <w:br/>
      </w:r>
      <w:r>
        <w:rPr>
          <w:rFonts w:hint="eastAsia"/>
        </w:rPr>
        <w:t>　　未来的过滤棉将更加注重材料的创新和性能的提升。一方面，研究人员会开发更加环保、可持续的过滤材料，减少对环境的负面影响；另一方面，过滤棉的设计将更加智能化，可能会引入纳米技术、生物技术等手段增强过滤效果。此外，随着全球污染治理力度的加大，过滤棉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748e547c4652" w:history="1">
        <w:r>
          <w:rPr>
            <w:rStyle w:val="Hyperlink"/>
          </w:rPr>
          <w:t>2025-2031年全球与中国过滤棉市场研究分析及趋势预测报告</w:t>
        </w:r>
      </w:hyperlink>
      <w:r>
        <w:rPr>
          <w:rFonts w:hint="eastAsia"/>
        </w:rPr>
        <w:t>》系统分析了过滤棉行业的市场需求、市场规模及价格动态，全面梳理了过滤棉产业链结构，并对过滤棉细分市场进行了深入探究。报告基于详实数据，科学预测了过滤棉市场前景与发展趋势，重点剖析了品牌竞争格局、市场集中度及重点企业的市场地位。通过SWOT分析，报告识别了行业面临的机遇与风险，并提出了针对性发展策略与建议，为过滤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过滤棉市场概述</w:t>
      </w:r>
      <w:r>
        <w:rPr>
          <w:rFonts w:hint="eastAsia"/>
        </w:rPr>
        <w:br/>
      </w:r>
      <w:r>
        <w:rPr>
          <w:rFonts w:hint="eastAsia"/>
        </w:rPr>
        <w:t>　　1.1 过滤棉行业概述及统计范围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活性炭过滤泡沫</w:t>
      </w:r>
      <w:r>
        <w:rPr>
          <w:rFonts w:hint="eastAsia"/>
        </w:rPr>
        <w:br/>
      </w:r>
      <w:r>
        <w:rPr>
          <w:rFonts w:hint="eastAsia"/>
        </w:rPr>
        <w:t>　　　　1.2.3 水族生化泡沫</w:t>
      </w:r>
      <w:r>
        <w:rPr>
          <w:rFonts w:hint="eastAsia"/>
        </w:rPr>
        <w:br/>
      </w:r>
      <w:r>
        <w:rPr>
          <w:rFonts w:hint="eastAsia"/>
        </w:rPr>
        <w:t>　　　　1.2.4 防虫过滤泡沫</w:t>
      </w:r>
      <w:r>
        <w:rPr>
          <w:rFonts w:hint="eastAsia"/>
        </w:rPr>
        <w:br/>
      </w:r>
      <w:r>
        <w:rPr>
          <w:rFonts w:hint="eastAsia"/>
        </w:rPr>
        <w:t>　　　　1.2.5 防霉过滤泡沫</w:t>
      </w:r>
      <w:r>
        <w:rPr>
          <w:rFonts w:hint="eastAsia"/>
        </w:rPr>
        <w:br/>
      </w:r>
      <w:r>
        <w:rPr>
          <w:rFonts w:hint="eastAsia"/>
        </w:rPr>
        <w:t>　　　　1.2.6 光触媒过滤泡沫</w:t>
      </w:r>
      <w:r>
        <w:rPr>
          <w:rFonts w:hint="eastAsia"/>
        </w:rPr>
        <w:br/>
      </w:r>
      <w:r>
        <w:rPr>
          <w:rFonts w:hint="eastAsia"/>
        </w:rPr>
        <w:t>　　　　1.2.7 雨水槽过滤泡沫</w:t>
      </w:r>
      <w:r>
        <w:rPr>
          <w:rFonts w:hint="eastAsia"/>
        </w:rPr>
        <w:br/>
      </w:r>
      <w:r>
        <w:rPr>
          <w:rFonts w:hint="eastAsia"/>
        </w:rPr>
        <w:t>　　　　1.2.8 网状过滤泡沫</w:t>
      </w:r>
      <w:r>
        <w:rPr>
          <w:rFonts w:hint="eastAsia"/>
        </w:rPr>
        <w:br/>
      </w:r>
      <w:r>
        <w:rPr>
          <w:rFonts w:hint="eastAsia"/>
        </w:rPr>
        <w:t>　　1.3 从不同应用，过滤棉主要包括如下几个方面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不同应用过滤棉规模增长趋势2020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过滤棉行业发展总体概况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过滤棉行业发展主要特点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中国过滤棉产能和产量占全球的比重（2020-2031）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全球过滤棉销量及收入（2020-2031）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全球市场过滤棉收入（2020-2031）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全球市场过滤棉价格趋势（2020-2031）</w:t>
      </w:r>
      <w:r>
        <w:rPr>
          <w:rFonts w:hint="eastAsia"/>
        </w:rPr>
        <w:br/>
      </w:r>
      <w:r>
        <w:rPr>
          <w:rFonts w:hint="eastAsia"/>
        </w:rPr>
        <w:t>　　2.4 中国过滤棉销量及收入（2020-2031）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中国市场过滤棉收入（2020-2031）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中国市场过滤棉销量（2020-2031）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中国市场过滤棉销量和收入占全球的比重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全球主要地区过滤棉市场规模分析：2020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全球主要地区过滤棉销售收入及市场份额（2020-2025年）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全球主要地区过滤棉销量分析：2020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全球主要地区过滤棉销量及市场份额（2020-2025年）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全球主要地区过滤棉销量及市场份额预测（2025-2031）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北美（美国和加拿大）过滤棉销量（2020-2031）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北美（美国和加拿大）过滤棉收入（2020-2031）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欧洲（德国、英国、法国和意大利等国家）过滤棉销量（2020-2031）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欧洲（德国、英国、法国和意大利等国家）过滤棉收入（2020-2031）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亚太（中国、日本、韩国、中国台湾、印度和东南亚等）过滤棉销量（2020-2031）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亚太（中国、日本、韩国、中国台湾、印度和东南亚等）过滤棉收入（2020-2031）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拉美地区（墨西哥、巴西等国家）过滤棉销量（2020-2031）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拉美地区（墨西哥、巴西等国家）过滤棉收入（2020-2031）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中东及非洲（土耳其、沙特等国家）过滤棉销量（2020-2031）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中东及非洲（土耳其、沙特等国家）过滤棉收入（2020-2031）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全球市场主要厂商过滤棉产能市场份额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全球市场主要厂商过滤棉销量（2020-2025）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全球市场主要厂商过滤棉销售价格（2020-2025）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2025年全球主要生产商过滤棉收入排名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中国市场主要厂商过滤棉销量（2020-2025）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中国市场主要厂商过滤棉销售价格（2020-2025）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2025年中国主要生产商过滤棉收入排名</w:t>
      </w:r>
      <w:r>
        <w:rPr>
          <w:rFonts w:hint="eastAsia"/>
        </w:rPr>
        <w:br/>
      </w:r>
      <w:r>
        <w:rPr>
          <w:rFonts w:hint="eastAsia"/>
        </w:rPr>
        <w:t>　　4.3 全球主要厂商过滤棉总部及产地分布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全球主要厂商过滤棉商业化日期</w:t>
      </w:r>
      <w:r>
        <w:rPr>
          <w:rFonts w:hint="eastAsia"/>
        </w:rPr>
        <w:br/>
      </w:r>
      <w:r>
        <w:rPr>
          <w:rFonts w:hint="eastAsia"/>
        </w:rPr>
        <w:t>　　4.5 全球主要厂商过滤棉产品类型及应用</w:t>
      </w:r>
      <w:r>
        <w:rPr>
          <w:rFonts w:hint="eastAsia"/>
        </w:rPr>
        <w:br/>
      </w:r>
      <w:r>
        <w:rPr>
          <w:rFonts w:hint="eastAsia"/>
        </w:rPr>
        <w:t>　　4.6 过滤棉行业集中度、竞争程度分析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过滤棉行业集中度分析：全球头部厂商份额（Top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全球市场不同产品类型过滤棉销量（2020-2031）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全球市场不同产品类型过滤棉销量预测（2025-2031）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全球市场不同产品类型过滤棉收入（2020-2031）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全球市场不同产品类型过滤棉收入预测（2025-2031）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全球市场不同产品类型过滤棉价格走势（2020-2031）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中国市场不同产品类型过滤棉销量（2020-2031）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中国市场不同产品类型过滤棉销量预测（2025-2031）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中国市场不同产品类型过滤棉收入（2020-2031）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中国市场不同产品类型过滤棉收入预测（2025-2031）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不同应用过滤棉分析</w:t>
      </w:r>
      <w:r>
        <w:rPr>
          <w:rFonts w:hint="eastAsia"/>
        </w:rPr>
        <w:br/>
      </w:r>
      <w:r>
        <w:rPr>
          <w:rFonts w:hint="eastAsia"/>
        </w:rPr>
        <w:t>　　6.1 全球市场不同应用过滤棉销量（2020-2031）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全球市场不同应用过滤棉销量预测（2025-2031）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全球市场不同应用过滤棉收入（2020-2031）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全球市场不同应用过滤棉收入预测（2025-2031）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全球市场不同应用过滤棉价格走势（2020-2031）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中国市场不同应用过滤棉销量（2020-2031）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中国市场不同应用过滤棉销量预测（2025-2031）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中国市场不同应用过滤棉收入（2020-2031）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中国市场不同应用过滤棉收入预测（2025-2031）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过滤棉行业发展趋势</w:t>
      </w:r>
      <w:r>
        <w:rPr>
          <w:rFonts w:hint="eastAsia"/>
        </w:rPr>
        <w:br/>
      </w:r>
      <w:r>
        <w:rPr>
          <w:rFonts w:hint="eastAsia"/>
        </w:rPr>
        <w:t>　　7.2 过滤棉行业主要驱动因素</w:t>
      </w:r>
      <w:r>
        <w:rPr>
          <w:rFonts w:hint="eastAsia"/>
        </w:rPr>
        <w:br/>
      </w:r>
      <w:r>
        <w:rPr>
          <w:rFonts w:hint="eastAsia"/>
        </w:rPr>
        <w:t>　　7.3 过滤棉中国企业SWOT分析</w:t>
      </w:r>
      <w:r>
        <w:rPr>
          <w:rFonts w:hint="eastAsia"/>
        </w:rPr>
        <w:br/>
      </w:r>
      <w:r>
        <w:rPr>
          <w:rFonts w:hint="eastAsia"/>
        </w:rPr>
        <w:t>　　7.4 中国过滤棉行业政策环境分析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过滤棉行业产业链简介</w:t>
      </w:r>
      <w:r>
        <w:rPr>
          <w:rFonts w:hint="eastAsia"/>
        </w:rPr>
        <w:br/>
      </w:r>
      <w:r>
        <w:rPr>
          <w:rFonts w:hint="eastAsia"/>
        </w:rPr>
        <w:t>　　　　8.1.1 过滤棉行业供应链分析</w:t>
      </w:r>
      <w:r>
        <w:rPr>
          <w:rFonts w:hint="eastAsia"/>
        </w:rPr>
        <w:br/>
      </w:r>
      <w:r>
        <w:rPr>
          <w:rFonts w:hint="eastAsia"/>
        </w:rPr>
        <w:t>　　　　8.1.2 过滤棉主要原料及供应情况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过滤棉行业主要下游客户</w:t>
      </w:r>
      <w:r>
        <w:rPr>
          <w:rFonts w:hint="eastAsia"/>
        </w:rPr>
        <w:br/>
      </w:r>
      <w:r>
        <w:rPr>
          <w:rFonts w:hint="eastAsia"/>
        </w:rPr>
        <w:t>　　8.2 过滤棉行业采购模式</w:t>
      </w:r>
      <w:r>
        <w:rPr>
          <w:rFonts w:hint="eastAsia"/>
        </w:rPr>
        <w:br/>
      </w:r>
      <w:r>
        <w:rPr>
          <w:rFonts w:hint="eastAsia"/>
        </w:rPr>
        <w:t>　　8.3 过滤棉行业生产模式</w:t>
      </w:r>
      <w:r>
        <w:rPr>
          <w:rFonts w:hint="eastAsia"/>
        </w:rPr>
        <w:br/>
      </w:r>
      <w:r>
        <w:rPr>
          <w:rFonts w:hint="eastAsia"/>
        </w:rPr>
        <w:t>　　8.4 过滤棉行业销售模式及销售渠道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全球市场主要过滤棉厂商简介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中国市场过滤棉产量、销量、进出口分析及未来趋势（2020-2031）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中国市场过滤棉进出口贸易趋势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中国市场过滤棉主要进口来源</w:t>
      </w:r>
      <w:r>
        <w:rPr>
          <w:rFonts w:hint="eastAsia"/>
        </w:rPr>
        <w:br/>
      </w:r>
      <w:r>
        <w:rPr>
          <w:rFonts w:hint="eastAsia"/>
        </w:rPr>
        <w:t>　　10.4 中国市场过滤棉主要出口目的地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中国市场过滤棉主要地区分布</w:t>
      </w:r>
      <w:r>
        <w:rPr>
          <w:rFonts w:hint="eastAsia"/>
        </w:rPr>
        <w:br/>
      </w:r>
      <w:r>
        <w:rPr>
          <w:rFonts w:hint="eastAsia"/>
        </w:rPr>
        <w:t>　　11.1 中国过滤棉生产地区分布</w:t>
      </w:r>
      <w:r>
        <w:rPr>
          <w:rFonts w:hint="eastAsia"/>
        </w:rPr>
        <w:br/>
      </w:r>
      <w:r>
        <w:rPr>
          <w:rFonts w:hint="eastAsia"/>
        </w:rPr>
        <w:t>　　11.2 中国过滤棉消费地区分布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全球不同产品类型过滤棉增长趋势2020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不同应用过滤棉增长趋势2020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过滤棉行业发展主要特点</w:t>
      </w:r>
      <w:r>
        <w:rPr>
          <w:rFonts w:hint="eastAsia"/>
        </w:rPr>
        <w:br/>
      </w:r>
      <w:r>
        <w:rPr>
          <w:rFonts w:hint="eastAsia"/>
        </w:rPr>
        <w:t>　　表4 过滤棉行业发展有利因素分析</w:t>
      </w:r>
      <w:r>
        <w:rPr>
          <w:rFonts w:hint="eastAsia"/>
        </w:rPr>
        <w:br/>
      </w:r>
      <w:r>
        <w:rPr>
          <w:rFonts w:hint="eastAsia"/>
        </w:rPr>
        <w:t>　　表5 过滤棉行业发展不利因素分析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进入过滤棉行业壁垒</w:t>
      </w:r>
      <w:r>
        <w:rPr>
          <w:rFonts w:hint="eastAsia"/>
        </w:rPr>
        <w:br/>
      </w:r>
      <w:r>
        <w:rPr>
          <w:rFonts w:hint="eastAsia"/>
        </w:rPr>
        <w:t>　　表7 全球主要地区过滤棉产量（千件）：2020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全球主要地区过滤棉产量（2020-2025）&amp;（千件）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全球主要地区过滤棉产量市场份额（2020-2025）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全球主要地区过滤棉产量（2025-2031）&amp;（千件）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全球主要地区过滤棉销售收入（百万美元）：2020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全球主要地区过滤棉收入（2025-2031）&amp;（百万美元）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全球主要地区过滤棉销量（千件）：2020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全球主要地区过滤棉销量（2020-2025）&amp;（千件）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全球主要地区过滤棉销量（2025-2031）&amp;（千件）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全球主要地区过滤棉销量份额（2025-2031）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北美过滤棉基本情况分析</w:t>
      </w:r>
      <w:r>
        <w:rPr>
          <w:rFonts w:hint="eastAsia"/>
        </w:rPr>
        <w:br/>
      </w:r>
      <w:r>
        <w:rPr>
          <w:rFonts w:hint="eastAsia"/>
        </w:rPr>
        <w:t>　　表22 欧洲过滤棉基本情况分析</w:t>
      </w:r>
      <w:r>
        <w:rPr>
          <w:rFonts w:hint="eastAsia"/>
        </w:rPr>
        <w:br/>
      </w:r>
      <w:r>
        <w:rPr>
          <w:rFonts w:hint="eastAsia"/>
        </w:rPr>
        <w:t>　　表23 亚太地区过滤棉基本情况分析</w:t>
      </w:r>
      <w:r>
        <w:rPr>
          <w:rFonts w:hint="eastAsia"/>
        </w:rPr>
        <w:br/>
      </w:r>
      <w:r>
        <w:rPr>
          <w:rFonts w:hint="eastAsia"/>
        </w:rPr>
        <w:t>　　表24 拉美地区过滤棉基本情况分析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中东及非洲过滤棉基本情况分析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全球市场主要厂商过滤棉产能（2024-2025）&amp;（千件）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全球市场主要厂商过滤棉销量（2020-2025）&amp;（千件）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全球市场主要厂商过滤棉销售价格（2020-2025）&amp;（美元/件）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中国市场主要厂商过滤棉销量（2020-2025）&amp;（千件）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中国市场主要厂商过滤棉销售价格（2020-2025）&amp;（美元/件）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全球主要厂商过滤棉总部及产地分布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全球主要厂商过滤棉商业化日期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全球主要厂商过滤棉产品类型及应用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2025年全球过滤棉主要厂商市场地位（第一梯队、第二梯队和第三梯队）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全球不同产品类型过滤棉销量（2020-2025年）&amp;（千件）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全球不同产品类型过滤棉销量预测（2025-2031）&amp;（千件）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中国不同产品类型过滤棉销量（2020-2025年）&amp;（千件）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中国不同产品类型过滤棉销量预测（2025-2031）&amp;（千件）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全球不同应用过滤棉销量（2020-2025年）&amp;（千件）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全球不同应用过滤棉销量预测（2025-2031）&amp;（千件）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中国不同应用过滤棉销量（2020-2025年）&amp;（千件）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中国不同应用过滤棉销量预测（2025-2031）&amp;（千件）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过滤棉行业技术发展趋势</w:t>
      </w:r>
      <w:r>
        <w:rPr>
          <w:rFonts w:hint="eastAsia"/>
        </w:rPr>
        <w:br/>
      </w:r>
      <w:r>
        <w:rPr>
          <w:rFonts w:hint="eastAsia"/>
        </w:rPr>
        <w:t>　　表76 过滤棉行业主要驱动因素</w:t>
      </w:r>
      <w:r>
        <w:rPr>
          <w:rFonts w:hint="eastAsia"/>
        </w:rPr>
        <w:br/>
      </w:r>
      <w:r>
        <w:rPr>
          <w:rFonts w:hint="eastAsia"/>
        </w:rPr>
        <w:t>　　表77 过滤棉行业供应链分析</w:t>
      </w:r>
      <w:r>
        <w:rPr>
          <w:rFonts w:hint="eastAsia"/>
        </w:rPr>
        <w:br/>
      </w:r>
      <w:r>
        <w:rPr>
          <w:rFonts w:hint="eastAsia"/>
        </w:rPr>
        <w:t>　　表78 过滤棉上游原料供应商</w:t>
      </w:r>
      <w:r>
        <w:rPr>
          <w:rFonts w:hint="eastAsia"/>
        </w:rPr>
        <w:br/>
      </w:r>
      <w:r>
        <w:rPr>
          <w:rFonts w:hint="eastAsia"/>
        </w:rPr>
        <w:t>　　表79 过滤棉行业主要下游客户</w:t>
      </w:r>
      <w:r>
        <w:rPr>
          <w:rFonts w:hint="eastAsia"/>
        </w:rPr>
        <w:br/>
      </w:r>
      <w:r>
        <w:rPr>
          <w:rFonts w:hint="eastAsia"/>
        </w:rPr>
        <w:t>　　表80 过滤棉行业典型经销商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过滤棉销量（千件）、收入（百万美元）、价格（美元/件）及毛利率（2020-2025）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中国市场过滤棉产量、销量、进出口（2020-2025年）&amp;（千件）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中国市场过滤棉产量、销量、进出口预测（2025-2031）&amp;（千件）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中国市场过滤棉进出口贸易趋势</w:t>
      </w:r>
      <w:r>
        <w:rPr>
          <w:rFonts w:hint="eastAsia"/>
        </w:rPr>
        <w:br/>
      </w:r>
      <w:r>
        <w:rPr>
          <w:rFonts w:hint="eastAsia"/>
        </w:rPr>
        <w:t>　　表134 中国市场过滤棉主要进口来源</w:t>
      </w:r>
      <w:r>
        <w:rPr>
          <w:rFonts w:hint="eastAsia"/>
        </w:rPr>
        <w:br/>
      </w:r>
      <w:r>
        <w:rPr>
          <w:rFonts w:hint="eastAsia"/>
        </w:rPr>
        <w:t>　　表135 中国市场过滤棉主要出口目的地</w:t>
      </w:r>
      <w:r>
        <w:rPr>
          <w:rFonts w:hint="eastAsia"/>
        </w:rPr>
        <w:br/>
      </w:r>
      <w:r>
        <w:rPr>
          <w:rFonts w:hint="eastAsia"/>
        </w:rPr>
        <w:t>　　表136 中国过滤棉生产地区分布</w:t>
      </w:r>
      <w:r>
        <w:rPr>
          <w:rFonts w:hint="eastAsia"/>
        </w:rPr>
        <w:br/>
      </w:r>
      <w:r>
        <w:rPr>
          <w:rFonts w:hint="eastAsia"/>
        </w:rPr>
        <w:t>　　表137 中国过滤棉消费地区分布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全球不同产品类型过滤棉市场份额2024 VS 2025</w:t>
      </w:r>
      <w:r>
        <w:rPr>
          <w:rFonts w:hint="eastAsia"/>
        </w:rPr>
        <w:br/>
      </w:r>
      <w:r>
        <w:rPr>
          <w:rFonts w:hint="eastAsia"/>
        </w:rPr>
        <w:t>　　图4 活性炭过滤泡沫产品图片</w:t>
      </w:r>
      <w:r>
        <w:rPr>
          <w:rFonts w:hint="eastAsia"/>
        </w:rPr>
        <w:br/>
      </w:r>
      <w:r>
        <w:rPr>
          <w:rFonts w:hint="eastAsia"/>
        </w:rPr>
        <w:t>　　图5 水族生化泡沫产品图片</w:t>
      </w:r>
      <w:r>
        <w:rPr>
          <w:rFonts w:hint="eastAsia"/>
        </w:rPr>
        <w:br/>
      </w:r>
      <w:r>
        <w:rPr>
          <w:rFonts w:hint="eastAsia"/>
        </w:rPr>
        <w:t>　　图6 防虫过滤泡沫产品图片</w:t>
      </w:r>
      <w:r>
        <w:rPr>
          <w:rFonts w:hint="eastAsia"/>
        </w:rPr>
        <w:br/>
      </w:r>
      <w:r>
        <w:rPr>
          <w:rFonts w:hint="eastAsia"/>
        </w:rPr>
        <w:t>　　图7 防霉过滤泡沫产品图片</w:t>
      </w:r>
      <w:r>
        <w:rPr>
          <w:rFonts w:hint="eastAsia"/>
        </w:rPr>
        <w:br/>
      </w:r>
      <w:r>
        <w:rPr>
          <w:rFonts w:hint="eastAsia"/>
        </w:rPr>
        <w:t>　　图8 光触媒过滤泡沫产品图片</w:t>
      </w:r>
      <w:r>
        <w:rPr>
          <w:rFonts w:hint="eastAsia"/>
        </w:rPr>
        <w:br/>
      </w:r>
      <w:r>
        <w:rPr>
          <w:rFonts w:hint="eastAsia"/>
        </w:rPr>
        <w:t>　　图9 雨水槽过滤泡沫产品图片</w:t>
      </w:r>
      <w:r>
        <w:rPr>
          <w:rFonts w:hint="eastAsia"/>
        </w:rPr>
        <w:br/>
      </w:r>
      <w:r>
        <w:rPr>
          <w:rFonts w:hint="eastAsia"/>
        </w:rPr>
        <w:t>　　图10 网状过滤泡沫产品图片</w:t>
      </w:r>
      <w:r>
        <w:rPr>
          <w:rFonts w:hint="eastAsia"/>
        </w:rPr>
        <w:br/>
      </w:r>
      <w:r>
        <w:rPr>
          <w:rFonts w:hint="eastAsia"/>
        </w:rPr>
        <w:t>　　图11 全球不同应用过滤棉规模2020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全球不同应用过滤棉市场份额2024 VS 2025</w:t>
      </w:r>
      <w:r>
        <w:rPr>
          <w:rFonts w:hint="eastAsia"/>
        </w:rPr>
        <w:br/>
      </w:r>
      <w:r>
        <w:rPr>
          <w:rFonts w:hint="eastAsia"/>
        </w:rPr>
        <w:t>　　图13 商业的</w:t>
      </w:r>
      <w:r>
        <w:rPr>
          <w:rFonts w:hint="eastAsia"/>
        </w:rPr>
        <w:br/>
      </w:r>
      <w:r>
        <w:rPr>
          <w:rFonts w:hint="eastAsia"/>
        </w:rPr>
        <w:t>　　图14 工业的</w:t>
      </w:r>
      <w:r>
        <w:rPr>
          <w:rFonts w:hint="eastAsia"/>
        </w:rPr>
        <w:br/>
      </w:r>
      <w:r>
        <w:rPr>
          <w:rFonts w:hint="eastAsia"/>
        </w:rPr>
        <w:t>　　图15 全球过滤棉产能、产量、产能利用率及发展趋势（2020-2031）&amp;（千件）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全球过滤棉产量、需求量及发展趋势（2020-2031）&amp;（千件）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全球主要地区过滤棉产量规模：2020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全球主要地区过滤棉产量市场份额（2020-2031）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中国过滤棉产能、产量、产能利用率及发展趋势（2020-2031）&amp;（千件）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中国过滤棉产量、市场需求量及发展趋势（2020-2031）&amp;（千件）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中国过滤棉总产能占全球比重（2020-2031）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中国过滤棉总产量占全球比重（2020-2031）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全球过滤棉市场收入及增长率：（2020-2031）&amp;（百万美元）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全球市场过滤棉市场规模：2020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全球市场过滤棉销量及增长率（2020-2031）&amp;（千件）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全球市场过滤棉价格趋势（2020-2031）&amp;（美元/件）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中国过滤棉市场收入及增长率：（2020-2031）&amp;（百万美元）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中国市场过滤棉市场规模：2020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中国市场过滤棉销量及增长率（2020-2031）&amp;（千件）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中国市场过滤棉销量占全球比重（2020-2031）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中国过滤棉收入占全球比重（2020-2031）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全球主要地区过滤棉销售收入规模：2020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全球主要地区过滤棉销售收入市场份额（2024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北美（美国和加拿大）过滤棉销量（2020-2031）&amp;（千件）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北美（美国和加拿大）过滤棉销量份额（2020-2031）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北美（美国和加拿大）过滤棉收入份额（2020-2031）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欧洲（德国、英国、法国和意大利等国家）过滤棉销量（2020-2031）&amp;（千件）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欧洲（德国、英国、法国和意大利等国家）过滤棉销量份额（2020-2031）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欧洲（德国、英国、法国和意大利等国家）过滤棉收入份额（2020-2031）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亚太（中国、日本、韩国、中国台湾、印度和东南亚等）过滤棉销量（2020-2031）&amp;（千件）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亚太（中国、日本、韩国、中国台湾、印度和东南亚等）过滤棉销量份额（2020-2031）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亚太（中国、日本、韩国、中国台湾、印度和东南亚等）过滤棉收入份额（2020-2031）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拉美地区（墨西哥、巴西等国家）过滤棉销量（2020-2031）&amp;（千件）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拉美地区（墨西哥、巴西等国家）过滤棉销量份额（2020-2031）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拉美地区（墨西哥、巴西等国家）过滤棉收入份额（2020-2031）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中东及非洲（土耳其、沙特等国家）过滤棉销量（2020-2031）&amp;（千件）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中东及非洲（土耳其、沙特等国家）过滤棉销量份额（2020-2031）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中东及非洲（土耳其、沙特等国家）过滤棉收入份额（2020-2031）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2025年全球市场主要厂商过滤棉销量市场份额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2025年全球市场主要厂商过滤棉收入市场份额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2025年中国市场主要厂商过滤棉销量市场份额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2025年中国市场主要厂商过滤棉收入市场份额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2025年全球前五大生产商过滤棉市场份额</w:t>
      </w:r>
      <w:r>
        <w:rPr>
          <w:rFonts w:hint="eastAsia"/>
        </w:rPr>
        <w:br/>
      </w:r>
      <w:r>
        <w:rPr>
          <w:rFonts w:hint="eastAsia"/>
        </w:rPr>
        <w:t>　　图61 全球过滤棉第一梯队、第二梯队和第三梯队生产商（品牌）及市场份额（2025）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全球不同产品类型过滤棉价格走势（2020-2031）&amp;（美元/件）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全球不同应用过滤棉价格走势（2020-2031）&amp;（美元/件）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过滤棉中国企业SWOT分析</w:t>
      </w:r>
      <w:r>
        <w:rPr>
          <w:rFonts w:hint="eastAsia"/>
        </w:rPr>
        <w:br/>
      </w:r>
      <w:r>
        <w:rPr>
          <w:rFonts w:hint="eastAsia"/>
        </w:rPr>
        <w:t>　　图65 过滤棉产业链</w:t>
      </w:r>
      <w:r>
        <w:rPr>
          <w:rFonts w:hint="eastAsia"/>
        </w:rPr>
        <w:br/>
      </w:r>
      <w:r>
        <w:rPr>
          <w:rFonts w:hint="eastAsia"/>
        </w:rPr>
        <w:t>　　图66 过滤棉行业采购模式分析</w:t>
      </w:r>
      <w:r>
        <w:rPr>
          <w:rFonts w:hint="eastAsia"/>
        </w:rPr>
        <w:br/>
      </w:r>
      <w:r>
        <w:rPr>
          <w:rFonts w:hint="eastAsia"/>
        </w:rPr>
        <w:t>　　图67 过滤棉行业生产模式分析</w:t>
      </w:r>
      <w:r>
        <w:rPr>
          <w:rFonts w:hint="eastAsia"/>
        </w:rPr>
        <w:br/>
      </w:r>
      <w:r>
        <w:rPr>
          <w:rFonts w:hint="eastAsia"/>
        </w:rPr>
        <w:t>　　图68 过滤棉行业销售模式分析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748e547c4652" w:history="1">
        <w:r>
          <w:rPr>
            <w:rStyle w:val="Hyperlink"/>
          </w:rPr>
          <w:t>2025-2031年全球与中国过滤棉市场研究分析及趋势预测报告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748e547c4652" w:history="1">
        <w:r>
          <w:rPr>
            <w:rStyle w:val="Hyperlink"/>
          </w:rPr>
          <w:t>https://www.20087.com/5/02/GuoLvMianFaZhanQuShiFenXi.html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热点：过滤网片、过滤棉多久换一次、过滤器滤芯、过滤棉哪种过滤效果好、自制过滤棉不用买、过滤棉生产厂家、中国滤芯十大品牌、过滤棉主要成分、防尘网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e3ebaf2d4c3a" w:history="1">
      <w:r>
        <w:rPr>
          <w:rStyle w:val="Hyperlink"/>
        </w:rPr>
        <w:t>2025-2031年全球与中国过滤棉市场研究分析及趋势预测报告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oLvMianFaZhanQuShiFenXi.html" TargetMode="External" Id="Rbcc8748e547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oLvMianFaZhanQuShiFenXi.html" TargetMode="External" Id="R31bae3ebaf2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2025-05-01T03:24:00Z</dcterms:created>
  <dcterms:modified xsi:type="dcterms:W3CDTF">2025-05-01T04:24:00Z</dcterms:modified>
  <dc:subject>2025-2031年全球与中国过滤棉市场研究分析及趋势预测报告</dc:subject>
  <dc:title>2025-2031年全球与中国过滤棉市场研究分析及趋势预测报告</dc:title>
  <cp:keywords>2025-2031年全球与中国过滤棉市场研究分析及趋势预测报告</cp:keywords>
  <dc:description>2025-2031年全球与中国过滤棉市场研究分析及趋势预测报告</dc:description>
</cp:coreProperties>
</file>