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ad84c5b34d1a" w:history="1">
              <w:r>
                <w:rPr>
                  <w:rStyle w:val="Hyperlink"/>
                </w:rPr>
                <w:t>2025-2031年中国呋喃树脂市场现状分析与发展趋势报告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ad84c5b34d1a" w:history="1">
              <w:r>
                <w:rPr>
                  <w:rStyle w:val="Hyperlink"/>
                </w:rPr>
                <w:t>2025-2031年中国呋喃树脂市场现状分析与发展趋势报告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ad84c5b34d1a" w:history="1">
                <w:r>
                  <w:rPr>
                    <w:rStyle w:val="Hyperlink"/>
                  </w:rPr>
                  <w:t>https://www.20087.com/6/72/FuNanShuZhiHangYeQianJingQuShi.html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高性能的热固性树脂，广泛应用于铸造、防腐、复合材料等领域。近年来，随着工业对材料性能要求的提高，呋喃树脂的市场需求持续增长。科研投入的增加推动了呋喃树脂配方的优化，使其具备更好的耐热性、耐腐蚀性和机械强度。</w:t>
      </w:r>
      <w:r>
        <w:rPr>
          <w:rFonts w:hint="eastAsia"/>
        </w:rPr>
        <w:br/>
      </w:r>
      <w:r>
        <w:rPr>
          <w:rFonts w:hint="eastAsia"/>
        </w:rPr>
        <w:t>　　未来，呋喃树脂行业将更加关注材料的多功能化和应用领域的拓展。随着新能源、航空航天和海洋工程等高新技术产业的发展，对高性能、高可靠性的呋喃树脂需求将增加。同时，环保和可持续性将成为行业发展的重点，研发可再生资源衍生的呋喃树脂，减少对石油基原料的依赖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7ad84c5b34d1a" w:history="1">
        <w:r>
          <w:rPr>
            <w:rStyle w:val="Hyperlink"/>
          </w:rPr>
          <w:t>2025-2031年中国呋喃树脂市场现状分析与发展趋势报告</w:t>
        </w:r>
      </w:hyperlink>
      <w:r>
        <w:rPr>
          <w:rFonts w:hint="eastAsia"/>
        </w:rPr>
        <w:t>》基于国家统计局及相关行业协会的详实数据，结合国内外呋喃树脂行业研究资料及深入市场调研，系统分析了呋喃树脂行业的市场规模、市场需求及产业链现状。报告重点探讨了呋喃树脂行业整体运行情况及细分领域特点，科学预测了呋喃树脂市场前景与发展趋势，揭示了呋喃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77ad84c5b34d1a" w:history="1">
        <w:r>
          <w:rPr>
            <w:rStyle w:val="Hyperlink"/>
          </w:rPr>
          <w:t>2025-2031年中国呋喃树脂市场现状分析与发展趋势报告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呋喃树脂行业界定及应用</w:t>
      </w:r>
      <w:r>
        <w:rPr>
          <w:rFonts w:hint="eastAsia"/>
        </w:rPr>
        <w:br/>
      </w:r>
      <w:r>
        <w:rPr>
          <w:rFonts w:hint="eastAsia"/>
        </w:rPr>
        <w:t>　　第一节 呋喃树脂行业定义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呋喃树脂主要应用领域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2024-2025年全球呋喃树脂行业发展状况分析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2024-2025年全球呋喃树脂行业运行概况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2019-2024年全球呋喃树脂行业市场规模分析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全球主要地区呋喃树脂行业运行情况分析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2025-2031年全球呋喃树脂行业发展趋势预测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2024-2025年中国呋喃树脂发展环境分析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呋喃树脂行业相关政策、标准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呋喃树脂行业相关发展规划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2024-2025年中国呋喃树脂行业现状调研分析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中国呋喃树脂行业发展现状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一、2024-2025年呋喃树脂行业品牌发展现状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二、2024-2025年呋喃树脂行业需求市场现状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三、2024-2025年呋喃树脂市场需求层次分析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四、2024-2025年中国呋喃树脂市场走向分析</w:t>
      </w:r>
      <w:r>
        <w:rPr>
          <w:rFonts w:hint="eastAsia"/>
        </w:rPr>
        <w:br/>
      </w:r>
      <w:r>
        <w:rPr>
          <w:rFonts w:hint="eastAsia"/>
        </w:rPr>
        <w:t>　　第二节 中国呋喃树脂产品技术分析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一、2024-2025年呋喃树脂产品技术变化特点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二、2024-2025年呋喃树脂产品市场的新技术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三、2024-2025年呋喃树脂产品市场现状分析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中国呋喃树脂行业存在的问题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一、2024-2025年呋喃树脂产品市场存在的主要问题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二、2024-2025年国内呋喃树脂产品市场的三大瓶颈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三、2024-2025年呋喃树脂产品市场遭遇的规模难题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对中国呋喃树脂市场的分析及思考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一、呋喃树脂市场特点</w:t>
      </w:r>
      <w:r>
        <w:rPr>
          <w:rFonts w:hint="eastAsia"/>
        </w:rPr>
        <w:br/>
      </w:r>
      <w:r>
        <w:rPr>
          <w:rFonts w:hint="eastAsia"/>
        </w:rPr>
        <w:t>　　　　二、呋喃树脂市场分析</w:t>
      </w:r>
      <w:r>
        <w:rPr>
          <w:rFonts w:hint="eastAsia"/>
        </w:rPr>
        <w:br/>
      </w:r>
      <w:r>
        <w:rPr>
          <w:rFonts w:hint="eastAsia"/>
        </w:rPr>
        <w:t>　　　　三、呋喃树脂市场变化的方向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四、中国呋喃树脂行业发展的新思路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五、对中国呋喃树脂行业发展的思考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2024-2025年中国呋喃树脂市场现状分析</w:t>
      </w:r>
      <w:r>
        <w:rPr>
          <w:rFonts w:hint="eastAsia"/>
        </w:rPr>
        <w:br/>
      </w:r>
      <w:r>
        <w:rPr>
          <w:rFonts w:hint="eastAsia"/>
        </w:rPr>
        <w:t>　　第二节 中国呋喃树脂行业产量情况分析及预测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一、呋喃树脂总体产能规模</w:t>
      </w:r>
      <w:r>
        <w:rPr>
          <w:rFonts w:hint="eastAsia"/>
        </w:rPr>
        <w:br/>
      </w:r>
      <w:r>
        <w:rPr>
          <w:rFonts w:hint="eastAsia"/>
        </w:rPr>
        <w:t>　　　　二、呋喃树脂生产区域分布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三、2019-2024年中国呋喃树脂产量统计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四、2025-2031年中国呋喃树脂产量预测</w:t>
      </w:r>
      <w:r>
        <w:rPr>
          <w:rFonts w:hint="eastAsia"/>
        </w:rPr>
        <w:br/>
      </w:r>
      <w:r>
        <w:rPr>
          <w:rFonts w:hint="eastAsia"/>
        </w:rPr>
        <w:t>　　第三节 中国呋喃树脂市场需求分析及预测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一、中国呋喃树脂市场需求特点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二、2019-2024年中国呋喃树脂市场需求量统计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三、2025-2031年中国呋喃树脂市场需求量预测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中国呋喃树脂价格趋势分析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一、2019-2024年中国呋喃树脂市场价格趋势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二、2025-2031年中国呋喃树脂市场价格走势预测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中国呋喃树脂进出口分析</w:t>
      </w:r>
      <w:r>
        <w:rPr>
          <w:rFonts w:hint="eastAsia"/>
        </w:rPr>
        <w:br/>
      </w:r>
      <w:r>
        <w:rPr>
          <w:rFonts w:hint="eastAsia"/>
        </w:rPr>
        <w:t>　　第一节 呋喃树脂进口情况分析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呋喃树脂出口情况分析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影响呋喃树脂进出口因素分析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2019-2024年中国呋喃树脂行业规模情况分析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2019-2024年中国呋喃树脂行业财务能力分析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2024-2025年呋喃树脂行业细分产品调研</w:t>
      </w:r>
      <w:r>
        <w:rPr>
          <w:rFonts w:hint="eastAsia"/>
        </w:rPr>
        <w:br/>
      </w:r>
      <w:r>
        <w:rPr>
          <w:rFonts w:hint="eastAsia"/>
        </w:rPr>
        <w:t>　　第一节 呋喃树脂细分产品结构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2024-2025年呋喃树脂行业上下游发展情况分析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呋喃树脂行业上游产业发展分析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呋喃树脂行业下游产业发展分析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中国呋喃树脂行业重点地区发展分析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2024-2025年呋喃树脂行业重点区域市场结构调研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**地区呋喃树脂市场容量分析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**地区呋喃树脂市场容量分析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**地区呋喃树脂市场容量分析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**地区呋喃树脂市场容量分析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**地区呋喃树脂市场容量分析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三、企业呋喃树脂经营状况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2024-2025年呋喃树脂行业企业经营策略研究分析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呋喃树脂企业多样化经营策略分析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一、呋喃树脂企业多样化经营情况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二、现行呋喃树脂行业多样化经营的方向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大型呋喃树脂企业集团未来发展策略分析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对中小呋喃树脂企业生产经营的建议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2024-2025年呋喃树脂行业前景及投资风险预警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2025年呋喃树脂市场前景分析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2025年呋喃树脂行业发展趋势预测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影响呋喃树脂行业发展的主要因素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一、2025年影响呋喃树脂行业运行的有利因素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二、2025年影响呋喃树脂行业运行的稳定因素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三、2025年影响呋喃树脂行业运行的不利因素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四、2025年中国呋喃树脂行业发展面临的挑战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五、2025年中国呋喃树脂行业发展面临的机遇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呋喃树脂行业投资风险预警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一、呋喃树脂行业市场风险预测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二、呋喃树脂行业政策风险预测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三、呋喃树脂行业经营风险预测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四、呋喃树脂行业技术风险预测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五、呋喃树脂行业竞争风险预测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六、呋喃树脂行业其他风险预测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2025-2031年呋喃树脂投资建议</w:t>
      </w:r>
      <w:r>
        <w:rPr>
          <w:rFonts w:hint="eastAsia"/>
        </w:rPr>
        <w:br/>
      </w:r>
      <w:r>
        <w:rPr>
          <w:rFonts w:hint="eastAsia"/>
        </w:rPr>
        <w:t>　　第一节 2024-2025年呋喃树脂行业投资环境分析</w:t>
      </w:r>
      <w:r>
        <w:rPr>
          <w:rFonts w:hint="eastAsia"/>
        </w:rPr>
        <w:br/>
      </w:r>
      <w:r>
        <w:rPr>
          <w:rFonts w:hint="eastAsia"/>
        </w:rPr>
        <w:t>　　第二节 呋喃树脂行业投资进入壁垒分析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呋喃树脂行业历程</w:t>
      </w:r>
      <w:r>
        <w:rPr>
          <w:rFonts w:hint="eastAsia"/>
        </w:rPr>
        <w:br/>
      </w:r>
      <w:r>
        <w:rPr>
          <w:rFonts w:hint="eastAsia"/>
        </w:rPr>
        <w:t>　　图表 呋喃树脂行业生命周期</w:t>
      </w:r>
      <w:r>
        <w:rPr>
          <w:rFonts w:hint="eastAsia"/>
        </w:rPr>
        <w:br/>
      </w:r>
      <w:r>
        <w:rPr>
          <w:rFonts w:hint="eastAsia"/>
        </w:rPr>
        <w:t>　　图表 呋喃树脂行业产业链分析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2019-2024年呋喃树脂行业市场容量分析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2019-2024年中国呋喃树脂市场需求量及增速统计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2025年中国呋喃树脂行业需求领域分布格局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2025年中国呋喃树脂进口国家及地区分析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2025年中国呋喃树脂出口国家及地区分析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2025年中国呋喃树脂市场前景分析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2025年中国呋喃树脂发展趋势预测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ad84c5b34d1a" w:history="1">
        <w:r>
          <w:rPr>
            <w:rStyle w:val="Hyperlink"/>
          </w:rPr>
          <w:t>2025-2031年中国呋喃树脂市场现状分析与发展趋势报告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ad84c5b34d1a" w:history="1">
        <w:r>
          <w:rPr>
            <w:rStyle w:val="Hyperlink"/>
          </w:rPr>
          <w:t>https://www.20087.com/6/72/FuNanShuZhiHangYeQianJingQuShi.html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15e755af14b90" w:history="1">
      <w:r>
        <w:rPr>
          <w:rStyle w:val="Hyperlink"/>
        </w:rPr>
        <w:t>2025-2031年中国呋喃树脂市场现状分析与发展趋势报告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FuNanShuZhiHangYeQianJingQuShi.html" TargetMode="External" Id="R4d77ad84c5b3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FuNanShuZhiHangYeQianJingQuShi.html" TargetMode="External" Id="R51815e755af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2024-07-10T03:34:00Z</dcterms:created>
  <dcterms:modified xsi:type="dcterms:W3CDTF">2024-07-10T04:34:00Z</dcterms:modified>
  <dc:subject>2025-2031年中国呋喃树脂市场现状分析与发展趋势报告</dc:subject>
  <dc:title>2025-2031年中国呋喃树脂市场现状分析与发展趋势报告</dc:title>
  <cp:keywords>2025-2031年中国呋喃树脂市场现状分析与发展趋势报告</cp:keywords>
  <dc:description>2025-2031年中国呋喃树脂市场现状分析与发展趋势报告</dc:description>
</cp:coreProperties>
</file>