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f6193e3ffd48bd" w:history="1">
              <w:r>
                <w:rPr>
                  <w:rStyle w:val="Hyperlink"/>
                </w:rPr>
                <w:t>2023-2029年中国OLED空穴传输材料市场现状调研与发展前景预测分析报告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f6193e3ffd48bd" w:history="1">
              <w:r>
                <w:rPr>
                  <w:rStyle w:val="Hyperlink"/>
                </w:rPr>
                <w:t>2023-2029年中国OLED空穴传输材料市场现状调研与发展前景预测分析报告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f6193e3ffd48bd" w:history="1">
                <w:r>
                  <w:rPr>
                    <w:rStyle w:val="Hyperlink"/>
                  </w:rPr>
                  <w:t>https://www.20087.com/6/72/OLEDKongXueChuanShuCaiLiaoShiChangQianJingFenXi.html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空穴传输材料是一种用于有机发光二极管(OLED)的关键材料，在显示技术和照明领域发挥着重要作用。随着材料科学和光电技术的进步，OLED空穴传输材料的设计和性能不断优化。目前，OLED空穴传输材料不仅在电荷传输能力和发光效率上有所提升，还在材料的稳定性和使用便捷性上实现了改进，提高了产品的市场竞争力。然而，如何进一步提高传输材料的寿命、降低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OLED空穴传输材料的发展将更加注重高效化与智能化。通过引入先进的材料科学和光电技术，未来的OLED空穴传输材料将能够实现更高的寿命和更低的成本，提高材料的综合性能。同时，通过优化设计和采用模块化结构，未来的OLED空穴传输材料将能够提供更加灵活的配置选项，降低维护成本。此外，随着物联网技术的应用，未来的OLED空穴传输材料将能够实现数据的实时传输和智能管理，为用户提供更加全面的显示和照明解决方案。此外，随着对显示技术安全性和效率要求的提高，未来的OLED空穴传输材料将更加注重高精度设计和智能化管理，确保材料的高效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f6193e3ffd48bd" w:history="1">
        <w:r>
          <w:rPr>
            <w:rStyle w:val="Hyperlink"/>
          </w:rPr>
          <w:t>2023-2029年中国OLED空穴传输材料市场现状调研与发展前景预测分析报告</w:t>
        </w:r>
      </w:hyperlink>
      <w:r>
        <w:rPr>
          <w:rFonts w:hint="eastAsia"/>
        </w:rPr>
        <w:t>全面剖析了OLED空穴传输材料行业的市场规模、需求及价格动态。报告通过对OLED空穴传输材料产业链的深入挖掘，详细分析了行业现状，并对OLED空穴传输材料市场前景及发展趋势进行了科学预测。OLED空穴传输材料报告还深入探索了各细分市场的特点，突出关注OLED空穴传输材料重点企业的经营状况，全面揭示了OLED空穴传输材料行业竞争格局、品牌影响力和市场集中度。OLED空穴传输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OLED空穴传输材料市场概述</w:t>
      </w:r>
      <w:r>
        <w:rPr>
          <w:rFonts w:hint="eastAsia"/>
        </w:rPr>
        <w:br/>
      </w:r>
      <w:r>
        <w:rPr>
          <w:rFonts w:hint="eastAsia"/>
        </w:rPr>
        <w:t>　　第一节 OLED空穴传输材料产品定义及统计范围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按照不同产品类型，OLED空穴传输材料主要可以分为如下几个类别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一、不同产品类型OLED空穴传输材料增长趋势2022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从不同应用，OLED空穴传输材料主要包括如下几个方面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全球与中国OLED空穴传输材料发展现状对比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一、2018-2029年全球OLED空穴传输材料发展现状及未来趋势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二、2018-2029年中国OLED空穴传输材料生产发展现状及未来趋势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2018-2029年全球OLED空穴传输材料供需现状及预测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二、2018-2029年全球OLED空穴传输材料产量、表观消费量及发展趋势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2018-2029年中国OLED空穴传输材料供需现状及预测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二、2018-2029年中国OLED空穴传输材料产量、表观消费量及发展趋势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新冠肺炎（COVID-19）对OLED空穴传输材料行业影响分析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一、COVID-19对OLED空穴传输材料行业主要的影响分析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二、COVID-19对OLED空穴传输材料行业2022年增长评估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五、COVID-19疫情下，OLED空穴传输材料潜在市场机会、挑战及风险分析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2018-2022年全球OLED空穴传输材料主要厂商列表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一、2018-2022年全球OLED空穴传输材料主要厂商产量列表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三、2022年全球主要生产商OLED空穴传输材料收入排名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四、2018-2022年全球OLED空穴传输材料主要厂商产品价格列表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Covid-19影响：中国市场OLED空穴传输材料主要厂商分析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一、2018-2022年中国OLED空穴传输材料主要厂商产量列表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第三节 OLED空穴传输材料厂商产地分布及商业化日期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OLED空穴传输材料行业集中度、竞争程度分析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一、OLED空穴传输材料行业集中度分析：全球Top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二、全球OLED空穴传输材料第一梯队、第二梯队和第三梯队生产商（品牌）及市场份额（2020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OLED空穴传输材料全球领先企业SWOT分析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全球主要OLED空穴传输材料企业采访及观点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Covid-19对全球OLED空穴传输材料主要生产地区影响分析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全球主要地区OLED空穴传输材料市场规模分析：2018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二、2018-2029年全球主要地区OLED空穴传输材料产量及市场份额预测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四、2018-2029年全球主要地区OLED空穴传输材料产值及市场份额预测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2018-2029年印度市场OLED空穴传输材料产量、产值及增长率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Covid-19对全球OLED空穴传输材料消费主要地区影响分析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全球主要地区OLED空穴传输材料消费展望2018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2018-2022年全球主要地区OLED空穴传输材料消费量及增长率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2023-2029年全球主要地区OLED空穴传输材料消费量预测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全球OLED空穴传输材料重点厂商概况分析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一、重点企业（八）基本信息、OLED空穴传输材料生产基地、销售区域、竞争对手及市场地位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三、2018-2022年重点企业（八）OLED空穴传输材料产能、产量、产值、价格及毛利率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Covid-19对不同类型OLED空穴传输材料产品的影响分析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2018-2029年全球不同类型OLED空穴传输材料产量</w:t>
      </w:r>
      <w:r>
        <w:rPr>
          <w:rFonts w:hint="eastAsia"/>
        </w:rPr>
        <w:br/>
      </w:r>
      <w:r>
        <w:rPr>
          <w:rFonts w:hint="eastAsia"/>
        </w:rPr>
        <w:t>　　　　一、2018-2022年全球OLED空穴传输材料不同类型OLED空穴传输材料产量及市场份额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二、2023-2029年全球不同类型OLED空穴传输材料产量预测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2018-2029年全球不同类型OLED空穴传输材料产值</w:t>
      </w:r>
      <w:r>
        <w:rPr>
          <w:rFonts w:hint="eastAsia"/>
        </w:rPr>
        <w:br/>
      </w:r>
      <w:r>
        <w:rPr>
          <w:rFonts w:hint="eastAsia"/>
        </w:rPr>
        <w:t>　　　　一、2018-2022年全球OLED空穴传输材料不同类型OLED空穴传输材料产值及市场份额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二、2023-2029年全球不同类型OLED空穴传输材料产值预测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2018-2029年全球不同类型OLED空穴传输材料价格走势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2018-2022年不同价格区间OLED空穴传输材料市场份额对比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2018-2029年中国不同类型OLED空穴传输材料产量</w:t>
      </w:r>
      <w:r>
        <w:rPr>
          <w:rFonts w:hint="eastAsia"/>
        </w:rPr>
        <w:br/>
      </w:r>
      <w:r>
        <w:rPr>
          <w:rFonts w:hint="eastAsia"/>
        </w:rPr>
        <w:t>　　　　一、2018-2022年中国OLED空穴传输材料不同类型OLED空穴传输材料产量及市场份额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二、2023-2029年中国不同类型OLED空穴传输材料产量预测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2018-2029年中国不同类型OLED空穴传输材料产值</w:t>
      </w:r>
      <w:r>
        <w:rPr>
          <w:rFonts w:hint="eastAsia"/>
        </w:rPr>
        <w:br/>
      </w:r>
      <w:r>
        <w:rPr>
          <w:rFonts w:hint="eastAsia"/>
        </w:rPr>
        <w:t>　　　　一、2018-2022年中国OLED空穴传输材料不同类型OLED空穴传输材料产值及市场份额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二、2023-2029年中国不同类型OLED空穴传输材料产值预测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Covid-19对OLED空穴传输材料上游原料及下游主要应用影响分析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OLED空穴传输材料产业链分析</w:t>
      </w:r>
      <w:r>
        <w:rPr>
          <w:rFonts w:hint="eastAsia"/>
        </w:rPr>
        <w:br/>
      </w:r>
      <w:r>
        <w:rPr>
          <w:rFonts w:hint="eastAsia"/>
        </w:rPr>
        <w:t>　　第二节 OLED空穴传输材料产业上游供应分析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2018-2029年全球不同应用OLED空穴传输材料消费量、市场份额及增长率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二、2023-2029年全球不同应用OLED空穴传输材料消费量预测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2018-2029年中国不同应用OLED空穴传输材料消费量、市场份额及增长率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二、2023-2029年中国不同应用OLED空穴传输材料消费量预测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Covid-19对中国OLED空穴传输材料产量、消费量、进出口分析及未来趋势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2018-2029年中国OLED空穴传输材料产量、消费量、进出口分析及未来趋势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中国OLED空穴传输材料进出口贸易趋势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中国OLED空穴传输材料主要进口来源</w:t>
      </w:r>
      <w:r>
        <w:rPr>
          <w:rFonts w:hint="eastAsia"/>
        </w:rPr>
        <w:br/>
      </w:r>
      <w:r>
        <w:rPr>
          <w:rFonts w:hint="eastAsia"/>
        </w:rPr>
        <w:t>　　第四节 中国OLED空穴传输材料主要出口目的地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中国OLED空穴传输材料行业未来发展的有利因素、不利因素分析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中国OLED空穴传输材料主要地区分布</w:t>
      </w:r>
      <w:r>
        <w:rPr>
          <w:rFonts w:hint="eastAsia"/>
        </w:rPr>
        <w:br/>
      </w:r>
      <w:r>
        <w:rPr>
          <w:rFonts w:hint="eastAsia"/>
        </w:rPr>
        <w:t>　　第一节 中国OLED空穴传输材料生产地区分布</w:t>
      </w:r>
      <w:r>
        <w:rPr>
          <w:rFonts w:hint="eastAsia"/>
        </w:rPr>
        <w:br/>
      </w:r>
      <w:r>
        <w:rPr>
          <w:rFonts w:hint="eastAsia"/>
        </w:rPr>
        <w:t>　　第二节 中国OLED空穴传输材料消费地区分布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OLED空穴传输材料技术及相关行业技术发展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未来OLED空穴传输材料行业、产品及技术发展趋势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OLED空穴传输材料行业及市场环境发展趋势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OLED空穴传输材料产品及技术发展趋势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OLED空穴传输材料产品价格走势</w:t>
      </w:r>
      <w:r>
        <w:rPr>
          <w:rFonts w:hint="eastAsia"/>
        </w:rPr>
        <w:br/>
      </w:r>
      <w:r>
        <w:rPr>
          <w:rFonts w:hint="eastAsia"/>
        </w:rPr>
        <w:t>　　第四节 未来OLED空穴传输材料市场消费形态、消费者偏好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OLED空穴传输材料销售渠道分析及建议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国内市场OLED空穴传输材料销售渠道</w:t>
      </w:r>
      <w:r>
        <w:rPr>
          <w:rFonts w:hint="eastAsia"/>
        </w:rPr>
        <w:br/>
      </w:r>
      <w:r>
        <w:rPr>
          <w:rFonts w:hint="eastAsia"/>
        </w:rPr>
        <w:t>　　第二节 企业海外OLED空穴传输材料销售渠道</w:t>
      </w:r>
      <w:r>
        <w:rPr>
          <w:rFonts w:hint="eastAsia"/>
        </w:rPr>
        <w:br/>
      </w:r>
      <w:r>
        <w:rPr>
          <w:rFonts w:hint="eastAsia"/>
        </w:rPr>
        <w:t>　　第三节 OLED空穴传输材料销售/营销策略建议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OLED空穴传输材料行业研究成果及结论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按照不同产品类型，OLED空穴传输材料主要可以分为如下几个类别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不同种类OLED空穴传输材料增长趋势2022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从不同应用，OLED空穴传输材料主要包括如下几个方面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不同应用OLED空穴传输材料消费量（千件）增长趋势2022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OLED空穴传输材料中国及欧美日等地区政策分析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COVID-19对OLED空穴传输材料行业主要的影响方面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两种情景下，COVID-19对OLED空穴传输材料行业2022年增速评估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COVID-19疫情下，OLED空穴传输材料潜在市场机会、挑战及风险分析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2018-2022年全球OLED空穴传输材料主要厂商产量列表（千件）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2018-2022年全球OLED空穴传输材料主要厂商产量市场份额列表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表 全球OLED空穴传输材料主要厂商产值市场份额列表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2022年全球主要生产商OLED空穴传输材料收入排名</w:t>
      </w:r>
      <w:r>
        <w:rPr>
          <w:rFonts w:hint="eastAsia"/>
        </w:rPr>
        <w:br/>
      </w:r>
      <w:r>
        <w:rPr>
          <w:rFonts w:hint="eastAsia"/>
        </w:rPr>
        <w:t>　　表 2018-2022年全球OLED空穴传输材料主要厂商产品价格列表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2018-2022年中国市场OLED空穴传输材料主要厂商产品产量列表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2018-2022年中国OLED空穴传输材料主要厂商产量市场份额列表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2018-2022年中国OLED空穴传输材料主要厂商产值列表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2018-2022年中国OLED空穴传输材料主要厂商产值市场份额列表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全球主要厂商OLED空穴传输材料厂商产地分布及商业化日期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全球主要OLED空穴传输材料企业采访及观点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全球主要地区OLED空穴传输材料产值：2018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2018-2022年全球主要地区OLED空穴传输材料产量市场份额列表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2023-2029年全球主要地区OLED空穴传输材料产量列表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2023-2029年全球主要地区OLED空穴传输材料产量份额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2018-2022年全球主要地区OLED空穴传输材料产值列表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2018-2022年全球主要地区OLED空穴传输材料产值份额列表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2018-2022年全球主要地区OLED空穴传输材料消费量列表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2018-2022年全球主要地区OLED空穴传输材料消费量市场份额列表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重点企业（八）OLED空穴传输材料产品规格、参数及市场应用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2018-2022年重点企业（八）OLED空穴传输材料产能（千件）、产量（千件）、产值、价格及毛利率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重点企业（八）OLED空穴传输材料产品规格及价格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2018-2022年全球不同产品类型OLED空穴传输材料产量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全球不同产品类型OLED空穴传输材料产量预测（2023-2029）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2018-2022年全球不同产品类型OLED空穴传输材料产量市场份额预测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2018-2022年全球不同类型OLED空穴传输材料产值</w:t>
      </w:r>
      <w:r>
        <w:rPr>
          <w:rFonts w:hint="eastAsia"/>
        </w:rPr>
        <w:br/>
      </w:r>
      <w:r>
        <w:rPr>
          <w:rFonts w:hint="eastAsia"/>
        </w:rPr>
        <w:t>　　表 2018-2022年全球不同类型OLED空穴传输材料产值市场份额</w:t>
      </w:r>
      <w:r>
        <w:rPr>
          <w:rFonts w:hint="eastAsia"/>
        </w:rPr>
        <w:br/>
      </w:r>
      <w:r>
        <w:rPr>
          <w:rFonts w:hint="eastAsia"/>
        </w:rPr>
        <w:t>　　表 全球不同类型OLED空穴传输材料产值预测（2023-2029）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全球不同类型OLED空穴传输材料产值市场预测份额（2023-2029）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2018-2022年全球不同价格区间OLED空穴传输材料市场份额对比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2018-2022年中国不同产品类型OLED空穴传输材料产量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2018-2022年中国不同产品类型OLED空穴传输材料产值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2018-2022年中国不同产品类型OLED空穴传输材料产值市场份额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中国不同产品类型OLED空穴传输材料产值市场份额预测（2023-2029）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OLED空穴传输材料上游原料供应商及联系方式列表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2018-2022年全球不同应用OLED空穴传输材料消费量市场份额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全球不同应用OLED空穴传输材料消费量预测（2023-2029）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全球不同应用OLED空穴传输材料消费量市场份额预测（2023-2029）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2018-2022年中国不同应用OLED空穴传输材料消费量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2018-2022年中国不同应用OLED空穴传输材料消费量市场份额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中国不同应用OLED空穴传输材料消费量预测（2023-2029）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中国不同应用OLED空穴传输材料消费量市场份额预测（2023-2029）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2018-2022年中国OLED空穴传输材料产量、消费量、进出口</w:t>
      </w:r>
      <w:r>
        <w:rPr>
          <w:rFonts w:hint="eastAsia"/>
        </w:rPr>
        <w:br/>
      </w:r>
      <w:r>
        <w:rPr>
          <w:rFonts w:hint="eastAsia"/>
        </w:rPr>
        <w:t>　　表 中国OLED空穴传输材料产量、消费量、进出口预测（2023-2029）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中国市场OLED空穴传输材料进出口贸易趋势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中国市场OLED空穴传输材料主要进口来源</w:t>
      </w:r>
      <w:r>
        <w:rPr>
          <w:rFonts w:hint="eastAsia"/>
        </w:rPr>
        <w:br/>
      </w:r>
      <w:r>
        <w:rPr>
          <w:rFonts w:hint="eastAsia"/>
        </w:rPr>
        <w:t>　　表 中国市场OLED空穴传输材料主要出口目的地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中国OLED空穴传输材料生产地区分布</w:t>
      </w:r>
      <w:r>
        <w:rPr>
          <w:rFonts w:hint="eastAsia"/>
        </w:rPr>
        <w:br/>
      </w:r>
      <w:r>
        <w:rPr>
          <w:rFonts w:hint="eastAsia"/>
        </w:rPr>
        <w:t>　　表 中国OLED空穴传输材料消费地区分布</w:t>
      </w:r>
      <w:r>
        <w:rPr>
          <w:rFonts w:hint="eastAsia"/>
        </w:rPr>
        <w:br/>
      </w:r>
      <w:r>
        <w:rPr>
          <w:rFonts w:hint="eastAsia"/>
        </w:rPr>
        <w:t>　　表 OLED空穴传输材料行业及市场环境发展趋势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OLED空穴传输材料产品及技术发展趋势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国内当前及未来OLED空穴传输材料主要销售模式及销售渠道趋势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欧美日等地区当前及未来OLED空穴传输材料主要销售模式及销售渠道趋势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OLED空穴传输材料产品市场定位及目标消费者分析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OLED空穴传输材料产品图片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2022年全球不同产品类型OLED空穴传输材料产量市场份额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全球产品类型OLED空穴传输材料消费量市场份额2022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2018-2029年全球OLED空穴传输材料产值及增长率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2018-2029年中国OLED空穴传输材料产量及发展趋势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2018-2029年中国OLED空穴传输材料产值及未来发展趋势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2018-2029年中国OLED空穴传输材料产能、产量、产能利用率及发展趋势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2018-2029年中国OLED空穴传输材料产量、市场需求量及发展趋势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全球OLED空穴传输材料主要厂商2022年产量市场份额列表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全球OLED空穴传输材料主要厂商2022年产值市场份额列表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2018-2022年中国市场OLED空穴传输材料主要厂商2022年产量市场份额列表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中国OLED空穴传输材料主要厂商2022年产量市场份额列表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中国OLED空穴传输材料主要厂商2022年产值市场份额列表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2022年全球前五及前十大生产商OLED空穴传输材料市场份额</w:t>
      </w:r>
      <w:r>
        <w:rPr>
          <w:rFonts w:hint="eastAsia"/>
        </w:rPr>
        <w:br/>
      </w:r>
      <w:r>
        <w:rPr>
          <w:rFonts w:hint="eastAsia"/>
        </w:rPr>
        <w:t>　　图 全球OLED空穴传输材料第一梯队、第二梯队和第三梯队生产商（品牌）及市场份额（2020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OLED空穴传输材料全球领先企业SWOT分析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2018-2029年印度市场OLED空穴传输材料产量及增长率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2018-2029年印度市场OLED空穴传输材料产值及增长率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全球主要地区OLED空穴传输材料消费量市场份额（2022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2018-2029年印度市场OLED空穴传输材料消费量、增长率及发展预测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 OLED空穴传输材料产业链图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OLED空穴传输材料产品价格走势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f6193e3ffd48bd" w:history="1">
        <w:r>
          <w:rPr>
            <w:rStyle w:val="Hyperlink"/>
          </w:rPr>
          <w:t>2023-2029年中国OLED空穴传输材料市场现状调研与发展前景预测分析报告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f6193e3ffd48bd" w:history="1">
        <w:r>
          <w:rPr>
            <w:rStyle w:val="Hyperlink"/>
          </w:rPr>
          <w:t>https://www.20087.com/6/72/OLEDKongXueChuanShuCaiLiaoShiChangQianJingFenXi.html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02c2da4cc4fea" w:history="1">
      <w:r>
        <w:rPr>
          <w:rStyle w:val="Hyperlink"/>
        </w:rPr>
        <w:t>2023-2029年中国OLED空穴传输材料市场现状调研与发展前景预测分析报告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OLEDKongXueChuanShuCaiLiaoShiChangQianJingFenXi.html" TargetMode="External" Id="Rc2f6193e3ffd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OLEDKongXueChuanShuCaiLiaoShiChangQianJingFenXi.html" TargetMode="External" Id="Re3e02c2da4cc4f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2023-02-18T07:36:00Z</dcterms:created>
  <dcterms:modified xsi:type="dcterms:W3CDTF">2023-02-18T08:36:00Z</dcterms:modified>
  <dc:subject>2023-2029年中国OLED空穴传输材料市场现状调研与发展前景预测分析报告</dc:subject>
  <dc:title>2023-2029年中国OLED空穴传输材料市场现状调研与发展前景预测分析报告</dc:title>
  <cp:keywords>2023-2029年中国OLED空穴传输材料市场现状调研与发展前景预测分析报告</cp:keywords>
  <dc:description>2023-2029年中国OLED空穴传输材料市场现状调研与发展前景预测分析报告</dc:description>
</cp:coreProperties>
</file>