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53b3abbc74014" w:history="1">
              <w:r>
                <w:rPr>
                  <w:rStyle w:val="Hyperlink"/>
                </w:rPr>
                <w:t>2026-2032年中国消费品用热塑性聚氨酯（TPU）行业现状调研及发展前景分析报告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53b3abbc74014" w:history="1">
              <w:r>
                <w:rPr>
                  <w:rStyle w:val="Hyperlink"/>
                </w:rPr>
                <w:t>2026-2032年中国消费品用热塑性聚氨酯（TPU）行业现状调研及发展前景分析报告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853b3abbc74014" w:history="1">
                <w:r>
                  <w:rPr>
                    <w:rStyle w:val="Hyperlink"/>
                  </w:rPr>
                  <w:t>https://www.20087.com/7/82/XiaoFeiPinYongReSuXingJuAnZhi-TPU-HangYeQianJing.html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品用热塑性聚氨酯（TPU）凭借卓越的弹性、耐磨性及加工适应性，已成为消费电子、运动装备及日常穿戴等领域的关键基础材料。在智能手机配件、可穿戴设备表带及高端鞋服中，TPU不仅提供优异的抗冲击缓冲保护，还具备温润触感与抗指纹特性，完美契合现代消费品对功能性与美学设计的双重诉求。该材料支持复杂的纹理加工与图案转印，为个性化定制与IP联名提供了广阔空间。同时，TPU在轻量化与结构强度之间取得了良好平衡，有效助力消费电子产品在保持坚固耐用的同时实现便携化设计。</w:t>
      </w:r>
      <w:r>
        <w:rPr>
          <w:rFonts w:hint="eastAsia"/>
        </w:rPr>
        <w:br/>
      </w:r>
      <w:r>
        <w:rPr>
          <w:rFonts w:hint="eastAsia"/>
        </w:rPr>
        <w:t>　　未来，消费品用热塑性聚氨酯（TPU）的发展将高度聚焦于绿色可持续与功能智能化两大主线。市场调研网指出，在环保法规趋严与消费者环保意识觉醒的背景下，生物基TPU与可回收改性TPU正加速替代传统石化基材料，以降低产品全生命周期的碳足迹并推动循环经济闭环。此外，TPU材料将不再局限于被动防护，而是向具备感知与交互能力的智能载体演进。通过嵌入柔性传感器或结合3D打印技术，未来的TPU消费品将实现压力监测、温度调节及个性化定制等高级功能，从而在医疗健康、智能穿戴及高端运动装备等高附加值场景中释放更大的应用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853b3abbc74014" w:history="1">
        <w:r>
          <w:rPr>
            <w:rStyle w:val="Hyperlink"/>
          </w:rPr>
          <w:t>2026-2032年中国消费品用热塑性聚氨酯（TPU）行业现状调研及发展前景分析报告</w:t>
        </w:r>
      </w:hyperlink>
      <w:r>
        <w:rPr>
          <w:rFonts w:hint="eastAsia"/>
        </w:rPr>
        <w:t>》，2025年消费品用热塑性聚氨酯（TPU）行业市场规模达 亿元，预计2032年市场规模将达 亿元，期间年均复合增长率（CAGR）达 %。报告从市场规模、需求变化及价格动态等维度，系统解析了消费品用热塑性聚氨酯（TPU）行业的现状与发展趋势。报告深入分析了消费品用热塑性聚氨酯（TPU）产业链各环节，科学预测了市场前景与技术发展方向，同时聚焦消费品用热塑性聚氨酯（TPU）细分市场特点及重点企业的经营表现，揭示了消费品用热塑性聚氨酯（TPU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消费品用热塑性聚氨酯（TPU）市场概述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按照不同产品类型，消费品用热塑性聚氨酯（TPU）主要可以分为如下几个类别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中国不同产品类型消费品用热塑性聚氨酯（TPU）增长趋势2021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聚酯型TPU</w:t>
      </w:r>
      <w:r>
        <w:rPr>
          <w:rFonts w:hint="eastAsia"/>
        </w:rPr>
        <w:br/>
      </w:r>
      <w:r>
        <w:rPr>
          <w:rFonts w:hint="eastAsia"/>
        </w:rPr>
        <w:t>　　　　1.2.3 聚醚型TPU？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按照不同技术，消费品用热塑性聚氨酯（TPU）主要可以分为如下几个类别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中国不同技术消费品用热塑性聚氨酯（TPU）增长趋势2021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注塑级</w:t>
      </w:r>
      <w:r>
        <w:rPr>
          <w:rFonts w:hint="eastAsia"/>
        </w:rPr>
        <w:br/>
      </w:r>
      <w:r>
        <w:rPr>
          <w:rFonts w:hint="eastAsia"/>
        </w:rPr>
        <w:t>　　　　1.3.3 挤出级</w:t>
      </w:r>
      <w:r>
        <w:rPr>
          <w:rFonts w:hint="eastAsia"/>
        </w:rPr>
        <w:br/>
      </w:r>
      <w:r>
        <w:rPr>
          <w:rFonts w:hint="eastAsia"/>
        </w:rPr>
        <w:t>　　　　1.3.4 压延/流延级</w:t>
      </w:r>
      <w:r>
        <w:rPr>
          <w:rFonts w:hint="eastAsia"/>
        </w:rPr>
        <w:br/>
      </w:r>
      <w:r>
        <w:rPr>
          <w:rFonts w:hint="eastAsia"/>
        </w:rPr>
        <w:t>　　　　1.3.5 吹塑级</w:t>
      </w:r>
      <w:r>
        <w:rPr>
          <w:rFonts w:hint="eastAsia"/>
        </w:rPr>
        <w:br/>
      </w:r>
      <w:r>
        <w:rPr>
          <w:rFonts w:hint="eastAsia"/>
        </w:rPr>
        <w:t>　　1.4 按照不同硬度，消费品用热塑性聚氨酯（TPU）主要可以分为如下几个类别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中国不同硬度消费品用热塑性聚氨酯（TPU）增长趋势2021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超软级 （&lt; 60A）</w:t>
      </w:r>
      <w:r>
        <w:rPr>
          <w:rFonts w:hint="eastAsia"/>
        </w:rPr>
        <w:br/>
      </w:r>
      <w:r>
        <w:rPr>
          <w:rFonts w:hint="eastAsia"/>
        </w:rPr>
        <w:t>　　　　1.4.3 软质级 （60A - 85A）</w:t>
      </w:r>
      <w:r>
        <w:rPr>
          <w:rFonts w:hint="eastAsia"/>
        </w:rPr>
        <w:br/>
      </w:r>
      <w:r>
        <w:rPr>
          <w:rFonts w:hint="eastAsia"/>
        </w:rPr>
        <w:t>　　　　1.4.4 常规级 （85A - 98A）</w:t>
      </w:r>
      <w:r>
        <w:rPr>
          <w:rFonts w:hint="eastAsia"/>
        </w:rPr>
        <w:br/>
      </w:r>
      <w:r>
        <w:rPr>
          <w:rFonts w:hint="eastAsia"/>
        </w:rPr>
        <w:t>　　　　1.4.5 硬质级 （55D - 75D）</w:t>
      </w:r>
      <w:r>
        <w:rPr>
          <w:rFonts w:hint="eastAsia"/>
        </w:rPr>
        <w:br/>
      </w:r>
      <w:r>
        <w:rPr>
          <w:rFonts w:hint="eastAsia"/>
        </w:rPr>
        <w:t>　　1.5 从不同应用，消费品用热塑性聚氨酯（TPU）主要包括如下几个方面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中国不同应用消费品用热塑性聚氨酯（TPU）增长趋势2021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鞋制品</w:t>
      </w:r>
      <w:r>
        <w:rPr>
          <w:rFonts w:hint="eastAsia"/>
        </w:rPr>
        <w:br/>
      </w:r>
      <w:r>
        <w:rPr>
          <w:rFonts w:hint="eastAsia"/>
        </w:rPr>
        <w:t>　　　　1.5.3 包制品</w:t>
      </w:r>
      <w:r>
        <w:rPr>
          <w:rFonts w:hint="eastAsia"/>
        </w:rPr>
        <w:br/>
      </w:r>
      <w:r>
        <w:rPr>
          <w:rFonts w:hint="eastAsia"/>
        </w:rPr>
        <w:t>　　　　1.5.4 服饰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中国消费品用热塑性聚氨酯（TPU）发展现状及未来趋势（2021-2032）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中国市场消费品用热塑性聚氨酯（TPU）收入及增长率（2021-2032）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中国市场消费品用热塑性聚氨酯（TPU）销量及增长率（2021-2032）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中国市场主要消费品用热塑性聚氨酯（TPU）厂商分析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中国市场主要厂商消费品用热塑性聚氨酯（TPU）销量及市场占有率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中国市场主要厂商消费品用热塑性聚氨酯（TPU）销量（2021-2026）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中国市场主要厂商消费品用热塑性聚氨酯（TPU）销量市场份额（2021-2026）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中国市场主要厂商消费品用热塑性聚氨酯（TPU）收入及市场占有率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中国市场主要厂商消费品用热塑性聚氨酯（TPU）收入（2021-2026）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中国市场主要厂商消费品用热塑性聚氨酯（TPU）收入市场份额（2021-2026）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2025年中国市场主要厂商消费品用热塑性聚氨酯（TPU）收入排名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中国市场主要厂商消费品用热塑性聚氨酯（TPU）价格（2021-2026）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中国市场主要厂商消费品用热塑性聚氨酯（TPU）总部及产地分布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中国市场主要厂商成立时间及消费品用热塑性聚氨酯（TPU）商业化日期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中国市场主要厂商消费品用热塑性聚氨酯（TPU）产品类型及应用</w:t>
      </w:r>
      <w:r>
        <w:rPr>
          <w:rFonts w:hint="eastAsia"/>
        </w:rPr>
        <w:br/>
      </w:r>
      <w:r>
        <w:rPr>
          <w:rFonts w:hint="eastAsia"/>
        </w:rPr>
        <w:t>　　2.7 消费品用热塑性聚氨酯（TPU）行业集中度、竞争程度分析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消费品用热塑性聚氨酯（TPU）行业集中度分析：2025年中国Top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中国市场消费品用热塑性聚氨酯（TPU）第一梯队、第二梯队和第三梯队厂商（品牌）及2025年市场份额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重点企业（1）基本信息、消费品用热塑性聚氨酯（TPU）生产基地、总部、竞争对手及市场地位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重点企业（1）在中国市场消费品用热塑性聚氨酯（TPU）销量、收入、价格及毛利率（2021-2026）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重点企业（2）基本信息、消费品用热塑性聚氨酯（TPU）生产基地、总部、竞争对手及市场地位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重点企业（2）在中国市场消费品用热塑性聚氨酯（TPU）销量、收入、价格及毛利率（2021-2026）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重点企业（3）基本信息、消费品用热塑性聚氨酯（TPU）生产基地、总部、竞争对手及市场地位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重点企业（3）在中国市场消费品用热塑性聚氨酯（TPU）销量、收入、价格及毛利率（2021-2026）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重点企业（4）基本信息、消费品用热塑性聚氨酯（TPU）生产基地、总部、竞争对手及市场地位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重点企业（4）在中国市场消费品用热塑性聚氨酯（TPU）销量、收入、价格及毛利率（2021-2026）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重点企业（5）基本信息、消费品用热塑性聚氨酯（TPU）生产基地、总部、竞争对手及市场地位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重点企业（5）在中国市场消费品用热塑性聚氨酯（TPU）销量、收入、价格及毛利率（2021-2026）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重点企业（6）基本信息、消费品用热塑性聚氨酯（TPU）生产基地、总部、竞争对手及市场地位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重点企业（6）在中国市场消费品用热塑性聚氨酯（TPU）销量、收入、价格及毛利率（2021-2026）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重点企业（7）基本信息、消费品用热塑性聚氨酯（TPU）生产基地、总部、竞争对手及市场地位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重点企业（7）在中国市场消费品用热塑性聚氨酯（TPU）销量、收入、价格及毛利率（2021-2026）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重点企业（8）基本信息、消费品用热塑性聚氨酯（TPU）生产基地、总部、竞争对手及市场地位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重点企业（8）在中国市场消费品用热塑性聚氨酯（TPU）销量、收入、价格及毛利率（2021-2026）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重点企业（9）基本信息、消费品用热塑性聚氨酯（TPU）生产基地、总部、竞争对手及市场地位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重点企业（9）在中国市场消费品用热塑性聚氨酯（TPU）销量、收入、价格及毛利率（2021-2026）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重点企业（10）基本信息、消费品用热塑性聚氨酯（TPU）生产基地、总部、竞争对手及市场地位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重点企业（10）在中国市场消费品用热塑性聚氨酯（TPU）销量、收入、价格及毛利率（2021-2026）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重点企业（11）基本信息、消费品用热塑性聚氨酯（TPU）生产基地、总部、竞争对手及市场地位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重点企业（11）在中国市场消费品用热塑性聚氨酯（TPU）销量、收入、价格及毛利率（2021-2026）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重点企业（12）基本信息、消费品用热塑性聚氨酯（TPU）生产基地、总部、竞争对手及市场地位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重点企业（12）在中国市场消费品用热塑性聚氨酯（TPU）销量、收入、价格及毛利率（2021-2026）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重点企业（13）基本信息、消费品用热塑性聚氨酯（TPU）生产基地、总部、竞争对手及市场地位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重点企业（13）在中国市场消费品用热塑性聚氨酯（TPU）销量、收入、价格及毛利率（2021-2026）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重点企业（14）基本信息、消费品用热塑性聚氨酯（TPU）生产基地、总部、竞争对手及市场地位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重点企业（14）在中国市场消费品用热塑性聚氨酯（TPU）销量、收入、价格及毛利率（2021-2026）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重点企业（15）基本信息、消费品用热塑性聚氨酯（TPU）生产基地、总部、竞争对手及市场地位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重点企业（15）在中国市场消费品用热塑性聚氨酯（TPU）销量、收入、价格及毛利率（2021-2026）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重点企业（16）基本信息、消费品用热塑性聚氨酯（TPU）生产基地、总部、竞争对手及市场地位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重点企业（16）在中国市场消费品用热塑性聚氨酯（TPU）销量、收入、价格及毛利率（2021-2026）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重点企业（17）基本信息、消费品用热塑性聚氨酯（TPU）生产基地、总部、竞争对手及市场地位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重点企业（17）在中国市场消费品用热塑性聚氨酯（TPU）销量、收入、价格及毛利率（2021-2026）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不同产品类型消费品用热塑性聚氨酯（TPU）分析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中国市场不同产品类型消费品用热塑性聚氨酯（TPU）销量（2021-2032）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中国市场不同产品类型消费品用热塑性聚氨酯（TPU）销量及市场份额（2021-2026）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中国市场不同产品类型消费品用热塑性聚氨酯（TPU）销量预测（2027-2032）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中国市场不同产品类型消费品用热塑性聚氨酯（TPU）规模（2021-2032）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中国市场不同产品类型消费品用热塑性聚氨酯（TPU）规模及市场份额（2021-2026）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中国市场不同产品类型消费品用热塑性聚氨酯（TPU）规模预测（2027-2032）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中国市场不同产品类型消费品用热塑性聚氨酯（TPU）价格走势（2021-2032）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不同应用消费品用热塑性聚氨酯（TPU）分析</w:t>
      </w:r>
      <w:r>
        <w:rPr>
          <w:rFonts w:hint="eastAsia"/>
        </w:rPr>
        <w:br/>
      </w:r>
      <w:r>
        <w:rPr>
          <w:rFonts w:hint="eastAsia"/>
        </w:rPr>
        <w:t>　　5.1 中国市场不同应用消费品用热塑性聚氨酯（TPU）销量（2021-2032）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中国市场不同应用消费品用热塑性聚氨酯（TPU）销量及市场份额（2021-2026）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中国市场不同应用消费品用热塑性聚氨酯（TPU）销量预测（2027-2032）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中国市场不同应用消费品用热塑性聚氨酯（TPU）规模（2021-2032）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中国市场不同应用消费品用热塑性聚氨酯（TPU）规模及市场份额（2021-2026）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中国市场不同应用消费品用热塑性聚氨酯（TPU）规模预测（2027-2032）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中国市场不同应用消费品用热塑性聚氨酯（TPU）价格走势（2021-2032）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消费品用热塑性聚氨酯（TPU）行业发展分析---发展趋势</w:t>
      </w:r>
      <w:r>
        <w:rPr>
          <w:rFonts w:hint="eastAsia"/>
        </w:rPr>
        <w:br/>
      </w:r>
      <w:r>
        <w:rPr>
          <w:rFonts w:hint="eastAsia"/>
        </w:rPr>
        <w:t>　　6.2 消费品用热塑性聚氨酯（TPU）行业发展分析---厂商壁垒</w:t>
      </w:r>
      <w:r>
        <w:rPr>
          <w:rFonts w:hint="eastAsia"/>
        </w:rPr>
        <w:br/>
      </w:r>
      <w:r>
        <w:rPr>
          <w:rFonts w:hint="eastAsia"/>
        </w:rPr>
        <w:t>　　6.3 消费品用热塑性聚氨酯（TPU）行业发展分析---驱动因素</w:t>
      </w:r>
      <w:r>
        <w:rPr>
          <w:rFonts w:hint="eastAsia"/>
        </w:rPr>
        <w:br/>
      </w:r>
      <w:r>
        <w:rPr>
          <w:rFonts w:hint="eastAsia"/>
        </w:rPr>
        <w:t>　　6.4 消费品用热塑性聚氨酯（TPU）行业发展分析---制约因素</w:t>
      </w:r>
      <w:r>
        <w:rPr>
          <w:rFonts w:hint="eastAsia"/>
        </w:rPr>
        <w:br/>
      </w:r>
      <w:r>
        <w:rPr>
          <w:rFonts w:hint="eastAsia"/>
        </w:rPr>
        <w:t>　　6.5 消费品用热塑性聚氨酯（TPU）中国企业SWOT分析</w:t>
      </w:r>
      <w:r>
        <w:rPr>
          <w:rFonts w:hint="eastAsia"/>
        </w:rPr>
        <w:br/>
      </w:r>
      <w:r>
        <w:rPr>
          <w:rFonts w:hint="eastAsia"/>
        </w:rPr>
        <w:t>　　6.6 消费品用热塑性聚氨酯（TPU）行业发展分析---行业政策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消费品用热塑性聚氨酯（TPU）行业产业链简介</w:t>
      </w:r>
      <w:r>
        <w:rPr>
          <w:rFonts w:hint="eastAsia"/>
        </w:rPr>
        <w:br/>
      </w:r>
      <w:r>
        <w:rPr>
          <w:rFonts w:hint="eastAsia"/>
        </w:rPr>
        <w:t>　　7.2 消费品用热塑性聚氨酯（TPU）产业链分析-上游</w:t>
      </w:r>
      <w:r>
        <w:rPr>
          <w:rFonts w:hint="eastAsia"/>
        </w:rPr>
        <w:br/>
      </w:r>
      <w:r>
        <w:rPr>
          <w:rFonts w:hint="eastAsia"/>
        </w:rPr>
        <w:t>　　7.3 消费品用热塑性聚氨酯（TPU）产业链分析-中游</w:t>
      </w:r>
      <w:r>
        <w:rPr>
          <w:rFonts w:hint="eastAsia"/>
        </w:rPr>
        <w:br/>
      </w:r>
      <w:r>
        <w:rPr>
          <w:rFonts w:hint="eastAsia"/>
        </w:rPr>
        <w:t>　　7.4 消费品用热塑性聚氨酯（TPU）产业链分析-下游</w:t>
      </w:r>
      <w:r>
        <w:rPr>
          <w:rFonts w:hint="eastAsia"/>
        </w:rPr>
        <w:br/>
      </w:r>
      <w:r>
        <w:rPr>
          <w:rFonts w:hint="eastAsia"/>
        </w:rPr>
        <w:t>　　7.5 消费品用热塑性聚氨酯（TPU）行业采购模式</w:t>
      </w:r>
      <w:r>
        <w:rPr>
          <w:rFonts w:hint="eastAsia"/>
        </w:rPr>
        <w:br/>
      </w:r>
      <w:r>
        <w:rPr>
          <w:rFonts w:hint="eastAsia"/>
        </w:rPr>
        <w:t>　　7.6 消费品用热塑性聚氨酯（TPU）行业生产模式</w:t>
      </w:r>
      <w:r>
        <w:rPr>
          <w:rFonts w:hint="eastAsia"/>
        </w:rPr>
        <w:br/>
      </w:r>
      <w:r>
        <w:rPr>
          <w:rFonts w:hint="eastAsia"/>
        </w:rPr>
        <w:t>　　7.7 消费品用热塑性聚氨酯（TPU）行业销售模式及销售渠道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中国本土消费品用热塑性聚氨酯（TPU）产能、产量分析</w:t>
      </w:r>
      <w:r>
        <w:rPr>
          <w:rFonts w:hint="eastAsia"/>
        </w:rPr>
        <w:br/>
      </w:r>
      <w:r>
        <w:rPr>
          <w:rFonts w:hint="eastAsia"/>
        </w:rPr>
        <w:t>　　8.1 中国消费品用热塑性聚氨酯（TPU）供需现状及预测（2021-2032）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中国消费品用热塑性聚氨酯（TPU）产能、产量、产能利用率及发展趋势（2021-2032）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中国消费品用热塑性聚氨酯（TPU）产量、市场需求量及发展趋势（2021-2032）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中国消费品用热塑性聚氨酯（TPU）进出口分析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中国市场消费品用热塑性聚氨酯（TPU）主要进口来源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中国市场消费品用热塑性聚氨酯（TPU）主要出口目的地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不同产品类型消费品用热塑性聚氨酯（TPU）市场规模2021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不同技术消费品用热塑性聚氨酯（TPU）市场规模2021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不同硬度消费品用热塑性聚氨酯（TPU）市场规模2021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不同应用消费品用热塑性聚氨酯（TPU）市场规模2021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中国市场主要厂商消费品用热塑性聚氨酯（TPU）销量（2021-2026）&amp;（千吨）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中国市场主要厂商消费品用热塑性聚氨酯（TPU）销量市场份额（2021-2026）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中国市场主要厂商消费品用热塑性聚氨酯（TPU）收入（2021-2026）&amp;（万元）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中国市场主要厂商消费品用热塑性聚氨酯（TPU）收入份额（2021-2026）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2025年中国主要生产商消费品用热塑性聚氨酯（TPU）收入排名（万元）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中国市场主要厂商消费品用热塑性聚氨酯（TPU）价格（2021-2026）&amp;（元/吨）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中国市场主要厂商消费品用热塑性聚氨酯（TPU）总部及产地分布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中国市场主要厂商成立时间及消费品用热塑性聚氨酯（TPU）商业化日期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中国市场主要厂商消费品用热塑性聚氨酯（TPU）产品类型及应用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2025年中国市场消费品用热塑性聚氨酯（TPU）主要厂商市场地位（第一梯队、第二梯队和第三梯队）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消费品用热塑性聚氨酯（TPU）市场投资、并购等现状分析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消费品用热塑性聚氨酯（TPU）生产基地、总部、竞争对手及市场地位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消费品用热塑性聚氨酯（TPU）销量（千吨）、收入（万元）、价格（元/吨）及毛利率（2021-2026）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消费品用热塑性聚氨酯（TPU）生产基地、总部、竞争对手及市场地位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消费品用热塑性聚氨酯（TPU）销量（千吨）、收入（万元）、价格（元/吨）及毛利率（2021-2026）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消费品用热塑性聚氨酯（TPU）生产基地、总部、竞争对手及市场地位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消费品用热塑性聚氨酯（TPU）销量（千吨）、收入（万元）、价格（元/吨）及毛利率（2021-2026）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消费品用热塑性聚氨酯（TPU）生产基地、总部、竞争对手及市场地位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消费品用热塑性聚氨酯（TPU）销量（千吨）、收入（万元）、价格（元/吨）及毛利率（2021-2026）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消费品用热塑性聚氨酯（TPU）生产基地、总部、竞争对手及市场地位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消费品用热塑性聚氨酯（TPU）销量（千吨）、收入（万元）、价格（元/吨）及毛利率（2021-2026）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消费品用热塑性聚氨酯（TPU）生产基地、总部、竞争对手及市场地位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消费品用热塑性聚氨酯（TPU）销量（千吨）、收入（万元）、价格（元/吨）及毛利率（2021-2026）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消费品用热塑性聚氨酯（TPU）生产基地、总部、竞争对手及市场地位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消费品用热塑性聚氨酯（TPU）销量（千吨）、收入（万元）、价格（元/吨）及毛利率（2021-2026）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消费品用热塑性聚氨酯（TPU）生产基地、总部、竞争对手及市场地位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消费品用热塑性聚氨酯（TPU）销量（千吨）、收入（万元）、价格（元/吨）及毛利率（2021-2026）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消费品用热塑性聚氨酯（TPU）生产基地、总部、竞争对手及市场地位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消费品用热塑性聚氨酯（TPU）销量（千吨）、收入（万元）、价格（元/吨）及毛利率（2021-2026）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消费品用热塑性聚氨酯（TPU）生产基地、总部、竞争对手及市场地位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消费品用热塑性聚氨酯（TPU）销量（千吨）、收入（万元）、价格（元/吨）及毛利率（2021-2026）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消费品用热塑性聚氨酯（TPU）生产基地、总部、竞争对手及市场地位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消费品用热塑性聚氨酯（TPU）销量（千吨）、收入（万元）、价格（元/吨）及毛利率（2021-2026）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消费品用热塑性聚氨酯（TPU）生产基地、总部、竞争对手及市场地位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消费品用热塑性聚氨酯（TPU）销量（千吨）、收入（万元）、价格（元/吨）及毛利率（2021-2026）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消费品用热塑性聚氨酯（TPU）生产基地、总部、竞争对手及市场地位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消费品用热塑性聚氨酯（TPU）销量（千吨）、收入（万元）、价格（元/吨）及毛利率（2021-2026）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消费品用热塑性聚氨酯（TPU）生产基地、总部、竞争对手及市场地位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消费品用热塑性聚氨酯（TPU）销量（千吨）、收入（万元）、价格（元/吨）及毛利率（2021-2026）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消费品用热塑性聚氨酯（TPU）生产基地、总部、竞争对手及市场地位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消费品用热塑性聚氨酯（TPU）销量（千吨）、收入（万元）、价格（元/吨）及毛利率（2021-2026）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消费品用热塑性聚氨酯（TPU）生产基地、总部、竞争对手及市场地位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消费品用热塑性聚氨酯（TPU）销量（千吨）、收入（万元）、价格（元/吨）及毛利率（2021-2026）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消费品用热塑性聚氨酯（TPU）生产基地、总部、竞争对手及市场地位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消费品用热塑性聚氨酯（TPU）销量（千吨）、收入（万元）、价格（元/吨）及毛利率（2021-2026）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中国市场不同产品类型消费品用热塑性聚氨酯（TPU）销量（2021-2026）&amp;（千吨）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中国市场不同产品类型消费品用热塑性聚氨酯（TPU）销量市场份额（2021-2026）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中国市场不同产品类型消费品用热塑性聚氨酯（TPU）销量预测（2027-2032）&amp;（千吨）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中国市场不同产品类型消费品用热塑性聚氨酯（TPU）销量市场份额预测（2027-2032）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中国市场不同产品类型消费品用热塑性聚氨酯（TPU）规模（2021-2026）&amp;（万元）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中国市场不同产品类型消费品用热塑性聚氨酯（TPU）规模市场份额（2021-2026）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中国市场不同产品类型消费品用热塑性聚氨酯（TPU）规模预测（2027-2032）&amp;（万元）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中国市场不同产品类型消费品用热塑性聚氨酯（TPU）规模市场份额预测（2027-2032）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中国市场不同应用消费品用热塑性聚氨酯（TPU）销量（2021-2026）&amp;（千吨）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中国市场不同应用消费品用热塑性聚氨酯（TPU）销量市场份额（2021-2026）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中国市场不同应用消费品用热塑性聚氨酯（TPU）销量预测（2027-2032）&amp;（千吨）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中国市场不同应用消费品用热塑性聚氨酯（TPU）销量市场份额预测（2027-2032）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中国市场不同应用消费品用热塑性聚氨酯（TPU）规模（2021-2026）&amp;（万元）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中国市场不同应用消费品用热塑性聚氨酯（TPU）规模市场份额（2021-2026）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中国市场不同应用消费品用热塑性聚氨酯（TPU）规模预测（2027-2032）&amp;（万元）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中国市场不同应用消费品用热塑性聚氨酯（TPU）规模市场份额预测（2027-2032）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消费品用热塑性聚氨酯（TPU）行业发展分析---发展趋势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消费品用热塑性聚氨酯（TPU）行业发展分析---厂商壁垒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消费品用热塑性聚氨酯（TPU）行业发展分析---驱动因素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消费品用热塑性聚氨酯（TPU）行业发展分析---制约因素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消费品用热塑性聚氨酯（TPU）行业相关重点政策一览</w:t>
      </w:r>
      <w:r>
        <w:rPr>
          <w:rFonts w:hint="eastAsia"/>
        </w:rPr>
        <w:br/>
      </w:r>
      <w:r>
        <w:rPr>
          <w:rFonts w:hint="eastAsia"/>
        </w:rPr>
        <w:t>　　表 122： 消费品用热塑性聚氨酯（TPU）行业供应链分析</w:t>
      </w:r>
      <w:r>
        <w:rPr>
          <w:rFonts w:hint="eastAsia"/>
        </w:rPr>
        <w:br/>
      </w:r>
      <w:r>
        <w:rPr>
          <w:rFonts w:hint="eastAsia"/>
        </w:rPr>
        <w:t>　　表 123： 消费品用热塑性聚氨酯（TPU）上游原料供应商</w:t>
      </w:r>
      <w:r>
        <w:rPr>
          <w:rFonts w:hint="eastAsia"/>
        </w:rPr>
        <w:br/>
      </w:r>
      <w:r>
        <w:rPr>
          <w:rFonts w:hint="eastAsia"/>
        </w:rPr>
        <w:t>　　表 124： 消费品用热塑性聚氨酯（TPU）行业主要下游客户</w:t>
      </w:r>
      <w:r>
        <w:rPr>
          <w:rFonts w:hint="eastAsia"/>
        </w:rPr>
        <w:br/>
      </w:r>
      <w:r>
        <w:rPr>
          <w:rFonts w:hint="eastAsia"/>
        </w:rPr>
        <w:t>　　表 125： 消费品用热塑性聚氨酯（TPU）典型经销商</w:t>
      </w:r>
      <w:r>
        <w:rPr>
          <w:rFonts w:hint="eastAsia"/>
        </w:rPr>
        <w:br/>
      </w:r>
      <w:r>
        <w:rPr>
          <w:rFonts w:hint="eastAsia"/>
        </w:rPr>
        <w:t>　　表 126： 中国消费品用热塑性聚氨酯（TPU）产量、销量、进口量及出口量（2021-2026）&amp;（千吨）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中国消费品用热塑性聚氨酯（TPU）产量、销量、进口量及出口量预测（2027-2032）&amp;（千吨）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中国市场消费品用热塑性聚氨酯（TPU）主要进口来源</w:t>
      </w:r>
      <w:r>
        <w:rPr>
          <w:rFonts w:hint="eastAsia"/>
        </w:rPr>
        <w:br/>
      </w:r>
      <w:r>
        <w:rPr>
          <w:rFonts w:hint="eastAsia"/>
        </w:rPr>
        <w:t>　　表 129： 中国市场消费品用热塑性聚氨酯（TPU）主要出口目的地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消费品用热塑性聚氨酯（TPU）产品图片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中国不同产品类型消费品用热塑性聚氨酯（TPU）市场规模市场份额2025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聚酯型TPU产品图片</w:t>
      </w:r>
      <w:r>
        <w:rPr>
          <w:rFonts w:hint="eastAsia"/>
        </w:rPr>
        <w:br/>
      </w:r>
      <w:r>
        <w:rPr>
          <w:rFonts w:hint="eastAsia"/>
        </w:rPr>
        <w:t>　　图 4： 聚醚型TPU？产品图片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中国不同技术消费品用热塑性聚氨酯（TPU）市场规模市场份额2025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注塑级产品图片</w:t>
      </w:r>
      <w:r>
        <w:rPr>
          <w:rFonts w:hint="eastAsia"/>
        </w:rPr>
        <w:br/>
      </w:r>
      <w:r>
        <w:rPr>
          <w:rFonts w:hint="eastAsia"/>
        </w:rPr>
        <w:t>　　图 8： 挤出级产品图片</w:t>
      </w:r>
      <w:r>
        <w:rPr>
          <w:rFonts w:hint="eastAsia"/>
        </w:rPr>
        <w:br/>
      </w:r>
      <w:r>
        <w:rPr>
          <w:rFonts w:hint="eastAsia"/>
        </w:rPr>
        <w:t>　　图 9： 压延/流延级产品图片</w:t>
      </w:r>
      <w:r>
        <w:rPr>
          <w:rFonts w:hint="eastAsia"/>
        </w:rPr>
        <w:br/>
      </w:r>
      <w:r>
        <w:rPr>
          <w:rFonts w:hint="eastAsia"/>
        </w:rPr>
        <w:t>　　图 10： 吹塑级产品图片</w:t>
      </w:r>
      <w:r>
        <w:rPr>
          <w:rFonts w:hint="eastAsia"/>
        </w:rPr>
        <w:br/>
      </w:r>
      <w:r>
        <w:rPr>
          <w:rFonts w:hint="eastAsia"/>
        </w:rPr>
        <w:t>　　图 11： 中国不同硬度消费品用热塑性聚氨酯（TPU）市场规模市场份额2025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超软级 （&lt; 60A）产品图片</w:t>
      </w:r>
      <w:r>
        <w:rPr>
          <w:rFonts w:hint="eastAsia"/>
        </w:rPr>
        <w:br/>
      </w:r>
      <w:r>
        <w:rPr>
          <w:rFonts w:hint="eastAsia"/>
        </w:rPr>
        <w:t>　　图 13： 软质级 （60A - 85A）产品图片</w:t>
      </w:r>
      <w:r>
        <w:rPr>
          <w:rFonts w:hint="eastAsia"/>
        </w:rPr>
        <w:br/>
      </w:r>
      <w:r>
        <w:rPr>
          <w:rFonts w:hint="eastAsia"/>
        </w:rPr>
        <w:t>　　图 14： 常规级 （85A - 98A）产品图片</w:t>
      </w:r>
      <w:r>
        <w:rPr>
          <w:rFonts w:hint="eastAsia"/>
        </w:rPr>
        <w:br/>
      </w:r>
      <w:r>
        <w:rPr>
          <w:rFonts w:hint="eastAsia"/>
        </w:rPr>
        <w:t>　　图 15： 硬质级 （55D - 75D）产品图片</w:t>
      </w:r>
      <w:r>
        <w:rPr>
          <w:rFonts w:hint="eastAsia"/>
        </w:rPr>
        <w:br/>
      </w:r>
      <w:r>
        <w:rPr>
          <w:rFonts w:hint="eastAsia"/>
        </w:rPr>
        <w:t>　　图 16： 中国不同应用消费品用热塑性聚氨酯（TPU）市场份额2025 &amp; 2032</w:t>
      </w:r>
      <w:r>
        <w:rPr>
          <w:rFonts w:hint="eastAsia"/>
        </w:rPr>
        <w:br/>
      </w:r>
      <w:r>
        <w:rPr>
          <w:rFonts w:hint="eastAsia"/>
        </w:rPr>
        <w:t>　　图 17： 鞋制品</w:t>
      </w:r>
      <w:r>
        <w:rPr>
          <w:rFonts w:hint="eastAsia"/>
        </w:rPr>
        <w:br/>
      </w:r>
      <w:r>
        <w:rPr>
          <w:rFonts w:hint="eastAsia"/>
        </w:rPr>
        <w:t>　　图 18： 包制品</w:t>
      </w:r>
      <w:r>
        <w:rPr>
          <w:rFonts w:hint="eastAsia"/>
        </w:rPr>
        <w:br/>
      </w:r>
      <w:r>
        <w:rPr>
          <w:rFonts w:hint="eastAsia"/>
        </w:rPr>
        <w:t>　　图 19： 服饰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中国市场消费品用热塑性聚氨酯（TPU）市场规模，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中国市场消费品用热塑性聚氨酯（TPU）收入及增长率（2021-2032）&amp;（万元）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中国市场消费品用热塑性聚氨酯（TPU）销量及增长率（2021-2032）&amp;（千吨）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2025年中国市场主要厂商消费品用热塑性聚氨酯（TPU）销量市场份额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2025年中国市场主要厂商消费品用热塑性聚氨酯（TPU）收入市场份额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2025年中国市场前五大厂商消费品用热塑性聚氨酯（TPU）市场份额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2025年中国市场消费品用热塑性聚氨酯（TPU）第一梯队、第二梯队和第三梯队厂商（品牌）及市场份额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中国市场不同产品类型消费品用热塑性聚氨酯（TPU）价格走势（2021-2032）&amp;（元/吨）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中国市场不同应用消费品用热塑性聚氨酯（TPU）价格走势（2021-2032）&amp;（元/吨）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消费品用热塑性聚氨酯（TPU）中国企业SWOT分析</w:t>
      </w:r>
      <w:r>
        <w:rPr>
          <w:rFonts w:hint="eastAsia"/>
        </w:rPr>
        <w:br/>
      </w:r>
      <w:r>
        <w:rPr>
          <w:rFonts w:hint="eastAsia"/>
        </w:rPr>
        <w:t>　　图 31： 消费品用热塑性聚氨酯（TPU）产业链</w:t>
      </w:r>
      <w:r>
        <w:rPr>
          <w:rFonts w:hint="eastAsia"/>
        </w:rPr>
        <w:br/>
      </w:r>
      <w:r>
        <w:rPr>
          <w:rFonts w:hint="eastAsia"/>
        </w:rPr>
        <w:t>　　图 32： 消费品用热塑性聚氨酯（TPU）行业采购模式分析</w:t>
      </w:r>
      <w:r>
        <w:rPr>
          <w:rFonts w:hint="eastAsia"/>
        </w:rPr>
        <w:br/>
      </w:r>
      <w:r>
        <w:rPr>
          <w:rFonts w:hint="eastAsia"/>
        </w:rPr>
        <w:t>　　图 33： 消费品用热塑性聚氨酯（TPU）行业生产模式分析</w:t>
      </w:r>
      <w:r>
        <w:rPr>
          <w:rFonts w:hint="eastAsia"/>
        </w:rPr>
        <w:br/>
      </w:r>
      <w:r>
        <w:rPr>
          <w:rFonts w:hint="eastAsia"/>
        </w:rPr>
        <w:t>　　图 34： 消费品用热塑性聚氨酯（TPU）行业销售模式分析</w:t>
      </w:r>
      <w:r>
        <w:rPr>
          <w:rFonts w:hint="eastAsia"/>
        </w:rPr>
        <w:br/>
      </w:r>
      <w:r>
        <w:rPr>
          <w:rFonts w:hint="eastAsia"/>
        </w:rPr>
        <w:t>　　图 35： 中国消费品用热塑性聚氨酯（TPU）产能、产量、产能利用率及发展趋势（2021-2032）&amp;（千吨）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中国消费品用热塑性聚氨酯（TPU）产量、市场需求量及发展趋势（2021-2032）&amp;（千吨）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53b3abbc74014" w:history="1">
        <w:r>
          <w:rPr>
            <w:rStyle w:val="Hyperlink"/>
          </w:rPr>
          <w:t>2026-2032年中国消费品用热塑性聚氨酯（TPU）行业现状调研及发展前景分析报告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853b3abbc74014" w:history="1">
        <w:r>
          <w:rPr>
            <w:rStyle w:val="Hyperlink"/>
          </w:rPr>
          <w:t>https://www.20087.com/7/82/XiaoFeiPinYongReSuXingJuAnZhi-TPU-HangYeQianJing.html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e3faa21e84b0d" w:history="1">
      <w:r>
        <w:rPr>
          <w:rStyle w:val="Hyperlink"/>
        </w:rPr>
        <w:t>2026-2032年中国消费品用热塑性聚氨酯（TPU）行业现状调研及发展前景分析报告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XiaoFeiPinYongReSuXingJuAnZhi-TPU-HangYeQianJing.html" TargetMode="External" Id="Rb8853b3abbc7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XiaoFeiPinYongReSuXingJuAnZhi-TPU-HangYeQianJing.html" TargetMode="External" Id="R9f9e3faa21e8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2026-06-24T05:57:06Z</dcterms:created>
  <dcterms:modified xsi:type="dcterms:W3CDTF">2026-06-24T06:57:06Z</dcterms:modified>
  <dc:subject>2026-2032年中国消费品用热塑性聚氨酯（TPU）行业现状调研及发展前景分析报告</dc:subject>
  <dc:title>2026-2032年中国消费品用热塑性聚氨酯（TPU）行业现状调研及发展前景分析报告</dc:title>
  <cp:keywords>2026-2032年中国消费品用热塑性聚氨酯（TPU）行业现状调研及发展前景分析报告</cp:keywords>
  <dc:description>2026-2032年中国消费品用热塑性聚氨酯（TPU）行业现状调研及发展前景分析报告</dc:description>
</cp:coreProperties>
</file>