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e710ad4b24d6f" w:history="1">
              <w:r>
                <w:rPr>
                  <w:rStyle w:val="Hyperlink"/>
                </w:rPr>
                <w:t>2025-2031年全球与中国HJT低温银浆发展现状分析及前景趋势预测报告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e710ad4b24d6f" w:history="1">
              <w:r>
                <w:rPr>
                  <w:rStyle w:val="Hyperlink"/>
                </w:rPr>
                <w:t>2025-2031年全球与中国HJT低温银浆发展现状分析及前景趋势预测报告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e710ad4b24d6f" w:history="1">
                <w:r>
                  <w:rPr>
                    <w:rStyle w:val="Hyperlink"/>
                  </w:rPr>
                  <w:t>https://www.20087.com/7/32/HJTDiWenYinJiangFaZhanQuShiFenXi.html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HJT低温银浆是异质结太阳能电池（Heterojunction with Intrinsic Thin Layer Solar Cell，简称HJT）制造中的关键材料，用于形成电池片上的电极。近年来，随着HJT电池技术的成熟和商业化进程加速，低温银浆的需求量显著增加。苏州固锝等企业已经成为该领域的领导者，占据了较高的市场份额。低温银浆的国产化进程加快，不仅降低了生产成本，也提升了供应链的稳定性。</w:t>
      </w:r>
      <w:r>
        <w:rPr>
          <w:rFonts w:hint="eastAsia"/>
        </w:rPr>
        <w:br/>
      </w:r>
      <w:r>
        <w:rPr>
          <w:rFonts w:hint="eastAsia"/>
        </w:rPr>
        <w:t>　　未来，HJT低温银浆行业将持续受到技术革新和成本优化的双重推动。随着HJT电池转换效率的不断提升，对银浆的性能要求也将更加严格，包括导电性、附着力和耐候性等。行业将致力于研发新材料和工艺，以提高银浆的性能并进一步降低成本。同时，随着全球对清洁能源的重视，HJT电池的市场渗透率预计将继续增长，从而带动低温银浆的需求和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e710ad4b24d6f" w:history="1">
        <w:r>
          <w:rPr>
            <w:rStyle w:val="Hyperlink"/>
          </w:rPr>
          <w:t>2025-2031年全球与中国HJT低温银浆发展现状分析及前景趋势预测报告</w:t>
        </w:r>
      </w:hyperlink>
      <w:r>
        <w:rPr>
          <w:rFonts w:hint="eastAsia"/>
        </w:rPr>
        <w:t>》聚焦全球与全球及中国HJT低温银浆市场，从生产和消费两个维度，系统分析了主要生产地区、消费区域及核心生产商的分布情况。报告重点研究了全球与全球及中国市场主要HJT低温银浆厂商的产品特点、规格、价格、产量及产值，详细对比了各厂商的市场份额。同时，基于HJT低温银浆产品特性，报告对HJT低温银浆细分产品的价格、销量、市场份额及增长趋势进行了深入分析。此外，报告还探讨了HJT低温银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HJT低温银浆市场概述</w:t>
      </w:r>
      <w:r>
        <w:rPr>
          <w:rFonts w:hint="eastAsia"/>
        </w:rPr>
        <w:br/>
      </w:r>
      <w:r>
        <w:rPr>
          <w:rFonts w:hint="eastAsia"/>
        </w:rPr>
        <w:t>　　第一节 HJT低温银浆产品定义及统计范围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按照不同产品类型，HJT低温银浆主要可以分为如下几个类别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一、不同产品类型HJT低温银浆增长趋势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从不同应用，HJT低温银浆主要包括如下几个方面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全球与中国HJT低温银浆发展现状及趋势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一、全球HJT低温银浆发展现状及未来趋势（2020-2025年）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二、中国HJT低温银浆发展现状及未来趋势（2020-2025年）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全球HJT低温银浆供需现状及2025-2031年预测（2020-2025年）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一、全球HJT低温银浆产能、产量、产能利用率及发展趋势（2020-2025年）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二、全球HJT低温银浆产量、表观消费量及发展趋势（2020-2025年）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中国HJT低温银浆供需现状及2025-2031年预测（2020-2025年）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一、中国HJT低温银浆产能、产量、产能利用率及2025-2031年趋势（2020-2025年）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二、中国HJT低温银浆产量、表观消费量及发展趋势（2020-2025年）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三、中国HJT低温银浆产量、市场需求量及发展趋势（2020-2025年）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中国及欧美日等HJT低温银浆行业政策分析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全球与中国主要厂商HJT低温银浆产量、产值及竞争分析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全球HJT低温银浆主要厂商列表（2020-2025年）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一、全球HJT低温银浆主要厂商产量列表（2020-2025年）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二、全球HJT低温银浆主要厂商产值列表（2020-2025年）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三、2025年全球主要生产商HJT低温银浆收入排名</w:t>
      </w:r>
      <w:r>
        <w:rPr>
          <w:rFonts w:hint="eastAsia"/>
        </w:rPr>
        <w:br/>
      </w:r>
      <w:r>
        <w:rPr>
          <w:rFonts w:hint="eastAsia"/>
        </w:rPr>
        <w:t>　　　　四、全球HJT低温银浆主要厂商产品价格列表（2020-2025年）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中国HJT低温银浆主要厂商产量、产值及市场份额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一、中国HJT低温银浆主要厂商产量列表（2020-2025年）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二、中国HJT低温银浆主要厂商产值列表（2020-2025年）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HJT低温银浆厂商产地分布及商业化日期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HJT低温银浆行业集中度、竞争程度分析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一、HJT低温银浆行业集中度分析：全球Top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二、全球HJT低温银浆第一梯队、第二梯队和第三梯队生产商（品牌）及市场份额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全球领先HJT低温银浆企业SWOT分析</w:t>
      </w:r>
      <w:r>
        <w:rPr>
          <w:rFonts w:hint="eastAsia"/>
        </w:rPr>
        <w:br/>
      </w:r>
      <w:r>
        <w:rPr>
          <w:rFonts w:hint="eastAsia"/>
        </w:rPr>
        <w:t>　　第六节 全球主要HJT低温银浆企业采访及观点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全球主要HJT低温银浆生产地区分析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全球主要地区HJT低温银浆市场规模分析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一、全球主要地区HJT低温银浆产量及市场份额（2020-2025年）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二、全球主要地区HJT低温银浆产量及市场份额预测（2025-2031年）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三、全球主要地区HJT低温银浆产值及市场份额（2020-2025年）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四、全球主要地区HJT低温银浆产值及市场份额预测（2025-2031年）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印度市场HJT低温银浆产量、产值及增长率（2020-2025年）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全球主要地区HJT低温银浆消费展望（2025-2031年）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全球主要地区HJT低温银浆消费量及增长率（2020-2025年）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全球主要地区HJT低温银浆消费量预测（2025-2031年）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全球HJT低温银浆行业重点企业调研分析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HJT低温银浆重点企业（一）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HJT低温银浆重点企业（二）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HJT低温银浆重点企业（三）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HJT低温银浆重点企业（四）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HJT低温银浆重点企业（五）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HJT低温银浆重点企业（六）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HJT低温银浆重点企业（七）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一、重点企业（七）基本信息、HJT低温银浆生产基地、销售区域、竞争对手及市场地位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三、重点企业（七）HJT低温银浆产能、产量、产值、价格及毛利率统计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不同类型HJT低温银浆市场分析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全球不同类型HJT低温银浆产量（2020-2031年）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一、全球不同类型HJT低温银浆产量及市场份额（2020-2025年）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二、全球不同类型HJT低温银浆产量预测（2025-2031年）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全球不同类型HJT低温银浆产值（2020-2031年）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一、全球不同类型HJT低温银浆产值及市场份额（2020-2025年）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二、全球不同类型HJT低温银浆产值预测（2025-2031年）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全球不同类型HJT低温银浆价格走势（2020-2025年）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不同价格区间HJT低温银浆市场份额对比（2020-2025年）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中国不同类型HJT低温银浆产量（2020-2031年）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一、中国不同类型HJT低温银浆产量及市场份额（2020-2025年）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二、中国不同类型HJT低温银浆产量预测（2025-2031年）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中国不同类型HJT低温银浆产值（2020-2031年）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一、中国不同类型HJT低温银浆产值及市场份额（2020-2025年）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二、中国不同类型HJT低温银浆产值预测（2025-2031年）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HJT低温银浆上游原料及下游主要应用分析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HJT低温银浆产业链分析</w:t>
      </w:r>
      <w:r>
        <w:rPr>
          <w:rFonts w:hint="eastAsia"/>
        </w:rPr>
        <w:br/>
      </w:r>
      <w:r>
        <w:rPr>
          <w:rFonts w:hint="eastAsia"/>
        </w:rPr>
        <w:t>　　第二节 HJT低温银浆产业上游供应分析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全球不同应用HJT低温银浆消费量、市场份额及增长率（2020-2031年）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一、全球不同应用HJT低温银浆消费量（2020-2025年）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二、全球不同应用HJT低温银浆消费量预测（2025-2031年）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中国不同应用HJT低温银浆消费量、市场份额及增长率（2020-2031年）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一、中国不同应用HJT低温银浆消费量（2020-2025年）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二、中国不同应用HJT低温银浆消费量预测（2025-2031年）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中国HJT低温银浆产量、消费量、进出口分析及未来趋势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中国HJT低温银浆产量、消费量、进出口分析及未来趋势（2020-2031年）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中国HJT低温银浆进出口贸易趋势</w:t>
      </w:r>
      <w:r>
        <w:rPr>
          <w:rFonts w:hint="eastAsia"/>
        </w:rPr>
        <w:br/>
      </w:r>
      <w:r>
        <w:rPr>
          <w:rFonts w:hint="eastAsia"/>
        </w:rPr>
        <w:t>　　第三节 中国HJT低温银浆主要进口来源</w:t>
      </w:r>
      <w:r>
        <w:rPr>
          <w:rFonts w:hint="eastAsia"/>
        </w:rPr>
        <w:br/>
      </w:r>
      <w:r>
        <w:rPr>
          <w:rFonts w:hint="eastAsia"/>
        </w:rPr>
        <w:t>　　第四节 中国HJT低温银浆主要出口目的地</w:t>
      </w:r>
      <w:r>
        <w:rPr>
          <w:rFonts w:hint="eastAsia"/>
        </w:rPr>
        <w:br/>
      </w:r>
      <w:r>
        <w:rPr>
          <w:rFonts w:hint="eastAsia"/>
        </w:rPr>
        <w:t>　　第五节 中国HJT低温银浆未来发展的有利因素、不利因素分析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中国HJT低温银浆主要生产消费地区分布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中国HJT低温银浆生产地区分布</w:t>
      </w:r>
      <w:r>
        <w:rPr>
          <w:rFonts w:hint="eastAsia"/>
        </w:rPr>
        <w:br/>
      </w:r>
      <w:r>
        <w:rPr>
          <w:rFonts w:hint="eastAsia"/>
        </w:rPr>
        <w:t>　　第二节 中国HJT低温银浆消费地区分布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影响中国HJT低温银浆供需的主要因素分析</w:t>
      </w:r>
      <w:r>
        <w:rPr>
          <w:rFonts w:hint="eastAsia"/>
        </w:rPr>
        <w:br/>
      </w:r>
      <w:r>
        <w:rPr>
          <w:rFonts w:hint="eastAsia"/>
        </w:rPr>
        <w:t>　　第一节 HJT低温银浆技术及相关行业技术发展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HJT低温银浆进出口贸易现状及趋势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HJT低温银浆下游行业需求变化因素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HJT低温银浆行业、产品及技术发展趋势（2025-2031年）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HJT低温银浆行业及市场环境发展趋势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HJT低温银浆产品及技术发展趋势</w:t>
      </w:r>
      <w:r>
        <w:rPr>
          <w:rFonts w:hint="eastAsia"/>
        </w:rPr>
        <w:br/>
      </w:r>
      <w:r>
        <w:rPr>
          <w:rFonts w:hint="eastAsia"/>
        </w:rPr>
        <w:t>　　第三节 HJT低温银浆产品价格走势</w:t>
      </w:r>
      <w:r>
        <w:rPr>
          <w:rFonts w:hint="eastAsia"/>
        </w:rPr>
        <w:br/>
      </w:r>
      <w:r>
        <w:rPr>
          <w:rFonts w:hint="eastAsia"/>
        </w:rPr>
        <w:t>　　第四节 HJT低温银浆市场消费形态、消费者偏好（2025-2031年）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HJT低温银浆销售渠道分析及建议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国内HJT低温银浆销售渠道</w:t>
      </w:r>
      <w:r>
        <w:rPr>
          <w:rFonts w:hint="eastAsia"/>
        </w:rPr>
        <w:br/>
      </w:r>
      <w:r>
        <w:rPr>
          <w:rFonts w:hint="eastAsia"/>
        </w:rPr>
        <w:t>　　第二节 海外市场HJT低温银浆销售渠道</w:t>
      </w:r>
      <w:r>
        <w:rPr>
          <w:rFonts w:hint="eastAsia"/>
        </w:rPr>
        <w:br/>
      </w:r>
      <w:r>
        <w:rPr>
          <w:rFonts w:hint="eastAsia"/>
        </w:rPr>
        <w:t>　　第三节 HJT低温银浆销售/营销策略建议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按照不同产品类型，HJT低温银浆主要可以分为如下几个类别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不同种类HJT低温银浆增长趋势</w:t>
      </w:r>
      <w:r>
        <w:rPr>
          <w:rFonts w:hint="eastAsia"/>
        </w:rPr>
        <w:br/>
      </w:r>
      <w:r>
        <w:rPr>
          <w:rFonts w:hint="eastAsia"/>
        </w:rPr>
        <w:t>　　表 按不同应用，HJT低温银浆主要包括如下几个方面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不同应用HJT低温银浆消费量增长趋势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中国及欧美日等地区HJT低温银浆相关政策分析</w:t>
      </w:r>
      <w:r>
        <w:rPr>
          <w:rFonts w:hint="eastAsia"/>
        </w:rPr>
        <w:br/>
      </w:r>
      <w:r>
        <w:rPr>
          <w:rFonts w:hint="eastAsia"/>
        </w:rPr>
        <w:t>　　表 全球HJT低温银浆主要厂商产量列表（2020-2025年）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全球HJT低温银浆主要厂商产量市场份额列表（2020-2025年）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全球HJT低温银浆主要厂商产值列表（2020-2025年）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全球HJT低温银浆主要厂商产值、市场份额列表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2025年全球主要生产商HJT低温银浆收入排名</w:t>
      </w:r>
      <w:r>
        <w:rPr>
          <w:rFonts w:hint="eastAsia"/>
        </w:rPr>
        <w:br/>
      </w:r>
      <w:r>
        <w:rPr>
          <w:rFonts w:hint="eastAsia"/>
        </w:rPr>
        <w:t>　　表 全球HJT低温银浆主要厂商产品价格列表（2020-2025年）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中国HJT低温银浆主要厂商产品价格列表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中国HJT低温银浆主要厂商产量市场份额列表（2020-2025年）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中国HJT低温银浆主要厂商产值列表（2020-2025年）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中国HJT低温银浆主要厂商产值市场份额列表（2020-2025年）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全球主要HJT低温银浆厂商产地分布及商业化日期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全球主要HJT低温银浆企业采访及观点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全球主要地区HJT低温银浆产值对比</w:t>
      </w:r>
      <w:r>
        <w:rPr>
          <w:rFonts w:hint="eastAsia"/>
        </w:rPr>
        <w:br/>
      </w:r>
      <w:r>
        <w:rPr>
          <w:rFonts w:hint="eastAsia"/>
        </w:rPr>
        <w:t>　　表 全球主要地区HJT低温银浆产量市场份额列表（2020-2025年）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全球主要地区HJT低温银浆消费量市场份额列表（2020-2025年）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重点企业（七）HJT低温银浆产品规格、参数及市场应用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重点企业（七）HJT低温银浆产能、产量、产值、价格及毛利率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重点企业（七）HJT低温银浆产品规格及价格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全球不同产品类型HJT低温银浆产量（2020-2025年）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全球不同产品类型HJT低温银浆产量市场份额（2020-2025年）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全球不同产品类型HJT低温银浆产量预测（2025-2031年）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全球不同产品类型HJT低温银浆产量市场份额预测（2025-2031年）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全球不同类型HJT低温银浆产值（2020-2025年）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全球不同类型HJT低温银浆产值市场份额（2020-2025年）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全球不同类型HJT低温银浆产值预测（2025-2031年）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全球不同类型HJT低温银浆产值市场份额预测（2025-2031年）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全球不同价格区间HJT低温银浆市场份额对比（2020-2025年）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中国不同产品类型HJT低温银浆产值市场份额预测（2025-2031年）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HJT低温银浆上游原料供应商及联系方式列表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全球不同应用HJT低温银浆消费量（2020-2025年）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全球不同应用HJT低温银浆消费量市场份额（2020-2025年）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全球不同应用HJT低温银浆消费量预测（2025-2031年）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全球不同应用HJT低温银浆消费量市场份额预测（2025-2031年）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中国不同应用HJT低温银浆消费量（2020-2025年）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中国不同应用HJT低温银浆消费量市场份额（2020-2025年）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中国不同应用HJT低温银浆消费量预测（2025-2031年）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中国不同应用HJT低温银浆消费量市场份额预测（2025-2031年）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中国HJT低温银浆产量、消费量、进出口（2020-2025年）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中国HJT低温银浆产量、消费量、进出口预测（2025-2031年）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中国市场HJT低温银浆进出口贸易趋势</w:t>
      </w:r>
      <w:r>
        <w:rPr>
          <w:rFonts w:hint="eastAsia"/>
        </w:rPr>
        <w:br/>
      </w:r>
      <w:r>
        <w:rPr>
          <w:rFonts w:hint="eastAsia"/>
        </w:rPr>
        <w:t>　　表 中国市场HJT低温银浆主要进口来源</w:t>
      </w:r>
      <w:r>
        <w:rPr>
          <w:rFonts w:hint="eastAsia"/>
        </w:rPr>
        <w:br/>
      </w:r>
      <w:r>
        <w:rPr>
          <w:rFonts w:hint="eastAsia"/>
        </w:rPr>
        <w:t>　　表 中国市场HJT低温银浆主要出口目的地</w:t>
      </w:r>
      <w:r>
        <w:rPr>
          <w:rFonts w:hint="eastAsia"/>
        </w:rPr>
        <w:br/>
      </w:r>
      <w:r>
        <w:rPr>
          <w:rFonts w:hint="eastAsia"/>
        </w:rPr>
        <w:t>　　表 中国HJT低温银浆市场未来发展的有利因素、不利因素分析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中国HJT低温银浆生产地区分布</w:t>
      </w:r>
      <w:r>
        <w:rPr>
          <w:rFonts w:hint="eastAsia"/>
        </w:rPr>
        <w:br/>
      </w:r>
      <w:r>
        <w:rPr>
          <w:rFonts w:hint="eastAsia"/>
        </w:rPr>
        <w:t>　　表 中国HJT低温银浆消费地区分布</w:t>
      </w:r>
      <w:r>
        <w:rPr>
          <w:rFonts w:hint="eastAsia"/>
        </w:rPr>
        <w:br/>
      </w:r>
      <w:r>
        <w:rPr>
          <w:rFonts w:hint="eastAsia"/>
        </w:rPr>
        <w:t>　　表 HJT低温银浆行业及市场环境发展趋势</w:t>
      </w:r>
      <w:r>
        <w:rPr>
          <w:rFonts w:hint="eastAsia"/>
        </w:rPr>
        <w:br/>
      </w:r>
      <w:r>
        <w:rPr>
          <w:rFonts w:hint="eastAsia"/>
        </w:rPr>
        <w:t>　　表 HJT低温银浆产品及技术发展趋势</w:t>
      </w:r>
      <w:r>
        <w:rPr>
          <w:rFonts w:hint="eastAsia"/>
        </w:rPr>
        <w:br/>
      </w:r>
      <w:r>
        <w:rPr>
          <w:rFonts w:hint="eastAsia"/>
        </w:rPr>
        <w:t>　　表 国内HJT低温银浆主要销售模式及销售渠道趋势（2020-2025年）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欧美日等地区HJT低温银浆主要销售模式及销售渠道趋势（2020-2025年）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HJT低温银浆产品市场定位及目标消费者分析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HJT低温银浆产品图片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2025年全球不同产品类型HJT低温银浆产量市场份额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全球不同类型HJT低温银浆消费量市场份额对比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中国HJT低温银浆产量及发展趋势（2020-2025年）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中国HJT低温银浆产值及未来发展趋势（2020-2025年）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全球HJT低温银浆产能、产量、产能利用率及发展趋势（2020-2025年）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全球HJT低温银浆产量、市场需求量及发展趋势（2020-2025年）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中国HJT低温银浆产能、产量、产能利用率及发展趋势（2020-2025年）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中国HJT低温银浆产量、市场需求量及发展趋势（2020-2025年）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全球HJT低温银浆主要厂商2025年产量市场份额列表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全球HJT低温银浆主要厂商2025年产值市场份额列表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中国市场HJT低温银浆主要厂商产量市场份额列表（2020-2025年）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中国HJT低温银浆主要厂商2025年产量市场份额列表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中国HJT低温银浆主要厂商2025年产值市场份额列表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2025年全球前五及前十大生产商HJT低温银浆市场份额</w:t>
      </w:r>
      <w:r>
        <w:rPr>
          <w:rFonts w:hint="eastAsia"/>
        </w:rPr>
        <w:br/>
      </w:r>
      <w:r>
        <w:rPr>
          <w:rFonts w:hint="eastAsia"/>
        </w:rPr>
        <w:t>　　图 全球HJT低温银浆第一梯队、第二梯队和第三梯队生产商（品牌）及市场份额（2020-2025年）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HJT低温银浆全球领先企业SWOT分析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全球主要地区HJT低温银浆消费量市场份额对比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印度市场HJT低温银浆产量及增长率（2020-2025年）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印度市场HJT低温银浆产值及增长率（2020-2025年）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全球主要地区HJT低温银浆消费量市场份额（2020-2025年）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全球主要地区HJT低温银浆消费量市场份额预测（2025-2031年）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印度市场HJT低温银浆消费量、增长率及发展预测（2020-2025年）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HJT低温银浆产业链分析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HJT低温银浆产品价格走势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e710ad4b24d6f" w:history="1">
        <w:r>
          <w:rPr>
            <w:rStyle w:val="Hyperlink"/>
          </w:rPr>
          <w:t>2025-2031年全球与中国HJT低温银浆发展现状分析及前景趋势预测报告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e710ad4b24d6f" w:history="1">
        <w:r>
          <w:rPr>
            <w:rStyle w:val="Hyperlink"/>
          </w:rPr>
          <w:t>https://www.20087.com/7/32/HJTDiWenYinJiangFaZhanQuShiFenXi.html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热点：低温银浆用途、低温银浆最核心的辅料、低温银浆的技术壁垒、低温银浆技术国内龙头、hit低温银浆组成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c8e9d03074c85" w:history="1">
      <w:r>
        <w:rPr>
          <w:rStyle w:val="Hyperlink"/>
        </w:rPr>
        <w:t>2025-2031年全球与中国HJT低温银浆发展现状分析及前景趋势预测报告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JTDiWenYinJiangFaZhanQuShiFenXi.html" TargetMode="External" Id="R794e710ad4b2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JTDiWenYinJiangFaZhanQuShiFenXi.html" TargetMode="External" Id="R8b1c8e9d030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2025-05-11T05:38:00Z</dcterms:created>
  <dcterms:modified xsi:type="dcterms:W3CDTF">2025-05-11T06:38:00Z</dcterms:modified>
  <dc:subject>2025-2031年全球与中国HJT低温银浆发展现状分析及前景趋势预测报告</dc:subject>
  <dc:title>2025-2031年全球与中国HJT低温银浆发展现状分析及前景趋势预测报告</dc:title>
  <cp:keywords>2025-2031年全球与中国HJT低温银浆发展现状分析及前景趋势预测报告</cp:keywords>
  <dc:description>2025-2031年全球与中国HJT低温银浆发展现状分析及前景趋势预测报告</dc:description>
</cp:coreProperties>
</file>