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d12cb9c567486b" w:history="1">
              <w:r>
                <w:rPr>
                  <w:rStyle w:val="Hyperlink"/>
                </w:rPr>
                <w:t>2025-2031年中国聚氨酯结构胶行业现状与发展前景报告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d12cb9c567486b" w:history="1">
              <w:r>
                <w:rPr>
                  <w:rStyle w:val="Hyperlink"/>
                </w:rPr>
                <w:t>2025-2031年中国聚氨酯结构胶行业现状与发展前景报告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d12cb9c567486b" w:history="1">
                <w:r>
                  <w:rPr>
                    <w:rStyle w:val="Hyperlink"/>
                  </w:rPr>
                  <w:t>https://www.20087.com/8/72/JuAnZhiJieGouJiaoShiChangXianZhuangHeQianJing.html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结构胶是一种高性能的胶黏剂，广泛应用于建筑、汽车、航空航天等领域，因其具有高强度、高韧性、良好的耐候性等特点而受到青睐。目前，聚氨酯结构胶主要通过异氰酸酯与多元醇反应制备而成，通过调整配方比例，可以调节其固化速度、粘接强度等性能。随着对材料性能要求的提高，聚氨酯结构胶的配方也在不断优化，以满足不同应用场景的需求。此外，随着环保法规的趋严，聚氨酯结构胶的生产过程也在逐步实现绿色化，减少有害物质的排放。</w:t>
      </w:r>
      <w:r>
        <w:rPr>
          <w:rFonts w:hint="eastAsia"/>
        </w:rPr>
        <w:br/>
      </w:r>
      <w:r>
        <w:rPr>
          <w:rFonts w:hint="eastAsia"/>
        </w:rPr>
        <w:t>　　未来，聚氨酯结构胶的发展将更加注重高性能化与多功能化。高性能化是指通过引入新型功能材料或采用特殊合成技术，开发出具有更高强度、更好韧性的聚氨酯结构胶产品，以适应极端环境下的应用需求。多功能化则是指通过添加功能性填料或进行表面改性，赋予聚氨酯结构胶更多特殊功能，如防火、防潮、抗紫外线等。此外，随着3D打印技术的发展，未来的聚氨酯结构胶将更多地应用于增材制造领域，实现复杂结构的一体化成型。同时，通过与智能材料的结合，未来的聚氨酯结构胶将具备自感知、自修复等智能特性，提高其在工程结构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d12cb9c567486b" w:history="1">
        <w:r>
          <w:rPr>
            <w:rStyle w:val="Hyperlink"/>
          </w:rPr>
          <w:t>2025-2031年中国聚氨酯结构胶行业现状与发展前景报告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聚氨酯结构胶行业的发展现状、市场规模、供需动态及进出口情况。报告详细解读了聚氨酯结构胶产业链上下游、重点区域市场、竞争格局及领先企业的表现，同时评估了聚氨酯结构胶行业风险与投资机会。通过对聚氨酯结构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聚氨酯结构胶产品概述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聚氨酯结构胶市场特点分析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聚氨酯结构胶行业发展周期特征分析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2024-2025年中国聚氨酯结构胶行业发展环境分析</w:t>
      </w:r>
      <w:r>
        <w:rPr>
          <w:rFonts w:hint="eastAsia"/>
        </w:rPr>
        <w:br/>
      </w:r>
      <w:r>
        <w:rPr>
          <w:rFonts w:hint="eastAsia"/>
        </w:rPr>
        <w:t>　　第一节 聚氨酯结构胶行业发展经济环境分析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聚氨酯结构胶行业发展政策环境分析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一、聚氨酯结构胶行业政策影响分析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二、相关聚氨酯结构胶行业标准分析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2024-2025年聚氨酯结构胶行业技术发展现状及趋势分析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聚氨酯结构胶行业技术发展现状分析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国内外聚氨酯结构胶行业技术差异与原因</w:t>
      </w:r>
      <w:r>
        <w:rPr>
          <w:rFonts w:hint="eastAsia"/>
        </w:rPr>
        <w:br/>
      </w:r>
      <w:r>
        <w:rPr>
          <w:rFonts w:hint="eastAsia"/>
        </w:rPr>
        <w:t>　　第三节 聚氨酯结构胶行业技术发展方向、趋势预测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提升聚氨酯结构胶行业技术能力策略建议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全球聚氨酯结构胶行业市场发展调研分析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全球聚氨酯结构胶行业市场运行环境</w:t>
      </w:r>
      <w:r>
        <w:rPr>
          <w:rFonts w:hint="eastAsia"/>
        </w:rPr>
        <w:br/>
      </w:r>
      <w:r>
        <w:rPr>
          <w:rFonts w:hint="eastAsia"/>
        </w:rPr>
        <w:t>　　第二节 全球聚氨酯结构胶行业市场发展情况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一、全球聚氨酯结构胶行业市场供给分析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二、全球聚氨酯结构胶行业市场需求分析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三、全球聚氨酯结构胶行业主要国家地区发展情况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2025-2031年全球聚氨酯结构胶行业市场规模趋势预测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中国聚氨酯结构胶行业市场供需现状</w:t>
      </w:r>
      <w:r>
        <w:rPr>
          <w:rFonts w:hint="eastAsia"/>
        </w:rPr>
        <w:br/>
      </w:r>
      <w:r>
        <w:rPr>
          <w:rFonts w:hint="eastAsia"/>
        </w:rPr>
        <w:t>　　第一节 中国聚氨酯结构胶市场现状</w:t>
      </w:r>
      <w:r>
        <w:rPr>
          <w:rFonts w:hint="eastAsia"/>
        </w:rPr>
        <w:br/>
      </w:r>
      <w:r>
        <w:rPr>
          <w:rFonts w:hint="eastAsia"/>
        </w:rPr>
        <w:t>　　第二节 中国聚氨酯结构胶行业产量情况分析及预测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一、聚氨酯结构胶总体产能规模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二、2019-2024年中国聚氨酯结构胶产量统计分析</w:t>
      </w:r>
      <w:r>
        <w:rPr>
          <w:rFonts w:hint="eastAsia"/>
        </w:rPr>
        <w:br/>
      </w:r>
      <w:r>
        <w:rPr>
          <w:rFonts w:hint="eastAsia"/>
        </w:rPr>
        <w:t>　　　　三、聚氨酯结构胶行业供给区域分布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四、2025-2031年中国聚氨酯结构胶产量预测分析</w:t>
      </w:r>
      <w:r>
        <w:rPr>
          <w:rFonts w:hint="eastAsia"/>
        </w:rPr>
        <w:br/>
      </w:r>
      <w:r>
        <w:rPr>
          <w:rFonts w:hint="eastAsia"/>
        </w:rPr>
        <w:t>　　第三节 中国聚氨酯结构胶市场需求分析及预测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一、2019-2024年中国聚氨酯结构胶市场需求统计</w:t>
      </w:r>
      <w:r>
        <w:rPr>
          <w:rFonts w:hint="eastAsia"/>
        </w:rPr>
        <w:br/>
      </w:r>
      <w:r>
        <w:rPr>
          <w:rFonts w:hint="eastAsia"/>
        </w:rPr>
        <w:t>　　　　二、中国聚氨酯结构胶市场需求特点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三、2025-2031年中国聚氨酯结构胶市场需求量预测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中国聚氨酯结构胶行业现状调研分析</w:t>
      </w:r>
      <w:r>
        <w:rPr>
          <w:rFonts w:hint="eastAsia"/>
        </w:rPr>
        <w:br/>
      </w:r>
      <w:r>
        <w:rPr>
          <w:rFonts w:hint="eastAsia"/>
        </w:rPr>
        <w:t>　　第一节 中国聚氨酯结构胶行业发展现状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一、2024-2025年聚氨酯结构胶行业品牌发展现状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二、2024-2025年聚氨酯结构胶行业需求市场现状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三、2024-2025年聚氨酯结构胶市场需求层次分析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四、2024-2025年中国聚氨酯结构胶市场走向分析</w:t>
      </w:r>
      <w:r>
        <w:rPr>
          <w:rFonts w:hint="eastAsia"/>
        </w:rPr>
        <w:br/>
      </w:r>
      <w:r>
        <w:rPr>
          <w:rFonts w:hint="eastAsia"/>
        </w:rPr>
        <w:t>　　第二节 中国聚氨酯结构胶行业存在的问题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一、2024-2025年聚氨酯结构胶产品市场存在的主要问题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二、2024-2025年国内聚氨酯结构胶产品市场的三大瓶颈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三、2024-2025年聚氨酯结构胶产品市场遭遇的规模难题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对中国聚氨酯结构胶市场的分析及思考</w:t>
      </w:r>
      <w:r>
        <w:rPr>
          <w:rFonts w:hint="eastAsia"/>
        </w:rPr>
        <w:br/>
      </w:r>
      <w:r>
        <w:rPr>
          <w:rFonts w:hint="eastAsia"/>
        </w:rPr>
        <w:t>　　　　一、聚氨酯结构胶市场特点</w:t>
      </w:r>
      <w:r>
        <w:rPr>
          <w:rFonts w:hint="eastAsia"/>
        </w:rPr>
        <w:br/>
      </w:r>
      <w:r>
        <w:rPr>
          <w:rFonts w:hint="eastAsia"/>
        </w:rPr>
        <w:t>　　　　二、聚氨酯结构胶市场分析</w:t>
      </w:r>
      <w:r>
        <w:rPr>
          <w:rFonts w:hint="eastAsia"/>
        </w:rPr>
        <w:br/>
      </w:r>
      <w:r>
        <w:rPr>
          <w:rFonts w:hint="eastAsia"/>
        </w:rPr>
        <w:t>　　　　三、聚氨酯结构胶市场变化的方向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四、中国聚氨酯结构胶行业发展的新思路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五、对中国聚氨酯结构胶行业发展的思考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2019-2024年中国聚氨酯结构胶产品市场进出口数据分析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2019-2024年中国聚氨酯结构胶产品出口统计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2019-2024年中国聚氨酯结构胶产品进口统计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2019-2024年中国聚氨酯结构胶产品进出口价格对比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中国聚氨酯结构胶主要进口来源地及出口目的地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聚氨酯结构胶行业细分产品调研</w:t>
      </w:r>
      <w:r>
        <w:rPr>
          <w:rFonts w:hint="eastAsia"/>
        </w:rPr>
        <w:br/>
      </w:r>
      <w:r>
        <w:rPr>
          <w:rFonts w:hint="eastAsia"/>
        </w:rPr>
        <w:t>　　第一节 聚氨酯结构胶细分产品结构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2019-2024年中国聚氨酯结构胶行业竞争态势分析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2025年聚氨酯结构胶行业集中度分析</w:t>
      </w:r>
      <w:r>
        <w:rPr>
          <w:rFonts w:hint="eastAsia"/>
        </w:rPr>
        <w:br/>
      </w:r>
      <w:r>
        <w:rPr>
          <w:rFonts w:hint="eastAsia"/>
        </w:rPr>
        <w:t>　　　　一、聚氨酯结构胶市场集中度分析</w:t>
      </w:r>
      <w:r>
        <w:rPr>
          <w:rFonts w:hint="eastAsia"/>
        </w:rPr>
        <w:br/>
      </w:r>
      <w:r>
        <w:rPr>
          <w:rFonts w:hint="eastAsia"/>
        </w:rPr>
        <w:t>　　　　二、聚氨酯结构胶企业分布区域集中度分析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三、聚氨酯结构胶区域消费集中度分析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2019-2024年聚氨酯结构胶主要企业竞争力分析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2025年聚氨酯结构胶行业竞争格局分析</w:t>
      </w:r>
      <w:r>
        <w:rPr>
          <w:rFonts w:hint="eastAsia"/>
        </w:rPr>
        <w:br/>
      </w:r>
      <w:r>
        <w:rPr>
          <w:rFonts w:hint="eastAsia"/>
        </w:rPr>
        <w:t>　　　　一、聚氨酯结构胶行业竞争分析</w:t>
      </w:r>
      <w:r>
        <w:rPr>
          <w:rFonts w:hint="eastAsia"/>
        </w:rPr>
        <w:br/>
      </w:r>
      <w:r>
        <w:rPr>
          <w:rFonts w:hint="eastAsia"/>
        </w:rPr>
        <w:t>　　　　二、中外聚氨酯结构胶产品竞争分析</w:t>
      </w:r>
      <w:r>
        <w:rPr>
          <w:rFonts w:hint="eastAsia"/>
        </w:rPr>
        <w:br/>
      </w:r>
      <w:r>
        <w:rPr>
          <w:rFonts w:hint="eastAsia"/>
        </w:rPr>
        <w:t>　　　　三、国内聚氨酯结构胶行业重点企业发展动向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聚氨酯结构胶行业上下游产业链发展情况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聚氨酯结构胶上游产业发展分析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聚氨酯结构胶下游产业发展分析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聚氨酯结构胶行业重点企业竞争力分析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三、企业聚氨酯结构胶经营状况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三、企业聚氨酯结构胶经营状况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三、企业聚氨酯结构胶经营状况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三、企业聚氨酯结构胶经营状况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三、企业聚氨酯结构胶经营状况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三、企业聚氨酯结构胶经营状况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聚氨酯结构胶企业管理策略建议</w:t>
      </w:r>
      <w:r>
        <w:rPr>
          <w:rFonts w:hint="eastAsia"/>
        </w:rPr>
        <w:br/>
      </w:r>
      <w:r>
        <w:rPr>
          <w:rFonts w:hint="eastAsia"/>
        </w:rPr>
        <w:t>　　第一节 提高聚氨酯结构胶企业竞争力的策略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一、提高中国聚氨酯结构胶企业核心竞争力的对策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二、聚氨酯结构胶企业提升竞争力的主要方向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三、影响聚氨酯结构胶企业核心竞争力的因素及提升途径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四、提高聚氨酯结构胶企业竞争力的策略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对中国聚氨酯结构胶品牌的战略思考</w:t>
      </w:r>
      <w:r>
        <w:rPr>
          <w:rFonts w:hint="eastAsia"/>
        </w:rPr>
        <w:br/>
      </w:r>
      <w:r>
        <w:rPr>
          <w:rFonts w:hint="eastAsia"/>
        </w:rPr>
        <w:t>　　　　一、聚氨酯结构胶实施品牌战略的意义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二、聚氨酯结构胶企业品牌的现状分析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三、中国聚氨酯结构胶企业的品牌战略</w:t>
      </w:r>
      <w:r>
        <w:rPr>
          <w:rFonts w:hint="eastAsia"/>
        </w:rPr>
        <w:br/>
      </w:r>
      <w:r>
        <w:rPr>
          <w:rFonts w:hint="eastAsia"/>
        </w:rPr>
        <w:t>　　　　四、聚氨酯结构胶品牌战略管理的策略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聚氨酯结构胶行业发展趋势及投资风险预警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2025年聚氨酯结构胶市场前景分析</w:t>
      </w:r>
      <w:r>
        <w:rPr>
          <w:rFonts w:hint="eastAsia"/>
        </w:rPr>
        <w:br/>
      </w:r>
      <w:r>
        <w:rPr>
          <w:rFonts w:hint="eastAsia"/>
        </w:rPr>
        <w:t>　　第二节 2025年聚氨酯结构胶行业发展趋势预测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影响聚氨酯结构胶行业发展的主要因素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一、2025年影响聚氨酯结构胶行业运行的有利因素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二、2025年影响聚氨酯结构胶行业运行的稳定因素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三、2025年影响聚氨酯结构胶行业运行的不利因素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四、2025年中国聚氨酯结构胶行业发展面临的挑战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五、2025年中国聚氨酯结构胶行业发展面临的机遇</w:t>
      </w:r>
      <w:r>
        <w:rPr>
          <w:rFonts w:hint="eastAsia"/>
        </w:rPr>
        <w:br/>
      </w:r>
      <w:r>
        <w:rPr>
          <w:rFonts w:hint="eastAsia"/>
        </w:rPr>
        <w:t>　　第四节 聚氨酯结构胶行业投资风险预警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一、2025年聚氨酯结构胶行业市场风险及控制策略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二、2025年聚氨酯结构胶行业政策风险及控制策略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三、2025年聚氨酯结构胶行业经营风险及控制策略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四、2025年聚氨酯结构胶同业竞争风险及控制策略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五、2025年聚氨酯结构胶行业其他风险及控制策略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聚氨酯结构胶市场研究结论</w:t>
      </w:r>
      <w:r>
        <w:rPr>
          <w:rFonts w:hint="eastAsia"/>
        </w:rPr>
        <w:br/>
      </w:r>
      <w:r>
        <w:rPr>
          <w:rFonts w:hint="eastAsia"/>
        </w:rPr>
        <w:t>　　第二节 聚氨酯结构胶子行业研究结论</w:t>
      </w:r>
      <w:r>
        <w:rPr>
          <w:rFonts w:hint="eastAsia"/>
        </w:rPr>
        <w:br/>
      </w:r>
      <w:r>
        <w:rPr>
          <w:rFonts w:hint="eastAsia"/>
        </w:rPr>
        <w:t>　　第三节 (中⋅智林)聚氨酯结构胶市场发展建议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聚氨酯结构胶行业历程</w:t>
      </w:r>
      <w:r>
        <w:rPr>
          <w:rFonts w:hint="eastAsia"/>
        </w:rPr>
        <w:br/>
      </w:r>
      <w:r>
        <w:rPr>
          <w:rFonts w:hint="eastAsia"/>
        </w:rPr>
        <w:t>　　图表 聚氨酯结构胶行业生命周期</w:t>
      </w:r>
      <w:r>
        <w:rPr>
          <w:rFonts w:hint="eastAsia"/>
        </w:rPr>
        <w:br/>
      </w:r>
      <w:r>
        <w:rPr>
          <w:rFonts w:hint="eastAsia"/>
        </w:rPr>
        <w:t>　　图表 聚氨酯结构胶行业产业链分析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2019-2024年中国聚氨酯结构胶行业市场规模及增长情况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2019-2024年聚氨酯结构胶行业市场容量分析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2019-2024年中国聚氨酯结构胶行业产能统计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2019-2024年中国聚氨酯结构胶行业产量及增长趋势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2019-2024年中国聚氨酯结构胶市场需求量及增速统计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2024年中国聚氨酯结构胶行业需求领域分布格局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2019-2024年中国聚氨酯结构胶行业销售收入分析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2019-2024年中国聚氨酯结构胶行业盈利情况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2019-2024年中国聚氨酯结构胶行业利润总额统计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2019-2024年中国聚氨酯结构胶进口数量分析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2019-2024年中国聚氨酯结构胶进口金额分析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2019-2024年中国聚氨酯结构胶出口数量分析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2019-2024年中国聚氨酯结构胶出口金额分析</w:t>
      </w:r>
      <w:r>
        <w:rPr>
          <w:rFonts w:hint="eastAsia"/>
        </w:rPr>
        <w:br/>
      </w:r>
      <w:r>
        <w:rPr>
          <w:rFonts w:hint="eastAsia"/>
        </w:rPr>
        <w:t>　　图表 2024年中国聚氨酯结构胶进口国家及地区分析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2024年中国聚氨酯结构胶出口国家及地区分析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2019-2024年中国聚氨酯结构胶行业企业数量情况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2019-2024年中国聚氨酯结构胶行业企业平均规模情况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**地区聚氨酯结构胶市场规模及增长情况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**地区聚氨酯结构胶行业市场需求情况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**地区聚氨酯结构胶市场规模及增长情况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**地区聚氨酯结构胶行业市场需求情况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**地区聚氨酯结构胶市场规模及增长情况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**地区聚氨酯结构胶行业市场需求情况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**地区聚氨酯结构胶市场规模及增长情况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**地区聚氨酯结构胶行业市场需求情况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聚氨酯结构胶重点企业（一）基本信息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聚氨酯结构胶重点企业（一）经营情况分析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聚氨酯结构胶重点企业（一）主要经济指标情况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聚氨酯结构胶重点企业（一）盈利能力情况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聚氨酯结构胶重点企业（一）偿债能力情况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聚氨酯结构胶重点企业（一）运营能力情况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聚氨酯结构胶重点企业（一）成长能力情况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聚氨酯结构胶重点企业（二）基本信息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聚氨酯结构胶重点企业（二）经营情况分析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聚氨酯结构胶重点企业（二）主要经济指标情况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聚氨酯结构胶重点企业（二）盈利能力情况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聚氨酯结构胶重点企业（二）偿债能力情况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聚氨酯结构胶重点企业（二）运营能力情况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聚氨酯结构胶重点企业（二）成长能力情况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聚氨酯结构胶企业信息</w:t>
      </w:r>
      <w:r>
        <w:rPr>
          <w:rFonts w:hint="eastAsia"/>
        </w:rPr>
        <w:br/>
      </w:r>
      <w:r>
        <w:rPr>
          <w:rFonts w:hint="eastAsia"/>
        </w:rPr>
        <w:t>　　图表 聚氨酯结构胶企业经营情况分析</w:t>
      </w:r>
      <w:r>
        <w:rPr>
          <w:rFonts w:hint="eastAsia"/>
        </w:rPr>
        <w:br/>
      </w:r>
      <w:r>
        <w:rPr>
          <w:rFonts w:hint="eastAsia"/>
        </w:rPr>
        <w:t>　　图表 聚氨酯结构胶重点企业（三）主要经济指标情况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聚氨酯结构胶重点企业（三）盈利能力情况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聚氨酯结构胶重点企业（三）偿债能力情况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聚氨酯结构胶重点企业（三）运营能力情况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聚氨酯结构胶重点企业（三）成长能力情况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2025-2031年中国聚氨酯结构胶行业产能预测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2025-2031年中国聚氨酯结构胶行业产量预测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2025-2031年中国聚氨酯结构胶市场需求量预测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2025-2031年中国聚氨酯结构胶行业供需平衡预测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2025-2031年中国聚氨酯结构胶行业市场容量预测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2025-2031年中国聚氨酯结构胶行业市场规模预测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2025-2031年中国聚氨酯结构胶市场前景分析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2025-2031年中国聚氨酯结构胶发展趋势预测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d12cb9c567486b" w:history="1">
        <w:r>
          <w:rPr>
            <w:rStyle w:val="Hyperlink"/>
          </w:rPr>
          <w:t>2025-2031年中国聚氨酯结构胶行业现状与发展前景报告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d12cb9c567486b" w:history="1">
        <w:r>
          <w:rPr>
            <w:rStyle w:val="Hyperlink"/>
          </w:rPr>
          <w:t>https://www.20087.com/8/72/JuAnZhiJieGouJiaoShiChangXianZhuangHeQianJing.html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结构胶十大名牌排名、聚氨酯结构胶市场、聚氨酯胶哪里有卖的、聚氨酯结构胶和水性硅藻泥、聚氨酯结构胶搞到皮肤上还要紧、聚氨酯结构胶和中性硅酮结构胶区别、粘瓷砖的结构胶是哪种、聚氨酯结构胶和硅酮结构胶、聚氨酯有水性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abb1c9bde241e5" w:history="1">
      <w:r>
        <w:rPr>
          <w:rStyle w:val="Hyperlink"/>
        </w:rPr>
        <w:t>2025-2031年中国聚氨酯结构胶行业现状与发展前景报告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JuAnZhiJieGouJiaoShiChangXianZhuangHeQianJing.html" TargetMode="External" Id="Re7d12cb9c56748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JuAnZhiJieGouJiaoShiChangXianZhuangHeQianJing.html" TargetMode="External" Id="Ra9abb1c9bde241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2024-09-29T02:27:00Z</dcterms:created>
  <dcterms:modified xsi:type="dcterms:W3CDTF">2024-09-29T03:27:00Z</dcterms:modified>
  <dc:subject>2025-2031年中国聚氨酯结构胶行业现状与发展前景报告</dc:subject>
  <dc:title>2025-2031年中国聚氨酯结构胶行业现状与发展前景报告</dc:title>
  <cp:keywords>2025-2031年中国聚氨酯结构胶行业现状与发展前景报告</cp:keywords>
  <dc:description>2025-2031年中国聚氨酯结构胶行业现状与发展前景报告</dc:description>
</cp:coreProperties>
</file>