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cd32b97b446b3" w:history="1">
              <w:r>
                <w:rPr>
                  <w:rStyle w:val="Hyperlink"/>
                </w:rPr>
                <w:t>2025-2031年全球与中国水性环保涂料市场调查研究及前景趋势报告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cd32b97b446b3" w:history="1">
              <w:r>
                <w:rPr>
                  <w:rStyle w:val="Hyperlink"/>
                </w:rPr>
                <w:t>2025-2031年全球与中国水性环保涂料市场调查研究及前景趋势报告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cd32b97b446b3" w:history="1">
                <w:r>
                  <w:rPr>
                    <w:rStyle w:val="Hyperlink"/>
                  </w:rPr>
                  <w:t>https://www.20087.com/8/32/ShuiXingHuanBaoTuLiaoQianJing.html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环保涂料是一种以水为溶剂，具有低挥发性有机化合物（VOC）排放的涂料，广泛应用于建筑、家具及汽车等领域。近年来，随着环保政策的趋严和人们对健康环保的重视，水性环保涂料的市场需求持续增长。目前，国内外多家涂料制造企业已具备成熟的生产技术，并形成了较为完善的产品体系。市场竞争激烈，产品质量、性能及环保性成为企业竞争的关键因素。同时，随着新材料和新技术的发展，高性能的水性环保涂料逐渐进入市场。</w:t>
      </w:r>
      <w:r>
        <w:rPr>
          <w:rFonts w:hint="eastAsia"/>
        </w:rPr>
        <w:br/>
      </w:r>
      <w:r>
        <w:rPr>
          <w:rFonts w:hint="eastAsia"/>
        </w:rPr>
        <w:t>　　水性环保涂料的未来发展将更加注重高性能化和智能化生产。一方面，企业将通过研发新材料和新工艺，提升涂料的性能和耐久性，满足高端市场的需求。另一方面，随着物联网和大数据技术的发展，智能化的涂料生产管理系统将成为企业的重要发展方向，实现生产过程的自动化和智能化管理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cd32b97b446b3" w:history="1">
        <w:r>
          <w:rPr>
            <w:rStyle w:val="Hyperlink"/>
          </w:rPr>
          <w:t>2025-2031年全球与中国水性环保涂料市场调查研究及前景趋势报告</w:t>
        </w:r>
      </w:hyperlink>
      <w:r>
        <w:rPr>
          <w:rFonts w:hint="eastAsia"/>
        </w:rPr>
        <w:t>》通过对水性环保涂料行业的全面调研，系统分析了水性环保涂料市场规模、技术现状及未来发展方向，揭示了行业竞争格局的演变趋势与潜在问题。同时，报告评估了水性环保涂料行业投资价值与效益，识别了发展中的主要挑战与机遇，并结合SWOT分析为投资者和企业提供了科学的战略建议。此外，报告重点聚焦水性环保涂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水性环保涂料市场概述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按照不同产品类型，水性环保涂料主要可以分为如下几个类别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全球不同产品类型水性环保涂料销售额增长趋势2020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丙烯酸涂料</w:t>
      </w:r>
      <w:r>
        <w:rPr>
          <w:rFonts w:hint="eastAsia"/>
        </w:rPr>
        <w:br/>
      </w:r>
      <w:r>
        <w:rPr>
          <w:rFonts w:hint="eastAsia"/>
        </w:rPr>
        <w:t>　　　　1.2.3 聚氨酯涂料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从不同应用，水性环保涂料主要包括如下几个方面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全球不同应用水性环保涂料销售额增长趋势2020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包装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木材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水性环保涂料行业背景、发展历史、现状及趋势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水性环保涂料行业目前现状分析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水性环保涂料发展趋势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全球水性环保涂料总体规模分析</w:t>
      </w:r>
      <w:r>
        <w:rPr>
          <w:rFonts w:hint="eastAsia"/>
        </w:rPr>
        <w:br/>
      </w:r>
      <w:r>
        <w:rPr>
          <w:rFonts w:hint="eastAsia"/>
        </w:rPr>
        <w:t>　　2.1 全球水性环保涂料供需现状及预测（2020-2031）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全球水性环保涂料产能、产量、产能利用率及发展趋势（2020-2031）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全球水性环保涂料产量、需求量及发展趋势（2020-2031）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全球主要地区水性环保涂料产量及发展趋势（2020-2031）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全球主要地区水性环保涂料产量（2020-2025）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全球主要地区水性环保涂料产量（2026-2031）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全球主要地区水性环保涂料产量市场份额（2020-2031）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中国水性环保涂料供需现状及预测（2020-2031）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中国水性环保涂料产能、产量、产能利用率及发展趋势（2020-2031）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中国水性环保涂料产量、市场需求量及发展趋势（2020-2031）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全球水性环保涂料销量及销售额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全球市场水性环保涂料销售额（2020-2031）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全球市场水性环保涂料销量（2020-2031）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全球市场水性环保涂料价格趋势（2020-2031）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全球水性环保涂料主要地区分析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全球主要地区水性环保涂料市场规模分析：2020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全球主要地区水性环保涂料销售收入及市场份额（2020-2025年）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全球主要地区水性环保涂料销售收入预测（2026-2031年）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全球主要地区水性环保涂料销量分析：2020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全球主要地区水性环保涂料销量及市场份额（2020-2025年）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全球主要地区水性环保涂料销量及市场份额预测（2026-2031）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北美市场水性环保涂料销量、收入及增长率（2020-2031）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欧洲市场水性环保涂料销量、收入及增长率（2020-2031）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中国市场水性环保涂料销量、收入及增长率（2020-2031）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日本市场水性环保涂料销量、收入及增长率（2020-2031）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东南亚市场水性环保涂料销量、收入及增长率（2020-2031）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印度市场水性环保涂料销量、收入及增长率（2020-2031）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全球市场主要厂商水性环保涂料产能市场份额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全球市场主要厂商水性环保涂料销量（2020-2025）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全球市场主要厂商水性环保涂料销量（2020-2025）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全球市场主要厂商水性环保涂料销售收入（2020-2025）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全球市场主要厂商水性环保涂料销售价格（2020-2025）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2024年全球主要生产商水性环保涂料收入排名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中国市场主要厂商水性环保涂料销量（2020-2025）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中国市场主要厂商水性环保涂料销量（2020-2025）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中国市场主要厂商水性环保涂料销售收入（2020-2025）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2024年中国主要生产商水性环保涂料收入排名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中国市场主要厂商水性环保涂料销售价格（2020-2025）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全球主要厂商水性环保涂料总部及产地分布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全球主要厂商成立时间及水性环保涂料商业化日期</w:t>
      </w:r>
      <w:r>
        <w:rPr>
          <w:rFonts w:hint="eastAsia"/>
        </w:rPr>
        <w:br/>
      </w:r>
      <w:r>
        <w:rPr>
          <w:rFonts w:hint="eastAsia"/>
        </w:rPr>
        <w:t>　　4.6 全球主要厂商水性环保涂料产品类型及应用</w:t>
      </w:r>
      <w:r>
        <w:rPr>
          <w:rFonts w:hint="eastAsia"/>
        </w:rPr>
        <w:br/>
      </w:r>
      <w:r>
        <w:rPr>
          <w:rFonts w:hint="eastAsia"/>
        </w:rPr>
        <w:t>　　4.7 水性环保涂料行业集中度、竞争程度分析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水性环保涂料行业集中度分析：2024年全球Top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全球水性环保涂料第一梯队、第二梯队和第三梯队生产商（品牌）及市场份额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重点企业（1）基本信息、水性环保涂料生产基地、销售区域、竞争对手及市场地位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水性环保涂料产品规格、参数及市场应用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水性环保涂料销量、收入、价格及毛利率（2020-2025）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重点企业（2）基本信息、水性环保涂料生产基地、销售区域、竞争对手及市场地位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水性环保涂料产品规格、参数及市场应用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水性环保涂料销量、收入、价格及毛利率（2020-2025）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重点企业（3）基本信息、水性环保涂料生产基地、销售区域、竞争对手及市场地位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水性环保涂料产品规格、参数及市场应用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水性环保涂料销量、收入、价格及毛利率（2020-2025）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重点企业（4）基本信息、水性环保涂料生产基地、销售区域、竞争对手及市场地位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水性环保涂料产品规格、参数及市场应用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水性环保涂料销量、收入、价格及毛利率（2020-2025）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重点企业（5）基本信息、水性环保涂料生产基地、销售区域、竞争对手及市场地位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水性环保涂料产品规格、参数及市场应用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水性环保涂料销量、收入、价格及毛利率（2020-2025）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重点企业（6）基本信息、水性环保涂料生产基地、销售区域、竞争对手及市场地位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水性环保涂料产品规格、参数及市场应用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水性环保涂料销量、收入、价格及毛利率（2020-2025）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重点企业（7）基本信息、水性环保涂料生产基地、销售区域、竞争对手及市场地位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水性环保涂料产品规格、参数及市场应用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水性环保涂料销量、收入、价格及毛利率（2020-2025）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重点企业（8）基本信息、水性环保涂料生产基地、销售区域、竞争对手及市场地位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水性环保涂料产品规格、参数及市场应用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水性环保涂料销量、收入、价格及毛利率（2020-2025）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重点企业（9）基本信息、水性环保涂料生产基地、销售区域、竞争对手及市场地位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水性环保涂料产品规格、参数及市场应用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水性环保涂料销量、收入、价格及毛利率（2020-2025）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重点企业（10）基本信息、水性环保涂料生产基地、销售区域、竞争对手及市场地位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水性环保涂料产品规格、参数及市场应用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水性环保涂料销量、收入、价格及毛利率（2020-2025）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重点企业（11）基本信息、水性环保涂料生产基地、销售区域、竞争对手及市场地位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水性环保涂料产品规格、参数及市场应用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水性环保涂料销量、收入、价格及毛利率（2020-2025）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重点企业（12）基本信息、水性环保涂料生产基地、销售区域、竞争对手及市场地位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水性环保涂料产品规格、参数及市场应用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水性环保涂料销量、收入、价格及毛利率（2020-2025）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不同产品类型水性环保涂料分析</w:t>
      </w:r>
      <w:r>
        <w:rPr>
          <w:rFonts w:hint="eastAsia"/>
        </w:rPr>
        <w:br/>
      </w:r>
      <w:r>
        <w:rPr>
          <w:rFonts w:hint="eastAsia"/>
        </w:rPr>
        <w:t>　　6.1 全球不同产品类型水性环保涂料销量（2020-2031）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全球不同产品类型水性环保涂料销量及市场份额（2020-2025）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全球不同产品类型水性环保涂料销量预测（2026-2031）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全球不同产品类型水性环保涂料收入（2020-2031）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全球不同产品类型水性环保涂料收入及市场份额（2020-2025）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全球不同产品类型水性环保涂料收入预测（2026-2031）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全球不同产品类型水性环保涂料价格走势（2020-2031）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不同应用水性环保涂料分析</w:t>
      </w:r>
      <w:r>
        <w:rPr>
          <w:rFonts w:hint="eastAsia"/>
        </w:rPr>
        <w:br/>
      </w:r>
      <w:r>
        <w:rPr>
          <w:rFonts w:hint="eastAsia"/>
        </w:rPr>
        <w:t>　　7.1 全球不同应用水性环保涂料销量（2020-2031）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全球不同应用水性环保涂料销量及市场份额（2020-2025）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全球不同应用水性环保涂料销量预测（2026-2031）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全球不同应用水性环保涂料收入（2020-2031）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全球不同应用水性环保涂料收入及市场份额（2020-2025）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全球不同应用水性环保涂料收入预测（2026-2031）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全球不同应用水性环保涂料价格走势（2020-2031）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水性环保涂料产业链分析</w:t>
      </w:r>
      <w:r>
        <w:rPr>
          <w:rFonts w:hint="eastAsia"/>
        </w:rPr>
        <w:br/>
      </w:r>
      <w:r>
        <w:rPr>
          <w:rFonts w:hint="eastAsia"/>
        </w:rPr>
        <w:t>　　8.2 水性环保涂料工艺制造技术分析</w:t>
      </w:r>
      <w:r>
        <w:rPr>
          <w:rFonts w:hint="eastAsia"/>
        </w:rPr>
        <w:br/>
      </w:r>
      <w:r>
        <w:rPr>
          <w:rFonts w:hint="eastAsia"/>
        </w:rPr>
        <w:t>　　8.3 水性环保涂料产业上游供应分析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水性环保涂料下游客户分析</w:t>
      </w:r>
      <w:r>
        <w:rPr>
          <w:rFonts w:hint="eastAsia"/>
        </w:rPr>
        <w:br/>
      </w:r>
      <w:r>
        <w:rPr>
          <w:rFonts w:hint="eastAsia"/>
        </w:rPr>
        <w:t>　　8.5 水性环保涂料销售渠道分析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水性环保涂料行业发展机遇及主要驱动因素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水性环保涂料行业发展面临的风险</w:t>
      </w:r>
      <w:r>
        <w:rPr>
          <w:rFonts w:hint="eastAsia"/>
        </w:rPr>
        <w:br/>
      </w:r>
      <w:r>
        <w:rPr>
          <w:rFonts w:hint="eastAsia"/>
        </w:rPr>
        <w:t>　　9.3 水性环保涂料行业政策分析</w:t>
      </w:r>
      <w:r>
        <w:rPr>
          <w:rFonts w:hint="eastAsia"/>
        </w:rPr>
        <w:br/>
      </w:r>
      <w:r>
        <w:rPr>
          <w:rFonts w:hint="eastAsia"/>
        </w:rPr>
        <w:t>　　9.4 水性环保涂料中国企业SWOT分析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全球不同产品类型水性环保涂料销售额增长（CAGR）趋势2020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水性环保涂料行业目前发展现状</w:t>
      </w:r>
      <w:r>
        <w:rPr>
          <w:rFonts w:hint="eastAsia"/>
        </w:rPr>
        <w:br/>
      </w:r>
      <w:r>
        <w:rPr>
          <w:rFonts w:hint="eastAsia"/>
        </w:rPr>
        <w:t>　　表 4： 水性环保涂料发展趋势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全球主要地区水性环保涂料产量增速（CAGR）：（2020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全球主要地区水性环保涂料产量（2020-2025）&amp;（千吨）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全球主要地区水性环保涂料产量（2026-2031）&amp;（千吨）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全球主要地区水性环保涂料产量市场份额（2020-2025）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全球主要地区水性环保涂料产量（2026-2031）&amp;（千吨）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全球主要地区水性环保涂料销售收入增速：（2020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全球主要地区水性环保涂料销售收入（2020-2025）&amp;（百万美元）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全球主要地区水性环保涂料销售收入市场份额（2020-2025）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全球主要地区水性环保涂料收入（2026-2031）&amp;（百万美元）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全球主要地区水性环保涂料收入市场份额（2026-2031）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全球主要地区水性环保涂料销量（千吨）：2020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全球主要地区水性环保涂料销量（2020-2025）&amp;（千吨）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全球主要地区水性环保涂料销量市场份额（2020-2025）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全球主要地区水性环保涂料销量（2026-2031）&amp;（千吨）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全球主要地区水性环保涂料销量份额（2026-2031）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全球市场主要厂商水性环保涂料产能（2024-2025）&amp;（千吨）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全球市场主要厂商水性环保涂料销量（2020-2025）&amp;（千吨）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全球市场主要厂商水性环保涂料销量市场份额（2020-2025）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全球市场主要厂商水性环保涂料销售收入（2020-2025）&amp;（百万美元）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全球市场主要厂商水性环保涂料销售收入市场份额（2020-2025）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全球市场主要厂商水性环保涂料销售价格（2020-2025）&amp;（美元/吨）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2024年全球主要生产商水性环保涂料收入排名（百万美元）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中国市场主要厂商水性环保涂料销量（2020-2025）&amp;（千吨）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中国市场主要厂商水性环保涂料销量市场份额（2020-2025）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中国市场主要厂商水性环保涂料销售收入（2020-2025）&amp;（百万美元）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中国市场主要厂商水性环保涂料销售收入市场份额（2020-2025）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2024年中国主要生产商水性环保涂料收入排名（百万美元）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中国市场主要厂商水性环保涂料销售价格（2020-2025）&amp;（美元/吨）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全球主要厂商水性环保涂料总部及产地分布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全球主要厂商成立时间及水性环保涂料商业化日期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全球主要厂商水性环保涂料产品类型及应用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2024年全球水性环保涂料主要厂商市场地位（第一梯队、第二梯队和第三梯队）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全球水性环保涂料市场投资、并购等现状分析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水性环保涂料生产基地、销售区域、竞争对手及市场地位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水性环保涂料产品规格、参数及市场应用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水性环保涂料销量（千吨）、收入（百万美元）、价格（美元/吨）及毛利率（2020-2025）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水性环保涂料生产基地、销售区域、竞争对手及市场地位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水性环保涂料产品规格、参数及市场应用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水性环保涂料销量（千吨）、收入（百万美元）、价格（美元/吨）及毛利率（2020-2025）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水性环保涂料生产基地、销售区域、竞争对手及市场地位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水性环保涂料产品规格、参数及市场应用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水性环保涂料销量（千吨）、收入（百万美元）、价格（美元/吨）及毛利率（2020-2025）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水性环保涂料生产基地、销售区域、竞争对手及市场地位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水性环保涂料产品规格、参数及市场应用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水性环保涂料销量（千吨）、收入（百万美元）、价格（美元/吨）及毛利率（2020-2025）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水性环保涂料生产基地、销售区域、竞争对手及市场地位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水性环保涂料产品规格、参数及市场应用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水性环保涂料销量（千吨）、收入（百万美元）、价格（美元/吨）及毛利率（2020-2025）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水性环保涂料生产基地、销售区域、竞争对手及市场地位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水性环保涂料产品规格、参数及市场应用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水性环保涂料销量（千吨）、收入（百万美元）、价格（美元/吨）及毛利率（2020-2025）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水性环保涂料生产基地、销售区域、竞争对手及市场地位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水性环保涂料产品规格、参数及市场应用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水性环保涂料销量（千吨）、收入（百万美元）、价格（美元/吨）及毛利率（2020-2025）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水性环保涂料生产基地、销售区域、竞争对手及市场地位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水性环保涂料产品规格、参数及市场应用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水性环保涂料销量（千吨）、收入（百万美元）、价格（美元/吨）及毛利率（2020-2025）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水性环保涂料生产基地、销售区域、竞争对手及市场地位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水性环保涂料产品规格、参数及市场应用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水性环保涂料销量（千吨）、收入（百万美元）、价格（美元/吨）及毛利率（2020-2025）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水性环保涂料生产基地、销售区域、竞争对手及市场地位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水性环保涂料产品规格、参数及市场应用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水性环保涂料销量（千吨）、收入（百万美元）、价格（美元/吨）及毛利率（2020-2025）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水性环保涂料生产基地、销售区域、竞争对手及市场地位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水性环保涂料产品规格、参数及市场应用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水性环保涂料销量（千吨）、收入（百万美元）、价格（美元/吨）及毛利率（2020-2025）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水性环保涂料生产基地、销售区域、竞争对手及市场地位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水性环保涂料产品规格、参数及市场应用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水性环保涂料销量（千吨）、收入（百万美元）、价格（美元/吨）及毛利率（2020-2025）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全球不同产品类型水性环保涂料销量（2020-2025年）&amp;（千吨）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全球不同产品类型水性环保涂料销量市场份额（2020-2025）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全球不同产品类型水性环保涂料销量预测（2026-2031）&amp;（千吨）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全球市场不同产品类型水性环保涂料销量市场份额预测（2026-2031）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全球不同产品类型水性环保涂料收入（2020-2025年）&amp;（百万美元）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全球不同产品类型水性环保涂料收入市场份额（2020-2025）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全球不同产品类型水性环保涂料收入预测（2026-2031）&amp;（百万美元）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全球不同产品类型水性环保涂料收入市场份额预测（2026-2031）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全球不同应用水性环保涂料销量（2020-2025年）&amp;（千吨）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全球不同应用水性环保涂料销量市场份额（2020-2025）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全球不同应用水性环保涂料销量预测（2026-2031）&amp;（千吨）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全球市场不同应用水性环保涂料销量市场份额预测（2026-2031）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全球不同应用水性环保涂料收入（2020-2025年）&amp;（百万美元）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全球不同应用水性环保涂料收入市场份额（2020-2025）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全球不同应用水性环保涂料收入预测（2026-2031）&amp;（百万美元）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全球不同应用水性环保涂料收入市场份额预测（2026-2031）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水性环保涂料上游原料供应商及联系方式列表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水性环保涂料典型客户列表</w:t>
      </w:r>
      <w:r>
        <w:rPr>
          <w:rFonts w:hint="eastAsia"/>
        </w:rPr>
        <w:br/>
      </w:r>
      <w:r>
        <w:rPr>
          <w:rFonts w:hint="eastAsia"/>
        </w:rPr>
        <w:t>　　表 116： 水性环保涂料主要销售模式及销售渠道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水性环保涂料行业发展机遇及主要驱动因素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水性环保涂料行业发展面临的风险</w:t>
      </w:r>
      <w:r>
        <w:rPr>
          <w:rFonts w:hint="eastAsia"/>
        </w:rPr>
        <w:br/>
      </w:r>
      <w:r>
        <w:rPr>
          <w:rFonts w:hint="eastAsia"/>
        </w:rPr>
        <w:t>　　表 119： 水性环保涂料行业政策分析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水性环保涂料产品图片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全球不同产品类型水性环保涂料销售额2020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全球不同产品类型水性环保涂料市场份额2024 &amp; 2031</w:t>
      </w:r>
      <w:r>
        <w:rPr>
          <w:rFonts w:hint="eastAsia"/>
        </w:rPr>
        <w:br/>
      </w:r>
      <w:r>
        <w:rPr>
          <w:rFonts w:hint="eastAsia"/>
        </w:rPr>
        <w:t>　　图 4： 丙烯酸涂料产品图片</w:t>
      </w:r>
      <w:r>
        <w:rPr>
          <w:rFonts w:hint="eastAsia"/>
        </w:rPr>
        <w:br/>
      </w:r>
      <w:r>
        <w:rPr>
          <w:rFonts w:hint="eastAsia"/>
        </w:rPr>
        <w:t>　　图 5： 聚氨酯涂料产品图片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全球不同应用水性环保涂料市场份额2024 &amp; 2031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包装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木材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全球水性环保涂料产能、产量、产能利用率及发展趋势（2020-2031）&amp;（千吨）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全球水性环保涂料产量、需求量及发展趋势（2020-2031）&amp;（千吨）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全球主要地区水性环保涂料产量（2020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全球主要地区水性环保涂料产量市场份额（2020-2031）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中国水性环保涂料产能、产量、产能利用率及发展趋势（2020-2031）&amp;（千吨）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中国水性环保涂料产量、市场需求量及发展趋势（2020-2031）&amp;（千吨）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全球水性环保涂料市场销售额及增长率：（2020-2031）&amp;（百万美元）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全球市场水性环保涂料市场规模：2020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全球市场水性环保涂料销量及增长率（2020-2031）&amp;（千吨）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全球市场水性环保涂料价格趋势（2020-2031）&amp;（美元/吨）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全球主要地区水性环保涂料销售收入（2020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全球主要地区水性环保涂料销售收入市场份额（2020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北美市场水性环保涂料销量及增长率（2020-2031）&amp;（千吨）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北美市场水性环保涂料收入及增长率（2020-2031）&amp;（百万美元）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欧洲市场水性环保涂料销量及增长率（2020-2031）&amp;（千吨）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欧洲市场水性环保涂料收入及增长率（2020-2031）&amp;（百万美元）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中国市场水性环保涂料销量及增长率（2020-2031）&amp;（千吨）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中国市场水性环保涂料收入及增长率（2020-2031）&amp;（百万美元）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日本市场水性环保涂料销量及增长率（2020-2031）&amp;（千吨）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日本市场水性环保涂料收入及增长率（2020-2031）&amp;（百万美元）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东南亚市场水性环保涂料销量及增长率（2020-2031）&amp;（千吨）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东南亚市场水性环保涂料收入及增长率（2020-2031）&amp;（百万美元）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印度市场水性环保涂料销量及增长率（2020-2031）&amp;（千吨）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印度市场水性环保涂料收入及增长率（2020-2031）&amp;（百万美元）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2024年全球市场主要厂商水性环保涂料销量市场份额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2024年全球市场主要厂商水性环保涂料收入市场份额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2024年中国市场主要厂商水性环保涂料销量市场份额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2024年中国市场主要厂商水性环保涂料收入市场份额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2024年全球前五大生产商水性环保涂料市场份额</w:t>
      </w:r>
      <w:r>
        <w:rPr>
          <w:rFonts w:hint="eastAsia"/>
        </w:rPr>
        <w:br/>
      </w:r>
      <w:r>
        <w:rPr>
          <w:rFonts w:hint="eastAsia"/>
        </w:rPr>
        <w:t>　　图 43： 2024年全球水性环保涂料第一梯队、第二梯队和第三梯队厂商及市场份额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全球不同产品类型水性环保涂料价格走势（2020-2031）&amp;（美元/吨）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全球不同应用水性环保涂料价格走势（2020-2031）&amp;（美元/吨）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水性环保涂料产业链</w:t>
      </w:r>
      <w:r>
        <w:rPr>
          <w:rFonts w:hint="eastAsia"/>
        </w:rPr>
        <w:br/>
      </w:r>
      <w:r>
        <w:rPr>
          <w:rFonts w:hint="eastAsia"/>
        </w:rPr>
        <w:t>　　图 47： 水性环保涂料中国企业SWOT分析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cd32b97b446b3" w:history="1">
        <w:r>
          <w:rPr>
            <w:rStyle w:val="Hyperlink"/>
          </w:rPr>
          <w:t>2025-2031年全球与中国水性环保涂料市场调查研究及前景趋势报告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cd32b97b446b3" w:history="1">
        <w:r>
          <w:rPr>
            <w:rStyle w:val="Hyperlink"/>
          </w:rPr>
          <w:t>https://www.20087.com/8/32/ShuiXingHuanBaoTuLiaoQianJing.html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热点：环保水性漆、水性环保涂料挥发分、水性涂料是油漆吗、水性环保涂料的研发、三合一漆最建议买吗、水性环保涂料价格、水性陶瓷涂料、水性环保涂料是防锈漆吗、水性漆的优缺点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6a9b9ea944bc6" w:history="1">
      <w:r>
        <w:rPr>
          <w:rStyle w:val="Hyperlink"/>
        </w:rPr>
        <w:t>2025-2031年全球与中国水性环保涂料市场调查研究及前景趋势报告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ShuiXingHuanBaoTuLiaoQianJing.html" TargetMode="External" Id="R6f9cd32b97b4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ShuiXingHuanBaoTuLiaoQianJing.html" TargetMode="External" Id="R5cb6a9b9ea94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2025-03-29T04:43:12Z</dcterms:created>
  <dcterms:modified xsi:type="dcterms:W3CDTF">2025-03-29T05:43:12Z</dcterms:modified>
  <dc:subject>2025-2031年全球与中国水性环保涂料市场调查研究及前景趋势报告</dc:subject>
  <dc:title>2025-2031年全球与中国水性环保涂料市场调查研究及前景趋势报告</dc:title>
  <cp:keywords>2025-2031年全球与中国水性环保涂料市场调查研究及前景趋势报告</cp:keywords>
  <dc:description>2025-2031年全球与中国水性环保涂料市场调查研究及前景趋势报告</dc:description>
</cp:coreProperties>
</file>