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79ea3d14424cfd" w:history="1">
              <w:r>
                <w:rPr>
                  <w:rStyle w:val="Hyperlink"/>
                </w:rPr>
                <w:t>全球与中国液体储存袋行业现状及市场前景报告（2026-2032年）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79ea3d14424cfd" w:history="1">
              <w:r>
                <w:rPr>
                  <w:rStyle w:val="Hyperlink"/>
                </w:rPr>
                <w:t>全球与中国液体储存袋行业现状及市场前景报告（2026-2032年）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79ea3d14424cfd" w:history="1">
                <w:r>
                  <w:rPr>
                    <w:rStyle w:val="Hyperlink"/>
                  </w:rPr>
                  <w:t>https://www.20087.com/8/12/YeTiChuCunDaiHangYeQianJing.html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体储存袋是一种采用多层共挤高分子薄膜制成的软体包装容器，广泛应用于医疗输液、食品饮料、化工及农业等领域，凭借轻量化、高阻隔性及一次性使用避免交叉感染的优势，正加速替代传统刚性包装。目前，该行业在技术层面已实现从单一功能向多功能复合膜的跨越，通过EVOH、铝箔及纳米涂层等材料的组合，显著提升了氧气、水汽及光线的阻隔性能，有效延长了内容物的保质期。在医疗领域，具备生物相容性、低析出及耐灭菌特性的无菌液体储存袋，成为血液制品、静脉营养液及生物制药的核心包材；在食品与工业领域，集装箱液袋与吨袋的普及，大幅降低了物流成本与碳排放。同时，行业正加速向绿色化转型，可回收单一材质结构、生物降解材料及碳足迹认证产品，成为应对全球限塑令与ESG要求的关键创新方向。</w:t>
      </w:r>
      <w:r>
        <w:rPr>
          <w:rFonts w:hint="eastAsia"/>
        </w:rPr>
        <w:br/>
      </w:r>
      <w:r>
        <w:rPr>
          <w:rFonts w:hint="eastAsia"/>
        </w:rPr>
        <w:t>　　未来，液体储存袋将全面迈向“智能感知、极致绿色、场景定制化”的新阶段。市场调研网认为，随着物联网与传感器技术的成熟，智能液体储存袋将集成RFID标签、温度/湿度传感器及泄漏检测芯片，实现从生产、运输到使用的全链路实时监控与数据追溯，为冷链物流与医疗安全提供数字化保障。在材料端，基于化学回收与生物基技术的下一代可循环/可降解薄膜，将彻底解决传统多层复合膜难以回收的痛点，推动行业构建闭环循环经济体系。此外，针对特定应用场景（如太空探索、极端环境运输、个性化医疗）的定制化液体储存袋，将通过材料配方与结构设计的深度创新，满足极端温度、高辐射及超长寿命等严苛需求，推动行业从通用包装向高附加值功能材料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79ea3d14424cfd" w:history="1">
        <w:r>
          <w:rPr>
            <w:rStyle w:val="Hyperlink"/>
          </w:rPr>
          <w:t>全球与中国液体储存袋行业现状及市场前景报告（2026-2032年）</w:t>
        </w:r>
      </w:hyperlink>
      <w:r>
        <w:rPr>
          <w:rFonts w:hint="eastAsia"/>
        </w:rPr>
        <w:t>》，2025年液体储存袋行业市场规模达 亿元，预计2032年市场规模将达 亿元，期间年均复合增长率（CAGR）达 %。报告基于国家统计局及相关协会的详实数据，系统分析了液体储存袋行业的市场规模、重点企业表现、产业链结构、竞争格局及价格动态。报告内容严谨、数据详实，结合丰富图表，全面呈现液体储存袋行业现状与未来发展趋势。通过对液体储存袋技术现状、SWOT分析及市场前景的解读，报告为液体储存袋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液体储存袋市场概述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按照不同产品类型，液体储存袋主要可以分为如下几个类别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全球不同产品类型液体储存袋销售额增长趋势2021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低温液体</w:t>
      </w:r>
      <w:r>
        <w:rPr>
          <w:rFonts w:hint="eastAsia"/>
        </w:rPr>
        <w:br/>
      </w:r>
      <w:r>
        <w:rPr>
          <w:rFonts w:hint="eastAsia"/>
        </w:rPr>
        <w:t>　　　　1.2.3 常温液体</w:t>
      </w:r>
      <w:r>
        <w:rPr>
          <w:rFonts w:hint="eastAsia"/>
        </w:rPr>
        <w:br/>
      </w:r>
      <w:r>
        <w:rPr>
          <w:rFonts w:hint="eastAsia"/>
        </w:rPr>
        <w:t>　　　　1.2.4 高温液体</w:t>
      </w:r>
      <w:r>
        <w:rPr>
          <w:rFonts w:hint="eastAsia"/>
        </w:rPr>
        <w:br/>
      </w:r>
      <w:r>
        <w:rPr>
          <w:rFonts w:hint="eastAsia"/>
        </w:rPr>
        <w:t>　　1.3 从不同应用，液体储存袋主要包括如下几个方面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全球不同应用液体储存袋销售额增长趋势2021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食品行业</w:t>
      </w:r>
      <w:r>
        <w:rPr>
          <w:rFonts w:hint="eastAsia"/>
        </w:rPr>
        <w:br/>
      </w:r>
      <w:r>
        <w:rPr>
          <w:rFonts w:hint="eastAsia"/>
        </w:rPr>
        <w:t>　　　　1.3.3 化工行业</w:t>
      </w:r>
      <w:r>
        <w:rPr>
          <w:rFonts w:hint="eastAsia"/>
        </w:rPr>
        <w:br/>
      </w:r>
      <w:r>
        <w:rPr>
          <w:rFonts w:hint="eastAsia"/>
        </w:rPr>
        <w:t>　　　　1.3.4 石油行业</w:t>
      </w:r>
      <w:r>
        <w:rPr>
          <w:rFonts w:hint="eastAsia"/>
        </w:rPr>
        <w:br/>
      </w:r>
      <w:r>
        <w:rPr>
          <w:rFonts w:hint="eastAsia"/>
        </w:rPr>
        <w:t>　　　　1.3.5 医院</w:t>
      </w:r>
      <w:r>
        <w:rPr>
          <w:rFonts w:hint="eastAsia"/>
        </w:rPr>
        <w:br/>
      </w:r>
      <w:r>
        <w:rPr>
          <w:rFonts w:hint="eastAsia"/>
        </w:rPr>
        <w:t>　　　　1.3.6 旅游行业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液体储存袋行业背景、发展历史、现状及趋势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液体储存袋行业目前现状分析</w:t>
      </w:r>
      <w:r>
        <w:rPr>
          <w:rFonts w:hint="eastAsia"/>
        </w:rPr>
        <w:br/>
      </w:r>
      <w:r>
        <w:rPr>
          <w:rFonts w:hint="eastAsia"/>
        </w:rPr>
        <w:t>　　　　1.4.2 液体储存袋发展趋势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全球液体储存袋总体规模分析</w:t>
      </w:r>
      <w:r>
        <w:rPr>
          <w:rFonts w:hint="eastAsia"/>
        </w:rPr>
        <w:br/>
      </w:r>
      <w:r>
        <w:rPr>
          <w:rFonts w:hint="eastAsia"/>
        </w:rPr>
        <w:t>　　2.1 全球液体储存袋供需现状及预测（2021-2032）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全球液体储存袋产能、产量、产能利用率及发展趋势（2021-2032）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全球液体储存袋产量、需求量及发展趋势（2021-2032）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全球主要地区液体储存袋产量及发展趋势（2021-2032）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全球主要地区液体储存袋产量（2021-2026）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全球主要地区液体储存袋产量（2027-2032）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全球主要地区液体储存袋产量市场份额（2021-2032）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中国液体储存袋供需现状及预测（2021-2032）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中国液体储存袋产能、产量、产能利用率及发展趋势（2021-2032）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中国液体储存袋产量、市场需求量及发展趋势（2021-2032）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全球液体储存袋销量及销售额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全球市场液体储存袋销售额（2021-2032）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全球市场液体储存袋销量（2021-2032）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全球市场液体储存袋价格趋势（2021-2032）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全球液体储存袋主要地区分析</w:t>
      </w:r>
      <w:r>
        <w:rPr>
          <w:rFonts w:hint="eastAsia"/>
        </w:rPr>
        <w:br/>
      </w:r>
      <w:r>
        <w:rPr>
          <w:rFonts w:hint="eastAsia"/>
        </w:rPr>
        <w:t>　　3.1 全球主要地区液体储存袋市场规模分析：2021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全球主要地区液体储存袋销售收入及市场份额（2021-2026）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全球主要地区液体储存袋销售收入预测（2027-2032）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全球主要地区液体储存袋销量分析：2021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全球主要地区液体储存袋销量及市场份额（2021-2026）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全球主要地区液体储存袋销量及市场份额预测（2027-2032）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北美市场液体储存袋销量、收入及增长率（2021-2032）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欧洲市场液体储存袋销量、收入及增长率（2021-2032）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中国市场液体储存袋销量、收入及增长率（2021-2032）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日本市场液体储存袋销量、收入及增长率（2021-2032）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东南亚市场液体储存袋销量、收入及增长率（2021-2032）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印度市场液体储存袋销量、收入及增长率（2021-2032）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全球市场主要厂商液体储存袋产能市场份额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全球市场主要厂商液体储存袋销量（2021-2026）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全球市场主要厂商液体储存袋销量（2021-2026）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全球市场主要厂商液体储存袋销售收入（2021-2026）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全球市场主要厂商液体储存袋销售价格（2021-2026）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2025年全球主要生产商液体储存袋收入排名</w:t>
      </w:r>
      <w:r>
        <w:rPr>
          <w:rFonts w:hint="eastAsia"/>
        </w:rPr>
        <w:br/>
      </w:r>
      <w:r>
        <w:rPr>
          <w:rFonts w:hint="eastAsia"/>
        </w:rPr>
        <w:t>　　4.3 中国市场主要厂商液体储存袋销量（2021-2026）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中国市场主要厂商液体储存袋销量（2021-2026）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中国市场主要厂商液体储存袋销售收入（2021-2026）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2025年中国主要生产商液体储存袋收入排名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中国市场主要厂商液体储存袋销售价格（2021-2026）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全球主要厂商液体储存袋总部及产地分布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全球主要厂商成立时间及液体储存袋商业化日期</w:t>
      </w:r>
      <w:r>
        <w:rPr>
          <w:rFonts w:hint="eastAsia"/>
        </w:rPr>
        <w:br/>
      </w:r>
      <w:r>
        <w:rPr>
          <w:rFonts w:hint="eastAsia"/>
        </w:rPr>
        <w:t>　　4.6 全球主要厂商液体储存袋产品类型及应用</w:t>
      </w:r>
      <w:r>
        <w:rPr>
          <w:rFonts w:hint="eastAsia"/>
        </w:rPr>
        <w:br/>
      </w:r>
      <w:r>
        <w:rPr>
          <w:rFonts w:hint="eastAsia"/>
        </w:rPr>
        <w:t>　　4.7 液体储存袋行业集中度、竞争程度分析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液体储存袋行业集中度分析：2025年全球Top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全球液体储存袋第一梯队、第二梯队和第三梯队生产商（品牌）及市场份额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液体储存袋销量、收入、价格及毛利率（2021-2026）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液体储存袋销量、收入、价格及毛利率（2021-2026）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液体储存袋销量、收入、价格及毛利率（2021-2026）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液体储存袋销量、收入、价格及毛利率（2021-2026）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液体储存袋销量、收入、价格及毛利率（2021-2026）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液体储存袋销量、收入、价格及毛利率（2021-2026）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液体储存袋销量、收入、价格及毛利率（2021-2026）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液体储存袋销量、收入、价格及毛利率（2021-2026）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液体储存袋销量、收入、价格及毛利率（2021-2026）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液体储存袋销量、收入、价格及毛利率（2021-2026）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液体储存袋销量、收入、价格及毛利率（2021-2026）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液体储存袋销量、收入、价格及毛利率（2021-2026）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液体储存袋销量、收入、价格及毛利率（2021-2026）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液体储存袋销量、收入、价格及毛利率（2021-2026）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液体储存袋销量、收入、价格及毛利率（2021-2026）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不同产品类型液体储存袋分析</w:t>
      </w:r>
      <w:r>
        <w:rPr>
          <w:rFonts w:hint="eastAsia"/>
        </w:rPr>
        <w:br/>
      </w:r>
      <w:r>
        <w:rPr>
          <w:rFonts w:hint="eastAsia"/>
        </w:rPr>
        <w:t>　　6.1 全球不同产品类型液体储存袋销量（2021-2032）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全球不同产品类型液体储存袋销量及市场份额（2021-2026）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全球不同产品类型液体储存袋销量预测（2027-2032）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全球不同产品类型液体储存袋收入（2021-2032）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全球不同产品类型液体储存袋收入及市场份额（2021-2026）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全球不同产品类型液体储存袋收入预测（2027-2032）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全球不同产品类型液体储存袋价格走势（2021-2032）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不同应用液体储存袋分析</w:t>
      </w:r>
      <w:r>
        <w:rPr>
          <w:rFonts w:hint="eastAsia"/>
        </w:rPr>
        <w:br/>
      </w:r>
      <w:r>
        <w:rPr>
          <w:rFonts w:hint="eastAsia"/>
        </w:rPr>
        <w:t>　　7.1 全球不同应用液体储存袋销量（2021-2032）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全球不同应用液体储存袋销量及市场份额（2021-2026）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全球不同应用液体储存袋销量预测（2027-2032）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全球不同应用液体储存袋收入（2021-2032）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全球不同应用液体储存袋收入及市场份额（2021-2026）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全球不同应用液体储存袋收入预测（2027-2032）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全球不同应用液体储存袋价格走势（2021-2032）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液体储存袋产业链分析</w:t>
      </w:r>
      <w:r>
        <w:rPr>
          <w:rFonts w:hint="eastAsia"/>
        </w:rPr>
        <w:br/>
      </w:r>
      <w:r>
        <w:rPr>
          <w:rFonts w:hint="eastAsia"/>
        </w:rPr>
        <w:t>　　8.2 液体储存袋工艺制造技术分析</w:t>
      </w:r>
      <w:r>
        <w:rPr>
          <w:rFonts w:hint="eastAsia"/>
        </w:rPr>
        <w:br/>
      </w:r>
      <w:r>
        <w:rPr>
          <w:rFonts w:hint="eastAsia"/>
        </w:rPr>
        <w:t>　　8.3 液体储存袋产业上游供应分析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液体储存袋下游客户分析</w:t>
      </w:r>
      <w:r>
        <w:rPr>
          <w:rFonts w:hint="eastAsia"/>
        </w:rPr>
        <w:br/>
      </w:r>
      <w:r>
        <w:rPr>
          <w:rFonts w:hint="eastAsia"/>
        </w:rPr>
        <w:t>　　8.5 液体储存袋销售渠道分析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液体储存袋行业发展机遇及主要驱动因素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液体储存袋行业发展面临的风险</w:t>
      </w:r>
      <w:r>
        <w:rPr>
          <w:rFonts w:hint="eastAsia"/>
        </w:rPr>
        <w:br/>
      </w:r>
      <w:r>
        <w:rPr>
          <w:rFonts w:hint="eastAsia"/>
        </w:rPr>
        <w:t>　　9.3 液体储存袋行业政策分析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全球不同产品类型液体储存袋销售额增长（CAGR）趋势2021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液体储存袋行业目前发展现状</w:t>
      </w:r>
      <w:r>
        <w:rPr>
          <w:rFonts w:hint="eastAsia"/>
        </w:rPr>
        <w:br/>
      </w:r>
      <w:r>
        <w:rPr>
          <w:rFonts w:hint="eastAsia"/>
        </w:rPr>
        <w:t>　　表 4： 液体储存袋发展趋势</w:t>
      </w:r>
      <w:r>
        <w:rPr>
          <w:rFonts w:hint="eastAsia"/>
        </w:rPr>
        <w:br/>
      </w:r>
      <w:r>
        <w:rPr>
          <w:rFonts w:hint="eastAsia"/>
        </w:rPr>
        <w:t>　　表 5： 全球主要地区液体储存袋产量增速（CAGR）：（2021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全球主要地区液体储存袋产量（2021-2026）&amp;（千个）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全球主要地区液体储存袋产量（2027-2032）&amp;（千个）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全球主要地区液体储存袋产量市场份额（2021-2026）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全球主要地区液体储存袋产量市场份额（2027-2032）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全球主要地区液体储存袋销售收入增速：（2021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全球主要地区液体储存袋销售收入（2021-2026）&amp;（百万美元）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全球主要地区液体储存袋销售收入市场份额（2021-2026）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全球主要地区液体储存袋收入（2027-2032）&amp;（百万美元）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全球主要地区液体储存袋收入市场份额（2027-2032）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全球主要地区液体储存袋销量（千个）：2021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全球主要地区液体储存袋销量（2021-2026）&amp;（千个）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全球主要地区液体储存袋销量市场份额（2021-2026）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全球主要地区液体储存袋销量（2027-2032）&amp;（千个）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全球主要地区液体储存袋销量份额（2027-2032）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全球市场主要厂商液体储存袋产能（2025-2026）&amp;（千个）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全球市场主要厂商液体储存袋销量（2021-2026）&amp;（千个）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全球市场主要厂商液体储存袋销量市场份额（2021-2026）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全球市场主要厂商液体储存袋销售收入（2021-2026）&amp;（百万美元）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全球市场主要厂商液体储存袋销售收入市场份额（2021-2026）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全球市场主要厂商液体储存袋销售价格（2021-2026）&amp;（美元/个）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2025年全球主要生产商液体储存袋收入排名（百万美元）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中国市场主要厂商液体储存袋销量（2021-2026）&amp;（千个）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中国市场主要厂商液体储存袋销量市场份额（2021-2026）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中国市场主要厂商液体储存袋销售收入（2021-2026）&amp;（百万美元）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中国市场主要厂商液体储存袋销售收入市场份额（2021-2026）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2025年中国主要生产商液体储存袋收入排名（百万美元）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中国市场主要厂商液体储存袋销售价格（2021-2026）&amp;（美元/个）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全球主要厂商液体储存袋总部及产地分布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全球主要厂商成立时间及液体储存袋商业化日期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全球主要厂商液体储存袋产品类型及应用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2025年全球液体储存袋主要厂商市场地位（第一梯队、第二梯队和第三梯队）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全球液体储存袋市场投资、并购等现状分析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液体储存袋销量（千个）、收入（百万美元）、价格（美元/个）及毛利率（2021-2026）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液体储存袋销量（千个）、收入（百万美元）、价格（美元/个）及毛利率（2021-2026）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液体储存袋销量（千个）、收入（百万美元）、价格（美元/个）及毛利率（2021-2026）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液体储存袋销量（千个）、收入（百万美元）、价格（美元/个）及毛利率（2021-2026）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液体储存袋销量（千个）、收入（百万美元）、价格（美元/个）及毛利率（2021-2026）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液体储存袋销量（千个）、收入（百万美元）、价格（美元/个）及毛利率（2021-2026）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液体储存袋销量（千个）、收入（百万美元）、价格（美元/个）及毛利率（2021-2026）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液体储存袋销量（千个）、收入（百万美元）、价格（美元/个）及毛利率（2021-2026）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液体储存袋销量（千个）、收入（百万美元）、价格（美元/个）及毛利率（2021-2026）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液体储存袋销量（千个）、收入（百万美元）、价格（美元/个）及毛利率（2021-2026）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液体储存袋销量（千个）、收入（百万美元）、价格（美元/个）及毛利率（2021-2026）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液体储存袋销量（千个）、收入（百万美元）、价格（美元/个）及毛利率（2021-2026）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液体储存袋销量（千个）、收入（百万美元）、价格（美元/个）及毛利率（2021-2026）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液体储存袋销量（千个）、收入（百万美元）、价格（美元/个）及毛利率（2021-2026）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液体储存袋生产基地、销售区域、竞争对手及市场地位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液体储存袋产品规格、参数及市场应用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液体储存袋销量（千个）、收入（百万美元）、价格（美元/个）及毛利率（2021-2026）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全球不同产品类型液体储存袋销量（2021-2026）&amp;（千个）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114： 全球不同产品类型液体储存袋销量市场份额（2021-2026）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全球不同产品类型液体储存袋销量预测（2027-2032）&amp;（千个）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全球市场不同产品类型液体储存袋销量市场份额预测（2027-2032）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全球不同产品类型液体储存袋收入（2021-2026）&amp;（百万美元）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全球不同产品类型液体储存袋收入市场份额（2021-2026）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全球不同产品类型液体储存袋收入预测（2027-2032）&amp;（百万美元）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全球不同产品类型液体储存袋收入市场份额预测（2027-2032）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全球不同应用液体储存袋销量（2021-2026）&amp;（千个）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122： 全球不同应用液体储存袋销量市场份额（2021-2026）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全球不同应用液体储存袋销量预测（2027-2032）&amp;（千个）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124： 全球市场不同应用液体储存袋销量市场份额预测（2027-2032）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全球不同应用液体储存袋收入（2021-2026）&amp;（百万美元）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全球不同应用液体储存袋收入市场份额（2021-2026）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全球不同应用液体储存袋收入预测（2027-2032）&amp;（百万美元）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全球不同应用液体储存袋收入市场份额预测（2027-2032）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液体储存袋上游原料供应商及联系方式列表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液体储存袋典型客户列表</w:t>
      </w:r>
      <w:r>
        <w:rPr>
          <w:rFonts w:hint="eastAsia"/>
        </w:rPr>
        <w:br/>
      </w:r>
      <w:r>
        <w:rPr>
          <w:rFonts w:hint="eastAsia"/>
        </w:rPr>
        <w:t>　　表 131： 液体储存袋主要销售模式及销售渠道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液体储存袋行业发展机遇及主要驱动因素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液体储存袋行业发展面临的风险</w:t>
      </w:r>
      <w:r>
        <w:rPr>
          <w:rFonts w:hint="eastAsia"/>
        </w:rPr>
        <w:br/>
      </w:r>
      <w:r>
        <w:rPr>
          <w:rFonts w:hint="eastAsia"/>
        </w:rPr>
        <w:t>　　表 134： 液体储存袋行业政策分析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液体储存袋产品图片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全球不同产品类型液体储存袋销售额2021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全球不同产品类型液体储存袋市场份额2025 &amp; 2032</w:t>
      </w:r>
      <w:r>
        <w:rPr>
          <w:rFonts w:hint="eastAsia"/>
        </w:rPr>
        <w:br/>
      </w:r>
      <w:r>
        <w:rPr>
          <w:rFonts w:hint="eastAsia"/>
        </w:rPr>
        <w:t>　　图 4： 低温液体产品图片</w:t>
      </w:r>
      <w:r>
        <w:rPr>
          <w:rFonts w:hint="eastAsia"/>
        </w:rPr>
        <w:br/>
      </w:r>
      <w:r>
        <w:rPr>
          <w:rFonts w:hint="eastAsia"/>
        </w:rPr>
        <w:t>　　图 5： 常温液体产品图片</w:t>
      </w:r>
      <w:r>
        <w:rPr>
          <w:rFonts w:hint="eastAsia"/>
        </w:rPr>
        <w:br/>
      </w:r>
      <w:r>
        <w:rPr>
          <w:rFonts w:hint="eastAsia"/>
        </w:rPr>
        <w:t>　　图 6： 高温液体产品图片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全球不同应用液体储存袋市场份额2025 &amp; 2032</w:t>
      </w:r>
      <w:r>
        <w:rPr>
          <w:rFonts w:hint="eastAsia"/>
        </w:rPr>
        <w:br/>
      </w:r>
      <w:r>
        <w:rPr>
          <w:rFonts w:hint="eastAsia"/>
        </w:rPr>
        <w:t>　　图 9： 食品行业</w:t>
      </w:r>
      <w:r>
        <w:rPr>
          <w:rFonts w:hint="eastAsia"/>
        </w:rPr>
        <w:br/>
      </w:r>
      <w:r>
        <w:rPr>
          <w:rFonts w:hint="eastAsia"/>
        </w:rPr>
        <w:t>　　图 10： 化工行业</w:t>
      </w:r>
      <w:r>
        <w:rPr>
          <w:rFonts w:hint="eastAsia"/>
        </w:rPr>
        <w:br/>
      </w:r>
      <w:r>
        <w:rPr>
          <w:rFonts w:hint="eastAsia"/>
        </w:rPr>
        <w:t>　　图 11： 石油行业</w:t>
      </w:r>
      <w:r>
        <w:rPr>
          <w:rFonts w:hint="eastAsia"/>
        </w:rPr>
        <w:br/>
      </w:r>
      <w:r>
        <w:rPr>
          <w:rFonts w:hint="eastAsia"/>
        </w:rPr>
        <w:t>　　图 12： 医院</w:t>
      </w:r>
      <w:r>
        <w:rPr>
          <w:rFonts w:hint="eastAsia"/>
        </w:rPr>
        <w:br/>
      </w:r>
      <w:r>
        <w:rPr>
          <w:rFonts w:hint="eastAsia"/>
        </w:rPr>
        <w:t>　　图 13： 旅游行业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全球液体储存袋产能、产量、产能利用率及发展趋势（2021-2032）&amp;（千个）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全球液体储存袋产量、需求量及发展趋势（2021-2032）&amp;（千个）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全球主要地区液体储存袋产量（2021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18： 全球主要地区液体储存袋产量市场份额（2021-2032）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中国液体储存袋产能、产量、产能利用率及发展趋势（2021-2032）&amp;（千个）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中国液体储存袋产量、市场需求量及发展趋势（2021-2032）&amp;（千个）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全球液体储存袋市场销售额及增长率：（2021-2032）&amp;（百万美元）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全球市场液体储存袋市场规模：2021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全球市场液体储存袋销量及增长率（2021-2032）&amp;（千个）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全球市场液体储存袋价格趋势（2021-2032）&amp;（美元/个）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25： 全球主要地区液体储存袋销售收入（2021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全球主要地区液体储存袋销售收入市场份额（2021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北美市场液体储存袋销量及增长率（2021-2032）&amp;（千个）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北美市场液体储存袋收入及增长率（2021-2032）&amp;（百万美元）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欧洲市场液体储存袋销量及增长率（2021-2032）&amp;（千个）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欧洲市场液体储存袋收入及增长率（2021-2032）&amp;（百万美元）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中国市场液体储存袋销量及增长率（2021-2032）&amp;（千个）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中国市场液体储存袋收入及增长率（2021-2032）&amp;（百万美元）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日本市场液体储存袋销量及增长率（2021-2032）&amp;（千个）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日本市场液体储存袋收入及增长率（2021-2032）&amp;（百万美元）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东南亚市场液体储存袋销量及增长率（2021-2032）&amp;（千个）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东南亚市场液体储存袋收入及增长率（2021-2032）&amp;（百万美元）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印度市场液体储存袋销量及增长率（2021-2032）&amp;（千个）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印度市场液体储存袋收入及增长率（2021-2032）&amp;（百万美元）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2025年全球市场主要厂商液体储存袋销量市场份额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2025年全球市场主要厂商液体储存袋收入市场份额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2025年中国市场主要厂商液体储存袋销量市场份额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2025年中国市场主要厂商液体储存袋收入市场份额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2025年全球前五大生产商液体储存袋市场份额</w:t>
      </w:r>
      <w:r>
        <w:rPr>
          <w:rFonts w:hint="eastAsia"/>
        </w:rPr>
        <w:br/>
      </w:r>
      <w:r>
        <w:rPr>
          <w:rFonts w:hint="eastAsia"/>
        </w:rPr>
        <w:t>　　图 44： 2025年全球液体储存袋第一梯队、第二梯队和第三梯队厂商及市场份额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全球不同产品类型液体储存袋价格走势（2021-2032）&amp;（美元/个）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46： 全球不同应用液体储存袋价格走势（2021-2032）&amp;（美元/个）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47： 液体储存袋产业链</w:t>
      </w:r>
      <w:r>
        <w:rPr>
          <w:rFonts w:hint="eastAsia"/>
        </w:rPr>
        <w:br/>
      </w:r>
      <w:r>
        <w:rPr>
          <w:rFonts w:hint="eastAsia"/>
        </w:rPr>
        <w:t>　　图 48： 液体储存袋中国企业SWOT分析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79ea3d14424cfd" w:history="1">
        <w:r>
          <w:rPr>
            <w:rStyle w:val="Hyperlink"/>
          </w:rPr>
          <w:t>全球与中国液体储存袋行业现状及市场前景报告（2026-2032年）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79ea3d14424cfd" w:history="1">
        <w:r>
          <w:rPr>
            <w:rStyle w:val="Hyperlink"/>
          </w:rPr>
          <w:t>https://www.20087.com/8/12/YeTiChuCunDaiHangYeQianJing.html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热点：真空保鲜袋图片、储液袋使用工艺点、收纳袋真空压缩袋、液体保鲜袋、生物制药一次性储液袋、装液体的袋子用什么材质、真空储物袋、液体收集袋、液体储存罐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43a201f4bd4e4a" w:history="1">
      <w:r>
        <w:rPr>
          <w:rStyle w:val="Hyperlink"/>
        </w:rPr>
        <w:t>全球与中国液体储存袋行业现状及市场前景报告（2026-2032年）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YeTiChuCunDaiHangYeQianJing.html" TargetMode="External" Id="R1b79ea3d14424c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YeTiChuCunDaiHangYeQianJing.html" TargetMode="External" Id="Rac43a201f4bd4e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2026-09-21T00:07:20Z</dcterms:created>
  <dcterms:modified xsi:type="dcterms:W3CDTF">2026-09-21T01:07:20Z</dcterms:modified>
  <dc:subject>全球与中国液体储存袋行业现状及市场前景报告（2026-2032年）</dc:subject>
  <dc:title>全球与中国液体储存袋行业现状及市场前景报告（2026-2032年）</dc:title>
  <cp:keywords>全球与中国液体储存袋行业现状及市场前景报告（2026-2032年）</cp:keywords>
  <dc:description>全球与中国液体储存袋行业现状及市场前景报告（2026-2032年）</dc:description>
</cp:coreProperties>
</file>