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c0c0c247c43ec" w:history="1">
              <w:r>
                <w:rPr>
                  <w:rStyle w:val="Hyperlink"/>
                </w:rPr>
                <w:t>2025年中国三氧化二铝（氧化铝）市场调查研究与未来发展前景预测报告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c0c0c247c43ec" w:history="1">
              <w:r>
                <w:rPr>
                  <w:rStyle w:val="Hyperlink"/>
                </w:rPr>
                <w:t>2025年中国三氧化二铝（氧化铝）市场调查研究与未来发展前景预测报告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c0c0c247c43ec" w:history="1">
                <w:r>
                  <w:rPr>
                    <w:rStyle w:val="Hyperlink"/>
                  </w:rPr>
                  <w:t>https://www.20087.com/8/72/SanYangHuaErLv-YangHuaLv-HangYeYanJiuBaoGao.html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（氧化铝）是一种重要的无机非金属材料，广泛应用于耐火材料、陶瓷、电子、石油化工等行业。近年来，随着下游产业的快速发展和技术的进步，三氧化二铝市场呈现出稳定增长的趋势。一方面，随着新能源汽车、半导体等新兴行业的兴起，对高品质三氧化二铝的需求不断增加；另一方面，随着环保标准的提高，对耐火材料提出了更高的要求，进一步推动了三氧化二铝的应用。</w:t>
      </w:r>
      <w:r>
        <w:rPr>
          <w:rFonts w:hint="eastAsia"/>
        </w:rPr>
        <w:br/>
      </w:r>
      <w:r>
        <w:rPr>
          <w:rFonts w:hint="eastAsia"/>
        </w:rPr>
        <w:t>　　未来，三氧化二铝行业将更加注重产品质量和技术创新。一方面，通过改进生产工艺，提高三氧化二铝的纯度和粒度均匀性，满足高端应用的需求；另一方面，随着新能源、新材料等领域的快速发展，三氧化二铝的应用范围将进一步拓宽。预计未来几年内，随着技术进步和市场需求的增长，三氧化二铝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c0c0c247c43ec" w:history="1">
        <w:r>
          <w:rPr>
            <w:rStyle w:val="Hyperlink"/>
          </w:rPr>
          <w:t>2025年中国三氧化二铝（氧化铝）市场调查研究与未来发展前景预测报告</w:t>
        </w:r>
      </w:hyperlink>
      <w:r>
        <w:rPr>
          <w:rFonts w:hint="eastAsia"/>
        </w:rPr>
        <w:t>》基于科学的市场调研与数据分析，全面解析了三氧化二铝（氧化铝）行业的市场规模、市场需求及发展现状。报告深入探讨了三氧化二铝（氧化铝）产业链结构、细分市场特点及技术发展方向，并结合宏观经济环境与消费者需求变化，对三氧化二铝（氧化铝）行业前景与未来趋势进行了科学预测，揭示了潜在增长空间。通过对三氧化二铝（氧化铝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三氧化二铝（氧化铝）行业概述</w:t>
      </w:r>
      <w:r>
        <w:rPr>
          <w:rFonts w:hint="eastAsia"/>
        </w:rPr>
        <w:br/>
      </w:r>
      <w:r>
        <w:rPr>
          <w:rFonts w:hint="eastAsia"/>
        </w:rPr>
        <w:t>　　第一节 三氧化二铝（氧化铝）行业定义</w:t>
      </w:r>
      <w:r>
        <w:rPr>
          <w:rFonts w:hint="eastAsia"/>
        </w:rPr>
        <w:br/>
      </w:r>
      <w:r>
        <w:rPr>
          <w:rFonts w:hint="eastAsia"/>
        </w:rPr>
        <w:t>　　第二节 三氧化二铝（氧化铝）分类情况</w:t>
      </w:r>
      <w:r>
        <w:rPr>
          <w:rFonts w:hint="eastAsia"/>
        </w:rPr>
        <w:br/>
      </w:r>
      <w:r>
        <w:rPr>
          <w:rFonts w:hint="eastAsia"/>
        </w:rPr>
        <w:t>　　第三节 三氧化二铝（氧化铝）行业发展历程</w:t>
      </w:r>
      <w:r>
        <w:rPr>
          <w:rFonts w:hint="eastAsia"/>
        </w:rPr>
        <w:br/>
      </w:r>
      <w:r>
        <w:rPr>
          <w:rFonts w:hint="eastAsia"/>
        </w:rPr>
        <w:t>　　第四节 三氧化二铝（氧化铝）产业链分析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2024-2025年全球三氧化二铝（氧化铝）行业发展概述</w:t>
      </w:r>
      <w:r>
        <w:rPr>
          <w:rFonts w:hint="eastAsia"/>
        </w:rPr>
        <w:br/>
      </w:r>
      <w:r>
        <w:rPr>
          <w:rFonts w:hint="eastAsia"/>
        </w:rPr>
        <w:t>　　第一节 全球三氧化二铝（氧化铝）行业发展动态</w:t>
      </w:r>
      <w:r>
        <w:rPr>
          <w:rFonts w:hint="eastAsia"/>
        </w:rPr>
        <w:br/>
      </w:r>
      <w:r>
        <w:rPr>
          <w:rFonts w:hint="eastAsia"/>
        </w:rPr>
        <w:t>　　第二节 全球三氧化二铝（氧化铝）行业发展趋势分析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2024-2025年中国三氧化二铝（氧化铝）行业发展环境分析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三氧化二铝（氧化铝）行业社会环境分析</w:t>
      </w:r>
      <w:r>
        <w:rPr>
          <w:rFonts w:hint="eastAsia"/>
        </w:rPr>
        <w:br/>
      </w:r>
      <w:r>
        <w:rPr>
          <w:rFonts w:hint="eastAsia"/>
        </w:rPr>
        <w:t>　　第三节 三氧化二铝（氧化铝）行业相关政策、法规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2024-2025年三氧化二铝（氧化铝）行业技术发展现状及趋势分析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国内外三氧化二铝（氧化铝）行业技术差异与原因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三氧化二铝（氧化铝）行业技术发展方向、趋势预测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提升三氧化二铝（氧化铝）行业技术能力策略建议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三氧化二铝（氧化铝）市场企业竞争策略研究分析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一、贸易战对三氧化二铝（氧化铝）行业竞争格局的影响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二、新冠疫情下三氧化二铝（氧化铝）行业竞争格局的变化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三、2024-2025年中国三氧化二铝（氧化铝）市场竞争趋势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四、2024-2025年三氧化二铝（氧化铝）行业竞争格局展望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五、2024-2025年三氧化二铝（氧化铝）行业竞争策略分析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六、2024-2025年三氧化二铝（氧化铝）企业竞争策略分析</w:t>
      </w:r>
      <w:r>
        <w:rPr>
          <w:rFonts w:hint="eastAsia"/>
        </w:rPr>
        <w:br/>
      </w:r>
      <w:r>
        <w:rPr>
          <w:rFonts w:hint="eastAsia"/>
        </w:rPr>
        <w:t>　　第二节 三氧化二铝（氧化铝）市场竞争策略分析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一、2025年三氧化二铝（氧化铝）市场增长潜力分析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二、2025年三氧化二铝（氧化铝）主要潜力品种分析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三、现有三氧化二铝（氧化铝）产品竞争策略分析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四、潜力三氧化二铝（氧化铝）品种竞争策略选择</w:t>
      </w:r>
      <w:r>
        <w:rPr>
          <w:rFonts w:hint="eastAsia"/>
        </w:rPr>
        <w:br/>
      </w:r>
      <w:r>
        <w:rPr>
          <w:rFonts w:hint="eastAsia"/>
        </w:rPr>
        <w:t>　　　　五、三氧化二铝（氧化铝）典型企业产品竞争策略分析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2019-2024年中国三氧化二铝（氧化铝）行业市场规模分析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2019-2024年中国三氧化二铝（氧化铝）行业市场规模分析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一、2019-2024年中国三氧化二铝（氧化铝）行业市场规模分析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二、2019-2024年三氧化二铝（氧化铝）行业重点地区（一）市场规模分析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三、2019-2024年三氧化二铝（氧化铝）行业重点地区（二）市场规模分析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四、2019-2024年三氧化二铝（氧化铝）行业重点地区（三）市场规模分析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2019-2024年中国三氧化二铝（氧化铝）行业产量情况分析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2019-2024年中国三氧化二铝（氧化铝）行业市场需求分析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中国三氧化二铝（氧化铝）行业上下游行业发展分析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三氧化二铝（氧化铝）上游行业发展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一、三氧化二铝（氧化铝）下游行业市场概述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三、近年国内三氧化二铝（氧化铝）下游行业市场价格分析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三氧化二铝（氧化铝）下游行业发展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三、近年国内三氧化二铝（氧化铝）下游行业现状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2019-2024年中国三氧化二铝（氧化铝）行业发展状况分析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中国三氧化二铝（氧化铝）行业发展状况分析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一、中国三氧化二铝（氧化铝）行业发展总体概况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二、中国三氧化二铝（氧化铝）行业发展主要特点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2019-2024年三氧化二铝（氧化铝）行业经营情况分析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一、三氧化二铝（氧化铝）行业经营效益分析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二、三氧化二铝（氧化铝）行业盈利能力分析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三、三氧化二铝（氧化铝）行业运营能力分析</w:t>
      </w:r>
      <w:r>
        <w:rPr>
          <w:rFonts w:hint="eastAsia"/>
        </w:rPr>
        <w:br/>
      </w:r>
      <w:r>
        <w:rPr>
          <w:rFonts w:hint="eastAsia"/>
        </w:rPr>
        <w:t>　　　　四、三氧化二铝（氧化铝）行业偿债能力分析</w:t>
      </w:r>
      <w:r>
        <w:rPr>
          <w:rFonts w:hint="eastAsia"/>
        </w:rPr>
        <w:br/>
      </w:r>
      <w:r>
        <w:rPr>
          <w:rFonts w:hint="eastAsia"/>
        </w:rPr>
        <w:t>　　　　五、三氧化二铝（氧化铝）行业发展能力分析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2024-2025年中国三氧化二铝（氧化铝）行业发展存在问题与对策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一、中国三氧化二铝（氧化铝）行业存在的问题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二、规范三氧化二铝（氧化铝）行业发展的措施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中国三氧化二铝（氧化铝）行业重点企业发展分析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三氧化二铝（氧化铝）重点企业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一、三氧化二铝（氧化铝）企业介绍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二、三氧化二铝（氧化铝）企业财务情况分析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三、三氧化二铝（氧化铝）发展战略</w:t>
      </w:r>
      <w:r>
        <w:rPr>
          <w:rFonts w:hint="eastAsia"/>
        </w:rPr>
        <w:br/>
      </w:r>
      <w:r>
        <w:rPr>
          <w:rFonts w:hint="eastAsia"/>
        </w:rPr>
        <w:t>　　第二节 三氧化二铝（氧化铝）重点企业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一、三氧化二铝（氧化铝）企业介绍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二、三氧化二铝（氧化铝）企业财务情况分析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三、三氧化二铝（氧化铝）发展战略</w:t>
      </w:r>
      <w:r>
        <w:rPr>
          <w:rFonts w:hint="eastAsia"/>
        </w:rPr>
        <w:br/>
      </w:r>
      <w:r>
        <w:rPr>
          <w:rFonts w:hint="eastAsia"/>
        </w:rPr>
        <w:t>　　第三节 三氧化二铝（氧化铝）重点企业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一、三氧化二铝（氧化铝）企业介绍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二、三氧化二铝（氧化铝）企业财务情况分析</w:t>
      </w:r>
      <w:r>
        <w:rPr>
          <w:rFonts w:hint="eastAsia"/>
        </w:rPr>
        <w:br/>
      </w:r>
      <w:r>
        <w:rPr>
          <w:rFonts w:hint="eastAsia"/>
        </w:rPr>
        <w:t>　　　　三、三氧化二铝（氧化铝）发展战略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三氧化二铝（氧化铝）企业发展策略分析</w:t>
      </w:r>
      <w:r>
        <w:rPr>
          <w:rFonts w:hint="eastAsia"/>
        </w:rPr>
        <w:br/>
      </w:r>
      <w:r>
        <w:rPr>
          <w:rFonts w:hint="eastAsia"/>
        </w:rPr>
        <w:t>　　第一节 三氧化二铝（氧化铝）市场策略分析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一、三氧化二铝（氧化铝）价格策略分析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二、三氧化二铝（氧化铝）渠道策略分析</w:t>
      </w:r>
      <w:r>
        <w:rPr>
          <w:rFonts w:hint="eastAsia"/>
        </w:rPr>
        <w:br/>
      </w:r>
      <w:r>
        <w:rPr>
          <w:rFonts w:hint="eastAsia"/>
        </w:rPr>
        <w:t>　　第二节 三氧化二铝（氧化铝）销售策略分析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提高三氧化二铝（氧化铝）企业竞争力的策略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一、提高中国三氧化二铝（氧化铝）企业核心竞争力的对策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三、影响三氧化二铝（氧化铝）企业核心竞争力的因素及提升途径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四、提高三氧化二铝（氧化铝）企业竞争力的策略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对我国三氧化二铝（氧化铝）品牌的战略思考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三、我国三氧化二铝（氧化铝）企业的品牌战略</w:t>
      </w:r>
      <w:r>
        <w:rPr>
          <w:rFonts w:hint="eastAsia"/>
        </w:rPr>
        <w:br/>
      </w:r>
      <w:r>
        <w:rPr>
          <w:rFonts w:hint="eastAsia"/>
        </w:rPr>
        <w:t>　　　　四、三氧化二铝（氧化铝）品牌战略管理的策略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2025-2031年三氧化二铝（氧化铝）行业发展前景预测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2025-2031年中国三氧化二铝（氧化铝）发展趋势分析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2025-2031年中国三氧化二铝（氧化铝）行业发展总体趋势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一、2025-2031年中国三氧化二铝（氧化铝）产业政策趋向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二、2025-2031年中国三氧化二铝（氧化铝）行业技术革新趋势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2025-2031年中国三氧化二铝（氧化铝）行业市场规模预测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一、2025-2031年中国三氧化二铝（氧化铝）行业市场规模预测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二、2025-2031年中国三氧化二铝（氧化铝）行业产量预测分析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三、2025-2031年中国三氧化二铝（氧化铝）行业需求预测分析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2025-2031年中国三氧化二铝（氧化铝）行业投资机会与风险评估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2025-2031年中国三氧化二铝（氧化铝）市场行业投资机会分析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一、三氧化二铝（氧化铝）投资潜力分析</w:t>
      </w:r>
      <w:r>
        <w:rPr>
          <w:rFonts w:hint="eastAsia"/>
        </w:rPr>
        <w:br/>
      </w:r>
      <w:r>
        <w:rPr>
          <w:rFonts w:hint="eastAsia"/>
        </w:rPr>
        <w:t>　　　　二、三氧化二铝（氧化铝）吸引力分析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2025-2031年中国三氧化二铝（氧化铝）市场行业投资周期分析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中⋅智⋅林⋅－2025-2031年中国三氧化二铝（氧化铝）市场行业投资风险预警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三氧化二铝（氧化铝）介绍</w:t>
      </w:r>
      <w:r>
        <w:rPr>
          <w:rFonts w:hint="eastAsia"/>
        </w:rPr>
        <w:br/>
      </w:r>
      <w:r>
        <w:rPr>
          <w:rFonts w:hint="eastAsia"/>
        </w:rPr>
        <w:t>　　图表 三氧化二铝（氧化铝）图片</w:t>
      </w:r>
      <w:r>
        <w:rPr>
          <w:rFonts w:hint="eastAsia"/>
        </w:rPr>
        <w:br/>
      </w:r>
      <w:r>
        <w:rPr>
          <w:rFonts w:hint="eastAsia"/>
        </w:rPr>
        <w:t>　　图表 三氧化二铝（氧化铝）主要特点</w:t>
      </w:r>
      <w:r>
        <w:rPr>
          <w:rFonts w:hint="eastAsia"/>
        </w:rPr>
        <w:br/>
      </w:r>
      <w:r>
        <w:rPr>
          <w:rFonts w:hint="eastAsia"/>
        </w:rPr>
        <w:t>　　图表 三氧化二铝（氧化铝）发展有利因素分析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三氧化二铝（氧化铝）发展不利因素分析</w:t>
      </w:r>
      <w:r>
        <w:rPr>
          <w:rFonts w:hint="eastAsia"/>
        </w:rPr>
        <w:br/>
      </w:r>
      <w:r>
        <w:rPr>
          <w:rFonts w:hint="eastAsia"/>
        </w:rPr>
        <w:t>　　图表 进入三氧化二铝（氧化铝）行业壁垒</w:t>
      </w:r>
      <w:r>
        <w:rPr>
          <w:rFonts w:hint="eastAsia"/>
        </w:rPr>
        <w:br/>
      </w:r>
      <w:r>
        <w:rPr>
          <w:rFonts w:hint="eastAsia"/>
        </w:rPr>
        <w:t>　　图表 三氧化二铝（氧化铝）政策</w:t>
      </w:r>
      <w:r>
        <w:rPr>
          <w:rFonts w:hint="eastAsia"/>
        </w:rPr>
        <w:br/>
      </w:r>
      <w:r>
        <w:rPr>
          <w:rFonts w:hint="eastAsia"/>
        </w:rPr>
        <w:t>　　图表 三氧化二铝（氧化铝）技术 标准</w:t>
      </w:r>
      <w:r>
        <w:rPr>
          <w:rFonts w:hint="eastAsia"/>
        </w:rPr>
        <w:br/>
      </w:r>
      <w:r>
        <w:rPr>
          <w:rFonts w:hint="eastAsia"/>
        </w:rPr>
        <w:t>　　图表 三氧化二铝（氧化铝）产业链分析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三氧化二铝（氧化铝）品牌分析</w:t>
      </w:r>
      <w:r>
        <w:rPr>
          <w:rFonts w:hint="eastAsia"/>
        </w:rPr>
        <w:br/>
      </w:r>
      <w:r>
        <w:rPr>
          <w:rFonts w:hint="eastAsia"/>
        </w:rPr>
        <w:t>　　图表 2025年三氧化二铝（氧化铝）需求分析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2019-2024年中国三氧化二铝（氧化铝）销售情况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三氧化二铝（氧化铝）价格走势</w:t>
      </w:r>
      <w:r>
        <w:rPr>
          <w:rFonts w:hint="eastAsia"/>
        </w:rPr>
        <w:br/>
      </w:r>
      <w:r>
        <w:rPr>
          <w:rFonts w:hint="eastAsia"/>
        </w:rPr>
        <w:t>　　图表 2025年中国三氧化二铝（氧化铝）公司数量统计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三氧化二铝（氧化铝）成本和利润分析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华东地区三氧化二铝（氧化铝）市场规模情况</w:t>
      </w:r>
      <w:r>
        <w:rPr>
          <w:rFonts w:hint="eastAsia"/>
        </w:rPr>
        <w:br/>
      </w:r>
      <w:r>
        <w:rPr>
          <w:rFonts w:hint="eastAsia"/>
        </w:rPr>
        <w:t>　　图表 华东地区三氧化二铝（氧化铝）市场销售额</w:t>
      </w:r>
      <w:r>
        <w:rPr>
          <w:rFonts w:hint="eastAsia"/>
        </w:rPr>
        <w:br/>
      </w:r>
      <w:r>
        <w:rPr>
          <w:rFonts w:hint="eastAsia"/>
        </w:rPr>
        <w:t>　　图表 华南地区三氧化二铝（氧化铝）市场规模情况</w:t>
      </w:r>
      <w:r>
        <w:rPr>
          <w:rFonts w:hint="eastAsia"/>
        </w:rPr>
        <w:br/>
      </w:r>
      <w:r>
        <w:rPr>
          <w:rFonts w:hint="eastAsia"/>
        </w:rPr>
        <w:t>　　图表 华南地区三氧化二铝（氧化铝）市场销售额</w:t>
      </w:r>
      <w:r>
        <w:rPr>
          <w:rFonts w:hint="eastAsia"/>
        </w:rPr>
        <w:br/>
      </w:r>
      <w:r>
        <w:rPr>
          <w:rFonts w:hint="eastAsia"/>
        </w:rPr>
        <w:t>　　图表 华北地区三氧化二铝（氧化铝）市场规模情况</w:t>
      </w:r>
      <w:r>
        <w:rPr>
          <w:rFonts w:hint="eastAsia"/>
        </w:rPr>
        <w:br/>
      </w:r>
      <w:r>
        <w:rPr>
          <w:rFonts w:hint="eastAsia"/>
        </w:rPr>
        <w:t>　　图表 华北地区三氧化二铝（氧化铝）市场销售额</w:t>
      </w:r>
      <w:r>
        <w:rPr>
          <w:rFonts w:hint="eastAsia"/>
        </w:rPr>
        <w:br/>
      </w:r>
      <w:r>
        <w:rPr>
          <w:rFonts w:hint="eastAsia"/>
        </w:rPr>
        <w:t>　　图表 华中地区三氧化二铝（氧化铝）市场规模情况</w:t>
      </w:r>
      <w:r>
        <w:rPr>
          <w:rFonts w:hint="eastAsia"/>
        </w:rPr>
        <w:br/>
      </w:r>
      <w:r>
        <w:rPr>
          <w:rFonts w:hint="eastAsia"/>
        </w:rPr>
        <w:t>　　图表 华中地区三氧化二铝（氧化铝）市场销售额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三氧化二铝（氧化铝）投资、并购现状分析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三氧化二铝（氧化铝）上游、下游研究分析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三氧化二铝（氧化铝）最新消息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三氧化二铝（氧化铝）企业经营情况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三氧化二铝（氧化铝）企业(二)简介</w:t>
      </w:r>
      <w:r>
        <w:rPr>
          <w:rFonts w:hint="eastAsia"/>
        </w:rPr>
        <w:br/>
      </w:r>
      <w:r>
        <w:rPr>
          <w:rFonts w:hint="eastAsia"/>
        </w:rPr>
        <w:t>　　图表 企业三氧化二铝（氧化铝）业务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三氧化二铝（氧化铝）企业(二)经营情况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三氧化二铝（氧化铝）企业(三)调研</w:t>
      </w:r>
      <w:r>
        <w:rPr>
          <w:rFonts w:hint="eastAsia"/>
        </w:rPr>
        <w:br/>
      </w:r>
      <w:r>
        <w:rPr>
          <w:rFonts w:hint="eastAsia"/>
        </w:rPr>
        <w:t>　　图表 企业三氧化二铝（氧化铝）业务分析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三氧化二铝（氧化铝）企业(三)经营情况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三氧化二铝（氧化铝）企业(四)介绍</w:t>
      </w:r>
      <w:r>
        <w:rPr>
          <w:rFonts w:hint="eastAsia"/>
        </w:rPr>
        <w:br/>
      </w:r>
      <w:r>
        <w:rPr>
          <w:rFonts w:hint="eastAsia"/>
        </w:rPr>
        <w:t>　　图表 企业三氧化二铝（氧化铝）产品服务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三氧化二铝（氧化铝）企业(四)经营情况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三氧化二铝（氧化铝）企业(五)简介</w:t>
      </w:r>
      <w:r>
        <w:rPr>
          <w:rFonts w:hint="eastAsia"/>
        </w:rPr>
        <w:br/>
      </w:r>
      <w:r>
        <w:rPr>
          <w:rFonts w:hint="eastAsia"/>
        </w:rPr>
        <w:t>　　图表 企业三氧化二铝（氧化铝）业务分析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三氧化二铝（氧化铝）行业生命周期</w:t>
      </w:r>
      <w:r>
        <w:rPr>
          <w:rFonts w:hint="eastAsia"/>
        </w:rPr>
        <w:br/>
      </w:r>
      <w:r>
        <w:rPr>
          <w:rFonts w:hint="eastAsia"/>
        </w:rPr>
        <w:t>　　图表 三氧化二铝（氧化铝）优势、劣势、机会、威胁分析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三氧化二铝（氧化铝）市场容量</w:t>
      </w:r>
      <w:r>
        <w:rPr>
          <w:rFonts w:hint="eastAsia"/>
        </w:rPr>
        <w:br/>
      </w:r>
      <w:r>
        <w:rPr>
          <w:rFonts w:hint="eastAsia"/>
        </w:rPr>
        <w:t>　　图表 三氧化二铝（氧化铝）发展前景</w:t>
      </w:r>
      <w:r>
        <w:rPr>
          <w:rFonts w:hint="eastAsia"/>
        </w:rPr>
        <w:br/>
      </w:r>
      <w:r>
        <w:rPr>
          <w:rFonts w:hint="eastAsia"/>
        </w:rPr>
        <w:t>　　图表 2025-2031年中国三氧化二铝（氧化铝）市场规模预测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2025-2031年中国三氧化二铝（氧化铝）销售预测</w:t>
      </w:r>
      <w:r>
        <w:rPr>
          <w:rFonts w:hint="eastAsia"/>
        </w:rPr>
        <w:br/>
      </w:r>
      <w:r>
        <w:rPr>
          <w:rFonts w:hint="eastAsia"/>
        </w:rPr>
        <w:t>　　图表 三氧化二铝（氧化铝）主要驱动因素</w:t>
      </w:r>
      <w:r>
        <w:rPr>
          <w:rFonts w:hint="eastAsia"/>
        </w:rPr>
        <w:br/>
      </w:r>
      <w:r>
        <w:rPr>
          <w:rFonts w:hint="eastAsia"/>
        </w:rPr>
        <w:t>　　图表 三氧化二铝（氧化铝）发展趋势预测</w:t>
      </w:r>
      <w:r>
        <w:rPr>
          <w:rFonts w:hint="eastAsia"/>
        </w:rPr>
        <w:br/>
      </w:r>
      <w:r>
        <w:rPr>
          <w:rFonts w:hint="eastAsia"/>
        </w:rPr>
        <w:t>　　图表 三氧化二铝（氧化铝）注意事项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c0c0c247c43ec" w:history="1">
        <w:r>
          <w:rPr>
            <w:rStyle w:val="Hyperlink"/>
          </w:rPr>
          <w:t>2025年中国三氧化二铝（氧化铝）市场调查研究与未来发展前景预测报告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c0c0c247c43ec" w:history="1">
        <w:r>
          <w:rPr>
            <w:rStyle w:val="Hyperlink"/>
          </w:rPr>
          <w:t>https://www.20087.com/8/72/SanYangHuaErLv-YangHuaLv-HangYeYanJiuBaoGao.html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热点：三氧化二铝是什么东西、三氧化二铝氧化铝什么味道、氧化铝溶于水吗、三氧化二铝是什么氧化物?、氧化铝方程式、三氧化二铝是、三氧化二铝的性质、三氧化二铝的作用、α氧化铝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04ad5baee4dfc" w:history="1">
      <w:r>
        <w:rPr>
          <w:rStyle w:val="Hyperlink"/>
        </w:rPr>
        <w:t>2025年中国三氧化二铝（氧化铝）市场调查研究与未来发展前景预测报告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anYangHuaErLv-YangHuaLv-HangYeYanJiuBaoGao.html" TargetMode="External" Id="R0a2c0c0c247c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anYangHuaErLv-YangHuaLv-HangYeYanJiuBaoGao.html" TargetMode="External" Id="R5fb04ad5baee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2025-01-29T04:46:00Z</dcterms:created>
  <dcterms:modified xsi:type="dcterms:W3CDTF">2025-01-29T05:46:00Z</dcterms:modified>
  <dc:subject>2025年中国三氧化二铝（氧化铝）市场调查研究与未来发展前景预测报告</dc:subject>
  <dc:title>2025年中国三氧化二铝（氧化铝）市场调查研究与未来发展前景预测报告</dc:title>
  <cp:keywords>2025年中国三氧化二铝（氧化铝）市场调查研究与未来发展前景预测报告</cp:keywords>
  <dc:description>2025年中国三氧化二铝（氧化铝）市场调查研究与未来发展前景预测报告</dc:description>
</cp:coreProperties>
</file>