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cef3284b894a63" w:history="1">
              <w:r>
                <w:rPr>
                  <w:rStyle w:val="Hyperlink"/>
                </w:rPr>
                <w:t>2025-2031年中国复合肥市场调查研究与发展趋势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cef3284b894a63" w:history="1">
              <w:r>
                <w:rPr>
                  <w:rStyle w:val="Hyperlink"/>
                </w:rPr>
                <w:t>2025-2031年中国复合肥市场调查研究与发展趋势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3052129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cef3284b894a63" w:history="1">
                <w:r>
                  <w:rPr>
                    <w:rStyle w:val="Hyperlink"/>
                  </w:rPr>
                  <w:t>https://www.20087.com/9/12/FuHeFeiDeQianJingQuShi.html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肥是现代农业生产中不可或缺的肥料之一，近年来随着农业科技的发展和农民对作物高产、优质的需求，其配方和应用技术不断优化。复合肥能够同时提供作物所需的氮、磷、钾等主要营养元素，有的还添加了微量元素，有效提高了肥料利用率，减少了过量施肥带来的环境问题。同时，智能施肥系统和精准农业技术的应用，使复合肥的施用更加科学和高效。</w:t>
      </w:r>
      <w:r>
        <w:rPr>
          <w:rFonts w:hint="eastAsia"/>
        </w:rPr>
        <w:br/>
      </w:r>
      <w:r>
        <w:rPr>
          <w:rFonts w:hint="eastAsia"/>
        </w:rPr>
        <w:t>　　未来，复合肥行业将更加注重精准化和绿色化。随着土壤健康和作物营养管理的深入研究，定制化复合肥配方将根据具体土壤条件和作物需求进行调整，实现精准施肥。同时，生物肥料和有机复合肥的开发，将减少化学肥料的依赖，促进农业可持续发展。此外，复合肥生产过程中的节能减排和资源循环利用，将成为行业转型升级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cef3284b894a63" w:history="1">
        <w:r>
          <w:rPr>
            <w:rStyle w:val="Hyperlink"/>
          </w:rPr>
          <w:t>2025-2031年中国复合肥市场调查研究与发展趋势</w:t>
        </w:r>
      </w:hyperlink>
      <w:r>
        <w:rPr>
          <w:rFonts w:hint="eastAsia"/>
        </w:rPr>
        <w:t>》基于多年复合肥行业研究积累，结合当前市场发展现状，依托国家权威数据资源和长期市场监测数据库，对复合肥行业进行了全面调研与分析。报告详细阐述了复合肥市场规模、市场前景、发展趋势、技术现状及未来方向，重点分析了行业内主要企业的竞争格局，并通过SWOT分析揭示了复合肥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4cef3284b894a63" w:history="1">
        <w:r>
          <w:rPr>
            <w:rStyle w:val="Hyperlink"/>
          </w:rPr>
          <w:t>2025-2031年中国复合肥市场调查研究与发展趋势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》为投资者提供了准确的市场现状解读，帮助预判行业前景，挖掘投资价值，同时从投资策略和营销策略等角度提出实用建议，助力投资者在复合肥行业中把握机遇、规避风险。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复合肥行业界定及应用领域</w:t>
      </w:r>
      <w:r>
        <w:rPr>
          <w:rFonts w:hint="eastAsia"/>
        </w:rPr>
        <w:br/>
      </w:r>
      <w:r>
        <w:rPr>
          <w:rFonts w:hint="eastAsia"/>
        </w:rPr>
        <w:t>　　第一节 复合肥行业定义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复合肥主要应用领域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2024-2025年全球复合肥行业市场调研分析</w:t>
      </w:r>
      <w:r>
        <w:rPr>
          <w:rFonts w:hint="eastAsia"/>
        </w:rPr>
        <w:br/>
      </w:r>
      <w:r>
        <w:rPr>
          <w:rFonts w:hint="eastAsia"/>
        </w:rPr>
        <w:t>　　第一节 全球复合肥行业经济环境分析</w:t>
      </w:r>
      <w:r>
        <w:rPr>
          <w:rFonts w:hint="eastAsia"/>
        </w:rPr>
        <w:br/>
      </w:r>
      <w:r>
        <w:rPr>
          <w:rFonts w:hint="eastAsia"/>
        </w:rPr>
        <w:t>　　第二节 全球复合肥市场总体情况分析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一、全球复合肥行业的发展特点</w:t>
      </w:r>
      <w:r>
        <w:rPr>
          <w:rFonts w:hint="eastAsia"/>
        </w:rPr>
        <w:br/>
      </w:r>
      <w:r>
        <w:rPr>
          <w:rFonts w:hint="eastAsia"/>
        </w:rPr>
        <w:t>　　　　二、全球复合肥市场结构</w:t>
      </w:r>
      <w:r>
        <w:rPr>
          <w:rFonts w:hint="eastAsia"/>
        </w:rPr>
        <w:br/>
      </w:r>
      <w:r>
        <w:rPr>
          <w:rFonts w:hint="eastAsia"/>
        </w:rPr>
        <w:t>　　　　三、全球复合肥行业竞争格局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全球主要国家（地区）复合肥市场分析</w:t>
      </w:r>
      <w:r>
        <w:rPr>
          <w:rFonts w:hint="eastAsia"/>
        </w:rPr>
        <w:br/>
      </w:r>
      <w:r>
        <w:rPr>
          <w:rFonts w:hint="eastAsia"/>
        </w:rPr>
        <w:t>　　第四节 2025-2031年全球复合肥行业发展趋势预测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2024-2025年复合肥行业发展环境分析</w:t>
      </w:r>
      <w:r>
        <w:rPr>
          <w:rFonts w:hint="eastAsia"/>
        </w:rPr>
        <w:br/>
      </w:r>
      <w:r>
        <w:rPr>
          <w:rFonts w:hint="eastAsia"/>
        </w:rPr>
        <w:t>　　第一节 复合肥行业环境分析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复合肥行业相关政策、法规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2024-2025年复合肥行业技术发展现状及趋势分析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复合肥行业技术发展现状分析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国内外复合肥行业技术差异与原因</w:t>
      </w:r>
      <w:r>
        <w:rPr>
          <w:rFonts w:hint="eastAsia"/>
        </w:rPr>
        <w:br/>
      </w:r>
      <w:r>
        <w:rPr>
          <w:rFonts w:hint="eastAsia"/>
        </w:rPr>
        <w:t>　　第三节 复合肥行业技术发展方向、趋势预测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提升复合肥行业技术能力策略建议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中国复合肥行业供给、需求分析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2024-2025年中国复合肥市场现状</w:t>
      </w:r>
      <w:r>
        <w:rPr>
          <w:rFonts w:hint="eastAsia"/>
        </w:rPr>
        <w:br/>
      </w:r>
      <w:r>
        <w:rPr>
          <w:rFonts w:hint="eastAsia"/>
        </w:rPr>
        <w:t>　　第二节 中国复合肥行业产量情况分析及预测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一、复合肥总体产能规模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、2019-2024年中国复合肥产量统计分析</w:t>
      </w:r>
      <w:r>
        <w:rPr>
          <w:rFonts w:hint="eastAsia"/>
        </w:rPr>
        <w:br/>
      </w:r>
      <w:r>
        <w:rPr>
          <w:rFonts w:hint="eastAsia"/>
        </w:rPr>
        <w:t>　　　　三、复合肥生产区域分布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四、2025-2031年中国复合肥产量预测分析</w:t>
      </w:r>
      <w:r>
        <w:rPr>
          <w:rFonts w:hint="eastAsia"/>
        </w:rPr>
        <w:br/>
      </w:r>
      <w:r>
        <w:rPr>
          <w:rFonts w:hint="eastAsia"/>
        </w:rPr>
        <w:t>　　第三节 中国复合肥市场需求情况分析及预测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一、中国复合肥市场需求特点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二、2019-2024年中国复合肥市场需求统计</w:t>
      </w:r>
      <w:r>
        <w:rPr>
          <w:rFonts w:hint="eastAsia"/>
        </w:rPr>
        <w:br/>
      </w:r>
      <w:r>
        <w:rPr>
          <w:rFonts w:hint="eastAsia"/>
        </w:rPr>
        <w:t>　　　　三、复合肥市场饱和度</w:t>
      </w:r>
      <w:r>
        <w:rPr>
          <w:rFonts w:hint="eastAsia"/>
        </w:rPr>
        <w:br/>
      </w:r>
      <w:r>
        <w:rPr>
          <w:rFonts w:hint="eastAsia"/>
        </w:rPr>
        <w:t>　　　　四、影响复合肥市场需求的因素</w:t>
      </w:r>
      <w:r>
        <w:rPr>
          <w:rFonts w:hint="eastAsia"/>
        </w:rPr>
        <w:br/>
      </w:r>
      <w:r>
        <w:rPr>
          <w:rFonts w:hint="eastAsia"/>
        </w:rPr>
        <w:t>　　　　五、复合肥市场潜力分析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六、2025-2031年中国复合肥市场需求预测分析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中国复合肥行业进出口分析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一、2019-2024年复合肥进口量及增速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三、2025-2031年复合肥进口量及增速预测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一、2019-2024年复合肥出口量及增速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三、2025-2031年复合肥出口量及增速预测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中国复合肥行业重点地区调研分析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一、中国复合肥行业区域市场分布情况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二、**地区复合肥行业市场需求规模情况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三、**地区复合肥行业市场需求规模情况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四、**地区复合肥行业市场需求规模情况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五、**地区复合肥行业市场需求规模情况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六、**地区复合肥行业市场需求规模情况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2024-2025年中国复合肥细分行业调研</w:t>
      </w:r>
      <w:r>
        <w:rPr>
          <w:rFonts w:hint="eastAsia"/>
        </w:rPr>
        <w:br/>
      </w:r>
      <w:r>
        <w:rPr>
          <w:rFonts w:hint="eastAsia"/>
        </w:rPr>
        <w:t>　　第一节 主要复合肥细分行业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复合肥行业重点企业发展调研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2025年中国复合肥企业营销及发展建议</w:t>
      </w:r>
      <w:r>
        <w:rPr>
          <w:rFonts w:hint="eastAsia"/>
        </w:rPr>
        <w:br/>
      </w:r>
      <w:r>
        <w:rPr>
          <w:rFonts w:hint="eastAsia"/>
        </w:rPr>
        <w:t>　　第一节 复合肥企业营销策略分析及建议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复合肥企业营销策略分析</w:t>
      </w:r>
      <w:r>
        <w:rPr>
          <w:rFonts w:hint="eastAsia"/>
        </w:rPr>
        <w:br/>
      </w:r>
      <w:r>
        <w:rPr>
          <w:rFonts w:hint="eastAsia"/>
        </w:rPr>
        <w:t>　　　　一、复合肥企业营销策略</w:t>
      </w:r>
      <w:r>
        <w:rPr>
          <w:rFonts w:hint="eastAsia"/>
        </w:rPr>
        <w:br/>
      </w:r>
      <w:r>
        <w:rPr>
          <w:rFonts w:hint="eastAsia"/>
        </w:rPr>
        <w:t>　　　　二、复合肥企业经验借鉴</w:t>
      </w:r>
      <w:r>
        <w:rPr>
          <w:rFonts w:hint="eastAsia"/>
        </w:rPr>
        <w:br/>
      </w:r>
      <w:r>
        <w:rPr>
          <w:rFonts w:hint="eastAsia"/>
        </w:rPr>
        <w:t>　　第三节 复合肥企业营销模式演化与创新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复合肥企业经营发展分析及建议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一、复合肥企业存在的问题</w:t>
      </w:r>
      <w:r>
        <w:rPr>
          <w:rFonts w:hint="eastAsia"/>
        </w:rPr>
        <w:br/>
      </w:r>
      <w:r>
        <w:rPr>
          <w:rFonts w:hint="eastAsia"/>
        </w:rPr>
        <w:t>　　　　二、复合肥企业应对的策略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复合肥行业发展趋势及投资风险预警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2025年复合肥市场前景分析</w:t>
      </w:r>
      <w:r>
        <w:rPr>
          <w:rFonts w:hint="eastAsia"/>
        </w:rPr>
        <w:br/>
      </w:r>
      <w:r>
        <w:rPr>
          <w:rFonts w:hint="eastAsia"/>
        </w:rPr>
        <w:t>　　第二节 2025年复合肥行业发展趋势预测</w:t>
      </w:r>
      <w:r>
        <w:rPr>
          <w:rFonts w:hint="eastAsia"/>
        </w:rPr>
        <w:br/>
      </w:r>
      <w:r>
        <w:rPr>
          <w:rFonts w:hint="eastAsia"/>
        </w:rPr>
        <w:t>　　第三节 影响复合肥行业发展的主要因素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一、2025年影响复合肥行业运行的有利因素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二、2025年影响复合肥行业运行的稳定因素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三、2025年影响复合肥行业运行的不利因素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四、2025年中国复合肥行业发展面临的挑战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五、2025年中国复合肥行业发展面临的机遇</w:t>
      </w:r>
      <w:r>
        <w:rPr>
          <w:rFonts w:hint="eastAsia"/>
        </w:rPr>
        <w:br/>
      </w:r>
      <w:r>
        <w:rPr>
          <w:rFonts w:hint="eastAsia"/>
        </w:rPr>
        <w:t>　　第四节 复合肥行业投资风险预警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一、2025-2031年复合肥行业市场风险及控制策略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二、2025-2031年复合肥行业政策风险及控制策略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三、2025-2031年复合肥行业经营风险及控制策略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四、2025-2031年复合肥同业竞争风险及控制策略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五、2025-2031年复合肥行业其他风险及控制策略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复合肥行业投资战略研究</w:t>
      </w:r>
      <w:r>
        <w:rPr>
          <w:rFonts w:hint="eastAsia"/>
        </w:rPr>
        <w:br/>
      </w:r>
      <w:r>
        <w:rPr>
          <w:rFonts w:hint="eastAsia"/>
        </w:rPr>
        <w:t>　　第一节 复合肥行业发展战略研究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对我国复合肥品牌的战略思考</w:t>
      </w:r>
      <w:r>
        <w:rPr>
          <w:rFonts w:hint="eastAsia"/>
        </w:rPr>
        <w:br/>
      </w:r>
      <w:r>
        <w:rPr>
          <w:rFonts w:hint="eastAsia"/>
        </w:rPr>
        <w:t>　　　　一、复合肥品牌的重要性</w:t>
      </w:r>
      <w:r>
        <w:rPr>
          <w:rFonts w:hint="eastAsia"/>
        </w:rPr>
        <w:br/>
      </w:r>
      <w:r>
        <w:rPr>
          <w:rFonts w:hint="eastAsia"/>
        </w:rPr>
        <w:t>　　　　二、复合肥实施品牌战略的意义</w:t>
      </w:r>
      <w:r>
        <w:rPr>
          <w:rFonts w:hint="eastAsia"/>
        </w:rPr>
        <w:br/>
      </w:r>
      <w:r>
        <w:rPr>
          <w:rFonts w:hint="eastAsia"/>
        </w:rPr>
        <w:t>　　　　三、复合肥企业品牌的现状分析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四、我国复合肥企业的品牌战略</w:t>
      </w:r>
      <w:r>
        <w:rPr>
          <w:rFonts w:hint="eastAsia"/>
        </w:rPr>
        <w:br/>
      </w:r>
      <w:r>
        <w:rPr>
          <w:rFonts w:hint="eastAsia"/>
        </w:rPr>
        <w:t>　　　　五、复合肥品牌战略管理的策略</w:t>
      </w:r>
      <w:r>
        <w:rPr>
          <w:rFonts w:hint="eastAsia"/>
        </w:rPr>
        <w:br/>
      </w:r>
      <w:r>
        <w:rPr>
          <w:rFonts w:hint="eastAsia"/>
        </w:rPr>
        <w:t>　　第三节 复合肥经营策略分析</w:t>
      </w:r>
      <w:r>
        <w:rPr>
          <w:rFonts w:hint="eastAsia"/>
        </w:rPr>
        <w:br/>
      </w:r>
      <w:r>
        <w:rPr>
          <w:rFonts w:hint="eastAsia"/>
        </w:rPr>
        <w:t>　　　　一、复合肥市场细分策略</w:t>
      </w:r>
      <w:r>
        <w:rPr>
          <w:rFonts w:hint="eastAsia"/>
        </w:rPr>
        <w:br/>
      </w:r>
      <w:r>
        <w:rPr>
          <w:rFonts w:hint="eastAsia"/>
        </w:rPr>
        <w:t>　　　　二、复合肥市场创新策略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四、复合肥新产品差异化战略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中:智:林:：复合肥行业投资战略研究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一、2025-2031年复合肥行业投资战略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复合肥行业历程</w:t>
      </w:r>
      <w:r>
        <w:rPr>
          <w:rFonts w:hint="eastAsia"/>
        </w:rPr>
        <w:br/>
      </w:r>
      <w:r>
        <w:rPr>
          <w:rFonts w:hint="eastAsia"/>
        </w:rPr>
        <w:t>　　图表 复合肥行业生命周期</w:t>
      </w:r>
      <w:r>
        <w:rPr>
          <w:rFonts w:hint="eastAsia"/>
        </w:rPr>
        <w:br/>
      </w:r>
      <w:r>
        <w:rPr>
          <w:rFonts w:hint="eastAsia"/>
        </w:rPr>
        <w:t>　　图表 复合肥行业产业链分析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2019-2024年复合肥行业市场容量分析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2019-2024年中国复合肥行业产能统计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2019-2024年中国复合肥行业产量及增长趋势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2019-2024年中国复合肥市场需求量及增速统计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2024年中国复合肥行业需求领域分布格局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2019-2024年中国复合肥行业盈利情况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2019-2024年中国复合肥行业利润总额统计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2019-2024年中国复合肥进口数量分析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2019-2024年中国复合肥进口金额分析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2019-2024年中国复合肥出口数量分析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2019-2024年中国复合肥出口金额分析</w:t>
      </w:r>
      <w:r>
        <w:rPr>
          <w:rFonts w:hint="eastAsia"/>
        </w:rPr>
        <w:br/>
      </w:r>
      <w:r>
        <w:rPr>
          <w:rFonts w:hint="eastAsia"/>
        </w:rPr>
        <w:t>　　图表 2024年中国复合肥进口国家及地区分析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2024年中国复合肥出口国家及地区分析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2019-2024年中国复合肥行业企业平均规模情况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**地区复合肥市场规模及增长情况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**地区复合肥行业市场需求情况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**地区复合肥市场规模及增长情况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**地区复合肥行业市场需求情况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**地区复合肥市场规模及增长情况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**地区复合肥行业市场需求情况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**地区复合肥市场规模及增长情况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复合肥重点企业（一）基本信息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复合肥重点企业（一）经营情况分析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复合肥重点企业（一）主要经济指标情况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复合肥重点企业（一）盈利能力情况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复合肥重点企业（一）偿债能力情况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复合肥重点企业（一）运营能力情况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复合肥重点企业（一）成长能力情况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复合肥重点企业（二）基本信息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复合肥重点企业（二）经营情况分析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复合肥重点企业（二）主要经济指标情况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复合肥重点企业（二）盈利能力情况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复合肥重点企业（二）偿债能力情况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复合肥重点企业（二）运营能力情况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复合肥重点企业（二）成长能力情况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复合肥重点企业（三）基本信息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复合肥重点企业（三）经营情况分析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复合肥重点企业（三）主要经济指标情况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复合肥重点企业（三）盈利能力情况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复合肥重点企业（三）偿债能力情况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复合肥重点企业（三）运营能力情况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复合肥重点企业（三）成长能力情况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2025-2031年中国复合肥行业产能预测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2025-2031年中国复合肥行业产量预测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2025-2031年中国复合肥市场需求量预测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2025-2031年中国复合肥行业供需平衡预测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2025-2031年中国复合肥行业市场容量预测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2025-2031年中国复合肥行业市场规模预测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2025年中国复合肥市场前景分析</w:t>
      </w:r>
      <w:r>
        <w:rPr>
          <w:rFonts w:hint="eastAsia"/>
        </w:rPr>
        <w:br/>
      </w:r>
      <w:r>
        <w:rPr>
          <w:rFonts w:hint="eastAsia"/>
        </w:rPr>
        <w:t>　　图表 2025年中国复合肥发展趋势预测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cef3284b894a63" w:history="1">
        <w:r>
          <w:rPr>
            <w:rStyle w:val="Hyperlink"/>
          </w:rPr>
          <w:t>2025-2031年中国复合肥市场调查研究与发展趋势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3052129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cef3284b894a63" w:history="1">
        <w:r>
          <w:rPr>
            <w:rStyle w:val="Hyperlink"/>
          </w:rPr>
          <w:t>https://www.20087.com/9/12/FuHeFeiDeQianJingQuShi.html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东阳谷鲁西化工复合肥厂、复合肥十大名牌排行榜、复合肥的正确使用方法、复合肥价格行情最新价格、四川龙蟒大地复合肥、复合肥的成分是什么、排名第一的复合肥、复合肥有毒性吗、一般复合肥几天能见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e398e560704032" w:history="1">
      <w:r>
        <w:rPr>
          <w:rStyle w:val="Hyperlink"/>
        </w:rPr>
        <w:t>2025-2031年中国复合肥市场调查研究与发展趋势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2/FuHeFeiDeQianJingQuShi.html" TargetMode="External" Id="Rb4cef3284b894a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2/FuHeFeiDeQianJingQuShi.html" TargetMode="External" Id="Rbce398e5607040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2025-01-28T01:27:00Z</dcterms:created>
  <dcterms:modified xsi:type="dcterms:W3CDTF">2025-01-28T02:27:00Z</dcterms:modified>
  <dc:subject>2025-2031年中国复合肥市场调查研究与发展趋势</dc:subject>
  <dc:title>2025-2031年中国复合肥市场调查研究与发展趋势</dc:title>
  <cp:keywords>2025-2031年中国复合肥市场调查研究与发展趋势</cp:keywords>
  <dc:description>2025-2031年中国复合肥市场调查研究与发展趋势</dc:description>
</cp:coreProperties>
</file>