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5b06915c34315" w:history="1">
              <w:r>
                <w:rPr>
                  <w:rStyle w:val="Hyperlink"/>
                </w:rPr>
                <w:t>2025-2031年全球与中国2-乙基己酸行业现状调研及发展前景报告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5b06915c34315" w:history="1">
              <w:r>
                <w:rPr>
                  <w:rStyle w:val="Hyperlink"/>
                </w:rPr>
                <w:t>2025-2031年全球与中国2-乙基己酸行业现状调研及发展前景报告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5b06915c34315" w:history="1">
                <w:r>
                  <w:rPr>
                    <w:rStyle w:val="Hyperlink"/>
                  </w:rPr>
                  <w:t>https://www.20087.com/9/52/2-YiJiJiSuanShiChangQianJingFenXi.html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己酸是一种重要的有机化合物，在近年来随着精细化工和制药行业的快速发展，市场需求稳步上升。目前，2-乙基己酸主要应用于合成润滑剂、塑料稳定剂等领域，具有合成路线成熟、产品纯度高的特点。随着有机合成技术和分离纯化技术的进步，新型2-乙基己酸不仅在合成效率和产品纯度上有所提升，还在材料的环保性和经济性方面进行了改进。此外，为了适应不同应用场景的需求，产品种类不断丰富，如适用于高端润滑剂的高纯度2-乙基己酸、用于塑料稳定剂的改性2-乙基己酸等相继问世。</w:t>
      </w:r>
      <w:r>
        <w:rPr>
          <w:rFonts w:hint="eastAsia"/>
        </w:rPr>
        <w:br/>
      </w:r>
      <w:r>
        <w:rPr>
          <w:rFonts w:hint="eastAsia"/>
        </w:rPr>
        <w:t>　　未来，2-乙基己酸市场将伴随精细化工和制药技术的发展而迎来新的增长点。一方面，随着新型药物研发的推进和对高品质原料的需求增长，对于能够提供更高纯度、更稳定性能的新型2-乙基己酸需求将持续增加，推动产品向更高效能、更广泛应用方向发展；另一方面，随着环保法规的趋严和社会对可持续发展的重视，能够实现资源节约、环境友好的新型2-乙基己酸生产工艺将成为行业发展的趋势。然而，如何在保证产品质量的同时控制成本，以及如何应对快速变化的技术需求，将是2-乙基己酸生产商面临的挑战。此外，如何提高产品的安全性和市场竞争力，也是2-乙基己酸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5b06915c34315" w:history="1">
        <w:r>
          <w:rPr>
            <w:rStyle w:val="Hyperlink"/>
          </w:rPr>
          <w:t>2025-2031年全球与中国2-乙基己酸行业现状调研及发展前景报告</w:t>
        </w:r>
      </w:hyperlink>
      <w:r>
        <w:rPr>
          <w:rFonts w:hint="eastAsia"/>
        </w:rPr>
        <w:t>》依托详实的数据支撑，全面剖析了2-乙基己酸行业的市场规模、需求动态与价格走势。2-乙基己酸报告深入挖掘产业链上下游关联，评估当前市场现状，并对未来2-乙基己酸市场前景作出科学预测。通过对2-乙基己酸细分市场的划分和重点企业的剖析，揭示了行业竞争格局、品牌影响力和市场集中度。此外，2-乙基己酸报告还为投资者提供了关于2-乙基己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2-乙基己酸市场概述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按照不同产品类型，2-乙基己酸主要可以分为如下几个类别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全球不同产品类型2-乙基己酸销售额增长趋势2020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丁醛法</w:t>
      </w:r>
      <w:r>
        <w:rPr>
          <w:rFonts w:hint="eastAsia"/>
        </w:rPr>
        <w:br/>
      </w:r>
      <w:r>
        <w:rPr>
          <w:rFonts w:hint="eastAsia"/>
        </w:rPr>
        <w:t>　　　　1.2.3 辛醇法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从不同应用，2-乙基己酸主要包括如下几个方面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全球不同应用2-乙基己酸销售额增长趋势2020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油漆干燥机</w:t>
      </w:r>
      <w:r>
        <w:rPr>
          <w:rFonts w:hint="eastAsia"/>
        </w:rPr>
        <w:br/>
      </w:r>
      <w:r>
        <w:rPr>
          <w:rFonts w:hint="eastAsia"/>
        </w:rPr>
        <w:t>　　　　1.3.3 酯型润滑剂</w:t>
      </w:r>
      <w:r>
        <w:rPr>
          <w:rFonts w:hint="eastAsia"/>
        </w:rPr>
        <w:br/>
      </w:r>
      <w:r>
        <w:rPr>
          <w:rFonts w:hint="eastAsia"/>
        </w:rPr>
        <w:t>　　　　1.3.4 塑化剂</w:t>
      </w:r>
      <w:r>
        <w:rPr>
          <w:rFonts w:hint="eastAsia"/>
        </w:rPr>
        <w:br/>
      </w:r>
      <w:r>
        <w:rPr>
          <w:rFonts w:hint="eastAsia"/>
        </w:rPr>
        <w:t>　　　　1.3.5 PVC稳定剂</w:t>
      </w:r>
      <w:r>
        <w:rPr>
          <w:rFonts w:hint="eastAsia"/>
        </w:rPr>
        <w:br/>
      </w:r>
      <w:r>
        <w:rPr>
          <w:rFonts w:hint="eastAsia"/>
        </w:rPr>
        <w:t>　　　　1.3.6 催化剂</w:t>
      </w:r>
      <w:r>
        <w:rPr>
          <w:rFonts w:hint="eastAsia"/>
        </w:rPr>
        <w:br/>
      </w:r>
      <w:r>
        <w:rPr>
          <w:rFonts w:hint="eastAsia"/>
        </w:rPr>
        <w:t>　　　　1.3.7 制药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2-乙基己酸行业背景、发展历史、现状及趋势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2-乙基己酸行业目前现状分析</w:t>
      </w:r>
      <w:r>
        <w:rPr>
          <w:rFonts w:hint="eastAsia"/>
        </w:rPr>
        <w:br/>
      </w:r>
      <w:r>
        <w:rPr>
          <w:rFonts w:hint="eastAsia"/>
        </w:rPr>
        <w:t>　　　　1.4.2 2-乙基己酸发展趋势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全球2-乙基己酸总体规模分析</w:t>
      </w:r>
      <w:r>
        <w:rPr>
          <w:rFonts w:hint="eastAsia"/>
        </w:rPr>
        <w:br/>
      </w:r>
      <w:r>
        <w:rPr>
          <w:rFonts w:hint="eastAsia"/>
        </w:rPr>
        <w:t>　　2.1 全球2-乙基己酸供需现状及预测（2020-2031）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全球2-乙基己酸产能、产量、产能利用率及发展趋势（2020-2031）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全球2-乙基己酸产量、需求量及发展趋势（2020-2031）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全球主要地区2-乙基己酸产量及发展趋势（2020-2031）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全球主要地区2-乙基己酸产量（2020-2025）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全球主要地区2-乙基己酸产量（2026-2031）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全球主要地区2-乙基己酸产量市场份额（2020-2031）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中国2-乙基己酸供需现状及预测（2020-2031）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中国2-乙基己酸产能、产量、产能利用率及发展趋势（2020-2031）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中国2-乙基己酸产量、市场需求量及发展趋势（2020-2031）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全球2-乙基己酸销量及销售额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全球市场2-乙基己酸销售额（2020-2031）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全球市场2-乙基己酸销量（2020-2031）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全球市场2-乙基己酸价格趋势（2020-2031）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全球2-乙基己酸主要地区分析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全球主要地区2-乙基己酸市场规模分析：2020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全球主要地区2-乙基己酸销售收入及市场份额（2020-2025年）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全球主要地区2-乙基己酸销售收入预测（2026-2031年）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全球主要地区2-乙基己酸销量分析：2020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全球主要地区2-乙基己酸销量及市场份额（2020-2025年）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全球主要地区2-乙基己酸销量及市场份额预测（2026-2031）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北美市场2-乙基己酸销量、收入及增长率（2020-2031）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欧洲市场2-乙基己酸销量、收入及增长率（2020-2031）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中国市场2-乙基己酸销量、收入及增长率（2020-2031）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日本市场2-乙基己酸销量、收入及增长率（2020-2031）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东南亚市场2-乙基己酸销量、收入及增长率（2020-2031）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印度市场2-乙基己酸销量、收入及增长率（2020-2031）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全球市场主要厂商2-乙基己酸产能市场份额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全球市场主要厂商2-乙基己酸销量（2020-2025）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全球市场主要厂商2-乙基己酸销量（2020-2025）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全球市场主要厂商2-乙基己酸销售收入（2020-2025）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全球市场主要厂商2-乙基己酸销售价格（2020-2025）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2024年全球主要生产商2-乙基己酸收入排名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中国市场主要厂商2-乙基己酸销量（2020-2025）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中国市场主要厂商2-乙基己酸销量（2020-2025）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中国市场主要厂商2-乙基己酸销售收入（2020-2025）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2024年中国主要生产商2-乙基己酸收入排名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中国市场主要厂商2-乙基己酸销售价格（2020-2025）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全球主要厂商2-乙基己酸总部及产地分布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全球主要厂商成立时间及2-乙基己酸商业化日期</w:t>
      </w:r>
      <w:r>
        <w:rPr>
          <w:rFonts w:hint="eastAsia"/>
        </w:rPr>
        <w:br/>
      </w:r>
      <w:r>
        <w:rPr>
          <w:rFonts w:hint="eastAsia"/>
        </w:rPr>
        <w:t>　　4.6 全球主要厂商2-乙基己酸产品类型及应用</w:t>
      </w:r>
      <w:r>
        <w:rPr>
          <w:rFonts w:hint="eastAsia"/>
        </w:rPr>
        <w:br/>
      </w:r>
      <w:r>
        <w:rPr>
          <w:rFonts w:hint="eastAsia"/>
        </w:rPr>
        <w:t>　　4.7 2-乙基己酸行业集中度、竞争程度分析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2-乙基己酸行业集中度分析：2024年全球Top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全球2-乙基己酸第一梯队、第二梯队和第三梯队生产商（品牌）及市场份额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2-乙基己酸销量、收入、价格及毛利率（2020-2025）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2-乙基己酸销量、收入、价格及毛利率（2020-2025）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2-乙基己酸销量、收入、价格及毛利率（2020-2025）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2-乙基己酸销量、收入、价格及毛利率（2020-2025）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2-乙基己酸销量、收入、价格及毛利率（2020-2025）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2-乙基己酸销量、收入、价格及毛利率（2020-2025）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2-乙基己酸销量、收入、价格及毛利率（2020-2025）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2-乙基己酸销量、收入、价格及毛利率（2020-2025）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2-乙基己酸销量、收入、价格及毛利率（2020-2025）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2-乙基己酸销量、收入、价格及毛利率（2020-2025）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不同产品类型2-乙基己酸分析</w:t>
      </w:r>
      <w:r>
        <w:rPr>
          <w:rFonts w:hint="eastAsia"/>
        </w:rPr>
        <w:br/>
      </w:r>
      <w:r>
        <w:rPr>
          <w:rFonts w:hint="eastAsia"/>
        </w:rPr>
        <w:t>　　6.1 全球不同产品类型2-乙基己酸销量（2020-2031）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全球不同产品类型2-乙基己酸销量及市场份额（2020-2025）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全球不同产品类型2-乙基己酸销量预测（2026-2031）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全球不同产品类型2-乙基己酸收入（2020-2031）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全球不同产品类型2-乙基己酸收入及市场份额（2020-2025）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全球不同产品类型2-乙基己酸收入预测（2026-2031）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全球不同产品类型2-乙基己酸价格走势（2020-2031）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不同应用2-乙基己酸分析</w:t>
      </w:r>
      <w:r>
        <w:rPr>
          <w:rFonts w:hint="eastAsia"/>
        </w:rPr>
        <w:br/>
      </w:r>
      <w:r>
        <w:rPr>
          <w:rFonts w:hint="eastAsia"/>
        </w:rPr>
        <w:t>　　7.1 全球不同应用2-乙基己酸销量（2020-2031）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全球不同应用2-乙基己酸销量及市场份额（2020-2025）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全球不同应用2-乙基己酸销量预测（2026-2031）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全球不同应用2-乙基己酸收入（2020-2031）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全球不同应用2-乙基己酸收入及市场份额（2020-2025）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全球不同应用2-乙基己酸收入预测（2026-2031）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全球不同应用2-乙基己酸价格走势（2020-2031）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2-乙基己酸产业链分析</w:t>
      </w:r>
      <w:r>
        <w:rPr>
          <w:rFonts w:hint="eastAsia"/>
        </w:rPr>
        <w:br/>
      </w:r>
      <w:r>
        <w:rPr>
          <w:rFonts w:hint="eastAsia"/>
        </w:rPr>
        <w:t>　　8.2 2-乙基己酸工艺制造技术分析</w:t>
      </w:r>
      <w:r>
        <w:rPr>
          <w:rFonts w:hint="eastAsia"/>
        </w:rPr>
        <w:br/>
      </w:r>
      <w:r>
        <w:rPr>
          <w:rFonts w:hint="eastAsia"/>
        </w:rPr>
        <w:t>　　8.3 2-乙基己酸产业上游供应分析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2-乙基己酸下游客户分析</w:t>
      </w:r>
      <w:r>
        <w:rPr>
          <w:rFonts w:hint="eastAsia"/>
        </w:rPr>
        <w:br/>
      </w:r>
      <w:r>
        <w:rPr>
          <w:rFonts w:hint="eastAsia"/>
        </w:rPr>
        <w:t>　　8.5 2-乙基己酸销售渠道分析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2-乙基己酸行业发展机遇及主要驱动因素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2-乙基己酸行业发展面临的风险</w:t>
      </w:r>
      <w:r>
        <w:rPr>
          <w:rFonts w:hint="eastAsia"/>
        </w:rPr>
        <w:br/>
      </w:r>
      <w:r>
        <w:rPr>
          <w:rFonts w:hint="eastAsia"/>
        </w:rPr>
        <w:t>　　9.3 2-乙基己酸行业政策分析</w:t>
      </w:r>
      <w:r>
        <w:rPr>
          <w:rFonts w:hint="eastAsia"/>
        </w:rPr>
        <w:br/>
      </w:r>
      <w:r>
        <w:rPr>
          <w:rFonts w:hint="eastAsia"/>
        </w:rPr>
        <w:t>　　9.4 2-乙基己酸中国企业SWOT分析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全球不同产品类型2-乙基己酸销售额增长（CAGR）趋势2020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2-乙基己酸行业目前发展现状</w:t>
      </w:r>
      <w:r>
        <w:rPr>
          <w:rFonts w:hint="eastAsia"/>
        </w:rPr>
        <w:br/>
      </w:r>
      <w:r>
        <w:rPr>
          <w:rFonts w:hint="eastAsia"/>
        </w:rPr>
        <w:t>　　表 4： 2-乙基己酸发展趋势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全球主要地区2-乙基己酸产量增速（CAGR）：（2020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全球主要地区2-乙基己酸产量（2020-2025）&amp;（吨）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全球主要地区2-乙基己酸产量（2026-2031）&amp;（吨）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全球主要地区2-乙基己酸产量市场份额（2020-2025）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全球主要地区2-乙基己酸产量（2026-2031）&amp;（吨）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全球主要地区2-乙基己酸销售收入增速：（2020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全球主要地区2-乙基己酸销售收入（2020-2025）&amp;（百万美元）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全球主要地区2-乙基己酸销售收入市场份额（2020-2025）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全球主要地区2-乙基己酸收入（2026-2031）&amp;（百万美元）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全球主要地区2-乙基己酸收入市场份额（2026-2031）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全球主要地区2-乙基己酸销量（吨）：2020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全球主要地区2-乙基己酸销量（2020-2025）&amp;（吨）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全球主要地区2-乙基己酸销量市场份额（2020-2025）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全球主要地区2-乙基己酸销量（2026-2031）&amp;（吨）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全球主要地区2-乙基己酸销量份额（2026-2031）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全球市场主要厂商2-乙基己酸产能（2024-2025）&amp;（吨）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全球市场主要厂商2-乙基己酸销量（2020-2025）&amp;（吨）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全球市场主要厂商2-乙基己酸销量市场份额（2020-2025）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全球市场主要厂商2-乙基己酸销售收入（2020-2025）&amp;（百万美元）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全球市场主要厂商2-乙基己酸销售收入市场份额（2020-2025）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全球市场主要厂商2-乙基己酸销售价格（2020-2025）&amp;（美元/吨）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2024年全球主要生产商2-乙基己酸收入排名（百万美元）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中国市场主要厂商2-乙基己酸销量（2020-2025）&amp;（吨）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中国市场主要厂商2-乙基己酸销量市场份额（2020-2025）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中国市场主要厂商2-乙基己酸销售收入（2020-2025）&amp;（百万美元）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中国市场主要厂商2-乙基己酸销售收入市场份额（2020-2025）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2024年中国主要生产商2-乙基己酸收入排名（百万美元）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中国市场主要厂商2-乙基己酸销售价格（2020-2025）&amp;（美元/吨）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全球主要厂商2-乙基己酸总部及产地分布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全球主要厂商成立时间及2-乙基己酸商业化日期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全球主要厂商2-乙基己酸产品类型及应用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2024年全球2-乙基己酸主要厂商市场地位（第一梯队、第二梯队和第三梯队）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全球2-乙基己酸市场投资、并购等现状分析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2-乙基己酸销量（吨）、收入（百万美元）、价格（美元/吨）及毛利率（2020-2025）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2-乙基己酸销量（吨）、收入（百万美元）、价格（美元/吨）及毛利率（2020-2025）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2-乙基己酸销量（吨）、收入（百万美元）、价格（美元/吨）及毛利率（2020-2025）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2-乙基己酸销量（吨）、收入（百万美元）、价格（美元/吨）及毛利率（2020-2025）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2-乙基己酸销量（吨）、收入（百万美元）、价格（美元/吨）及毛利率（2020-2025）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2-乙基己酸销量（吨）、收入（百万美元）、价格（美元/吨）及毛利率（2020-2025）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2-乙基己酸销量（吨）、收入（百万美元）、价格（美元/吨）及毛利率（2020-2025）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2-乙基己酸销量（吨）、收入（百万美元）、价格（美元/吨）及毛利率（2020-2025）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2-乙基己酸销量（吨）、收入（百万美元）、价格（美元/吨）及毛利率（2020-2025）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2-乙基己酸生产基地、销售区域、竞争对手及市场地位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2-乙基己酸产品规格、参数及市场应用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2-乙基己酸销量（吨）、收入（百万美元）、价格（美元/吨）及毛利率（2020-2025）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全球不同产品类型2-乙基己酸销量（2020-2025年）&amp;（吨）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全球不同产品类型2-乙基己酸销量市场份额（2020-2025）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全球不同产品类型2-乙基己酸销量预测（2026-2031）&amp;（吨）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全球市场不同产品类型2-乙基己酸销量市场份额预测（2026-2031）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全球不同产品类型2-乙基己酸收入（2020-2025年）&amp;（百万美元）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全球不同产品类型2-乙基己酸收入市场份额（2020-2025）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全球不同产品类型2-乙基己酸收入预测（2026-2031）&amp;（百万美元）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全球不同产品类型2-乙基己酸收入市场份额预测（2026-2031）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全球不同应用2-乙基己酸销量（2020-2025年）&amp;（吨）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全球不同应用2-乙基己酸销量市场份额（2020-2025）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全球不同应用2-乙基己酸销量预测（2026-2031）&amp;（吨）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全球市场不同应用2-乙基己酸销量市场份额预测（2026-2031）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全球不同应用2-乙基己酸收入（2020-2025年）&amp;（百万美元）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全球不同应用2-乙基己酸收入市场份额（2020-2025）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全球不同应用2-乙基己酸收入预测（2026-2031）&amp;（百万美元）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全球不同应用2-乙基己酸收入市场份额预测（2026-2031）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2-乙基己酸上游原料供应商及联系方式列表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2-乙基己酸典型客户列表</w:t>
      </w:r>
      <w:r>
        <w:rPr>
          <w:rFonts w:hint="eastAsia"/>
        </w:rPr>
        <w:br/>
      </w:r>
      <w:r>
        <w:rPr>
          <w:rFonts w:hint="eastAsia"/>
        </w:rPr>
        <w:t>　　表 106： 2-乙基己酸主要销售模式及销售渠道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2-乙基己酸行业发展机遇及主要驱动因素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2-乙基己酸行业发展面临的风险</w:t>
      </w:r>
      <w:r>
        <w:rPr>
          <w:rFonts w:hint="eastAsia"/>
        </w:rPr>
        <w:br/>
      </w:r>
      <w:r>
        <w:rPr>
          <w:rFonts w:hint="eastAsia"/>
        </w:rPr>
        <w:t>　　表 109： 2-乙基己酸行业政策分析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2-乙基己酸产品图片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全球不同产品类型2-乙基己酸销售额2020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全球不同产品类型2-乙基己酸市场份额2024 &amp; 2031</w:t>
      </w:r>
      <w:r>
        <w:rPr>
          <w:rFonts w:hint="eastAsia"/>
        </w:rPr>
        <w:br/>
      </w:r>
      <w:r>
        <w:rPr>
          <w:rFonts w:hint="eastAsia"/>
        </w:rPr>
        <w:t>　　图 4： 丁醛法产品图片</w:t>
      </w:r>
      <w:r>
        <w:rPr>
          <w:rFonts w:hint="eastAsia"/>
        </w:rPr>
        <w:br/>
      </w:r>
      <w:r>
        <w:rPr>
          <w:rFonts w:hint="eastAsia"/>
        </w:rPr>
        <w:t>　　图 5： 辛醇法产品图片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全球不同应用2-乙基己酸市场份额2024 &amp; 2031</w:t>
      </w:r>
      <w:r>
        <w:rPr>
          <w:rFonts w:hint="eastAsia"/>
        </w:rPr>
        <w:br/>
      </w:r>
      <w:r>
        <w:rPr>
          <w:rFonts w:hint="eastAsia"/>
        </w:rPr>
        <w:t>　　图 9： 油漆干燥机</w:t>
      </w:r>
      <w:r>
        <w:rPr>
          <w:rFonts w:hint="eastAsia"/>
        </w:rPr>
        <w:br/>
      </w:r>
      <w:r>
        <w:rPr>
          <w:rFonts w:hint="eastAsia"/>
        </w:rPr>
        <w:t>　　图 10： 酯型润滑剂</w:t>
      </w:r>
      <w:r>
        <w:rPr>
          <w:rFonts w:hint="eastAsia"/>
        </w:rPr>
        <w:br/>
      </w:r>
      <w:r>
        <w:rPr>
          <w:rFonts w:hint="eastAsia"/>
        </w:rPr>
        <w:t>　　图 11： 塑化剂</w:t>
      </w:r>
      <w:r>
        <w:rPr>
          <w:rFonts w:hint="eastAsia"/>
        </w:rPr>
        <w:br/>
      </w:r>
      <w:r>
        <w:rPr>
          <w:rFonts w:hint="eastAsia"/>
        </w:rPr>
        <w:t>　　图 12： PVC稳定剂</w:t>
      </w:r>
      <w:r>
        <w:rPr>
          <w:rFonts w:hint="eastAsia"/>
        </w:rPr>
        <w:br/>
      </w:r>
      <w:r>
        <w:rPr>
          <w:rFonts w:hint="eastAsia"/>
        </w:rPr>
        <w:t>　　图 13： 催化剂</w:t>
      </w:r>
      <w:r>
        <w:rPr>
          <w:rFonts w:hint="eastAsia"/>
        </w:rPr>
        <w:br/>
      </w:r>
      <w:r>
        <w:rPr>
          <w:rFonts w:hint="eastAsia"/>
        </w:rPr>
        <w:t>　　图 14： 制药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全球2-乙基己酸产能、产量、产能利用率及发展趋势（2020-2031）&amp;（吨）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全球2-乙基己酸产量、需求量及发展趋势（2020-2031）&amp;（吨）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全球主要地区2-乙基己酸产量（2020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全球主要地区2-乙基己酸产量市场份额（2020-2031）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中国2-乙基己酸产能、产量、产能利用率及发展趋势（2020-2031）&amp;（吨）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中国2-乙基己酸产量、市场需求量及发展趋势（2020-2031）&amp;（吨）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全球2-乙基己酸市场销售额及增长率：（2020-2031）&amp;（百万美元）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全球市场2-乙基己酸市场规模：2020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全球市场2-乙基己酸销量及增长率（2020-2031）&amp;（吨）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全球市场2-乙基己酸价格趋势（2020-2031）&amp;（美元/吨）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全球主要地区2-乙基己酸销售收入（2020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全球主要地区2-乙基己酸销售收入市场份额（2020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北美市场2-乙基己酸销量及增长率（2020-2031）&amp;（吨）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北美市场2-乙基己酸收入及增长率（2020-2031）&amp;（百万美元）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欧洲市场2-乙基己酸销量及增长率（2020-2031）&amp;（吨）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欧洲市场2-乙基己酸收入及增长率（2020-2031）&amp;（百万美元）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中国市场2-乙基己酸销量及增长率（2020-2031）&amp;（吨）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中国市场2-乙基己酸收入及增长率（2020-2031）&amp;（百万美元）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日本市场2-乙基己酸销量及增长率（2020-2031）&amp;（吨）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日本市场2-乙基己酸收入及增长率（2020-2031）&amp;（百万美元）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东南亚市场2-乙基己酸销量及增长率（2020-2031）&amp;（吨）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东南亚市场2-乙基己酸收入及增长率（2020-2031）&amp;（百万美元）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印度市场2-乙基己酸销量及增长率（2020-2031）&amp;（吨）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印度市场2-乙基己酸收入及增长率（2020-2031）&amp;（百万美元）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2024年全球市场主要厂商2-乙基己酸销量市场份额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2024年全球市场主要厂商2-乙基己酸收入市场份额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2024年中国市场主要厂商2-乙基己酸销量市场份额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2024年中国市场主要厂商2-乙基己酸收入市场份额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2024年全球前五大生产商2-乙基己酸市场份额</w:t>
      </w:r>
      <w:r>
        <w:rPr>
          <w:rFonts w:hint="eastAsia"/>
        </w:rPr>
        <w:br/>
      </w:r>
      <w:r>
        <w:rPr>
          <w:rFonts w:hint="eastAsia"/>
        </w:rPr>
        <w:t>　　图 45： 2024年全球2-乙基己酸第一梯队、第二梯队和第三梯队厂商及市场份额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全球不同产品类型2-乙基己酸价格走势（2020-2031）&amp;（美元/吨）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全球不同应用2-乙基己酸价格走势（2020-2031）&amp;（美元/吨）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2-乙基己酸产业链</w:t>
      </w:r>
      <w:r>
        <w:rPr>
          <w:rFonts w:hint="eastAsia"/>
        </w:rPr>
        <w:br/>
      </w:r>
      <w:r>
        <w:rPr>
          <w:rFonts w:hint="eastAsia"/>
        </w:rPr>
        <w:t>　　图 49： 2-乙基己酸中国企业SWOT分析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5b06915c34315" w:history="1">
        <w:r>
          <w:rPr>
            <w:rStyle w:val="Hyperlink"/>
          </w:rPr>
          <w:t>2025-2031年全球与中国2-乙基己酸行业现状调研及发展前景报告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5b06915c34315" w:history="1">
        <w:r>
          <w:rPr>
            <w:rStyle w:val="Hyperlink"/>
          </w:rPr>
          <w:t>https://www.20087.com/9/52/2-YiJiJiSuanShiChangQianJingFenXi.html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20d8b0b114233" w:history="1">
      <w:r>
        <w:rPr>
          <w:rStyle w:val="Hyperlink"/>
        </w:rPr>
        <w:t>2025-2031年全球与中国2-乙基己酸行业现状调研及发展前景报告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2-YiJiJiSuanShiChangQianJingFenXi.html" TargetMode="External" Id="R27d5b06915c3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2-YiJiJiSuanShiChangQianJingFenXi.html" TargetMode="External" Id="Rea020d8b0b11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2024-12-21T01:21:16Z</dcterms:created>
  <dcterms:modified xsi:type="dcterms:W3CDTF">2024-12-21T02:21:16Z</dcterms:modified>
  <dc:subject>2025-2031年全球与中国2-乙基己酸行业现状调研及发展前景报告</dc:subject>
  <dc:title>2025-2031年全球与中国2-乙基己酸行业现状调研及发展前景报告</dc:title>
  <cp:keywords>2025-2031年全球与中国2-乙基己酸行业现状调研及发展前景报告</cp:keywords>
  <dc:description>2025-2031年全球与中国2-乙基己酸行业现状调研及发展前景报告</dc:description>
</cp:coreProperties>
</file>