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b8ed3cb5a4fdd" w:history="1">
              <w:r>
                <w:rPr>
                  <w:rStyle w:val="Hyperlink"/>
                </w:rPr>
                <w:t>2025-2031年中国固色剂市场调查研究与前景趋势预测报告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b8ed3cb5a4fdd" w:history="1">
              <w:r>
                <w:rPr>
                  <w:rStyle w:val="Hyperlink"/>
                </w:rPr>
                <w:t>2025-2031年中国固色剂市场调查研究与前景趋势预测报告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b8ed3cb5a4fdd" w:history="1">
                <w:r>
                  <w:rPr>
                    <w:rStyle w:val="Hyperlink"/>
                  </w:rPr>
                  <w:t>https://www.20087.com/9/82/GuSeJiShiChangXianZhuangHeQianJing.html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色剂是纺织印染行业中不可或缺的化学助剂，其主要功能是在染色和印花过程中增强染料与纤维的结合力，提高织物的色牢度，防止褪色和沾色。近年来，随着环保法规的趋严和消费者对健康环保产品需求的提升，固色剂行业正朝着低毒、无毒、高效的方向发展。新型环保固色剂的开发，如生物基固色剂和可生物降解固色剂，成为行业研究的热点。</w:t>
      </w:r>
      <w:r>
        <w:rPr>
          <w:rFonts w:hint="eastAsia"/>
        </w:rPr>
        <w:br/>
      </w:r>
      <w:r>
        <w:rPr>
          <w:rFonts w:hint="eastAsia"/>
        </w:rPr>
        <w:t>　　未来，固色剂行业将更加注重绿色化和智能化。绿色固色剂的研发将继续深入，以减少对环境的影响，同时提高色牢度和染色效率。智能化生产将被引入，通过自动化控制和数据分析优化固色剂的配方和使用，减少浪费，提高生产效率。此外，固色剂与染料的协同效应研究也将成为趋势，以实现更好的染色效果和更低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b8ed3cb5a4fdd" w:history="1">
        <w:r>
          <w:rPr>
            <w:rStyle w:val="Hyperlink"/>
          </w:rPr>
          <w:t>2025-2031年中国固色剂市场调查研究与前景趋势预测报告</w:t>
        </w:r>
      </w:hyperlink>
      <w:r>
        <w:rPr>
          <w:rFonts w:hint="eastAsia"/>
        </w:rPr>
        <w:t>》基于多年固色剂行业研究积累，结合固色剂行业市场现状，通过资深研究团队对固色剂市场资讯的系统整理与分析，依托权威数据资源及长期市场监测数据库，对固色剂行业进行了全面调研。报告详细分析了固色剂市场规模、市场前景、技术现状及未来发展方向，重点评估了固色剂行业内企业的竞争格局及经营表现，并通过SWOT分析揭示了固色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3b8ed3cb5a4fdd" w:history="1">
        <w:r>
          <w:rPr>
            <w:rStyle w:val="Hyperlink"/>
          </w:rPr>
          <w:t>2025-2031年中国固色剂市场调查研究与前景趋势预测报告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》为投资者提供了准确的市场现状分析及前景预判，帮助挖掘行业投资价值，并提出投资策略与营销策略建议，是把握固色剂行业动态、优化决策的重要工具。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固色剂行业界定</w:t>
      </w:r>
      <w:r>
        <w:rPr>
          <w:rFonts w:hint="eastAsia"/>
        </w:rPr>
        <w:br/>
      </w:r>
      <w:r>
        <w:rPr>
          <w:rFonts w:hint="eastAsia"/>
        </w:rPr>
        <w:t>　　第一节 固色剂行业定义</w:t>
      </w:r>
      <w:r>
        <w:rPr>
          <w:rFonts w:hint="eastAsia"/>
        </w:rPr>
        <w:br/>
      </w:r>
      <w:r>
        <w:rPr>
          <w:rFonts w:hint="eastAsia"/>
        </w:rPr>
        <w:t>　　第二节 固色剂行业特点分析</w:t>
      </w:r>
      <w:r>
        <w:rPr>
          <w:rFonts w:hint="eastAsia"/>
        </w:rPr>
        <w:br/>
      </w:r>
      <w:r>
        <w:rPr>
          <w:rFonts w:hint="eastAsia"/>
        </w:rPr>
        <w:t>　　第三节 固色剂行业发展历程</w:t>
      </w:r>
      <w:r>
        <w:rPr>
          <w:rFonts w:hint="eastAsia"/>
        </w:rPr>
        <w:br/>
      </w:r>
      <w:r>
        <w:rPr>
          <w:rFonts w:hint="eastAsia"/>
        </w:rPr>
        <w:t>　　第四节 固色剂产业链分析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2024-2025年全球固色剂行业发展态势分析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全球固色剂行业总体情况</w:t>
      </w:r>
      <w:r>
        <w:rPr>
          <w:rFonts w:hint="eastAsia"/>
        </w:rPr>
        <w:br/>
      </w:r>
      <w:r>
        <w:rPr>
          <w:rFonts w:hint="eastAsia"/>
        </w:rPr>
        <w:t>　　第二节 固色剂行业重点国家、地区市场分析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全球固色剂行业发展前景预测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2024-2025年中国固色剂行业发展环境分析</w:t>
      </w:r>
      <w:r>
        <w:rPr>
          <w:rFonts w:hint="eastAsia"/>
        </w:rPr>
        <w:br/>
      </w:r>
      <w:r>
        <w:rPr>
          <w:rFonts w:hint="eastAsia"/>
        </w:rPr>
        <w:t>　　第一节 固色剂行业经济环境分析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固色剂行业政策环境分析</w:t>
      </w:r>
      <w:r>
        <w:rPr>
          <w:rFonts w:hint="eastAsia"/>
        </w:rPr>
        <w:br/>
      </w:r>
      <w:r>
        <w:rPr>
          <w:rFonts w:hint="eastAsia"/>
        </w:rPr>
        <w:t>　　　　一、固色剂行业相关政策</w:t>
      </w:r>
      <w:r>
        <w:rPr>
          <w:rFonts w:hint="eastAsia"/>
        </w:rPr>
        <w:br/>
      </w:r>
      <w:r>
        <w:rPr>
          <w:rFonts w:hint="eastAsia"/>
        </w:rPr>
        <w:t>　　　　二、固色剂行业相关标准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固色剂行业技术发展方向、趋势预测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中国固色剂行业市场供需状况分析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中国固色剂行业市场规模情况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中国固色剂行业市场需求状况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一、2019-2024年固色剂行业市场需求情况</w:t>
      </w:r>
      <w:r>
        <w:rPr>
          <w:rFonts w:hint="eastAsia"/>
        </w:rPr>
        <w:br/>
      </w:r>
      <w:r>
        <w:rPr>
          <w:rFonts w:hint="eastAsia"/>
        </w:rPr>
        <w:t>　　　　二、固色剂行业市场需求特点分析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三、2025-2031年固色剂行业市场需求预测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中国固色剂行业产量情况分析与预测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一、2019-2024年固色剂行业产量统计分析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二、2024年固色剂行业产量特点分析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三、2025-2031年固色剂行业产量预测分析</w:t>
      </w:r>
      <w:r>
        <w:rPr>
          <w:rFonts w:hint="eastAsia"/>
        </w:rPr>
        <w:br/>
      </w:r>
      <w:r>
        <w:rPr>
          <w:rFonts w:hint="eastAsia"/>
        </w:rPr>
        <w:t>　　第四节 固色剂行业市场供需平衡状况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中国固色剂行业进出口情况分析</w:t>
      </w:r>
      <w:r>
        <w:rPr>
          <w:rFonts w:hint="eastAsia"/>
        </w:rPr>
        <w:br/>
      </w:r>
      <w:r>
        <w:rPr>
          <w:rFonts w:hint="eastAsia"/>
        </w:rPr>
        <w:t>　　第一节 固色剂行业出口情况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一、2019-2024年固色剂行业出口情况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三、2025-2031年固色剂行业出口情况预测</w:t>
      </w:r>
      <w:r>
        <w:rPr>
          <w:rFonts w:hint="eastAsia"/>
        </w:rPr>
        <w:br/>
      </w:r>
      <w:r>
        <w:rPr>
          <w:rFonts w:hint="eastAsia"/>
        </w:rPr>
        <w:t>　　第二节 固色剂行业进口情况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一、2019-2024年固色剂行业进口情况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三、2025-2031年固色剂行业进口情况预测</w:t>
      </w:r>
      <w:r>
        <w:rPr>
          <w:rFonts w:hint="eastAsia"/>
        </w:rPr>
        <w:br/>
      </w:r>
      <w:r>
        <w:rPr>
          <w:rFonts w:hint="eastAsia"/>
        </w:rPr>
        <w:t>　　第三节 固色剂行业进出口面临的挑战及对策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2024-2025年中国固色剂行业产品价格监测</w:t>
      </w:r>
      <w:r>
        <w:rPr>
          <w:rFonts w:hint="eastAsia"/>
        </w:rPr>
        <w:br/>
      </w:r>
      <w:r>
        <w:rPr>
          <w:rFonts w:hint="eastAsia"/>
        </w:rPr>
        <w:t>　　　　一、固色剂市场价格特征</w:t>
      </w:r>
      <w:r>
        <w:rPr>
          <w:rFonts w:hint="eastAsia"/>
        </w:rPr>
        <w:br/>
      </w:r>
      <w:r>
        <w:rPr>
          <w:rFonts w:hint="eastAsia"/>
        </w:rPr>
        <w:t>　　　　二、当前固色剂市场价格评述</w:t>
      </w:r>
      <w:r>
        <w:rPr>
          <w:rFonts w:hint="eastAsia"/>
        </w:rPr>
        <w:br/>
      </w:r>
      <w:r>
        <w:rPr>
          <w:rFonts w:hint="eastAsia"/>
        </w:rPr>
        <w:t>　　　　三、影响固色剂市场价格因素分析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中国固色剂行业重点区域市场分析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固色剂行业区域市场分布情况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2024-2025年固色剂行业细分市场调研分析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固色剂细分产品（一）市场调研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固色剂细分产品（二）市场调研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2024-2025年固色剂行业上、下游市场分析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固色剂重点企业（一）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固色剂重点企业（二）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固色剂重点企业（三）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固色剂重点企业（四）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固色剂重点企业（五）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固色剂重点企业（六）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固色剂行业风险及对策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2025-2031年固色剂行业发展环境分析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2025-2031年固色剂行业投资特性分析</w:t>
      </w:r>
      <w:r>
        <w:rPr>
          <w:rFonts w:hint="eastAsia"/>
        </w:rPr>
        <w:br/>
      </w:r>
      <w:r>
        <w:rPr>
          <w:rFonts w:hint="eastAsia"/>
        </w:rPr>
        <w:t>　　　　一、固色剂行业进入壁垒</w:t>
      </w:r>
      <w:r>
        <w:rPr>
          <w:rFonts w:hint="eastAsia"/>
        </w:rPr>
        <w:br/>
      </w:r>
      <w:r>
        <w:rPr>
          <w:rFonts w:hint="eastAsia"/>
        </w:rPr>
        <w:t>　　　　二、固色剂行业盈利模式</w:t>
      </w:r>
      <w:r>
        <w:rPr>
          <w:rFonts w:hint="eastAsia"/>
        </w:rPr>
        <w:br/>
      </w:r>
      <w:r>
        <w:rPr>
          <w:rFonts w:hint="eastAsia"/>
        </w:rPr>
        <w:t>　　　　三、固色剂行业盈利因素</w:t>
      </w:r>
      <w:r>
        <w:rPr>
          <w:rFonts w:hint="eastAsia"/>
        </w:rPr>
        <w:br/>
      </w:r>
      <w:r>
        <w:rPr>
          <w:rFonts w:hint="eastAsia"/>
        </w:rPr>
        <w:t>　　第三节 固色剂行业“波特五力模型”分析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2025-2031年固色剂行业风险及对策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固色剂企业竞争策略分析</w:t>
      </w:r>
      <w:r>
        <w:rPr>
          <w:rFonts w:hint="eastAsia"/>
        </w:rPr>
        <w:br/>
      </w:r>
      <w:r>
        <w:rPr>
          <w:rFonts w:hint="eastAsia"/>
        </w:rPr>
        <w:t>　　第一节 固色剂市场竞争策略分析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一、2025-2031年中国固色剂市场增长潜力分析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二、2025-2031年中国固色剂主要潜力品种分析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三、现有固色剂产品竞争策略分析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四、潜力固色剂品种竞争策略选择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2025-2031年中国固色剂企业竞争策略分析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一、2025-2031年我国固色剂市场竞争趋势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二、2025-2031年固色剂行业竞争格局展望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三、2025-2031年固色剂行业竞争策略分析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四、2025-2031年固色剂企业竞争策略分析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2025-2031年中国固色剂行业发展趋势分析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一、2025-2031年固色剂技术发展趋势分析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二、2025-2031年固色剂产品发展趋势分析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三、2025-2031年固色剂行业竞争格局展望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2025-2031年中国固色剂市场趋势分析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一、2025-2031年固色剂发展趋势预测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二、2025-2025年固色剂市场前景分析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三、2025-2031年固色剂产业政策趋向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2025-2031年固色剂行业投资价值评估分析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固色剂行业发展建议分析</w:t>
      </w:r>
      <w:r>
        <w:rPr>
          <w:rFonts w:hint="eastAsia"/>
        </w:rPr>
        <w:br/>
      </w:r>
      <w:r>
        <w:rPr>
          <w:rFonts w:hint="eastAsia"/>
        </w:rPr>
        <w:t>　　第一节 固色剂行业研究结论及建议</w:t>
      </w:r>
      <w:r>
        <w:rPr>
          <w:rFonts w:hint="eastAsia"/>
        </w:rPr>
        <w:br/>
      </w:r>
      <w:r>
        <w:rPr>
          <w:rFonts w:hint="eastAsia"/>
        </w:rPr>
        <w:t>　　第二节 固色剂细分行业研究结论及建议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中^智林^：固色剂行业竞争策略总结及建议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固色剂行业历程</w:t>
      </w:r>
      <w:r>
        <w:rPr>
          <w:rFonts w:hint="eastAsia"/>
        </w:rPr>
        <w:br/>
      </w:r>
      <w:r>
        <w:rPr>
          <w:rFonts w:hint="eastAsia"/>
        </w:rPr>
        <w:t>　　图表 固色剂行业生命周期</w:t>
      </w:r>
      <w:r>
        <w:rPr>
          <w:rFonts w:hint="eastAsia"/>
        </w:rPr>
        <w:br/>
      </w:r>
      <w:r>
        <w:rPr>
          <w:rFonts w:hint="eastAsia"/>
        </w:rPr>
        <w:t>　　图表 固色剂行业产业链分析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2024年中国固色剂进口国家及地区分析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2025-2031年中国固色剂行业市场规模预测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2025年中国固色剂市场前景分析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2025年中国固色剂发展趋势预测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b8ed3cb5a4fdd" w:history="1">
        <w:r>
          <w:rPr>
            <w:rStyle w:val="Hyperlink"/>
          </w:rPr>
          <w:t>2025-2031年中国固色剂市场调查研究与前景趋势预测报告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b8ed3cb5a4fdd" w:history="1">
        <w:r>
          <w:rPr>
            <w:rStyle w:val="Hyperlink"/>
          </w:rPr>
          <w:t>https://www.20087.com/9/82/GuSeJiShiChangXianZhuangHeQianJing.html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热点：固色剂主要成分、固色剂对身体有害吗、固色剂是什么、固色剂配方、天然固色剂、固色剂有哪些、固色剂的作用、固色剂是什么成分、固色剂Y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71da36b8c4fd0" w:history="1">
      <w:r>
        <w:rPr>
          <w:rStyle w:val="Hyperlink"/>
        </w:rPr>
        <w:t>2025-2031年中国固色剂市场调查研究与前景趋势预测报告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uSeJiShiChangXianZhuangHeQianJing.html" TargetMode="External" Id="Rc23b8ed3cb5a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uSeJiShiChangXianZhuangHeQianJing.html" TargetMode="External" Id="R6d271da36b8c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2024-11-30T06:53:00Z</dcterms:created>
  <dcterms:modified xsi:type="dcterms:W3CDTF">2024-11-30T07:53:00Z</dcterms:modified>
  <dc:subject>2025-2031年中国固色剂市场调查研究与前景趋势预测报告</dc:subject>
  <dc:title>2025-2031年中国固色剂市场调查研究与前景趋势预测报告</dc:title>
  <cp:keywords>2025-2031年中国固色剂市场调查研究与前景趋势预测报告</cp:keywords>
  <dc:description>2025-2031年中国固色剂市场调查研究与前景趋势预测报告</dc:description>
</cp:coreProperties>
</file>