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0eb36cd1b4ecb" w:history="1">
              <w:r>
                <w:rPr>
                  <w:rStyle w:val="Hyperlink"/>
                </w:rPr>
                <w:t>2025-2031年中国稠化剂行业研究与市场前景预测报告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0eb36cd1b4ecb" w:history="1">
              <w:r>
                <w:rPr>
                  <w:rStyle w:val="Hyperlink"/>
                </w:rPr>
                <w:t>2025-2031年中国稠化剂行业研究与市场前景预测报告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0eb36cd1b4ecb" w:history="1">
                <w:r>
                  <w:rPr>
                    <w:rStyle w:val="Hyperlink"/>
                  </w:rPr>
                  <w:t>https://www.20087.com/9/82/ChouHuaJiHangYeFaZhanQianJing.html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稠化剂是一类用于增加液体粘度或改变流变特性的添加剂，广泛应用于食品、化妆品、石油开采等领域。稠化剂不仅具备优良的增稠效果，还能赋予产品特殊的感官体验（如口感、质地），满足消费者的多样化需求。同时稠化剂企业还在努力开发多功能型稠化剂，以适应不同应用场景下的特殊要求。</w:t>
      </w:r>
      <w:r>
        <w:rPr>
          <w:rFonts w:hint="eastAsia"/>
        </w:rPr>
        <w:br/>
      </w:r>
      <w:r>
        <w:rPr>
          <w:rFonts w:hint="eastAsia"/>
        </w:rPr>
        <w:t>　　未来，稠化剂的发展将更加侧重于多功能化与天然来源。一方面，通过分子设计合成具有多重功能的新型稠化剂，如兼具保湿、抗氧化等多种功效的产品，拓宽应用领域；另一方面，鉴于消费者对天然成分的关注度增加，研究如何从植物、藻类等天然资源中提取高效能的稠化剂，将是未来发展的重要方向之一。此外，随着个性化定制服务需求的增长，提供针对特定市场需求的专用稠化剂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0eb36cd1b4ecb" w:history="1">
        <w:r>
          <w:rPr>
            <w:rStyle w:val="Hyperlink"/>
          </w:rPr>
          <w:t>2025-2031年中国稠化剂行业研究与市场前景预测报告</w:t>
        </w:r>
      </w:hyperlink>
      <w:r>
        <w:rPr>
          <w:rFonts w:hint="eastAsia"/>
        </w:rPr>
        <w:t>》基于国家统计局、相关行业协会的详实数据，系统分析稠化剂行业的市场规模、产业链结构和价格体系，客观呈现当前稠化剂技术发展水平及未来创新方向。报告结合宏观经济环境和行业运行规律，科学预测稠化剂市场发展前景与增长趋势，评估不同稠化剂细分领域的商业机会与潜在风险，并通过对稠化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稠化剂行业概述</w:t>
      </w:r>
      <w:r>
        <w:rPr>
          <w:rFonts w:hint="eastAsia"/>
        </w:rPr>
        <w:br/>
      </w:r>
      <w:r>
        <w:rPr>
          <w:rFonts w:hint="eastAsia"/>
        </w:rPr>
        <w:t>　　第一节 稠化剂定义与分类</w:t>
      </w:r>
      <w:r>
        <w:rPr>
          <w:rFonts w:hint="eastAsia"/>
        </w:rPr>
        <w:br/>
      </w:r>
      <w:r>
        <w:rPr>
          <w:rFonts w:hint="eastAsia"/>
        </w:rPr>
        <w:t>　　第二节 稠化剂应用领域</w:t>
      </w:r>
      <w:r>
        <w:rPr>
          <w:rFonts w:hint="eastAsia"/>
        </w:rPr>
        <w:br/>
      </w:r>
      <w:r>
        <w:rPr>
          <w:rFonts w:hint="eastAsia"/>
        </w:rPr>
        <w:t>　　第三节 稠化剂行业经济指标分析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稠化剂产业链及经营模式分析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三、稠化剂销售模式及销售渠道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全球稠化剂市场发展综述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2020-2024年全球稠化剂市场规模与趋势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主要国家与地区稠化剂市场分析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2025-2031年全球稠化剂行业发展趋势与前景预测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中国稠化剂行业市场分析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2023-2024年稠化剂产能与投资动态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一、国内稠化剂产能及利用情况</w:t>
      </w:r>
      <w:r>
        <w:rPr>
          <w:rFonts w:hint="eastAsia"/>
        </w:rPr>
        <w:br/>
      </w:r>
      <w:r>
        <w:rPr>
          <w:rFonts w:hint="eastAsia"/>
        </w:rPr>
        <w:t>　　　　二、稠化剂产能扩张与投资动态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2025-2031年稠化剂行业产量统计与趋势预测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一、2020-2024年稠化剂行业产量数据统计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1、2020-2024年稠化剂产量及增长趋势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2、2020-2024年稠化剂细分产品产量及份额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二、影响稠化剂产量的关键因素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三、2025-2031年稠化剂产量预测</w:t>
      </w:r>
      <w:r>
        <w:rPr>
          <w:rFonts w:hint="eastAsia"/>
        </w:rPr>
        <w:br/>
      </w:r>
      <w:r>
        <w:rPr>
          <w:rFonts w:hint="eastAsia"/>
        </w:rPr>
        <w:t>　　第三节 2025-2031年稠化剂市场需求与销售分析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一、2023-2024年稠化剂行业需求现状</w:t>
      </w:r>
      <w:r>
        <w:rPr>
          <w:rFonts w:hint="eastAsia"/>
        </w:rPr>
        <w:br/>
      </w:r>
      <w:r>
        <w:rPr>
          <w:rFonts w:hint="eastAsia"/>
        </w:rPr>
        <w:t>　　　　二、稠化剂客户群体与需求特点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三、2020-2024年稠化剂行业销售规模分析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四、2025-2031年稠化剂市场增长潜力与规模预测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中国稠化剂细分市场与下游应用领域分析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稠化剂细分市场分析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一、2023-2024年稠化剂主要细分产品市场现状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稠化剂下游应用与客户群体分析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一、2023-2024年稠化剂各应用领域市场现状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2023-2024年中国稠化剂技术发展研究</w:t>
      </w:r>
      <w:r>
        <w:rPr>
          <w:rFonts w:hint="eastAsia"/>
        </w:rPr>
        <w:br/>
      </w:r>
      <w:r>
        <w:rPr>
          <w:rFonts w:hint="eastAsia"/>
        </w:rPr>
        <w:t>　　第一节 当前稠化剂技术发展现状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国内外稠化剂技术差异与原因</w:t>
      </w:r>
      <w:r>
        <w:rPr>
          <w:rFonts w:hint="eastAsia"/>
        </w:rPr>
        <w:br/>
      </w:r>
      <w:r>
        <w:rPr>
          <w:rFonts w:hint="eastAsia"/>
        </w:rPr>
        <w:t>　　第三节 稠化剂技术创新与发展趋势预测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技术进步对稠化剂行业的影响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稠化剂价格机制与竞争策略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一、2020-2024年稠化剂市场价格走势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稠化剂定价策略与方法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2025-2031年稠化剂价格竞争态势与趋势预测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中国稠化剂行业重点区域市场研究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2023-2024年重点区域稠化剂市场发展概况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二、2020-2024年稠化剂市场需求规模情况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三、2025-2031年稠化剂行业发展潜力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二、2020-2024年稠化剂市场需求规模情况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三、2025-2031年稠化剂行业发展潜力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二、2020-2024年稠化剂市场需求规模情况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三、2025-2031年稠化剂行业发展潜力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二、2020-2024年稠化剂市场需求规模情况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三、2025-2031年稠化剂行业发展潜力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二、2020-2024年稠化剂市场需求规模情况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三、2025-2031年稠化剂行业发展潜力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2020-2024年中国稠化剂行业进出口情况分析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稠化剂行业进口情况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一、2020-2024年稠化剂进口规模及增长情况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二、稠化剂主要进口来源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稠化剂行业出口情况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一、2020-2024年稠化剂出口规模及增长情况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二、稠化剂主要出口目的地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2020-2024年中国稠化剂行业总体发展与财务状况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2020-2024年中国稠化剂行业规模情况</w:t>
      </w:r>
      <w:r>
        <w:rPr>
          <w:rFonts w:hint="eastAsia"/>
        </w:rPr>
        <w:br/>
      </w:r>
      <w:r>
        <w:rPr>
          <w:rFonts w:hint="eastAsia"/>
        </w:rPr>
        <w:t>　　　　一、稠化剂行业企业数量规模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二、稠化剂行业从业人员规模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三、稠化剂行业市场敏感性分析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2020-2024年中国稠化剂行业财务能力分析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一、稠化剂行业盈利能力</w:t>
      </w:r>
      <w:r>
        <w:rPr>
          <w:rFonts w:hint="eastAsia"/>
        </w:rPr>
        <w:br/>
      </w:r>
      <w:r>
        <w:rPr>
          <w:rFonts w:hint="eastAsia"/>
        </w:rPr>
        <w:t>　　　　二、稠化剂行业偿债能力</w:t>
      </w:r>
      <w:r>
        <w:rPr>
          <w:rFonts w:hint="eastAsia"/>
        </w:rPr>
        <w:br/>
      </w:r>
      <w:r>
        <w:rPr>
          <w:rFonts w:hint="eastAsia"/>
        </w:rPr>
        <w:t>　　　　三、稠化剂行业营运能力</w:t>
      </w:r>
      <w:r>
        <w:rPr>
          <w:rFonts w:hint="eastAsia"/>
        </w:rPr>
        <w:br/>
      </w:r>
      <w:r>
        <w:rPr>
          <w:rFonts w:hint="eastAsia"/>
        </w:rPr>
        <w:t>　　　　四、稠化剂行业发展能力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稠化剂行业重点企业调研分析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二、企业稠化剂业务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二、企业稠化剂业务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二、企业稠化剂业务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二、企业稠化剂业务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二、企业稠化剂业务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二、企业稠化剂业务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中国稠化剂行业竞争格局分析</w:t>
      </w:r>
      <w:r>
        <w:rPr>
          <w:rFonts w:hint="eastAsia"/>
        </w:rPr>
        <w:br/>
      </w:r>
      <w:r>
        <w:rPr>
          <w:rFonts w:hint="eastAsia"/>
        </w:rPr>
        <w:t>　　第一节 稠化剂行业竞争格局总览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2023-2024年稠化剂行业竞争力分析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2020-2024年稠化剂行业企业并购活动分析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2023-2024年稠化剂行业会展与招投标活动分析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一、稠化剂行业会展活动及其市场影响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2024年中国稠化剂企业发展企业发展策略与建议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稠化剂销售模式与渠道策略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稠化剂品牌与市场推广策略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稠化剂研发投入与技术创新能力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稠化剂合作联盟与资源整合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中国稠化剂行业风险与对策</w:t>
      </w:r>
      <w:r>
        <w:rPr>
          <w:rFonts w:hint="eastAsia"/>
        </w:rPr>
        <w:br/>
      </w:r>
      <w:r>
        <w:rPr>
          <w:rFonts w:hint="eastAsia"/>
        </w:rPr>
        <w:t>　　第一节 稠化剂行业SWOT分析</w:t>
      </w:r>
      <w:r>
        <w:rPr>
          <w:rFonts w:hint="eastAsia"/>
        </w:rPr>
        <w:br/>
      </w:r>
      <w:r>
        <w:rPr>
          <w:rFonts w:hint="eastAsia"/>
        </w:rPr>
        <w:t>　　　　一、稠化剂行业优势</w:t>
      </w:r>
      <w:r>
        <w:rPr>
          <w:rFonts w:hint="eastAsia"/>
        </w:rPr>
        <w:br/>
      </w:r>
      <w:r>
        <w:rPr>
          <w:rFonts w:hint="eastAsia"/>
        </w:rPr>
        <w:t>　　　　二、稠化剂行业劣势</w:t>
      </w:r>
      <w:r>
        <w:rPr>
          <w:rFonts w:hint="eastAsia"/>
        </w:rPr>
        <w:br/>
      </w:r>
      <w:r>
        <w:rPr>
          <w:rFonts w:hint="eastAsia"/>
        </w:rPr>
        <w:t>　　　　三、稠化剂市场机会</w:t>
      </w:r>
      <w:r>
        <w:rPr>
          <w:rFonts w:hint="eastAsia"/>
        </w:rPr>
        <w:br/>
      </w:r>
      <w:r>
        <w:rPr>
          <w:rFonts w:hint="eastAsia"/>
        </w:rPr>
        <w:t>　　　　四、稠化剂市场威胁</w:t>
      </w:r>
      <w:r>
        <w:rPr>
          <w:rFonts w:hint="eastAsia"/>
        </w:rPr>
        <w:br/>
      </w:r>
      <w:r>
        <w:rPr>
          <w:rFonts w:hint="eastAsia"/>
        </w:rPr>
        <w:t>　　第二节 稠化剂行业风险及对策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2025-2031年中国稠化剂行业前景与发展趋势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2023-2024年稠化剂行业发展环境分析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一、稠化剂行业主管部门与监管体制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二、稠化剂行业主要法律法规及政策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三、稠化剂行业标准与质量监管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2025-2031年稠化剂行业发展趋势与方向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2025-2031年稠化剂行业发展潜力与机遇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稠化剂行业研究结论与建议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中智^林^－稠化剂行业发展建议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2020-2024年中国稠化剂市场规模及增长情况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2020-2024年中国稠化剂行业产量及增长趋势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2025-2031年中国稠化剂行业产量预测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2020-2024年中国稠化剂行业市场需求及增长情况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2025-2031年中国稠化剂行业市场需求预测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2020-2024年中国稠化剂行业利润及增长情况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**地区稠化剂市场规模及增长情况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**地区稠化剂行业市场需求情况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**地区稠化剂市场规模及增长情况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**地区稠化剂行业市场需求情况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2020-2024年中国稠化剂行业出口情况分析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2020-2024年中国稠化剂行业产品市场价格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2025-2031年中国稠化剂行业产品市场价格走势预测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稠化剂重点企业经营情况分析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稠化剂重点企业经营情况分析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2025-2031年中国稠化剂市场规模预测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2025-2031年中国稠化剂行业利润预测</w:t>
      </w:r>
      <w:r>
        <w:rPr>
          <w:rFonts w:hint="eastAsia"/>
        </w:rPr>
        <w:br/>
      </w:r>
      <w:r>
        <w:rPr>
          <w:rFonts w:hint="eastAsia"/>
        </w:rPr>
        <w:t>　　图表 2025年稠化剂行业壁垒</w:t>
      </w:r>
      <w:r>
        <w:rPr>
          <w:rFonts w:hint="eastAsia"/>
        </w:rPr>
        <w:br/>
      </w:r>
      <w:r>
        <w:rPr>
          <w:rFonts w:hint="eastAsia"/>
        </w:rPr>
        <w:t>　　图表 2025年稠化剂市场前景分析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2025-2031年中国稠化剂市场需求预测</w:t>
      </w:r>
      <w:r>
        <w:rPr>
          <w:rFonts w:hint="eastAsia"/>
        </w:rPr>
        <w:br/>
      </w:r>
      <w:r>
        <w:rPr>
          <w:rFonts w:hint="eastAsia"/>
        </w:rPr>
        <w:t>　　图表 2025年稠化剂发展趋势预测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0eb36cd1b4ecb" w:history="1">
        <w:r>
          <w:rPr>
            <w:rStyle w:val="Hyperlink"/>
          </w:rPr>
          <w:t>2025-2031年中国稠化剂行业研究与市场前景预测报告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0eb36cd1b4ecb" w:history="1">
        <w:r>
          <w:rPr>
            <w:rStyle w:val="Hyperlink"/>
          </w:rPr>
          <w:t>https://www.20087.com/9/82/ChouHuaJiHangYeFaZhanQianJing.html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热点：压裂液稠化剂、润滑脂是由润滑油和稠化剂、增稠剂、稠化剂P(AM-AA-DMC)、减阻剂、稠化剂价格、稠化剂的作用、稠化剂用什么稀释、缓蚀剂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eca12ece44581" w:history="1">
      <w:r>
        <w:rPr>
          <w:rStyle w:val="Hyperlink"/>
        </w:rPr>
        <w:t>2025-2031年中国稠化剂行业研究与市场前景预测报告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ouHuaJiHangYeFaZhanQianJing.html" TargetMode="External" Id="R20b0eb36cd1b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ouHuaJiHangYeFaZhanQianJing.html" TargetMode="External" Id="Ra2eeca12ece4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2024-12-25T07:57:56Z</dcterms:created>
  <dcterms:modified xsi:type="dcterms:W3CDTF">2024-12-25T08:57:56Z</dcterms:modified>
  <dc:subject>2025-2031年中国稠化剂行业研究与市场前景预测报告</dc:subject>
  <dc:title>2025-2031年中国稠化剂行业研究与市场前景预测报告</dc:title>
  <cp:keywords>2025-2031年中国稠化剂行业研究与市场前景预测报告</cp:keywords>
  <dc:description>2025-2031年中国稠化剂行业研究与市场前景预测报告</dc:description>
</cp:coreProperties>
</file>