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f4bddc30047cf" w:history="1">
              <w:r>
                <w:rPr>
                  <w:rStyle w:val="Hyperlink"/>
                </w:rPr>
                <w:t>2026年版中国谷氨酸钠市场调研与发展前景分析报告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f4bddc30047cf" w:history="1">
              <w:r>
                <w:rPr>
                  <w:rStyle w:val="Hyperlink"/>
                </w:rPr>
                <w:t>2026年版中国谷氨酸钠市场调研与发展前景分析报告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f4bddc30047cf" w:history="1">
                <w:r>
                  <w:rPr>
                    <w:rStyle w:val="Hyperlink"/>
                  </w:rPr>
                  <w:t>https://www.20087.com/A/32/GuAnSuanNaShiChangFenXiBaoGao.html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氨酸钠是一种常见的食品添加剂，主要用于增强食物的味道。近年来，随着人们对食品口感和风味要求的提高，以及食品加工业的快速发展，谷氨酸钠市场需求持续增长。目前，谷氨酸钠不仅在种类上实现了多样化，如适用于不同食品类型和不同口味需求的产品，而且在技术上实现了突破，如采用了更先进的发酵技术和更严格的品质控制标准，提高了产品的纯度和稳定性。此外，随着消费者对食品安全和健康的关注度增加，谷氨酸钠的研发也更加注重提高其生物相容性和安全性。</w:t>
      </w:r>
      <w:r>
        <w:rPr>
          <w:rFonts w:hint="eastAsia"/>
        </w:rPr>
        <w:br/>
      </w:r>
      <w:r>
        <w:rPr>
          <w:rFonts w:hint="eastAsia"/>
        </w:rPr>
        <w:t>　　未来，谷氨酸钠市场将更加注重技术创新和服务升级。一方面，随着新技术的应用，谷氨酸钠将开发出更多高性能、多功能的产品，如通过集成生物技术来提高其生物活性和生物利用度。另一方面，随着可持续发展理念的普及，谷氨酸钠将更加注重提高其环保性能和资源利用效率，例如通过优化生产工艺来减少能耗和提高原料的可回收性。此外，随着对高品质食品添加剂的需求增长，生产商还将更加注重提供定制化服务，例如通过提供定制化配方来满足特定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f4bddc30047cf" w:history="1">
        <w:r>
          <w:rPr>
            <w:rStyle w:val="Hyperlink"/>
          </w:rPr>
          <w:t>2026年版中国谷氨酸钠市场调研与发展前景分析报告</w:t>
        </w:r>
      </w:hyperlink>
      <w:r>
        <w:rPr>
          <w:rFonts w:hint="eastAsia"/>
        </w:rPr>
        <w:t>》依托国家统计局、相关行业协会及科研单位提供的权威数据，全面分析了谷氨酸钠行业发展环境、产业链结构、市场供需状况及价格变化，重点研究了谷氨酸钠行业内主要企业的经营现状。报告对谷氨酸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中国谷氨酸钠行业发展环境</w:t>
      </w:r>
      <w:r>
        <w:rPr>
          <w:rFonts w:hint="eastAsia"/>
        </w:rPr>
        <w:br/>
      </w:r>
      <w:r>
        <w:rPr>
          <w:rFonts w:hint="eastAsia"/>
        </w:rPr>
        <w:t>　　第一节 谷氨酸钠行业及属性分析</w:t>
      </w:r>
      <w:r>
        <w:rPr>
          <w:rFonts w:hint="eastAsia"/>
        </w:rPr>
        <w:br/>
      </w:r>
      <w:r>
        <w:rPr>
          <w:rFonts w:hint="eastAsia"/>
        </w:rPr>
        <w:t>　　　　一、谷氨酸钠行业定义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四、谷氨酸钠行业周期属性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谷氨酸钠行业政策发展环境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二、谷氨酸钠产业发展规划</w:t>
      </w:r>
      <w:r>
        <w:rPr>
          <w:rFonts w:hint="eastAsia"/>
        </w:rPr>
        <w:br/>
      </w:r>
      <w:r>
        <w:rPr>
          <w:rFonts w:hint="eastAsia"/>
        </w:rPr>
        <w:t>　　　　三、谷氨酸钠行业标准政策</w:t>
      </w:r>
      <w:r>
        <w:rPr>
          <w:rFonts w:hint="eastAsia"/>
        </w:rPr>
        <w:br/>
      </w:r>
      <w:r>
        <w:rPr>
          <w:rFonts w:hint="eastAsia"/>
        </w:rPr>
        <w:t>　　　　四、谷氨酸钠市场应用政策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中国谷氨酸钠行业发展分析</w:t>
      </w:r>
      <w:r>
        <w:rPr>
          <w:rFonts w:hint="eastAsia"/>
        </w:rPr>
        <w:br/>
      </w:r>
      <w:r>
        <w:rPr>
          <w:rFonts w:hint="eastAsia"/>
        </w:rPr>
        <w:t>　　第一节 中国谷氨酸钠行业的发展概况</w:t>
      </w:r>
      <w:r>
        <w:rPr>
          <w:rFonts w:hint="eastAsia"/>
        </w:rPr>
        <w:br/>
      </w:r>
      <w:r>
        <w:rPr>
          <w:rFonts w:hint="eastAsia"/>
        </w:rPr>
        <w:t>　　　　一、谷氨酸钠行业对国民经济和社会发展的贡献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二、2026年中国谷氨酸钠行业政策环境综述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2020-2025年中国谷氨酸钠行业的发展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一、2020-2025年中国谷氨酸钠行业的运行分析</w:t>
      </w:r>
      <w:r>
        <w:rPr>
          <w:rFonts w:hint="eastAsia"/>
        </w:rPr>
        <w:br/>
      </w:r>
      <w:r>
        <w:rPr>
          <w:rFonts w:hint="eastAsia"/>
        </w:rPr>
        <w:t>　　　　二、2026年谷氨酸钠行业经济运行分析</w:t>
      </w:r>
      <w:r>
        <w:rPr>
          <w:rFonts w:hint="eastAsia"/>
        </w:rPr>
        <w:br/>
      </w:r>
      <w:r>
        <w:rPr>
          <w:rFonts w:hint="eastAsia"/>
        </w:rPr>
        <w:t>　　第三节 中国谷氨酸钠行业发展存在的问题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一、中国谷氨酸钠行业供需值得关注的问题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二、谷氨酸钠行业发展亟需解决的问题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三、谷氨酸钠工业的应急机制需要加强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四、谷氨酸钠企业经营困境分析</w:t>
      </w:r>
      <w:r>
        <w:rPr>
          <w:rFonts w:hint="eastAsia"/>
        </w:rPr>
        <w:br/>
      </w:r>
      <w:r>
        <w:rPr>
          <w:rFonts w:hint="eastAsia"/>
        </w:rPr>
        <w:t>　　第四节 中国谷氨酸钠行业的发展对策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中国谷氨酸钠行业经济运行分析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2020-2025年中国谷氨酸钠行业经济规模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一、2020-2025年谷氨酸钠行业企业数量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二、2020-2025年谷氨酸钠行业资产规模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三、2020-2025年谷氨酸钠行业收入规模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四、2020-2025年谷氨酸钠行业产值规模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五、2020-2025年谷氨酸钠行业利润规模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2020-2025年中国谷氨酸钠行业区域结构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2020-2025年中国谷氨酸钠行业规模结构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2020-2025年中国谷氨酸钠行业控股结构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中国谷氨酸钠行业重点区域市场发展分析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一、2020-2025年谷氨酸钠行业发展环境分析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二、2020-2025年谷氨酸钠市场供需现状分析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三、2020-2025年谷氨酸钠行业发展现状分析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四、2026-2032年谷氨酸钠行业发展前景预测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五、2026-2032年谷氨酸钠行业投资风险预测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一、2020-2025年谷氨酸钠行业发展环境分析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二、2020-2025年谷氨酸钠市场供需现状分析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三、2020-2025年谷氨酸钠行业发展现状分析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四、2026-2032年谷氨酸钠行业发展前景预测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五、2026-2032年谷氨酸钠行业投资风险预测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一、2020-2025年谷氨酸钠行业发展环境分析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二、2020-2025年谷氨酸钠市场供需现状分析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三、2020-2025年谷氨酸钠行业发展现状分析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四、2026-2032年谷氨酸钠行业发展前景预测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五、2026-2032年谷氨酸钠行业投资风险预测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一、2020-2025年谷氨酸钠行业发展环境分析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二、2020-2025年谷氨酸钠市场供需现状分析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三、2020-2025年谷氨酸钠行业发展现状分析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四、2026-2032年谷氨酸钠行业发展前景预测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五、2026-2032年谷氨酸钠行业投资风险预测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中国谷氨酸钠行业盈利现状</w:t>
      </w:r>
      <w:r>
        <w:rPr>
          <w:rFonts w:hint="eastAsia"/>
        </w:rPr>
        <w:br/>
      </w:r>
      <w:r>
        <w:rPr>
          <w:rFonts w:hint="eastAsia"/>
        </w:rPr>
        <w:t>　　第一节 中国谷氨酸钠行业整体运行指标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一、2020-2025年谷氨酸钠行业偿债能力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二、2020-2025年谷氨酸钠行业发展能力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三、2020-2025年谷氨酸钠行业经营能力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四、2020-2025年谷氨酸钠行业盈利能力</w:t>
      </w:r>
      <w:r>
        <w:rPr>
          <w:rFonts w:hint="eastAsia"/>
        </w:rPr>
        <w:br/>
      </w:r>
      <w:r>
        <w:rPr>
          <w:rFonts w:hint="eastAsia"/>
        </w:rPr>
        <w:t>　　第二节 中国谷氨酸钠行业成本分析</w:t>
      </w:r>
      <w:r>
        <w:rPr>
          <w:rFonts w:hint="eastAsia"/>
        </w:rPr>
        <w:br/>
      </w:r>
      <w:r>
        <w:rPr>
          <w:rFonts w:hint="eastAsia"/>
        </w:rPr>
        <w:t>　　第三节 中国谷氨酸钠行业产销运存分析</w:t>
      </w:r>
      <w:r>
        <w:rPr>
          <w:rFonts w:hint="eastAsia"/>
        </w:rPr>
        <w:br/>
      </w:r>
      <w:r>
        <w:rPr>
          <w:rFonts w:hint="eastAsia"/>
        </w:rPr>
        <w:t>　　第四节 中国谷氨酸钠行业整体盈利指标</w:t>
      </w:r>
      <w:r>
        <w:rPr>
          <w:rFonts w:hint="eastAsia"/>
        </w:rPr>
        <w:br/>
      </w:r>
      <w:r>
        <w:rPr>
          <w:rFonts w:hint="eastAsia"/>
        </w:rPr>
        <w:t>　　第五节 中国谷氨酸钠行业盈利结构分析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谷氨酸钠行业产品市场价格分析与预测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2020-2025年谷氨酸钠行业产品市场价格回顾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2026年谷氨酸钠行业产品市场价格现状分析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影响谷氨酸钠行业产品市场价格因素分析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2026-2032年谷氨酸钠行业产品市场价格走势预测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中国谷氨酸钠行业进出口情况分析预测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2020-2025年中国谷氨酸钠行业进出口情况分析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一、2020-2025年中国谷氨酸钠行业进口分析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二、2020-2025年中国谷氨酸钠行业出口分析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2026-2032年中国谷氨酸钠行业进出口情况预测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一、2026-2032年中国谷氨酸钠行业进口预测分析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二、2026-2032年中国谷氨酸钠行业出口预测分析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影响谷氨酸钠行业进出口变化的主要原因分析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中国谷氨酸钠行业重点企业竞争力分析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谷氨酸钠企业（一）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三、谷氨酸钠企业经营状况</w:t>
      </w:r>
      <w:r>
        <w:rPr>
          <w:rFonts w:hint="eastAsia"/>
        </w:rPr>
        <w:br/>
      </w:r>
      <w:r>
        <w:rPr>
          <w:rFonts w:hint="eastAsia"/>
        </w:rPr>
        <w:t>　　　　四、谷氨酸钠企业发展策略</w:t>
      </w:r>
      <w:r>
        <w:rPr>
          <w:rFonts w:hint="eastAsia"/>
        </w:rPr>
        <w:br/>
      </w:r>
      <w:r>
        <w:rPr>
          <w:rFonts w:hint="eastAsia"/>
        </w:rPr>
        <w:t>　　第二节 谷氨酸钠企业（二）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三、谷氨酸钠企业经营状况</w:t>
      </w:r>
      <w:r>
        <w:rPr>
          <w:rFonts w:hint="eastAsia"/>
        </w:rPr>
        <w:br/>
      </w:r>
      <w:r>
        <w:rPr>
          <w:rFonts w:hint="eastAsia"/>
        </w:rPr>
        <w:t>　　　　四、谷氨酸钠企业发展策略</w:t>
      </w:r>
      <w:r>
        <w:rPr>
          <w:rFonts w:hint="eastAsia"/>
        </w:rPr>
        <w:br/>
      </w:r>
      <w:r>
        <w:rPr>
          <w:rFonts w:hint="eastAsia"/>
        </w:rPr>
        <w:t>　　第三节 谷氨酸钠企业（三）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三、谷氨酸钠企业经营状况</w:t>
      </w:r>
      <w:r>
        <w:rPr>
          <w:rFonts w:hint="eastAsia"/>
        </w:rPr>
        <w:br/>
      </w:r>
      <w:r>
        <w:rPr>
          <w:rFonts w:hint="eastAsia"/>
        </w:rPr>
        <w:t>　　　　四、谷氨酸钠企业发展策略</w:t>
      </w:r>
      <w:r>
        <w:rPr>
          <w:rFonts w:hint="eastAsia"/>
        </w:rPr>
        <w:br/>
      </w:r>
      <w:r>
        <w:rPr>
          <w:rFonts w:hint="eastAsia"/>
        </w:rPr>
        <w:t>　　第四节 谷氨酸钠企业（四）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三、谷氨酸钠企业经营状况</w:t>
      </w:r>
      <w:r>
        <w:rPr>
          <w:rFonts w:hint="eastAsia"/>
        </w:rPr>
        <w:br/>
      </w:r>
      <w:r>
        <w:rPr>
          <w:rFonts w:hint="eastAsia"/>
        </w:rPr>
        <w:t>　　　　四、谷氨酸钠企业发展策略</w:t>
      </w:r>
      <w:r>
        <w:rPr>
          <w:rFonts w:hint="eastAsia"/>
        </w:rPr>
        <w:br/>
      </w:r>
      <w:r>
        <w:rPr>
          <w:rFonts w:hint="eastAsia"/>
        </w:rPr>
        <w:t>　　第五节 谷氨酸钠企业（五）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三、谷氨酸钠企业经营状况</w:t>
      </w:r>
      <w:r>
        <w:rPr>
          <w:rFonts w:hint="eastAsia"/>
        </w:rPr>
        <w:br/>
      </w:r>
      <w:r>
        <w:rPr>
          <w:rFonts w:hint="eastAsia"/>
        </w:rPr>
        <w:t>　　　　四、谷氨酸钠企业发展策略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中国谷氨酸钠行业投资状况分析</w:t>
      </w:r>
      <w:r>
        <w:rPr>
          <w:rFonts w:hint="eastAsia"/>
        </w:rPr>
        <w:br/>
      </w:r>
      <w:r>
        <w:rPr>
          <w:rFonts w:hint="eastAsia"/>
        </w:rPr>
        <w:t>　　第一节 谷氨酸钠行业投资优劣势分析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谷氨酸钠行业投资概述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一、2020-2025年谷氨酸钠行业投资规模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二、2020-2025年谷氨酸钠行业投资结构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三、2020-2025年谷氨酸钠行业投资增速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四、2020-2025年谷氨酸钠行业投资地区</w:t>
      </w:r>
      <w:r>
        <w:rPr>
          <w:rFonts w:hint="eastAsia"/>
        </w:rPr>
        <w:br/>
      </w:r>
      <w:r>
        <w:rPr>
          <w:rFonts w:hint="eastAsia"/>
        </w:rPr>
        <w:t>　　第三节 谷氨酸钠行业投资机会分析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一、谷氨酸钠行业投资项目分析</w:t>
      </w:r>
      <w:r>
        <w:rPr>
          <w:rFonts w:hint="eastAsia"/>
        </w:rPr>
        <w:br/>
      </w:r>
      <w:r>
        <w:rPr>
          <w:rFonts w:hint="eastAsia"/>
        </w:rPr>
        <w:t>　　　　二、谷氨酸钠行业细分行业投资机会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五、谷氨酸钠行业投资新方向</w:t>
      </w:r>
      <w:r>
        <w:rPr>
          <w:rFonts w:hint="eastAsia"/>
        </w:rPr>
        <w:br/>
      </w:r>
      <w:r>
        <w:rPr>
          <w:rFonts w:hint="eastAsia"/>
        </w:rPr>
        <w:t>　　第四节 谷氨酸钠行业投资前景分析</w:t>
      </w:r>
      <w:r>
        <w:rPr>
          <w:rFonts w:hint="eastAsia"/>
        </w:rPr>
        <w:br/>
      </w:r>
      <w:r>
        <w:rPr>
          <w:rFonts w:hint="eastAsia"/>
        </w:rPr>
        <w:t>　　　　一、谷氨酸钠行业市场发展前景分析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二、谷氨酸钠行业市场蕴藏的商机</w:t>
      </w:r>
      <w:r>
        <w:rPr>
          <w:rFonts w:hint="eastAsia"/>
        </w:rPr>
        <w:br/>
      </w:r>
      <w:r>
        <w:rPr>
          <w:rFonts w:hint="eastAsia"/>
        </w:rPr>
        <w:t>　　　　三、谷氨酸钠行业金融危机下的发展前景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四、2026-2032年谷氨酸钠行业市场面临的发展商机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中国谷氨酸钠行业发展趋势与规划建议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中国谷氨酸钠市场趋势预测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一、2020-2025年中国谷氨酸钠市场趋势总结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二、2026-2032年中国谷氨酸钠行业发展趋势分析</w:t>
      </w:r>
      <w:r>
        <w:rPr>
          <w:rFonts w:hint="eastAsia"/>
        </w:rPr>
        <w:br/>
      </w:r>
      <w:r>
        <w:rPr>
          <w:rFonts w:hint="eastAsia"/>
        </w:rPr>
        <w:t>　　第二节 中国谷氨酸钠市场供给趋势预测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一、2026-2032年谷氨酸钠行业产品技术趋势分析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二、2026-2032年谷氨酸钠行业产量预测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三、2026-2032年谷氨酸钠行业市场供给量预测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中国谷氨酸钠市场需求趋势预测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一、2026-2032年谷氨酸钠市场需求热点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二、2026-2032年谷氨酸钠行业国内消费预测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三、2026-2032年谷氨酸钠行业国内价格预测</w:t>
      </w:r>
      <w:r>
        <w:rPr>
          <w:rFonts w:hint="eastAsia"/>
        </w:rPr>
        <w:br/>
      </w:r>
      <w:r>
        <w:rPr>
          <w:rFonts w:hint="eastAsia"/>
        </w:rPr>
        <w:t>　　第四节 中国谷氨酸钠行业发展规划建议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中国谷氨酸钠行业企业发展策略建议</w:t>
      </w:r>
      <w:r>
        <w:rPr>
          <w:rFonts w:hint="eastAsia"/>
        </w:rPr>
        <w:br/>
      </w:r>
      <w:r>
        <w:rPr>
          <w:rFonts w:hint="eastAsia"/>
        </w:rPr>
        <w:t>　　第一节 谷氨酸钠市场策略分析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谷氨酸钠销售策略分析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提高谷氨酸钠行业企业竞争力的建议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一、提高中国谷氨酸钠企业核心竞争力的对策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二、谷氨酸钠企业提升竞争力的主要方向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三、谷氨酸钠企业核心竞争力的因素及提升途径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四、提高谷氨酸钠的策略</w:t>
      </w:r>
      <w:r>
        <w:rPr>
          <w:rFonts w:hint="eastAsia"/>
        </w:rPr>
        <w:br/>
      </w:r>
      <w:r>
        <w:rPr>
          <w:rFonts w:hint="eastAsia"/>
        </w:rPr>
        <w:t>　　第四节 中-智林－对中国谷氨酸钠品牌的战略思考</w:t>
      </w:r>
      <w:r>
        <w:rPr>
          <w:rFonts w:hint="eastAsia"/>
        </w:rPr>
        <w:br/>
      </w:r>
      <w:r>
        <w:rPr>
          <w:rFonts w:hint="eastAsia"/>
        </w:rPr>
        <w:t>　　　　一、谷氨酸钠行业实施品牌战略的意义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二、谷氨酸钠行业企业品牌的现状分析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三、谷氨酸钠行业企业的品牌战略</w:t>
      </w:r>
      <w:r>
        <w:rPr>
          <w:rFonts w:hint="eastAsia"/>
        </w:rPr>
        <w:br/>
      </w:r>
      <w:r>
        <w:rPr>
          <w:rFonts w:hint="eastAsia"/>
        </w:rPr>
        <w:t>　　　　四、谷氨酸钠行业品牌战略管理的策略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谷氨酸钠行业研究结论及建议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f4bddc30047cf" w:history="1">
        <w:r>
          <w:rPr>
            <w:rStyle w:val="Hyperlink"/>
          </w:rPr>
          <w:t>2026年版中国谷氨酸钠市场调研与发展前景分析报告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f4bddc30047cf" w:history="1">
        <w:r>
          <w:rPr>
            <w:rStyle w:val="Hyperlink"/>
          </w:rPr>
          <w:t>https://www.20087.com/A/32/GuAnSuanNaShiChangFenXiBaoGao.html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热点：复方谷氨酸钠、谷氨酸钠是什么添加剂、谷氨酸二钠、谷氨酸钠对人体的危害、谷氨酸钠的成分、谷氨酸钠食品添加剂有害吗、谷氨酸钠的功效与作用、谷氨酸钠与味精的区别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f5d761d974d68" w:history="1">
      <w:r>
        <w:rPr>
          <w:rStyle w:val="Hyperlink"/>
        </w:rPr>
        <w:t>2026年版中国谷氨酸钠市场调研与发展前景分析报告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GuAnSuanNaShiChangFenXiBaoGao.html" TargetMode="External" Id="Rc98f4bddc300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GuAnSuanNaShiChangFenXiBaoGao.html" TargetMode="External" Id="R008f5d761d97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2025-07-30T04:17:00Z</dcterms:created>
  <dcterms:modified xsi:type="dcterms:W3CDTF">2025-07-30T05:17:00Z</dcterms:modified>
  <dc:subject>2026年版中国谷氨酸钠市场调研与发展前景分析报告</dc:subject>
  <dc:title>2026年版中国谷氨酸钠市场调研与发展前景分析报告</dc:title>
  <cp:keywords>2026年版中国谷氨酸钠市场调研与发展前景分析报告</cp:keywords>
  <dc:description>2026年版中国谷氨酸钠市场调研与发展前景分析报告</dc:description>
</cp:coreProperties>
</file>