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58d01d54d4bfd" w:history="1">
              <w:r>
                <w:rPr>
                  <w:rStyle w:val="Hyperlink"/>
                </w:rPr>
                <w:t>2025-2031年中国硝铵钾肥发展现状与市场前景分析报告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58d01d54d4bfd" w:history="1">
              <w:r>
                <w:rPr>
                  <w:rStyle w:val="Hyperlink"/>
                </w:rPr>
                <w:t>2025-2031年中国硝铵钾肥发展现状与市场前景分析报告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58d01d54d4bfd" w:history="1">
                <w:r>
                  <w:rPr>
                    <w:rStyle w:val="Hyperlink"/>
                  </w:rPr>
                  <w:t>https://www.20087.com/0/73/XiaoAnJiaFeiHangYeQianJing.html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硝铵钾肥是一种高效的复合肥料，含有氮、钾等多种营养元素，适用于多种农作物的生长需求。目前，硝铵钾肥在全球范围内的生产和销售量都在稳步增长，尤其在农业大国如中国、印度等地需求尤为旺盛。</w:t>
      </w:r>
      <w:r>
        <w:rPr>
          <w:rFonts w:hint="eastAsia"/>
        </w:rPr>
        <w:br/>
      </w:r>
      <w:r>
        <w:rPr>
          <w:rFonts w:hint="eastAsia"/>
        </w:rPr>
        <w:t>　　随着全球人口的增长和农业生产效率的提升需求，硝铵钾肥的市场前景广阔。未来，硝铵钾肥可能会朝着更加环保、高效的方向发展，例如通过添加微生物菌剂或其他增效成分，提高肥料的利用率和农作物的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58d01d54d4bfd" w:history="1">
        <w:r>
          <w:rPr>
            <w:rStyle w:val="Hyperlink"/>
          </w:rPr>
          <w:t>2025-2031年中国硝铵钾肥发展现状与市场前景分析报告</w:t>
        </w:r>
      </w:hyperlink>
      <w:r>
        <w:rPr>
          <w:rFonts w:hint="eastAsia"/>
        </w:rPr>
        <w:t>》依托权威机构及行业协会数据，结合硝铵钾肥行业的宏观环境与微观实践，从硝铵钾肥市场规模、市场需求、技术现状及产业链结构等多维度进行了系统调研与分析。报告通过严谨的研究方法与翔实的数据支持，辅以直观图表，全面剖析了硝铵钾肥行业发展趋势、重点企业表现及市场竞争格局，并通过SWOT分析揭示了行业机遇与潜在风险，为硝铵钾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硝铵钾肥产品概述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2024-2025年硝铵钾肥市场特点分析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硝铵钾肥行业发展周期特征分析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2024-2025年中国硝铵钾肥行业发展环境分析</w:t>
      </w:r>
      <w:r>
        <w:rPr>
          <w:rFonts w:hint="eastAsia"/>
        </w:rPr>
        <w:br/>
      </w:r>
      <w:r>
        <w:rPr>
          <w:rFonts w:hint="eastAsia"/>
        </w:rPr>
        <w:t>　　第一节 硝铵钾肥行业经济环境分析</w:t>
      </w:r>
      <w:r>
        <w:rPr>
          <w:rFonts w:hint="eastAsia"/>
        </w:rPr>
        <w:br/>
      </w:r>
      <w:r>
        <w:rPr>
          <w:rFonts w:hint="eastAsia"/>
        </w:rPr>
        <w:t>　　第二节 硝铵钾肥行业政策环境分析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一、硝铵钾肥行业政策影响分析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二、相关硝铵钾肥行业标准分析</w:t>
      </w:r>
      <w:r>
        <w:rPr>
          <w:rFonts w:hint="eastAsia"/>
        </w:rPr>
        <w:br/>
      </w:r>
      <w:r>
        <w:rPr>
          <w:rFonts w:hint="eastAsia"/>
        </w:rPr>
        <w:t>　　第三节 硝铵钾肥行业社会环境分析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2024-2025年硝铵钾肥行业技术发展现状及趋势分析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硝铵钾肥行业技术发展现状分析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国内外硝铵钾肥行业技术差异与原因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硝铵钾肥行业技术发展方向、趋势预测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提升硝铵钾肥行业技术能力策略建议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2024-2025年全球硝铵钾肥行业市场发展调研分析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全球硝铵钾肥行业市场运行环境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全球硝铵钾肥行业市场发展情况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一、全球硝铵钾肥行业市场供给分析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二、全球硝铵钾肥行业市场需求分析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三、全球硝铵钾肥行业主要国家地区发展情况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2025-2031年全球硝铵钾肥行业市场规模趋势预测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中国硝铵钾肥行业市场供需现状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2024-2025年中国硝铵钾肥市场现状</w:t>
      </w:r>
      <w:r>
        <w:rPr>
          <w:rFonts w:hint="eastAsia"/>
        </w:rPr>
        <w:br/>
      </w:r>
      <w:r>
        <w:rPr>
          <w:rFonts w:hint="eastAsia"/>
        </w:rPr>
        <w:t>　　第二节 中国硝铵钾肥行业产量情况分析及预测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一、硝铵钾肥总体产能规模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二、2019-2024年中国硝铵钾肥产量统计</w:t>
      </w:r>
      <w:r>
        <w:rPr>
          <w:rFonts w:hint="eastAsia"/>
        </w:rPr>
        <w:br/>
      </w:r>
      <w:r>
        <w:rPr>
          <w:rFonts w:hint="eastAsia"/>
        </w:rPr>
        <w:t>　　　　三、硝铵钾肥行业区域产量分布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四、2025-2031年中国硝铵钾肥产量预测</w:t>
      </w:r>
      <w:r>
        <w:rPr>
          <w:rFonts w:hint="eastAsia"/>
        </w:rPr>
        <w:br/>
      </w:r>
      <w:r>
        <w:rPr>
          <w:rFonts w:hint="eastAsia"/>
        </w:rPr>
        <w:t>　　第三节 中国硝铵钾肥市场需求分析及预测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一、2019-2024年中国硝铵钾肥市场需求统计</w:t>
      </w:r>
      <w:r>
        <w:rPr>
          <w:rFonts w:hint="eastAsia"/>
        </w:rPr>
        <w:br/>
      </w:r>
      <w:r>
        <w:rPr>
          <w:rFonts w:hint="eastAsia"/>
        </w:rPr>
        <w:t>　　　　二、中国硝铵钾肥市场需求特点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三、2025-2031年中国硝铵钾肥市场需求量预测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硝铵钾肥细分市场深度分析</w:t>
      </w:r>
      <w:r>
        <w:rPr>
          <w:rFonts w:hint="eastAsia"/>
        </w:rPr>
        <w:br/>
      </w:r>
      <w:r>
        <w:rPr>
          <w:rFonts w:hint="eastAsia"/>
        </w:rPr>
        <w:t>　　第一节 硝铵钾肥细分市场（一）发展研究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硝铵钾肥细分市场（二）发展研究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2024-2025年中国硝铵钾肥行业现状调研分析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中国硝铵钾肥行业发展现状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一、2024-2025年硝铵钾肥行业品牌发展现状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二、2024-2025年硝铵钾肥行业需求市场现状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三、2024-2025年硝铵钾肥市场需求层次分析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四、2024-2025年中国硝铵钾肥市场走向分析</w:t>
      </w:r>
      <w:r>
        <w:rPr>
          <w:rFonts w:hint="eastAsia"/>
        </w:rPr>
        <w:br/>
      </w:r>
      <w:r>
        <w:rPr>
          <w:rFonts w:hint="eastAsia"/>
        </w:rPr>
        <w:t>　　第二节 中国硝铵钾肥行业存在的问题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一、2024-2025年硝铵钾肥产品市场存在的主要问题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二、2024-2025年国内硝铵钾肥产品市场的三大瓶颈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三、2024-2025年硝铵钾肥产品市场遭遇的规模难题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对中国硝铵钾肥市场的分析及思考</w:t>
      </w:r>
      <w:r>
        <w:rPr>
          <w:rFonts w:hint="eastAsia"/>
        </w:rPr>
        <w:br/>
      </w:r>
      <w:r>
        <w:rPr>
          <w:rFonts w:hint="eastAsia"/>
        </w:rPr>
        <w:t>　　　　一、硝铵钾肥市场特点</w:t>
      </w:r>
      <w:r>
        <w:rPr>
          <w:rFonts w:hint="eastAsia"/>
        </w:rPr>
        <w:br/>
      </w:r>
      <w:r>
        <w:rPr>
          <w:rFonts w:hint="eastAsia"/>
        </w:rPr>
        <w:t>　　　　二、硝铵钾肥市场分析</w:t>
      </w:r>
      <w:r>
        <w:rPr>
          <w:rFonts w:hint="eastAsia"/>
        </w:rPr>
        <w:br/>
      </w:r>
      <w:r>
        <w:rPr>
          <w:rFonts w:hint="eastAsia"/>
        </w:rPr>
        <w:t>　　　　三、硝铵钾肥市场变化的方向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四、中国硝铵钾肥行业发展的新思路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五、对中国硝铵钾肥行业发展的思考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2019-2024年中国硝铵钾肥行业区域市场分析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中国硝铵钾肥行业区域市场结构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重点地区硝铵钾肥行业调研分析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五、重点地区（五）硝铵钾肥市场分析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2019-2024年中国硝铵钾肥产品市场进出口数据分析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2019-2024年中国硝铵钾肥产品出口统计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2019-2024年中国硝铵钾肥产品进口统计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2019-2024年中国硝铵钾肥产品进出口价格对比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中国硝铵钾肥主要进口来源地及出口目的地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2019-2024年中国硝铵钾肥行业竞争态势分析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2025年硝铵钾肥行业集中度分析</w:t>
      </w:r>
      <w:r>
        <w:rPr>
          <w:rFonts w:hint="eastAsia"/>
        </w:rPr>
        <w:br/>
      </w:r>
      <w:r>
        <w:rPr>
          <w:rFonts w:hint="eastAsia"/>
        </w:rPr>
        <w:t>　　　　一、硝铵钾肥市场集中度分析</w:t>
      </w:r>
      <w:r>
        <w:rPr>
          <w:rFonts w:hint="eastAsia"/>
        </w:rPr>
        <w:br/>
      </w:r>
      <w:r>
        <w:rPr>
          <w:rFonts w:hint="eastAsia"/>
        </w:rPr>
        <w:t>　　　　二、硝铵钾肥企业分布区域集中度分析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三、硝铵钾肥区域消费集中度分析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2019-2024年硝铵钾肥主要企业竞争力分析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2024-2025年硝铵钾肥行业竞争格局分析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一、硝铵钾肥行业竞争分析</w:t>
      </w:r>
      <w:r>
        <w:rPr>
          <w:rFonts w:hint="eastAsia"/>
        </w:rPr>
        <w:br/>
      </w:r>
      <w:r>
        <w:rPr>
          <w:rFonts w:hint="eastAsia"/>
        </w:rPr>
        <w:t>　　　　二、中外硝铵钾肥产品竞争分析</w:t>
      </w:r>
      <w:r>
        <w:rPr>
          <w:rFonts w:hint="eastAsia"/>
        </w:rPr>
        <w:br/>
      </w:r>
      <w:r>
        <w:rPr>
          <w:rFonts w:hint="eastAsia"/>
        </w:rPr>
        <w:t>　　　　三、国内硝铵钾肥行业重点企业发展动向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硝铵钾肥行业上下游产业链发展情况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硝铵钾肥上游产业发展分析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硝铵钾肥下游产业发展分析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硝铵钾肥行业重点企业竞争力分析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三、企业硝铵钾肥经营状况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三、企业硝铵钾肥经营状况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三、企业硝铵钾肥经营状况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三、企业硝铵钾肥经营状况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三、企业硝铵钾肥经营状况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三、企业硝铵钾肥经营状况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2025年硝铵钾肥企业管理策略建议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提高硝铵钾肥企业竞争力的策略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一、提高中国硝铵钾肥企业核心竞争力的对策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二、硝铵钾肥企业提升竞争力的主要方向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三、影响硝铵钾肥企业核心竞争力的因素及提升途径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四、提高硝铵钾肥企业竞争力的策略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对中国硝铵钾肥品牌的战略思考</w:t>
      </w:r>
      <w:r>
        <w:rPr>
          <w:rFonts w:hint="eastAsia"/>
        </w:rPr>
        <w:br/>
      </w:r>
      <w:r>
        <w:rPr>
          <w:rFonts w:hint="eastAsia"/>
        </w:rPr>
        <w:t>　　　　一、硝铵钾肥实施品牌战略的意义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二、硝铵钾肥企业品牌的现状分析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三、中国硝铵钾肥企业的品牌战略</w:t>
      </w:r>
      <w:r>
        <w:rPr>
          <w:rFonts w:hint="eastAsia"/>
        </w:rPr>
        <w:br/>
      </w:r>
      <w:r>
        <w:rPr>
          <w:rFonts w:hint="eastAsia"/>
        </w:rPr>
        <w:t>　　　　四、硝铵钾肥品牌战略管理的策略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硝铵钾肥行业发展趋势及投资风险预警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2025年硝铵钾肥市场前景分析</w:t>
      </w:r>
      <w:r>
        <w:rPr>
          <w:rFonts w:hint="eastAsia"/>
        </w:rPr>
        <w:br/>
      </w:r>
      <w:r>
        <w:rPr>
          <w:rFonts w:hint="eastAsia"/>
        </w:rPr>
        <w:t>　　第二节 2025年硝铵钾肥行业发展趋势预测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影响硝铵钾肥行业发展的主要因素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一、2025年影响硝铵钾肥行业运行的有利因素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二、2025年影响硝铵钾肥行业运行的稳定因素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三、2025年影响硝铵钾肥行业运行的不利因素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四、2025年中国硝铵钾肥行业发展面临的挑战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五、2025年中国硝铵钾肥行业发展面临的机遇</w:t>
      </w:r>
      <w:r>
        <w:rPr>
          <w:rFonts w:hint="eastAsia"/>
        </w:rPr>
        <w:br/>
      </w:r>
      <w:r>
        <w:rPr>
          <w:rFonts w:hint="eastAsia"/>
        </w:rPr>
        <w:t>　　第四节 硝铵钾肥行业投资风险预警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一、2025年硝铵钾肥行业市场风险及控制策略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二、2025年硝铵钾肥行业政策风险及控制策略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三、2025年硝铵钾肥行业经营风险及控制策略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四、2025年硝铵钾肥同业竞争风险及控制策略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五、2025年硝铵钾肥行业其他风险及控制策略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硝铵钾肥市场研究结论</w:t>
      </w:r>
      <w:r>
        <w:rPr>
          <w:rFonts w:hint="eastAsia"/>
        </w:rPr>
        <w:br/>
      </w:r>
      <w:r>
        <w:rPr>
          <w:rFonts w:hint="eastAsia"/>
        </w:rPr>
        <w:t>　　第二节 硝铵钾肥子行业研究结论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(中~智~林)硝铵钾肥市场发展建议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2019-2024年中国硝铵钾肥市场规模及增长情况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2025-2031年中国硝铵钾肥行业产量预测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2025-2031年中国硝铵钾肥行业市场需求预测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**地区硝铵钾肥市场规模及增长情况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**地区硝铵钾肥行业市场需求情况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**地区硝铵钾肥市场规模及增长情况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**地区硝铵钾肥行业市场需求情况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2019-2024年中国硝铵钾肥行业出口量及增速统计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硝铵钾肥重点企业经营情况分析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2025年硝铵钾肥市场前景分析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2025-2031年中国硝铵钾肥市场需求预测</w:t>
      </w:r>
      <w:r>
        <w:rPr>
          <w:rFonts w:hint="eastAsia"/>
        </w:rPr>
        <w:br/>
      </w:r>
      <w:r>
        <w:rPr>
          <w:rFonts w:hint="eastAsia"/>
        </w:rPr>
        <w:t>　　图表 2025年硝铵钾肥发展趋势预测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58d01d54d4bfd" w:history="1">
        <w:r>
          <w:rPr>
            <w:rStyle w:val="Hyperlink"/>
          </w:rPr>
          <w:t>2025-2031年中国硝铵钾肥发展现状与市场前景分析报告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58d01d54d4bfd" w:history="1">
        <w:r>
          <w:rPr>
            <w:rStyle w:val="Hyperlink"/>
          </w:rPr>
          <w:t>https://www.20087.com/0/73/XiaoAnJiaFeiHangYeQianJing.html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热点：硝酸铵钾化肥如何使用、硝铵钾肥市场、农用硝铵化肥、硝铵钾肥料的作用及用途是什么、硝酸钾化肥、硝铵钾有这种肥料吗、硝酸钾型复合肥、硝酸铵钾肥、硝酸磷钾肥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00e03961b4dda" w:history="1">
      <w:r>
        <w:rPr>
          <w:rStyle w:val="Hyperlink"/>
        </w:rPr>
        <w:t>2025-2031年中国硝铵钾肥发展现状与市场前景分析报告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oAnJiaFeiHangYeQianJing.html" TargetMode="External" Id="R0c858d01d54d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oAnJiaFeiHangYeQianJing.html" TargetMode="External" Id="R5a700e03961b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2024-11-28T07:50:00Z</dcterms:created>
  <dcterms:modified xsi:type="dcterms:W3CDTF">2024-11-28T08:50:00Z</dcterms:modified>
  <dc:subject>2025-2031年中国硝铵钾肥发展现状与市场前景分析报告</dc:subject>
  <dc:title>2025-2031年中国硝铵钾肥发展现状与市场前景分析报告</dc:title>
  <cp:keywords>2025-2031年中国硝铵钾肥发展现状与市场前景分析报告</cp:keywords>
  <dc:description>2025-2031年中国硝铵钾肥发展现状与市场前景分析报告</dc:description>
</cp:coreProperties>
</file>