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2688fc95c4164" w:history="1">
              <w:r>
                <w:rPr>
                  <w:rStyle w:val="Hyperlink"/>
                </w:rPr>
                <w:t>2024-2030年中国三氯化铈行业发展调研及前景趋势预测报告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2688fc95c4164" w:history="1">
              <w:r>
                <w:rPr>
                  <w:rStyle w:val="Hyperlink"/>
                </w:rPr>
                <w:t>2024-2030年中国三氯化铈行业发展调研及前景趋势预测报告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2688fc95c4164" w:history="1">
                <w:r>
                  <w:rPr>
                    <w:rStyle w:val="Hyperlink"/>
                  </w:rPr>
                  <w:t>https://www.20087.com/0/53/SanLvHuaShiDeQianJingQuShi.html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铈是一种重要的无机化合物，广泛应用于化工、医药、催化剂等领域。近年来，随着对稀土元素应用的不断探索，三氯化铈在新材料和新能源领域展现出新的应用潜力。例如，它可以用作电池材料的添加剂，提高电池的性能和寿命；同时，也是制备高性能催化剂的关键原料之一。此外，随着环保法规的趋严，对三氯化铈纯度的要求也越来越高。</w:t>
      </w:r>
      <w:r>
        <w:rPr>
          <w:rFonts w:hint="eastAsia"/>
        </w:rPr>
        <w:br/>
      </w:r>
      <w:r>
        <w:rPr>
          <w:rFonts w:hint="eastAsia"/>
        </w:rPr>
        <w:t>　　未来，三氯化铈的应用范围将进一步拓展，特别是在新能源和环保领域。一方面，随着电动汽车和储能技术的发展，三氯化铈作为电池材料添加剂的需求将持续增长。另一方面，随着催化技术的进步，三氯化铈将在石油炼制、有机合成等工业过程中发挥更重要的作用。此外，随着绿色化学和循环经济概念的推广，对三氯化铈的循环利用和环境友好型生产工艺的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2688fc95c4164" w:history="1">
        <w:r>
          <w:rPr>
            <w:rStyle w:val="Hyperlink"/>
          </w:rPr>
          <w:t>2024-2030年中国三氯化铈行业发展调研及前景趋势预测报告</w:t>
        </w:r>
      </w:hyperlink>
      <w:r>
        <w:rPr>
          <w:rFonts w:hint="eastAsia"/>
        </w:rPr>
        <w:t>》依托国家统计局、发改委及三氯化铈相关行业协会的详实数据，对三氯化铈行业的现状、市场需求、市场规模、产业链结构、价格变动、细分市场进行了全面调研。三氯化铈报告还详细剖析了三氯化铈市场竞争格局，重点关注了品牌影响力、市场集中度及重点企业运营情况，并在预测三氯化铈市场发展前景和发展趋势的同时，识别了三氯化铈行业潜在的风险与机遇。三氯化铈报告以专业、科学、规范的研究方法和客观、权威的分析，为三氯化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三氯化铈行业发展概况</w:t>
      </w:r>
      <w:r>
        <w:rPr>
          <w:rFonts w:hint="eastAsia"/>
        </w:rPr>
        <w:br/>
      </w:r>
      <w:r>
        <w:rPr>
          <w:rFonts w:hint="eastAsia"/>
        </w:rPr>
        <w:t>　　第一节 三氯化铈行业定义及应用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三氯化铈行业全球市场发展分析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三氯化铈行业中国市场基本特征分析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三氯化铈行业中国市场发展环境分析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三氯化铈行业政策环境分析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三氯化铈行业经济环境分析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三氯化铈行业技术环境分析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三氯化铈行业社会环境分析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三氯化铈行业中国市场发展现状及市场供需分析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三氯化铈行业发展现状分析</w:t>
      </w:r>
      <w:r>
        <w:rPr>
          <w:rFonts w:hint="eastAsia"/>
        </w:rPr>
        <w:br/>
      </w:r>
      <w:r>
        <w:rPr>
          <w:rFonts w:hint="eastAsia"/>
        </w:rPr>
        <w:t>　　第二节 三氯化铈行业供给状况分析</w:t>
      </w:r>
      <w:r>
        <w:rPr>
          <w:rFonts w:hint="eastAsia"/>
        </w:rPr>
        <w:br/>
      </w:r>
      <w:r>
        <w:rPr>
          <w:rFonts w:hint="eastAsia"/>
        </w:rPr>
        <w:t>　　第三节 三氯化铈行业价格走势分析</w:t>
      </w:r>
      <w:r>
        <w:rPr>
          <w:rFonts w:hint="eastAsia"/>
        </w:rPr>
        <w:br/>
      </w:r>
      <w:r>
        <w:rPr>
          <w:rFonts w:hint="eastAsia"/>
        </w:rPr>
        <w:t>　　第四节 三氯化铈行业需求状况分析</w:t>
      </w:r>
      <w:r>
        <w:rPr>
          <w:rFonts w:hint="eastAsia"/>
        </w:rPr>
        <w:br/>
      </w:r>
      <w:r>
        <w:rPr>
          <w:rFonts w:hint="eastAsia"/>
        </w:rPr>
        <w:t>　　第五节 三氯化铈所属行业进出口分析</w:t>
      </w:r>
      <w:r>
        <w:rPr>
          <w:rFonts w:hint="eastAsia"/>
        </w:rPr>
        <w:br/>
      </w:r>
      <w:r>
        <w:rPr>
          <w:rFonts w:hint="eastAsia"/>
        </w:rPr>
        <w:t>　　第五节 三氯化铈行业供需平衡分析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三氯化铈行业中国市场产业链分析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三氯化铈行业产业链</w:t>
      </w:r>
      <w:r>
        <w:rPr>
          <w:rFonts w:hint="eastAsia"/>
        </w:rPr>
        <w:br/>
      </w:r>
      <w:r>
        <w:rPr>
          <w:rFonts w:hint="eastAsia"/>
        </w:rPr>
        <w:t>　　第二节 三氯化铈行业上游行业影响分析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三氯化铈行业下游行业影响分析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三氯化铈行业中国市场竞争格局分析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三氯化铈行业集中度分析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三氯化铈行业竞争态势分析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三氯化铈行业企业提升竞争力策略分析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三氯化铈行业重点企业分析</w:t>
      </w:r>
      <w:r>
        <w:rPr>
          <w:rFonts w:hint="eastAsia"/>
        </w:rPr>
        <w:br/>
      </w:r>
      <w:r>
        <w:rPr>
          <w:rFonts w:hint="eastAsia"/>
        </w:rPr>
        <w:t>　　第一节 上海久铱新材料科技有限公司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济南琳盛化工有限公司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内蒙古中科蒙稀新材料有限责任公司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山东开普勒生物科技有限公司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山东豪顺化工有限公司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山东德盛新材料有限公司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三氯化铈行业趋势预测与投资风险分析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三氯化铈行业发展趋势分析</w:t>
      </w:r>
      <w:r>
        <w:rPr>
          <w:rFonts w:hint="eastAsia"/>
        </w:rPr>
        <w:br/>
      </w:r>
      <w:r>
        <w:rPr>
          <w:rFonts w:hint="eastAsia"/>
        </w:rPr>
        <w:t>　　第二节 三氯化铈行业供需预测分析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三氯化铈行业投资机会分析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二、三氯化铈企业竞争策略分析</w:t>
      </w:r>
      <w:r>
        <w:rPr>
          <w:rFonts w:hint="eastAsia"/>
        </w:rPr>
        <w:br/>
      </w:r>
      <w:r>
        <w:rPr>
          <w:rFonts w:hint="eastAsia"/>
        </w:rPr>
        <w:t>　　　　三、三氯化铈行业发展模式分析</w:t>
      </w:r>
      <w:r>
        <w:rPr>
          <w:rFonts w:hint="eastAsia"/>
        </w:rPr>
        <w:br/>
      </w:r>
      <w:r>
        <w:rPr>
          <w:rFonts w:hint="eastAsia"/>
        </w:rPr>
        <w:t>　　第四节 三氯化铈行业投资风险分析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三氯化铈行业投资建议分析</w:t>
      </w:r>
      <w:r>
        <w:rPr>
          <w:rFonts w:hint="eastAsia"/>
        </w:rPr>
        <w:br/>
      </w:r>
      <w:r>
        <w:rPr>
          <w:rFonts w:hint="eastAsia"/>
        </w:rPr>
        <w:t>　　第一节 三氯化铈行业投资建议</w:t>
      </w:r>
      <w:r>
        <w:rPr>
          <w:rFonts w:hint="eastAsia"/>
        </w:rPr>
        <w:br/>
      </w:r>
      <w:r>
        <w:rPr>
          <w:rFonts w:hint="eastAsia"/>
        </w:rPr>
        <w:t>　　第二节 三氯化铈项目特点、融资特点分析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三氯化铈项目融资对策</w:t>
      </w:r>
      <w:r>
        <w:rPr>
          <w:rFonts w:hint="eastAsia"/>
        </w:rPr>
        <w:br/>
      </w:r>
      <w:r>
        <w:rPr>
          <w:rFonts w:hint="eastAsia"/>
        </w:rPr>
        <w:t>　　第四节 三氯化铈项目投资注意事项</w:t>
      </w:r>
      <w:r>
        <w:rPr>
          <w:rFonts w:hint="eastAsia"/>
        </w:rPr>
        <w:br/>
      </w:r>
      <w:r>
        <w:rPr>
          <w:rFonts w:hint="eastAsia"/>
        </w:rPr>
        <w:t>　　第五节 三氯化铈行业生产经营建议</w:t>
      </w:r>
      <w:r>
        <w:rPr>
          <w:rFonts w:hint="eastAsia"/>
        </w:rPr>
        <w:br/>
      </w:r>
      <w:r>
        <w:rPr>
          <w:rFonts w:hint="eastAsia"/>
        </w:rPr>
        <w:t>　　第六节 三氯化铈行业重点客户战略实施</w:t>
      </w:r>
      <w:r>
        <w:rPr>
          <w:rFonts w:hint="eastAsia"/>
        </w:rPr>
        <w:br/>
      </w:r>
      <w:r>
        <w:rPr>
          <w:rFonts w:hint="eastAsia"/>
        </w:rPr>
        <w:t>　　第七节 (中-智-林)三氯化铈企业战略规划实施分析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三氯化铈行业历程</w:t>
      </w:r>
      <w:r>
        <w:rPr>
          <w:rFonts w:hint="eastAsia"/>
        </w:rPr>
        <w:br/>
      </w:r>
      <w:r>
        <w:rPr>
          <w:rFonts w:hint="eastAsia"/>
        </w:rPr>
        <w:t>　　图表 三氯化铈行业生命周期</w:t>
      </w:r>
      <w:r>
        <w:rPr>
          <w:rFonts w:hint="eastAsia"/>
        </w:rPr>
        <w:br/>
      </w:r>
      <w:r>
        <w:rPr>
          <w:rFonts w:hint="eastAsia"/>
        </w:rPr>
        <w:t>　　图表 三氯化铈行业产业链分析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2018-2023年三氯化铈行业市场容量分析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2018-2023年中国三氯化铈行业产量及增长趋势</w:t>
      </w:r>
      <w:r>
        <w:rPr>
          <w:rFonts w:hint="eastAsia"/>
        </w:rPr>
        <w:br/>
      </w:r>
      <w:r>
        <w:rPr>
          <w:rFonts w:hint="eastAsia"/>
        </w:rPr>
        <w:t>　　图表 三氯化铈行业动态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2018-2023年中国三氯化铈市场需求量及增速统计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2023年中国三氯化铈行业需求领域分布格局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2018-2023年中国三氯化铈进口数量分析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2018-2023年中国三氯化铈进口金额分析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2018-2023年中国三氯化铈出口数量分析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2018-2023年中国三氯化铈出口金额分析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2023年中国三氯化铈进口国家及地区分析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2023年中国三氯化铈出口国家及地区分析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2018-2023年中国三氯化铈行业企业平均规模情况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2024-2030年中国三氯化铈行业发展趋势预测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2688fc95c4164" w:history="1">
        <w:r>
          <w:rPr>
            <w:rStyle w:val="Hyperlink"/>
          </w:rPr>
          <w:t>2024-2030年中国三氯化铈行业发展调研及前景趋势预测报告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2688fc95c4164" w:history="1">
        <w:r>
          <w:rPr>
            <w:rStyle w:val="Hyperlink"/>
          </w:rPr>
          <w:t>https://www.20087.com/0/53/SanLvHuaShiDeQianJingQuShi.html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8dfc708b24053" w:history="1">
      <w:r>
        <w:rPr>
          <w:rStyle w:val="Hyperlink"/>
        </w:rPr>
        <w:t>2024-2030年中国三氯化铈行业发展调研及前景趋势预测报告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anLvHuaShiDeQianJingQuShi.html" TargetMode="External" Id="R8732688fc95c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anLvHuaShiDeQianJingQuShi.html" TargetMode="External" Id="Rc948dfc708b2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2023-12-23T03:31:46Z</dcterms:created>
  <dcterms:modified xsi:type="dcterms:W3CDTF">2023-12-23T04:31:46Z</dcterms:modified>
  <dc:subject>2024-2030年中国三氯化铈行业发展调研及前景趋势预测报告</dc:subject>
  <dc:title>2024-2030年中国三氯化铈行业发展调研及前景趋势预测报告</dc:title>
  <cp:keywords>2024-2030年中国三氯化铈行业发展调研及前景趋势预测报告</cp:keywords>
  <dc:description>2024-2030年中国三氯化铈行业发展调研及前景趋势预测报告</dc:description>
</cp:coreProperties>
</file>