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c6f757f964f03" w:history="1">
              <w:r>
                <w:rPr>
                  <w:rStyle w:val="Hyperlink"/>
                </w:rPr>
                <w:t>2025-2031年中国巯基乙酸行业发展现状调研及市场前景分析报告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c6f757f964f03" w:history="1">
              <w:r>
                <w:rPr>
                  <w:rStyle w:val="Hyperlink"/>
                </w:rPr>
                <w:t>2025-2031年中国巯基乙酸行业发展现状调研及市场前景分析报告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c6f757f964f03" w:history="1">
                <w:r>
                  <w:rPr>
                    <w:rStyle w:val="Hyperlink"/>
                  </w:rPr>
                  <w:t>https://www.20087.com/1/63/QiuJiYiSuanHangYeDiaoYanBaoGao.html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是一种重要的有机化合物，广泛应用于化学、医药和化妆品行业。在化学领域，它是合成其他含硫化合物的原料；在医药领域，用作还原剂和螯合剂；在化妆品行业，则作为头发处理剂，用于卷发和直发处理。近年来，随着相关行业对巯基乙酸需求的增加，其生产技术也在不断进步，以提高产量和纯度。</w:t>
      </w:r>
      <w:r>
        <w:rPr>
          <w:rFonts w:hint="eastAsia"/>
        </w:rPr>
        <w:br/>
      </w:r>
      <w:r>
        <w:rPr>
          <w:rFonts w:hint="eastAsia"/>
        </w:rPr>
        <w:t>　　未来，巯基乙酸将更加注重绿色合成和应用拓展。一方面，开发更环保的生产方法，减少副产品和废物的生成，提高生产过程的可持续性。另一方面，探索巯基乙酸在新型材料、环境保护和生物技术等领域的应用，如作为生物传感器的构建元件或环境污染物的清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c6f757f964f03" w:history="1">
        <w:r>
          <w:rPr>
            <w:rStyle w:val="Hyperlink"/>
          </w:rPr>
          <w:t>2025-2031年中国巯基乙酸行业发展现状调研及市场前景分析报告</w:t>
        </w:r>
      </w:hyperlink>
      <w:r>
        <w:rPr>
          <w:rFonts w:hint="eastAsia"/>
        </w:rPr>
        <w:t>》基于权威机构及巯基乙酸相关协会等渠道的资料数据，全方位分析了巯基乙酸行业的现状、市场需求及市场规模。巯基乙酸报告详细探讨了产业链结构、价格趋势，并对巯基乙酸各细分市场进行了研究。同时，预测了巯基乙酸市场前景与发展趋势，剖析了品牌竞争状态、市场集中度，以及巯基乙酸重点企业的表现。此外，巯基乙酸报告还揭示了行业发展的潜在风险与机遇，为巯基乙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巯基乙酸产业概述</w:t>
      </w:r>
      <w:r>
        <w:rPr>
          <w:rFonts w:hint="eastAsia"/>
        </w:rPr>
        <w:br/>
      </w:r>
      <w:r>
        <w:rPr>
          <w:rFonts w:hint="eastAsia"/>
        </w:rPr>
        <w:t>　　第一节 巯基乙酸产业定义</w:t>
      </w:r>
      <w:r>
        <w:rPr>
          <w:rFonts w:hint="eastAsia"/>
        </w:rPr>
        <w:br/>
      </w:r>
      <w:r>
        <w:rPr>
          <w:rFonts w:hint="eastAsia"/>
        </w:rPr>
        <w:t>　　第二节 巯基乙酸产业发展历程</w:t>
      </w:r>
      <w:r>
        <w:rPr>
          <w:rFonts w:hint="eastAsia"/>
        </w:rPr>
        <w:br/>
      </w:r>
      <w:r>
        <w:rPr>
          <w:rFonts w:hint="eastAsia"/>
        </w:rPr>
        <w:t>　　第三节 巯基乙酸分类情况</w:t>
      </w:r>
      <w:r>
        <w:rPr>
          <w:rFonts w:hint="eastAsia"/>
        </w:rPr>
        <w:br/>
      </w:r>
      <w:r>
        <w:rPr>
          <w:rFonts w:hint="eastAsia"/>
        </w:rPr>
        <w:t>　　第四节 巯基乙酸产业链分析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2024-2025年巯基乙酸行业发展环境分析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我国巯基乙酸行业政策环境分析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一、巯基乙酸产业政策分析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二、相关巯基乙酸产业政策影响分析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我国巯基乙酸行业技术环境分析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一、我国巯基乙酸技术发展概况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二、我国巯基乙酸行业技术发展趋势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中国巯基乙酸市场供需分析预测</w:t>
      </w:r>
      <w:r>
        <w:rPr>
          <w:rFonts w:hint="eastAsia"/>
        </w:rPr>
        <w:br/>
      </w:r>
      <w:r>
        <w:rPr>
          <w:rFonts w:hint="eastAsia"/>
        </w:rPr>
        <w:t>　　第一节 巯基乙酸市场现状分析及预测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二、2025-2031年我国巯基乙酸市场规模预测</w:t>
      </w:r>
      <w:r>
        <w:rPr>
          <w:rFonts w:hint="eastAsia"/>
        </w:rPr>
        <w:br/>
      </w:r>
      <w:r>
        <w:rPr>
          <w:rFonts w:hint="eastAsia"/>
        </w:rPr>
        <w:t>　　第二节 巯基乙酸行业供给分析及预测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二、2025年我国巯基乙酸行业产量特点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三、2025-2031年我国巯基乙酸行业产量预测</w:t>
      </w:r>
      <w:r>
        <w:rPr>
          <w:rFonts w:hint="eastAsia"/>
        </w:rPr>
        <w:br/>
      </w:r>
      <w:r>
        <w:rPr>
          <w:rFonts w:hint="eastAsia"/>
        </w:rPr>
        <w:t>　　第三节 巯基乙酸市场需求分析及预测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二、2025年我国巯基乙酸市场需求特点分析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三、2025-2031年我国巯基乙酸市场需求预测</w:t>
      </w:r>
      <w:r>
        <w:rPr>
          <w:rFonts w:hint="eastAsia"/>
        </w:rPr>
        <w:br/>
      </w:r>
      <w:r>
        <w:rPr>
          <w:rFonts w:hint="eastAsia"/>
        </w:rPr>
        <w:t>　　第四节 巯基乙酸行业进出口情况分析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一、2019-2024年我国巯基乙酸进出口情况分析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二、2025年我国巯基乙酸行业进出口特点分析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三、2025-2031年我国巯基乙酸进出口情况预测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2019-2024年我国巯基乙酸市场价格回顾分析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当前国内巯基乙酸产品市场价格及评述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国内巯基乙酸产品价格影响因素分析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2025-2031年我国巯基乙酸市场价格趋势预测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巯基乙酸行业细分（一）市场调研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巯基乙酸行业细分（二）市场调研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巯基乙酸产业链分析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二、巯基乙酸产业链模型分析</w:t>
      </w:r>
      <w:r>
        <w:rPr>
          <w:rFonts w:hint="eastAsia"/>
        </w:rPr>
        <w:br/>
      </w:r>
      <w:r>
        <w:rPr>
          <w:rFonts w:hint="eastAsia"/>
        </w:rPr>
        <w:t>　　第二节 巯基乙酸上游行业发展状况分析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巯基乙酸下游产业发展状况分析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一、中国巯基乙酸行业重点区域市场结构变化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二、中国巯基乙酸行业重点区域（一）发展分析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三、中国巯基乙酸行业重点区域（二）发展分析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四、中国巯基乙酸行业重点区域（三）发展分析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五、中国巯基乙酸行业重点区域（四）发展分析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六、中国巯基乙酸行业重点区域（五）发展分析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近几年巯基乙酸行业重点企业发展分析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巯基乙酸企业（一）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巯基乙酸企业（二）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巯基乙酸企业（三）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巯基乙酸企业（四）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巯基乙酸企业（五）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中国巯基乙酸行业规模情况分析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中国巯基乙酸行业财务能力分析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2019-2024年中国巯基乙酸行业集中度分析</w:t>
      </w:r>
      <w:r>
        <w:rPr>
          <w:rFonts w:hint="eastAsia"/>
        </w:rPr>
        <w:br/>
      </w:r>
      <w:r>
        <w:rPr>
          <w:rFonts w:hint="eastAsia"/>
        </w:rPr>
        <w:t>　　第二节 巯基乙酸行业SWOT分析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2025-2031年中国巯基乙酸行业竞争格局预测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2025-2031年巯基乙酸行业发展趋势及投资风险分析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当前巯基乙酸行业存在的问题</w:t>
      </w:r>
      <w:r>
        <w:rPr>
          <w:rFonts w:hint="eastAsia"/>
        </w:rPr>
        <w:br/>
      </w:r>
      <w:r>
        <w:rPr>
          <w:rFonts w:hint="eastAsia"/>
        </w:rPr>
        <w:t>　　第二节 巯基乙酸未来发展预测分析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一、巯基乙酸市场竞争风险</w:t>
      </w:r>
      <w:r>
        <w:rPr>
          <w:rFonts w:hint="eastAsia"/>
        </w:rPr>
        <w:br/>
      </w:r>
      <w:r>
        <w:rPr>
          <w:rFonts w:hint="eastAsia"/>
        </w:rPr>
        <w:t>　　　　二、巯基乙酸原材料压力风险分析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三、巯基乙酸技术风险分析</w:t>
      </w:r>
      <w:r>
        <w:rPr>
          <w:rFonts w:hint="eastAsia"/>
        </w:rPr>
        <w:br/>
      </w:r>
      <w:r>
        <w:rPr>
          <w:rFonts w:hint="eastAsia"/>
        </w:rPr>
        <w:t>　　　　四、巯基乙酸政策和体制风险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2024-2025年巯基乙酸行业投资情况分析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一、巯基乙酸总体投资结构</w:t>
      </w:r>
      <w:r>
        <w:rPr>
          <w:rFonts w:hint="eastAsia"/>
        </w:rPr>
        <w:br/>
      </w:r>
      <w:r>
        <w:rPr>
          <w:rFonts w:hint="eastAsia"/>
        </w:rPr>
        <w:t>　　　　二、巯基乙酸投资规模情况</w:t>
      </w:r>
      <w:r>
        <w:rPr>
          <w:rFonts w:hint="eastAsia"/>
        </w:rPr>
        <w:br/>
      </w:r>
      <w:r>
        <w:rPr>
          <w:rFonts w:hint="eastAsia"/>
        </w:rPr>
        <w:t>　　　　三、巯基乙酸投资增速情况</w:t>
      </w:r>
      <w:r>
        <w:rPr>
          <w:rFonts w:hint="eastAsia"/>
        </w:rPr>
        <w:br/>
      </w:r>
      <w:r>
        <w:rPr>
          <w:rFonts w:hint="eastAsia"/>
        </w:rPr>
        <w:t>　　　　四、巯基乙酸分地区投资分析</w:t>
      </w:r>
      <w:r>
        <w:rPr>
          <w:rFonts w:hint="eastAsia"/>
        </w:rPr>
        <w:br/>
      </w:r>
      <w:r>
        <w:rPr>
          <w:rFonts w:hint="eastAsia"/>
        </w:rPr>
        <w:t>　　第二节 巯基乙酸行业投资机会分析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一、巯基乙酸投资项目分析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二、可以投资的巯基乙酸模式</w:t>
      </w:r>
      <w:r>
        <w:rPr>
          <w:rFonts w:hint="eastAsia"/>
        </w:rPr>
        <w:br/>
      </w:r>
      <w:r>
        <w:rPr>
          <w:rFonts w:hint="eastAsia"/>
        </w:rPr>
        <w:t>　　　　三、2025年巯基乙酸投资机会</w:t>
      </w:r>
      <w:r>
        <w:rPr>
          <w:rFonts w:hint="eastAsia"/>
        </w:rPr>
        <w:br/>
      </w:r>
      <w:r>
        <w:rPr>
          <w:rFonts w:hint="eastAsia"/>
        </w:rPr>
        <w:t>　　　　四、2025年巯基乙酸投资新方向</w:t>
      </w:r>
      <w:r>
        <w:rPr>
          <w:rFonts w:hint="eastAsia"/>
        </w:rPr>
        <w:br/>
      </w:r>
      <w:r>
        <w:rPr>
          <w:rFonts w:hint="eastAsia"/>
        </w:rPr>
        <w:t>　　第三节 [.中智.林]巯基乙酸行业发展前景分析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一、2025年巯基乙酸市场的发展前景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二、2025年巯基乙酸市场面临的发展商机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巯基乙酸行业历程</w:t>
      </w:r>
      <w:r>
        <w:rPr>
          <w:rFonts w:hint="eastAsia"/>
        </w:rPr>
        <w:br/>
      </w:r>
      <w:r>
        <w:rPr>
          <w:rFonts w:hint="eastAsia"/>
        </w:rPr>
        <w:t>　　图表 巯基乙酸行业生命周期</w:t>
      </w:r>
      <w:r>
        <w:rPr>
          <w:rFonts w:hint="eastAsia"/>
        </w:rPr>
        <w:br/>
      </w:r>
      <w:r>
        <w:rPr>
          <w:rFonts w:hint="eastAsia"/>
        </w:rPr>
        <w:t>　　图表 巯基乙酸行业产业链分析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2025年中国巯基乙酸行业需求领域分布格局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2025年中国巯基乙酸进口国家及地区分析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2025年中国巯基乙酸出口国家及地区分析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2025年中国巯基乙酸市场前景分析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2025年中国巯基乙酸发展趋势预测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c6f757f964f03" w:history="1">
        <w:r>
          <w:rPr>
            <w:rStyle w:val="Hyperlink"/>
          </w:rPr>
          <w:t>2025-2031年中国巯基乙酸行业发展现状调研及市场前景分析报告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c6f757f964f03" w:history="1">
        <w:r>
          <w:rPr>
            <w:rStyle w:val="Hyperlink"/>
          </w:rPr>
          <w:t>https://www.20087.com/1/63/QiuJiYiSuanHangYeDiaoYanBaoGao.html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热点：巯基乙酸钙脱毛原理、巯基乙酸异辛酯、巯基乙酸和半胱氨烫发水区别、巯基乙酸对人体的危害、巯基乙酸的CAS号、巯基乙酸铵、巯基乙酸和双键反应、巯基乙酸盐、巯基乙酸的化学式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8f7cc6604317" w:history="1">
      <w:r>
        <w:rPr>
          <w:rStyle w:val="Hyperlink"/>
        </w:rPr>
        <w:t>2025-2031年中国巯基乙酸行业发展现状调研及市场前景分析报告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uJiYiSuanHangYeDiaoYanBaoGao.html" TargetMode="External" Id="R16bc6f757f96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uJiYiSuanHangYeDiaoYanBaoGao.html" TargetMode="External" Id="R23678f7cc660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2024-09-24T00:13:00Z</dcterms:created>
  <dcterms:modified xsi:type="dcterms:W3CDTF">2024-09-24T01:13:00Z</dcterms:modified>
  <dc:subject>2025-2031年中国巯基乙酸行业发展现状调研及市场前景分析报告</dc:subject>
  <dc:title>2025-2031年中国巯基乙酸行业发展现状调研及市场前景分析报告</dc:title>
  <cp:keywords>2025-2031年中国巯基乙酸行业发展现状调研及市场前景分析报告</cp:keywords>
  <dc:description>2025-2031年中国巯基乙酸行业发展现状调研及市场前景分析报告</dc:description>
</cp:coreProperties>
</file>