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92e08b4ac240c9" w:history="1">
              <w:r>
                <w:rPr>
                  <w:rStyle w:val="Hyperlink"/>
                </w:rPr>
                <w:t>2025-2031年中国软磁铁氧体材料行业现状分析与发展前景预测报告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92e08b4ac240c9" w:history="1">
              <w:r>
                <w:rPr>
                  <w:rStyle w:val="Hyperlink"/>
                </w:rPr>
                <w:t>2025-2031年中国软磁铁氧体材料行业现状分析与发展前景预测报告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2972831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92e08b4ac240c9" w:history="1">
                <w:r>
                  <w:rPr>
                    <w:rStyle w:val="Hyperlink"/>
                  </w:rPr>
                  <w:t>https://www.20087.com/1/83/RuanCiTieYangTiCaiLiaoHangYeFaZhanQianJing.html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磁铁氧体材料因其高磁导率、低损耗和良好的温度稳定性，广泛应用于变压器、电感器和磁屏蔽等领域。近年来，随着高频电力电子设备和无线充电技术的发展，对软磁铁氧体材料的性能提出了更高要求，推动了材料制备工艺的创新和新型材料的开发。</w:t>
      </w:r>
      <w:r>
        <w:rPr>
          <w:rFonts w:hint="eastAsia"/>
        </w:rPr>
        <w:br/>
      </w:r>
      <w:r>
        <w:rPr>
          <w:rFonts w:hint="eastAsia"/>
        </w:rPr>
        <w:t>　　未来，软磁铁氧体材料将更加注重高性能和多功能性。通过纳米技术的引入，将实现软磁铁氧体材料的纳米化，以提高磁导率和降低损耗，满足高频应用需求。同时，材料将被赋予额外功能，如磁热效应、磁致伸缩效应等，拓宽其在能源转换和传感器等领域的应用。此外，环保和可持续性将成为材料研发的重要方向，推动无铅、无重金属的绿色软磁铁氧体材料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92e08b4ac240c9" w:history="1">
        <w:r>
          <w:rPr>
            <w:rStyle w:val="Hyperlink"/>
          </w:rPr>
          <w:t>2025-2031年中国软磁铁氧体材料行业现状分析与发展前景预测报告</w:t>
        </w:r>
      </w:hyperlink>
      <w:r>
        <w:rPr>
          <w:rFonts w:hint="eastAsia"/>
        </w:rPr>
        <w:t>》基于详实数据，从市场规模、需求变化及价格动态等维度，全面解析了软磁铁氧体材料行业的现状与发展趋势，并对软磁铁氧体材料产业链各环节进行了系统性探讨。报告科学预测了软磁铁氧体材料行业未来发展方向，重点分析了软磁铁氧体材料技术现状及创新路径，同时聚焦软磁铁氧体材料重点企业的经营表现，评估了市场竞争格局、品牌影响力及市场集中度。通过对细分市场的深入研究及SWOT分析，报告揭示了软磁铁氧体材料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软磁铁氧体材料产品概述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2024-2025年软磁铁氧体材料市场特点分析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软磁铁氧体材料行业发展周期特征分析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2024-2025年中国软磁铁氧体材料行业发展环境分析</w:t>
      </w:r>
      <w:r>
        <w:rPr>
          <w:rFonts w:hint="eastAsia"/>
        </w:rPr>
        <w:br/>
      </w:r>
      <w:r>
        <w:rPr>
          <w:rFonts w:hint="eastAsia"/>
        </w:rPr>
        <w:t>　　第一节 软磁铁氧体材料行业经济环境分析</w:t>
      </w:r>
      <w:r>
        <w:rPr>
          <w:rFonts w:hint="eastAsia"/>
        </w:rPr>
        <w:br/>
      </w:r>
      <w:r>
        <w:rPr>
          <w:rFonts w:hint="eastAsia"/>
        </w:rPr>
        <w:t>　　第二节 软磁铁氧体材料行业政策环境分析</w:t>
      </w:r>
      <w:r>
        <w:rPr>
          <w:rFonts w:hint="eastAsia"/>
        </w:rPr>
        <w:br/>
      </w:r>
      <w:r>
        <w:rPr>
          <w:rFonts w:hint="eastAsia"/>
        </w:rPr>
        <w:t>　　　　一、软磁铁氧体材料行业政策影响分析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二、相关软磁铁氧体材料行业标准分析</w:t>
      </w:r>
      <w:r>
        <w:rPr>
          <w:rFonts w:hint="eastAsia"/>
        </w:rPr>
        <w:br/>
      </w:r>
      <w:r>
        <w:rPr>
          <w:rFonts w:hint="eastAsia"/>
        </w:rPr>
        <w:t>　　第三节 软磁铁氧体材料行业社会环境分析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2024-2025年软磁铁氧体材料行业技术发展现状及趋势分析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软磁铁氧体材料行业技术发展现状分析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国内外软磁铁氧体材料行业技术差异与原因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软磁铁氧体材料行业技术发展方向、趋势预测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提升软磁铁氧体材料行业技术能力策略建议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2024-2025年全球软磁铁氧体材料行业市场发展调研分析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全球软磁铁氧体材料行业市场运行环境</w:t>
      </w:r>
      <w:r>
        <w:rPr>
          <w:rFonts w:hint="eastAsia"/>
        </w:rPr>
        <w:br/>
      </w:r>
      <w:r>
        <w:rPr>
          <w:rFonts w:hint="eastAsia"/>
        </w:rPr>
        <w:t>　　第二节 全球软磁铁氧体材料行业市场发展情况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一、全球软磁铁氧体材料行业市场供给分析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二、全球软磁铁氧体材料行业市场需求分析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三、全球软磁铁氧体材料行业主要国家地区发展情况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2025-2031年全球软磁铁氧体材料行业市场规模趋势预测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中国软磁铁氧体材料行业市场供需现状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2024-2025年中国软磁铁氧体材料市场现状</w:t>
      </w:r>
      <w:r>
        <w:rPr>
          <w:rFonts w:hint="eastAsia"/>
        </w:rPr>
        <w:br/>
      </w:r>
      <w:r>
        <w:rPr>
          <w:rFonts w:hint="eastAsia"/>
        </w:rPr>
        <w:t>　　第二节 中国软磁铁氧体材料行业产量情况分析及预测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一、软磁铁氧体材料总体产能规模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二、2019-2024年中国软磁铁氧体材料产量统计</w:t>
      </w:r>
      <w:r>
        <w:rPr>
          <w:rFonts w:hint="eastAsia"/>
        </w:rPr>
        <w:br/>
      </w:r>
      <w:r>
        <w:rPr>
          <w:rFonts w:hint="eastAsia"/>
        </w:rPr>
        <w:t>　　　　三、软磁铁氧体材料行业区域产量分布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四、2025-2031年中国软磁铁氧体材料产量预测</w:t>
      </w:r>
      <w:r>
        <w:rPr>
          <w:rFonts w:hint="eastAsia"/>
        </w:rPr>
        <w:br/>
      </w:r>
      <w:r>
        <w:rPr>
          <w:rFonts w:hint="eastAsia"/>
        </w:rPr>
        <w:t>　　第三节 中国软磁铁氧体材料市场需求分析及预测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一、2019-2024年中国软磁铁氧体材料市场需求统计</w:t>
      </w:r>
      <w:r>
        <w:rPr>
          <w:rFonts w:hint="eastAsia"/>
        </w:rPr>
        <w:br/>
      </w:r>
      <w:r>
        <w:rPr>
          <w:rFonts w:hint="eastAsia"/>
        </w:rPr>
        <w:t>　　　　二、中国软磁铁氧体材料市场需求特点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三、2025-2031年中国软磁铁氧体材料市场需求量预测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软磁铁氧体材料细分市场深度分析</w:t>
      </w:r>
      <w:r>
        <w:rPr>
          <w:rFonts w:hint="eastAsia"/>
        </w:rPr>
        <w:br/>
      </w:r>
      <w:r>
        <w:rPr>
          <w:rFonts w:hint="eastAsia"/>
        </w:rPr>
        <w:t>　　第一节 软磁铁氧体材料细分市场（一）发展研究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软磁铁氧体材料细分市场（二）发展研究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2024-2025年中国软磁铁氧体材料行业现状调研分析</w:t>
      </w:r>
      <w:r>
        <w:rPr>
          <w:rFonts w:hint="eastAsia"/>
        </w:rPr>
        <w:br/>
      </w:r>
      <w:r>
        <w:rPr>
          <w:rFonts w:hint="eastAsia"/>
        </w:rPr>
        <w:t>　　第一节 中国软磁铁氧体材料行业发展现状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一、2024-2025年软磁铁氧体材料行业品牌发展现状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二、2024-2025年软磁铁氧体材料行业需求市场现状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三、2024-2025年软磁铁氧体材料市场需求层次分析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四、2024-2025年中国软磁铁氧体材料市场走向分析</w:t>
      </w:r>
      <w:r>
        <w:rPr>
          <w:rFonts w:hint="eastAsia"/>
        </w:rPr>
        <w:br/>
      </w:r>
      <w:r>
        <w:rPr>
          <w:rFonts w:hint="eastAsia"/>
        </w:rPr>
        <w:t>　　第二节 中国软磁铁氧体材料行业存在的问题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一、2024-2025年软磁铁氧体材料产品市场存在的主要问题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二、2024-2025年国内软磁铁氧体材料产品市场的三大瓶颈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三、2024-2025年软磁铁氧体材料产品市场遭遇的规模难题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对中国软磁铁氧体材料市场的分析及思考</w:t>
      </w:r>
      <w:r>
        <w:rPr>
          <w:rFonts w:hint="eastAsia"/>
        </w:rPr>
        <w:br/>
      </w:r>
      <w:r>
        <w:rPr>
          <w:rFonts w:hint="eastAsia"/>
        </w:rPr>
        <w:t>　　　　一、软磁铁氧体材料市场特点</w:t>
      </w:r>
      <w:r>
        <w:rPr>
          <w:rFonts w:hint="eastAsia"/>
        </w:rPr>
        <w:br/>
      </w:r>
      <w:r>
        <w:rPr>
          <w:rFonts w:hint="eastAsia"/>
        </w:rPr>
        <w:t>　　　　二、软磁铁氧体材料市场分析</w:t>
      </w:r>
      <w:r>
        <w:rPr>
          <w:rFonts w:hint="eastAsia"/>
        </w:rPr>
        <w:br/>
      </w:r>
      <w:r>
        <w:rPr>
          <w:rFonts w:hint="eastAsia"/>
        </w:rPr>
        <w:t>　　　　三、软磁铁氧体材料市场变化的方向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四、中国软磁铁氧体材料行业发展的新思路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五、对中国软磁铁氧体材料行业发展的思考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2019-2024年中国软磁铁氧体材料行业区域市场分析</w:t>
      </w:r>
      <w:r>
        <w:rPr>
          <w:rFonts w:hint="eastAsia"/>
        </w:rPr>
        <w:br/>
      </w:r>
      <w:r>
        <w:rPr>
          <w:rFonts w:hint="eastAsia"/>
        </w:rPr>
        <w:t>　　第一节 中国软磁铁氧体材料行业区域市场结构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重点地区软磁铁氧体材料行业调研分析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一、重点地区（一）软磁铁氧体材料市场分析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二、重点地区（二）软磁铁氧体材料市场分析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三、重点地区（三）软磁铁氧体材料市场分析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四、重点地区（四）软磁铁氧体材料市场分析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五、重点地区（五）软磁铁氧体材料市场分析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2019-2024年中国软磁铁氧体材料产品市场进出口数据分析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2019-2024年中国软磁铁氧体材料产品出口统计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2019-2024年中国软磁铁氧体材料产品进口统计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2019-2024年中国软磁铁氧体材料产品进出口价格对比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中国软磁铁氧体材料主要进口来源地及出口目的地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2019-2024年中国软磁铁氧体材料行业竞争态势分析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2025年软磁铁氧体材料行业集中度分析</w:t>
      </w:r>
      <w:r>
        <w:rPr>
          <w:rFonts w:hint="eastAsia"/>
        </w:rPr>
        <w:br/>
      </w:r>
      <w:r>
        <w:rPr>
          <w:rFonts w:hint="eastAsia"/>
        </w:rPr>
        <w:t>　　　　一、软磁铁氧体材料市场集中度分析</w:t>
      </w:r>
      <w:r>
        <w:rPr>
          <w:rFonts w:hint="eastAsia"/>
        </w:rPr>
        <w:br/>
      </w:r>
      <w:r>
        <w:rPr>
          <w:rFonts w:hint="eastAsia"/>
        </w:rPr>
        <w:t>　　　　二、软磁铁氧体材料企业分布区域集中度分析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三、软磁铁氧体材料区域消费集中度分析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2019-2024年软磁铁氧体材料主要企业竞争力分析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2024-2025年软磁铁氧体材料行业竞争格局分析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一、软磁铁氧体材料行业竞争分析</w:t>
      </w:r>
      <w:r>
        <w:rPr>
          <w:rFonts w:hint="eastAsia"/>
        </w:rPr>
        <w:br/>
      </w:r>
      <w:r>
        <w:rPr>
          <w:rFonts w:hint="eastAsia"/>
        </w:rPr>
        <w:t>　　　　二、中外软磁铁氧体材料产品竞争分析</w:t>
      </w:r>
      <w:r>
        <w:rPr>
          <w:rFonts w:hint="eastAsia"/>
        </w:rPr>
        <w:br/>
      </w:r>
      <w:r>
        <w:rPr>
          <w:rFonts w:hint="eastAsia"/>
        </w:rPr>
        <w:t>　　　　三、国内软磁铁氧体材料行业重点企业发展动向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软磁铁氧体材料行业上下游产业链发展情况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软磁铁氧体材料上游产业发展分析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软磁铁氧体材料下游产业发展分析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软磁铁氧体材料行业重点企业竞争力分析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三、企业软磁铁氧体材料经营状况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三、企业软磁铁氧体材料经营状况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三、企业软磁铁氧体材料经营状况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三、企业软磁铁氧体材料经营状况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三、企业软磁铁氧体材料经营状况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三、企业软磁铁氧体材料经营状况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2025年软磁铁氧体材料企业管理策略建议</w:t>
      </w:r>
      <w:r>
        <w:rPr>
          <w:rFonts w:hint="eastAsia"/>
        </w:rPr>
        <w:br/>
      </w:r>
      <w:r>
        <w:rPr>
          <w:rFonts w:hint="eastAsia"/>
        </w:rPr>
        <w:t>　　第一节 提高软磁铁氧体材料企业竞争力的策略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一、提高中国软磁铁氧体材料企业核心竞争力的对策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二、软磁铁氧体材料企业提升竞争力的主要方向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三、影响软磁铁氧体材料企业核心竞争力的因素及提升途径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四、提高软磁铁氧体材料企业竞争力的策略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对中国软磁铁氧体材料品牌的战略思考</w:t>
      </w:r>
      <w:r>
        <w:rPr>
          <w:rFonts w:hint="eastAsia"/>
        </w:rPr>
        <w:br/>
      </w:r>
      <w:r>
        <w:rPr>
          <w:rFonts w:hint="eastAsia"/>
        </w:rPr>
        <w:t>　　　　一、软磁铁氧体材料实施品牌战略的意义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二、软磁铁氧体材料企业品牌的现状分析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三、中国软磁铁氧体材料企业的品牌战略</w:t>
      </w:r>
      <w:r>
        <w:rPr>
          <w:rFonts w:hint="eastAsia"/>
        </w:rPr>
        <w:br/>
      </w:r>
      <w:r>
        <w:rPr>
          <w:rFonts w:hint="eastAsia"/>
        </w:rPr>
        <w:t>　　　　四、软磁铁氧体材料品牌战略管理的策略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软磁铁氧体材料行业发展趋势及投资风险预警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2025年软磁铁氧体材料市场前景分析</w:t>
      </w:r>
      <w:r>
        <w:rPr>
          <w:rFonts w:hint="eastAsia"/>
        </w:rPr>
        <w:br/>
      </w:r>
      <w:r>
        <w:rPr>
          <w:rFonts w:hint="eastAsia"/>
        </w:rPr>
        <w:t>　　第二节 2025年软磁铁氧体材料行业发展趋势预测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影响软磁铁氧体材料行业发展的主要因素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一、2025年影响软磁铁氧体材料行业运行的有利因素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二、2025年影响软磁铁氧体材料行业运行的稳定因素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三、2025年影响软磁铁氧体材料行业运行的不利因素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四、2025年中国软磁铁氧体材料行业发展面临的挑战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五、2025年中国软磁铁氧体材料行业发展面临的机遇</w:t>
      </w:r>
      <w:r>
        <w:rPr>
          <w:rFonts w:hint="eastAsia"/>
        </w:rPr>
        <w:br/>
      </w:r>
      <w:r>
        <w:rPr>
          <w:rFonts w:hint="eastAsia"/>
        </w:rPr>
        <w:t>　　第四节 软磁铁氧体材料行业投资风险预警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一、2025年软磁铁氧体材料行业市场风险及控制策略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二、2025年软磁铁氧体材料行业政策风险及控制策略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三、2025年软磁铁氧体材料行业经营风险及控制策略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四、2025年软磁铁氧体材料同业竞争风险及控制策略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五、2025年软磁铁氧体材料行业其他风险及控制策略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软磁铁氧体材料市场研究结论</w:t>
      </w:r>
      <w:r>
        <w:rPr>
          <w:rFonts w:hint="eastAsia"/>
        </w:rPr>
        <w:br/>
      </w:r>
      <w:r>
        <w:rPr>
          <w:rFonts w:hint="eastAsia"/>
        </w:rPr>
        <w:t>　　第二节 软磁铁氧体材料子行业研究结论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中.智.林.　软磁铁氧体材料市场发展建议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软磁铁氧体材料图片</w:t>
      </w:r>
      <w:r>
        <w:rPr>
          <w:rFonts w:hint="eastAsia"/>
        </w:rPr>
        <w:br/>
      </w:r>
      <w:r>
        <w:rPr>
          <w:rFonts w:hint="eastAsia"/>
        </w:rPr>
        <w:t>　　图表 软磁铁氧体材料种类 分类</w:t>
      </w:r>
      <w:r>
        <w:rPr>
          <w:rFonts w:hint="eastAsia"/>
        </w:rPr>
        <w:br/>
      </w:r>
      <w:r>
        <w:rPr>
          <w:rFonts w:hint="eastAsia"/>
        </w:rPr>
        <w:t>　　图表 软磁铁氧体材料用途 应用</w:t>
      </w:r>
      <w:r>
        <w:rPr>
          <w:rFonts w:hint="eastAsia"/>
        </w:rPr>
        <w:br/>
      </w:r>
      <w:r>
        <w:rPr>
          <w:rFonts w:hint="eastAsia"/>
        </w:rPr>
        <w:t>　　图表 软磁铁氧体材料主要特点</w:t>
      </w:r>
      <w:r>
        <w:rPr>
          <w:rFonts w:hint="eastAsia"/>
        </w:rPr>
        <w:br/>
      </w:r>
      <w:r>
        <w:rPr>
          <w:rFonts w:hint="eastAsia"/>
        </w:rPr>
        <w:t>　　图表 软磁铁氧体材料产业链分析</w:t>
      </w:r>
      <w:r>
        <w:rPr>
          <w:rFonts w:hint="eastAsia"/>
        </w:rPr>
        <w:br/>
      </w:r>
      <w:r>
        <w:rPr>
          <w:rFonts w:hint="eastAsia"/>
        </w:rPr>
        <w:t>　　图表 软磁铁氧体材料政策分析</w:t>
      </w:r>
      <w:r>
        <w:rPr>
          <w:rFonts w:hint="eastAsia"/>
        </w:rPr>
        <w:br/>
      </w:r>
      <w:r>
        <w:rPr>
          <w:rFonts w:hint="eastAsia"/>
        </w:rPr>
        <w:t>　　图表 软磁铁氧体材料技术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2019-2024年中国软磁铁氧体材料行业市场规模及增长情况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2019-2024年软磁铁氧体材料行业市场容量分析</w:t>
      </w:r>
      <w:r>
        <w:rPr>
          <w:rFonts w:hint="eastAsia"/>
        </w:rPr>
        <w:br/>
      </w:r>
      <w:r>
        <w:rPr>
          <w:rFonts w:hint="eastAsia"/>
        </w:rPr>
        <w:t>　　图表 软磁铁氧体材料生产现状</w:t>
      </w:r>
      <w:r>
        <w:rPr>
          <w:rFonts w:hint="eastAsia"/>
        </w:rPr>
        <w:br/>
      </w:r>
      <w:r>
        <w:rPr>
          <w:rFonts w:hint="eastAsia"/>
        </w:rPr>
        <w:t>　　图表 2019-2024年中国软磁铁氧体材料行业产能统计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2019-2024年中国软磁铁氧体材料行业产量及增长趋势</w:t>
      </w:r>
      <w:r>
        <w:rPr>
          <w:rFonts w:hint="eastAsia"/>
        </w:rPr>
        <w:br/>
      </w:r>
      <w:r>
        <w:rPr>
          <w:rFonts w:hint="eastAsia"/>
        </w:rPr>
        <w:t>　　图表 软磁铁氧体材料行业动态</w:t>
      </w:r>
      <w:r>
        <w:rPr>
          <w:rFonts w:hint="eastAsia"/>
        </w:rPr>
        <w:br/>
      </w:r>
      <w:r>
        <w:rPr>
          <w:rFonts w:hint="eastAsia"/>
        </w:rPr>
        <w:t>　　图表 2019-2024年中国软磁铁氧体材料市场需求量及增速统计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2019-2024年中国软磁铁氧体材料行业销售收入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2024年中国软磁铁氧体材料行业需求领域分布格局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2019-2024年中国软磁铁氧体材料行业利润总额统计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2019-2024年中国软磁铁氧体材料进口情况分析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2019-2024年中国软磁铁氧体材料出口情况分析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2019-2024年中国软磁铁氧体材料行业企业数量情况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2019-2024年中国软磁铁氧体材料行业企业平均规模情况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2019-2024年中国软磁铁氧体材料价格走势</w:t>
      </w:r>
      <w:r>
        <w:rPr>
          <w:rFonts w:hint="eastAsia"/>
        </w:rPr>
        <w:br/>
      </w:r>
      <w:r>
        <w:rPr>
          <w:rFonts w:hint="eastAsia"/>
        </w:rPr>
        <w:t>　　图表 2024年软磁铁氧体材料成本和利润分析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**地区软磁铁氧体材料市场规模及增长情况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**地区软磁铁氧体材料行业市场需求情况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**地区软磁铁氧体材料市场规模及增长情况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**地区软磁铁氧体材料行业市场需求情况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**地区软磁铁氧体材料市场规模及增长情况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**地区软磁铁氧体材料行业市场需求情况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**地区软磁铁氧体材料市场规模及增长情况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**地区软磁铁氧体材料行业市场需求情况</w:t>
      </w:r>
      <w:r>
        <w:rPr>
          <w:rFonts w:hint="eastAsia"/>
        </w:rPr>
        <w:br/>
      </w:r>
      <w:r>
        <w:rPr>
          <w:rFonts w:hint="eastAsia"/>
        </w:rPr>
        <w:t>　　图表 软磁铁氧体材料品牌</w:t>
      </w:r>
      <w:r>
        <w:rPr>
          <w:rFonts w:hint="eastAsia"/>
        </w:rPr>
        <w:br/>
      </w:r>
      <w:r>
        <w:rPr>
          <w:rFonts w:hint="eastAsia"/>
        </w:rPr>
        <w:t>　　图表 软磁铁氧体材料企业（一）概况</w:t>
      </w:r>
      <w:r>
        <w:rPr>
          <w:rFonts w:hint="eastAsia"/>
        </w:rPr>
        <w:br/>
      </w:r>
      <w:r>
        <w:rPr>
          <w:rFonts w:hint="eastAsia"/>
        </w:rPr>
        <w:t>　　图表 企业软磁铁氧体材料型号 规格</w:t>
      </w:r>
      <w:r>
        <w:rPr>
          <w:rFonts w:hint="eastAsia"/>
        </w:rPr>
        <w:br/>
      </w:r>
      <w:r>
        <w:rPr>
          <w:rFonts w:hint="eastAsia"/>
        </w:rPr>
        <w:t>　　图表 软磁铁氧体材料企业（一）经营分析</w:t>
      </w:r>
      <w:r>
        <w:rPr>
          <w:rFonts w:hint="eastAsia"/>
        </w:rPr>
        <w:br/>
      </w:r>
      <w:r>
        <w:rPr>
          <w:rFonts w:hint="eastAsia"/>
        </w:rPr>
        <w:t>　　图表 软磁铁氧体材料企业（一）盈利能力情况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软磁铁氧体材料企业（一）偿债能力情况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软磁铁氧体材料企业（一）运营能力情况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软磁铁氧体材料企业（一）成长能力情况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软磁铁氧体材料上游现状</w:t>
      </w:r>
      <w:r>
        <w:rPr>
          <w:rFonts w:hint="eastAsia"/>
        </w:rPr>
        <w:br/>
      </w:r>
      <w:r>
        <w:rPr>
          <w:rFonts w:hint="eastAsia"/>
        </w:rPr>
        <w:t>　　图表 软磁铁氧体材料下游调研</w:t>
      </w:r>
      <w:r>
        <w:rPr>
          <w:rFonts w:hint="eastAsia"/>
        </w:rPr>
        <w:br/>
      </w:r>
      <w:r>
        <w:rPr>
          <w:rFonts w:hint="eastAsia"/>
        </w:rPr>
        <w:t>　　图表 软磁铁氧体材料企业（二）概况</w:t>
      </w:r>
      <w:r>
        <w:rPr>
          <w:rFonts w:hint="eastAsia"/>
        </w:rPr>
        <w:br/>
      </w:r>
      <w:r>
        <w:rPr>
          <w:rFonts w:hint="eastAsia"/>
        </w:rPr>
        <w:t>　　图表 企业软磁铁氧体材料型号 规格</w:t>
      </w:r>
      <w:r>
        <w:rPr>
          <w:rFonts w:hint="eastAsia"/>
        </w:rPr>
        <w:br/>
      </w:r>
      <w:r>
        <w:rPr>
          <w:rFonts w:hint="eastAsia"/>
        </w:rPr>
        <w:t>　　图表 软磁铁氧体材料企业（二）经营分析</w:t>
      </w:r>
      <w:r>
        <w:rPr>
          <w:rFonts w:hint="eastAsia"/>
        </w:rPr>
        <w:br/>
      </w:r>
      <w:r>
        <w:rPr>
          <w:rFonts w:hint="eastAsia"/>
        </w:rPr>
        <w:t>　　图表 软磁铁氧体材料企业（二）盈利能力情况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软磁铁氧体材料企业（二）偿债能力情况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软磁铁氧体材料企业（二）运营能力情况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软磁铁氧体材料企业（二）成长能力情况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软磁铁氧体材料企业（三）概况</w:t>
      </w:r>
      <w:r>
        <w:rPr>
          <w:rFonts w:hint="eastAsia"/>
        </w:rPr>
        <w:br/>
      </w:r>
      <w:r>
        <w:rPr>
          <w:rFonts w:hint="eastAsia"/>
        </w:rPr>
        <w:t>　　图表 企业软磁铁氧体材料型号 规格</w:t>
      </w:r>
      <w:r>
        <w:rPr>
          <w:rFonts w:hint="eastAsia"/>
        </w:rPr>
        <w:br/>
      </w:r>
      <w:r>
        <w:rPr>
          <w:rFonts w:hint="eastAsia"/>
        </w:rPr>
        <w:t>　　图表 软磁铁氧体材料企业（三）经营分析</w:t>
      </w:r>
      <w:r>
        <w:rPr>
          <w:rFonts w:hint="eastAsia"/>
        </w:rPr>
        <w:br/>
      </w:r>
      <w:r>
        <w:rPr>
          <w:rFonts w:hint="eastAsia"/>
        </w:rPr>
        <w:t>　　图表 软磁铁氧体材料企业（三）盈利能力情况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软磁铁氧体材料企业（三）偿债能力情况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软磁铁氧体材料企业（三）运营能力情况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软磁铁氧体材料企业（三）成长能力情况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软磁铁氧体材料优势</w:t>
      </w:r>
      <w:r>
        <w:rPr>
          <w:rFonts w:hint="eastAsia"/>
        </w:rPr>
        <w:br/>
      </w:r>
      <w:r>
        <w:rPr>
          <w:rFonts w:hint="eastAsia"/>
        </w:rPr>
        <w:t>　　图表 软磁铁氧体材料劣势</w:t>
      </w:r>
      <w:r>
        <w:rPr>
          <w:rFonts w:hint="eastAsia"/>
        </w:rPr>
        <w:br/>
      </w:r>
      <w:r>
        <w:rPr>
          <w:rFonts w:hint="eastAsia"/>
        </w:rPr>
        <w:t>　　图表 软磁铁氧体材料机会</w:t>
      </w:r>
      <w:r>
        <w:rPr>
          <w:rFonts w:hint="eastAsia"/>
        </w:rPr>
        <w:br/>
      </w:r>
      <w:r>
        <w:rPr>
          <w:rFonts w:hint="eastAsia"/>
        </w:rPr>
        <w:t>　　图表 软磁铁氧体材料威胁</w:t>
      </w:r>
      <w:r>
        <w:rPr>
          <w:rFonts w:hint="eastAsia"/>
        </w:rPr>
        <w:br/>
      </w:r>
      <w:r>
        <w:rPr>
          <w:rFonts w:hint="eastAsia"/>
        </w:rPr>
        <w:t>　　图表 2025-2031年中国软磁铁氧体材料行业产能预测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2025-2031年中国软磁铁氧体材料行业产量预测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2025-2031年中国软磁铁氧体材料市场销售预测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2025-2031年中国软磁铁氧体材料行业市场规模预测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2025-2031年中国软磁铁氧体材料市场前景分析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2025-2031年中国软磁铁氧体材料行业风险分析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2025-2031年中国软磁铁氧体材料行业发展趋势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92e08b4ac240c9" w:history="1">
        <w:r>
          <w:rPr>
            <w:rStyle w:val="Hyperlink"/>
          </w:rPr>
          <w:t>2025-2031年中国软磁铁氧体材料行业现状分析与发展前景预测报告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2972831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92e08b4ac240c9" w:history="1">
        <w:r>
          <w:rPr>
            <w:rStyle w:val="Hyperlink"/>
          </w:rPr>
          <w:t>https://www.20087.com/1/83/RuanCiTieYangTiCaiLiaoHangYeFaZhanQianJing.html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热点：软磁材料生产厂家、软磁铁氧体材料江苏制造商、铁氧体价格、软磁铁氧体材料配方、铁氧体磁铁性能参数、软磁铁氧体材料价格、锰锌铁氧体和镍锌铁氧体、软磁铁氧体材料 海外院士、钕的价格多少钱一吨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03f934caf54694" w:history="1">
      <w:r>
        <w:rPr>
          <w:rStyle w:val="Hyperlink"/>
        </w:rPr>
        <w:t>2025-2031年中国软磁铁氧体材料行业现状分析与发展前景预测报告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3/RuanCiTieYangTiCaiLiaoHangYeFaZhanQianJing.html" TargetMode="External" Id="R9892e08b4ac240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3/RuanCiTieYangTiCaiLiaoHangYeFaZhanQianJing.html" TargetMode="External" Id="R6803f934caf546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2024-10-19T00:12:00Z</dcterms:created>
  <dcterms:modified xsi:type="dcterms:W3CDTF">2024-10-19T01:12:00Z</dcterms:modified>
  <dc:subject>2025-2031年中国软磁铁氧体材料行业现状分析与发展前景预测报告</dc:subject>
  <dc:title>2025-2031年中国软磁铁氧体材料行业现状分析与发展前景预测报告</dc:title>
  <cp:keywords>2025-2031年中国软磁铁氧体材料行业现状分析与发展前景预测报告</cp:keywords>
  <dc:description>2025-2031年中国软磁铁氧体材料行业现状分析与发展前景预测报告</dc:description>
</cp:coreProperties>
</file>