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367927f684489" w:history="1">
              <w:r>
                <w:rPr>
                  <w:rStyle w:val="Hyperlink"/>
                </w:rPr>
                <w:t>2025-2031年中国甲基三丁酮肟基硅烷行业分析与发展前景报告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367927f684489" w:history="1">
              <w:r>
                <w:rPr>
                  <w:rStyle w:val="Hyperlink"/>
                </w:rPr>
                <w:t>2025-2031年中国甲基三丁酮肟基硅烷行业分析与发展前景报告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367927f684489" w:history="1">
                <w:r>
                  <w:rPr>
                    <w:rStyle w:val="Hyperlink"/>
                  </w:rPr>
                  <w:t>https://www.20087.com/2/03/JiaJiSanDingTongWoJiGuiWanFaZhanQianJing.html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丁酮肟基硅烷是一种有机硅化合物，在涂料、密封剂等行业有着广泛的应用。近年来，随着新材料技术的发展和对高性能材料的需求增长，甲基三丁酮肟基硅烷市场呈现出稳定增长的趋势。目前，甲基三丁酮肟基硅烷的应用领域不断拓展，特别是在需要提高粘附力和耐候性的场合。同时，随着环保法规的趋严，甲基三丁酮肟基硅烷的生产和使用也更加注重环保标准，采用更加绿色的生产工艺。</w:t>
      </w:r>
      <w:r>
        <w:rPr>
          <w:rFonts w:hint="eastAsia"/>
        </w:rPr>
        <w:br/>
      </w:r>
      <w:r>
        <w:rPr>
          <w:rFonts w:hint="eastAsia"/>
        </w:rPr>
        <w:t>　　未来，甲基三丁酮肟基硅烷将继续深化技术创新和服务优化。一方面，随着纳米技术和表面处理技术的进步，甲基三丁酮肟基硅烷将更加注重提高材料的性能，例如通过纳米级分散技术来改善涂层的均匀性和稳定性。另一方面，随着可持续发展理念的普及，甲基三丁酮肟基硅烷将更加注重环保和资源的有效利用，例如通过开发可降解或低挥发性的配方。此外，随着市场需求的变化，甲基三丁酮肟基硅烷的应用将更加注重提供定制化的解决方案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367927f684489" w:history="1">
        <w:r>
          <w:rPr>
            <w:rStyle w:val="Hyperlink"/>
          </w:rPr>
          <w:t>2025-2031年中国甲基三丁酮肟基硅烷行业分析与发展前景报告</w:t>
        </w:r>
      </w:hyperlink>
      <w:r>
        <w:rPr>
          <w:rFonts w:hint="eastAsia"/>
        </w:rPr>
        <w:t>》基于多年甲基三丁酮肟基硅烷行业研究积累，结合当前市场发展现状，依托国家权威数据资源和长期市场监测数据库，对甲基三丁酮肟基硅烷行业进行了全面调研与分析。报告详细阐述了甲基三丁酮肟基硅烷市场规模、市场前景、发展趋势、技术现状及未来方向，重点分析了行业内主要企业的竞争格局，并通过SWOT分析揭示了甲基三丁酮肟基硅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367927f684489" w:history="1">
        <w:r>
          <w:rPr>
            <w:rStyle w:val="Hyperlink"/>
          </w:rPr>
          <w:t>2025-2031年中国甲基三丁酮肟基硅烷行业分析与发展前景报告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》为投资者提供了准确的市场现状解读，帮助预判行业前景，挖掘投资价值，同时从投资策略和营销策略等角度提出实用建议，助力投资者在甲基三丁酮肟基硅烷行业中把握机遇、规避风险。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甲基三丁酮肟基硅烷行业界定及应用领域</w:t>
      </w:r>
      <w:r>
        <w:rPr>
          <w:rFonts w:hint="eastAsia"/>
        </w:rPr>
        <w:br/>
      </w:r>
      <w:r>
        <w:rPr>
          <w:rFonts w:hint="eastAsia"/>
        </w:rPr>
        <w:t>　　第一节 甲基三丁酮肟基硅烷行业定义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甲基三丁酮肟基硅烷主要应用领域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2024-2025年全球甲基三丁酮肟基硅烷行业市场调研分析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全球甲基三丁酮肟基硅烷行业经济环境分析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全球甲基三丁酮肟基硅烷市场总体情况分析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一、全球甲基三丁酮肟基硅烷行业的发展特点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二、全球甲基三丁酮肟基硅烷市场结构</w:t>
      </w:r>
      <w:r>
        <w:rPr>
          <w:rFonts w:hint="eastAsia"/>
        </w:rPr>
        <w:br/>
      </w:r>
      <w:r>
        <w:rPr>
          <w:rFonts w:hint="eastAsia"/>
        </w:rPr>
        <w:t>　　　　三、全球甲基三丁酮肟基硅烷行业竞争格局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全球主要国家（地区）甲基三丁酮肟基硅烷市场分析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2025-2031年全球甲基三丁酮肟基硅烷行业发展趋势预测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2024-2025年甲基三丁酮肟基硅烷行业发展环境分析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甲基三丁酮肟基硅烷行业环境分析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甲基三丁酮肟基硅烷行业相关政策、法规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2024-2025年甲基三丁酮肟基硅烷行业技术发展现状及趋势分析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甲基三丁酮肟基硅烷行业技术发展现状分析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国内外甲基三丁酮肟基硅烷行业技术差异与原因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甲基三丁酮肟基硅烷行业技术发展方向、趋势预测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提升甲基三丁酮肟基硅烷行业技术能力策略建议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中国甲基三丁酮肟基硅烷行业供给、需求分析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2024-2025年中国甲基三丁酮肟基硅烷市场现状</w:t>
      </w:r>
      <w:r>
        <w:rPr>
          <w:rFonts w:hint="eastAsia"/>
        </w:rPr>
        <w:br/>
      </w:r>
      <w:r>
        <w:rPr>
          <w:rFonts w:hint="eastAsia"/>
        </w:rPr>
        <w:t>　　第二节 中国甲基三丁酮肟基硅烷行业产量情况分析及预测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一、甲基三丁酮肟基硅烷总体产能规模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、2019-2024年中国甲基三丁酮肟基硅烷产量统计</w:t>
      </w:r>
      <w:r>
        <w:rPr>
          <w:rFonts w:hint="eastAsia"/>
        </w:rPr>
        <w:br/>
      </w:r>
      <w:r>
        <w:rPr>
          <w:rFonts w:hint="eastAsia"/>
        </w:rPr>
        <w:t>　　　　三、甲基三丁酮肟基硅烷生产区域分布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四、2025-2031年中国甲基三丁酮肟基硅烷产量预测</w:t>
      </w:r>
      <w:r>
        <w:rPr>
          <w:rFonts w:hint="eastAsia"/>
        </w:rPr>
        <w:br/>
      </w:r>
      <w:r>
        <w:rPr>
          <w:rFonts w:hint="eastAsia"/>
        </w:rPr>
        <w:t>　　第三节 中国甲基三丁酮肟基硅烷市场需求分析及预测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一、中国甲基三丁酮肟基硅烷市场需求特点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二、2019-2024年中国甲基三丁酮肟基硅烷市场需求统计</w:t>
      </w:r>
      <w:r>
        <w:rPr>
          <w:rFonts w:hint="eastAsia"/>
        </w:rPr>
        <w:br/>
      </w:r>
      <w:r>
        <w:rPr>
          <w:rFonts w:hint="eastAsia"/>
        </w:rPr>
        <w:t>　　　　三、甲基三丁酮肟基硅烷市场饱和度</w:t>
      </w:r>
      <w:r>
        <w:rPr>
          <w:rFonts w:hint="eastAsia"/>
        </w:rPr>
        <w:br/>
      </w:r>
      <w:r>
        <w:rPr>
          <w:rFonts w:hint="eastAsia"/>
        </w:rPr>
        <w:t>　　　　四、影响甲基三丁酮肟基硅烷市场需求的因素</w:t>
      </w:r>
      <w:r>
        <w:rPr>
          <w:rFonts w:hint="eastAsia"/>
        </w:rPr>
        <w:br/>
      </w:r>
      <w:r>
        <w:rPr>
          <w:rFonts w:hint="eastAsia"/>
        </w:rPr>
        <w:t>　　　　五、甲基三丁酮肟基硅烷市场潜力分析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六、2025-2031年中国甲基三丁酮肟基硅烷市场需求预测分析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中国甲基三丁酮肟基硅烷行业进出口分析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一、2019-2024年甲基三丁酮肟基硅烷进口量及增速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三、2025-2031年甲基三丁酮肟基硅烷进口量及增速预测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一、2019-2024年甲基三丁酮肟基硅烷出口量及增速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三、2025-2031年甲基三丁酮肟基硅烷出口量及增速预测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中国甲基三丁酮肟基硅烷行业重点地区调研分析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一、中国甲基三丁酮肟基硅烷行业区域市场分布情况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二、**地区甲基三丁酮肟基硅烷行业市场需求规模情况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三、**地区甲基三丁酮肟基硅烷行业市场需求规模情况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四、**地区甲基三丁酮肟基硅烷行业市场需求规模情况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五、**地区甲基三丁酮肟基硅烷行业市场需求规模情况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六、**地区甲基三丁酮肟基硅烷行业市场需求规模情况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2024-2025年中国甲基三丁酮肟基硅烷细分行业调研</w:t>
      </w:r>
      <w:r>
        <w:rPr>
          <w:rFonts w:hint="eastAsia"/>
        </w:rPr>
        <w:br/>
      </w:r>
      <w:r>
        <w:rPr>
          <w:rFonts w:hint="eastAsia"/>
        </w:rPr>
        <w:t>　　第一节 主要甲基三丁酮肟基硅烷细分行业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甲基三丁酮肟基硅烷行业重点企业发展调研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中国甲基三丁酮肟基硅烷企业营销及发展建议</w:t>
      </w:r>
      <w:r>
        <w:rPr>
          <w:rFonts w:hint="eastAsia"/>
        </w:rPr>
        <w:br/>
      </w:r>
      <w:r>
        <w:rPr>
          <w:rFonts w:hint="eastAsia"/>
        </w:rPr>
        <w:t>　　第一节 甲基三丁酮肟基硅烷企业营销策略分析及建议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甲基三丁酮肟基硅烷企业营销策略分析</w:t>
      </w:r>
      <w:r>
        <w:rPr>
          <w:rFonts w:hint="eastAsia"/>
        </w:rPr>
        <w:br/>
      </w:r>
      <w:r>
        <w:rPr>
          <w:rFonts w:hint="eastAsia"/>
        </w:rPr>
        <w:t>　　　　一、甲基三丁酮肟基硅烷企业营销策略</w:t>
      </w:r>
      <w:r>
        <w:rPr>
          <w:rFonts w:hint="eastAsia"/>
        </w:rPr>
        <w:br/>
      </w:r>
      <w:r>
        <w:rPr>
          <w:rFonts w:hint="eastAsia"/>
        </w:rPr>
        <w:t>　　　　二、甲基三丁酮肟基硅烷企业经验借鉴</w:t>
      </w:r>
      <w:r>
        <w:rPr>
          <w:rFonts w:hint="eastAsia"/>
        </w:rPr>
        <w:br/>
      </w:r>
      <w:r>
        <w:rPr>
          <w:rFonts w:hint="eastAsia"/>
        </w:rPr>
        <w:t>　　第三节 甲基三丁酮肟基硅烷企业营销模式演化与创新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甲基三丁酮肟基硅烷企业经营发展分析及建议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一、甲基三丁酮肟基硅烷企业存在的问题</w:t>
      </w:r>
      <w:r>
        <w:rPr>
          <w:rFonts w:hint="eastAsia"/>
        </w:rPr>
        <w:br/>
      </w:r>
      <w:r>
        <w:rPr>
          <w:rFonts w:hint="eastAsia"/>
        </w:rPr>
        <w:t>　　　　二、甲基三丁酮肟基硅烷企业应对的策略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甲基三丁酮肟基硅烷行业发展趋势及投资风险预警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2025年甲基三丁酮肟基硅烷市场前景分析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2025年甲基三丁酮肟基硅烷行业发展趋势预测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影响甲基三丁酮肟基硅烷行业发展的主要因素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一、2025年影响甲基三丁酮肟基硅烷行业运行的有利因素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二、2025年影响甲基三丁酮肟基硅烷行业运行的稳定因素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三、2025年影响甲基三丁酮肟基硅烷行业运行的不利因素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四、2025年中国甲基三丁酮肟基硅烷行业发展面临的挑战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五、2025年中国甲基三丁酮肟基硅烷行业发展面临的机遇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专家对甲基三丁酮肟基硅烷行业投资风险预警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一、2025-2031年甲基三丁酮肟基硅烷行业市场风险及控制策略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二、2025-2031年甲基三丁酮肟基硅烷行业政策风险及控制策略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三、2025-2031年甲基三丁酮肟基硅烷行业经营风险及控制策略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四、2025-2031年甲基三丁酮肟基硅烷同业竞争风险及控制策略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五、2025-2031年甲基三丁酮肟基硅烷行业其他风险及控制策略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甲基三丁酮肟基硅烷行业投资战略研究</w:t>
      </w:r>
      <w:r>
        <w:rPr>
          <w:rFonts w:hint="eastAsia"/>
        </w:rPr>
        <w:br/>
      </w:r>
      <w:r>
        <w:rPr>
          <w:rFonts w:hint="eastAsia"/>
        </w:rPr>
        <w:t>　　第一节 甲基三丁酮肟基硅烷行业发展战略研究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对我国甲基三丁酮肟基硅烷品牌的战略思考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一、甲基三丁酮肟基硅烷品牌的重要性</w:t>
      </w:r>
      <w:r>
        <w:rPr>
          <w:rFonts w:hint="eastAsia"/>
        </w:rPr>
        <w:br/>
      </w:r>
      <w:r>
        <w:rPr>
          <w:rFonts w:hint="eastAsia"/>
        </w:rPr>
        <w:t>　　　　二、甲基三丁酮肟基硅烷实施品牌战略的意义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三、甲基三丁酮肟基硅烷企业品牌的现状分析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四、我国甲基三丁酮肟基硅烷企业的品牌战略</w:t>
      </w:r>
      <w:r>
        <w:rPr>
          <w:rFonts w:hint="eastAsia"/>
        </w:rPr>
        <w:br/>
      </w:r>
      <w:r>
        <w:rPr>
          <w:rFonts w:hint="eastAsia"/>
        </w:rPr>
        <w:t>　　　　五、甲基三丁酮肟基硅烷品牌战略管理的策略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甲基三丁酮肟基硅烷经营策略分析</w:t>
      </w:r>
      <w:r>
        <w:rPr>
          <w:rFonts w:hint="eastAsia"/>
        </w:rPr>
        <w:br/>
      </w:r>
      <w:r>
        <w:rPr>
          <w:rFonts w:hint="eastAsia"/>
        </w:rPr>
        <w:t>　　　　一、甲基三丁酮肟基硅烷市场细分策略</w:t>
      </w:r>
      <w:r>
        <w:rPr>
          <w:rFonts w:hint="eastAsia"/>
        </w:rPr>
        <w:br/>
      </w:r>
      <w:r>
        <w:rPr>
          <w:rFonts w:hint="eastAsia"/>
        </w:rPr>
        <w:t>　　　　二、甲基三丁酮肟基硅烷市场创新策略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四、甲基三丁酮肟基硅烷新产品差异化战略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中~智~林~－甲基三丁酮肟基硅烷行业投资战略研究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一、2025-2031年甲基三丁酮肟基硅烷行业投资战略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甲基三丁酮肟基硅烷行业类别</w:t>
      </w:r>
      <w:r>
        <w:rPr>
          <w:rFonts w:hint="eastAsia"/>
        </w:rPr>
        <w:br/>
      </w:r>
      <w:r>
        <w:rPr>
          <w:rFonts w:hint="eastAsia"/>
        </w:rPr>
        <w:t>　　图表 甲基三丁酮肟基硅烷行业产业链调研</w:t>
      </w:r>
      <w:r>
        <w:rPr>
          <w:rFonts w:hint="eastAsia"/>
        </w:rPr>
        <w:br/>
      </w:r>
      <w:r>
        <w:rPr>
          <w:rFonts w:hint="eastAsia"/>
        </w:rPr>
        <w:t>　　图表 甲基三丁酮肟基硅烷行业现状</w:t>
      </w:r>
      <w:r>
        <w:rPr>
          <w:rFonts w:hint="eastAsia"/>
        </w:rPr>
        <w:br/>
      </w:r>
      <w:r>
        <w:rPr>
          <w:rFonts w:hint="eastAsia"/>
        </w:rPr>
        <w:t>　　图表 甲基三丁酮肟基硅烷行业标准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2024年中国甲基三丁酮肟基硅烷行业产能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2019-2024年中国甲基三丁酮肟基硅烷行业产量统计</w:t>
      </w:r>
      <w:r>
        <w:rPr>
          <w:rFonts w:hint="eastAsia"/>
        </w:rPr>
        <w:br/>
      </w:r>
      <w:r>
        <w:rPr>
          <w:rFonts w:hint="eastAsia"/>
        </w:rPr>
        <w:t>　　图表 甲基三丁酮肟基硅烷行业动态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2019-2024年中国甲基三丁酮肟基硅烷市场需求量</w:t>
      </w:r>
      <w:r>
        <w:rPr>
          <w:rFonts w:hint="eastAsia"/>
        </w:rPr>
        <w:br/>
      </w:r>
      <w:r>
        <w:rPr>
          <w:rFonts w:hint="eastAsia"/>
        </w:rPr>
        <w:t>　　图表 2024年中国甲基三丁酮肟基硅烷行业需求区域调研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2019-2024年中国甲基三丁酮肟基硅烷行情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2019-2024年中国甲基三丁酮肟基硅烷行业企业数量统计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**地区甲基三丁酮肟基硅烷行业市场需求分析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甲基三丁酮肟基硅烷行业竞争对手分析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甲基三丁酮肟基硅烷重点企业（三）成长能力情况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2025-2031年中国甲基三丁酮肟基硅烷行业市场规模预测</w:t>
      </w:r>
      <w:r>
        <w:rPr>
          <w:rFonts w:hint="eastAsia"/>
        </w:rPr>
        <w:br/>
      </w:r>
      <w:r>
        <w:rPr>
          <w:rFonts w:hint="eastAsia"/>
        </w:rPr>
        <w:t>　　图表 甲基三丁酮肟基硅烷行业准入条件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2025-2031年中国甲基三丁酮肟基硅烷市场前景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367927f684489" w:history="1">
        <w:r>
          <w:rPr>
            <w:rStyle w:val="Hyperlink"/>
          </w:rPr>
          <w:t>2025-2031年中国甲基三丁酮肟基硅烷行业分析与发展前景报告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367927f684489" w:history="1">
        <w:r>
          <w:rPr>
            <w:rStyle w:val="Hyperlink"/>
          </w:rPr>
          <w:t>https://www.20087.com/2/03/JiaJiSanDingTongWoJiGuiWanFaZhanQianJing.html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热点：胴肟、甲基三丁酮肟基硅烷生产工艺、酮肟型硅烷交联剂、甲基三丁酮肟基硅烷怎么去除、乙烯基三丁酮肟、甲基三丁酮肟基硅烷说明、丁酮肟、甲基三甲氧基硅烷的用途、丙基三氯硅烷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a9874c474ec2" w:history="1">
      <w:r>
        <w:rPr>
          <w:rStyle w:val="Hyperlink"/>
        </w:rPr>
        <w:t>2025-2031年中国甲基三丁酮肟基硅烷行业分析与发展前景报告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JiSanDingTongWoJiGuiWanFaZhanQianJing.html" TargetMode="External" Id="Rcbf367927f68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JiSanDingTongWoJiGuiWanFaZhanQianJing.html" TargetMode="External" Id="R8756a9874c47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2024-12-03T01:52:00Z</dcterms:created>
  <dcterms:modified xsi:type="dcterms:W3CDTF">2024-12-03T02:52:00Z</dcterms:modified>
  <dc:subject>2025-2031年中国甲基三丁酮肟基硅烷行业分析与发展前景报告</dc:subject>
  <dc:title>2025-2031年中国甲基三丁酮肟基硅烷行业分析与发展前景报告</dc:title>
  <cp:keywords>2025-2031年中国甲基三丁酮肟基硅烷行业分析与发展前景报告</cp:keywords>
  <dc:description>2025-2031年中国甲基三丁酮肟基硅烷行业分析与发展前景报告</dc:description>
</cp:coreProperties>
</file>