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8b6ffd24f4f64" w:history="1">
              <w:r>
                <w:rPr>
                  <w:rStyle w:val="Hyperlink"/>
                </w:rPr>
                <w:t>中国吡啶硫酮钠行业研究及未来走势预测报告（2024-2030年）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8b6ffd24f4f64" w:history="1">
              <w:r>
                <w:rPr>
                  <w:rStyle w:val="Hyperlink"/>
                </w:rPr>
                <w:t>中国吡啶硫酮钠行业研究及未来走势预测报告（2024-2030年）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8b6ffd24f4f64" w:history="1">
                <w:r>
                  <w:rPr>
                    <w:rStyle w:val="Hyperlink"/>
                  </w:rPr>
                  <w:t>https://www.20087.com/2/23/BiDingLiuTongNaFaZhanQuShi.html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硫酮钠是一种广泛应用于洗发水、护肤产品和口腔护理用品中的防腐剂和抗真菌剂。近年来，由于其对头皮屑的有效抑制作用，以及在抑制痤疮和皮脂分泌方面的应用，吡啶硫酮钠在个人护理产品中的使用量显著增加。随着消费者对健康和天然成分的偏好增强，市场对吡啶硫酮钠的替代品也有所探索，但其在抗真菌和防腐方面的高效性使其仍然占有重要地位。</w:t>
      </w:r>
      <w:r>
        <w:rPr>
          <w:rFonts w:hint="eastAsia"/>
        </w:rPr>
        <w:br/>
      </w:r>
      <w:r>
        <w:rPr>
          <w:rFonts w:hint="eastAsia"/>
        </w:rPr>
        <w:t>　　未来，吡啶硫酮钠的市场趋势将受到两方面的影响：一方面，随着生物技术的发展，可能发现更安全、更天然的替代品，以满足消费者对绿色和健康产品的需求；另一方面，吡啶硫酮钠的制备工艺将更加注重环保和可持续性，减少对环境的影响。此外，其在医药领域的应用，如抗真菌药物的开发，也可能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98b6ffd24f4f64" w:history="1">
        <w:r>
          <w:rPr>
            <w:rStyle w:val="Hyperlink"/>
          </w:rPr>
          <w:t>中国吡啶硫酮钠行业研究及未来走势预测报告（2024-2030年）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吡啶硫酮钠行业现状，涵盖吡啶硫酮钠市场规模、产销格局、价格走势、技术特点及产业链结构，分析吡啶硫酮钠重点企业竞争策略与市场表现。通过研究吡啶硫酮钠消费群体特征、区域分布情况，评估行业政策影响，预测吡啶硫酮钠市场发展前景与投资价值。报告为吡啶硫酮钠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吡啶硫酮钠产品概述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中国吡啶硫酮钠行业供给情况分析及趋势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2019-2024年中国吡啶硫酮钠行业市场供给分析</w:t>
      </w:r>
      <w:r>
        <w:rPr>
          <w:rFonts w:hint="eastAsia"/>
        </w:rPr>
        <w:br/>
      </w:r>
      <w:r>
        <w:rPr>
          <w:rFonts w:hint="eastAsia"/>
        </w:rPr>
        <w:t>　　　　一、吡啶硫酮钠整体供给情况分析</w:t>
      </w:r>
      <w:r>
        <w:rPr>
          <w:rFonts w:hint="eastAsia"/>
        </w:rPr>
        <w:br/>
      </w:r>
      <w:r>
        <w:rPr>
          <w:rFonts w:hint="eastAsia"/>
        </w:rPr>
        <w:t>　　　　二、吡啶硫酮钠重点区域供给分析</w:t>
      </w:r>
      <w:r>
        <w:rPr>
          <w:rFonts w:hint="eastAsia"/>
        </w:rPr>
        <w:br/>
      </w:r>
      <w:r>
        <w:rPr>
          <w:rFonts w:hint="eastAsia"/>
        </w:rPr>
        <w:t>　　第二节 吡啶硫酮钠行业供给关系因素分析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2024-2030年中国吡啶硫酮钠行业市场供给趋势</w:t>
      </w:r>
      <w:r>
        <w:rPr>
          <w:rFonts w:hint="eastAsia"/>
        </w:rPr>
        <w:br/>
      </w:r>
      <w:r>
        <w:rPr>
          <w:rFonts w:hint="eastAsia"/>
        </w:rPr>
        <w:t>　　　　一、吡啶硫酮钠整体供给情况趋势分析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二、吡啶硫酮钠重点区域供给趋势分析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三、影响未来吡啶硫酮钠供给的因素分析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欧债危机下吡啶硫酮钠行业宏观经济环境分析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2024年中国吡啶硫酮钠行业发展概况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2024年中国吡啶硫酮钠行业发展态势分析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2024年中国吡啶硫酮钠行业发展特点分析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2024年中国吡啶硫酮钠行业市场供需分析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2024年中国吡啶硫酮钠行业价格分析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2019-2024年中国吡啶硫酮钠行业整体运行状况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2019-2024年吡啶硫酮钠行业产销分析</w:t>
      </w:r>
      <w:r>
        <w:rPr>
          <w:rFonts w:hint="eastAsia"/>
        </w:rPr>
        <w:br/>
      </w:r>
      <w:r>
        <w:rPr>
          <w:rFonts w:hint="eastAsia"/>
        </w:rPr>
        <w:t>　　第二节 2019-2024年吡啶硫酮钠行业盈利能力分析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2019-2024年吡啶硫酮钠行业偿债能力分析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2019-2024年吡啶硫酮钠行业营运能力分析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2024-2030年中国吡啶硫酮钠行业进出口市场分析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2019-2024年吡啶硫酮钠行业进出口特点分析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2019-2024年吡啶硫酮钠行业进出口量分析</w:t>
      </w:r>
      <w:r>
        <w:rPr>
          <w:rFonts w:hint="eastAsia"/>
        </w:rPr>
        <w:br/>
      </w:r>
      <w:r>
        <w:rPr>
          <w:rFonts w:hint="eastAsia"/>
        </w:rPr>
        <w:t>　　　　一、吡啶硫酮钠进口分析</w:t>
      </w:r>
      <w:r>
        <w:rPr>
          <w:rFonts w:hint="eastAsia"/>
        </w:rPr>
        <w:br/>
      </w:r>
      <w:r>
        <w:rPr>
          <w:rFonts w:hint="eastAsia"/>
        </w:rPr>
        <w:t>　　　　二、吡啶硫酮钠出口分析</w:t>
      </w:r>
      <w:r>
        <w:rPr>
          <w:rFonts w:hint="eastAsia"/>
        </w:rPr>
        <w:br/>
      </w:r>
      <w:r>
        <w:rPr>
          <w:rFonts w:hint="eastAsia"/>
        </w:rPr>
        <w:t>　　第三节 2024-2030年吡啶硫酮钠行业进出口市场预测</w:t>
      </w:r>
      <w:r>
        <w:rPr>
          <w:rFonts w:hint="eastAsia"/>
        </w:rPr>
        <w:br/>
      </w:r>
      <w:r>
        <w:rPr>
          <w:rFonts w:hint="eastAsia"/>
        </w:rPr>
        <w:t>　　　　一、吡啶硫酮钠进口预测</w:t>
      </w:r>
      <w:r>
        <w:rPr>
          <w:rFonts w:hint="eastAsia"/>
        </w:rPr>
        <w:br/>
      </w:r>
      <w:r>
        <w:rPr>
          <w:rFonts w:hint="eastAsia"/>
        </w:rPr>
        <w:t>　　　　二、吡啶硫酮钠出口预测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2024-2030年吡啶硫酮钠行业投资价值（绩效）及行业发展预测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2024-2030年吡啶硫酮钠行业成长性分析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2024-2030年吡啶硫酮钠行业经营能力分析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2024-2030年吡啶硫酮钠行业盈利能力分析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2024-2030年吡啶硫酮钠行业偿债能力分析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2024-2030年中国吡啶硫酮钠行业产值预测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2024-2030年中国吡啶硫酮钠行业销售收入预测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2024-2030年中国吡啶硫酮钠行业总资产预测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2019-2024年中国吡啶硫酮钠产业重点区域运行分析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2019-2024年重点地区（一）吡啶硫酮钠产业运行情况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2019-2024年重点地区（二）吡啶硫酮钠产业运行情况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2019-2024年重点地区（三）吡啶硫酮钠产业运行情况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2019-2024年重点地区（四）吡啶硫酮钠产业运行情况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2019-2024年重点地区（五）吡啶硫酮钠产业运行情况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2019-2024年重点地区（六）吡啶硫酮钠产业运行情况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2019-2024年重点地区（七）吡啶硫酮钠产业运行情况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中国吡啶硫酮钠行业重点企业竞争力分析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吡啶硫酮钠行业竞争格局分析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2019-2024年中国吡啶硫酮钠行业集中度分析</w:t>
      </w:r>
      <w:r>
        <w:rPr>
          <w:rFonts w:hint="eastAsia"/>
        </w:rPr>
        <w:br/>
      </w:r>
      <w:r>
        <w:rPr>
          <w:rFonts w:hint="eastAsia"/>
        </w:rPr>
        <w:t>　　第二节 吡啶硫酮钠国内外SWOT分析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2024-2030年中国吡啶硫酮钠行业竞争格局预测分析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中国吡啶硫酮钠行业投资策略分析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2019-2024年中国吡啶硫酮钠行业投资环境分析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2019-2024年中国吡啶硫酮钠行业投资收益分析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2019-2024年中国吡啶硫酮钠行业产品投资方向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2024-2030年中国吡啶硫酮钠行业投资收益预测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二、2024-2030年中国吡啶硫酮钠行业工业总产值预测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三、2024-2030年中国吡啶硫酮钠行业销售收入预测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四、2024-2030年中国吡啶硫酮钠行业利润总额预测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五、2024-2030年中国吡啶硫酮钠行业总资产预测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中国吡啶硫酮钠行业投资风险分析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中国吡啶硫酮钠行业内部风险分析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中国吡啶硫酮钠行业外部风险分析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吡啶硫酮钠图片</w:t>
      </w:r>
      <w:r>
        <w:rPr>
          <w:rFonts w:hint="eastAsia"/>
        </w:rPr>
        <w:br/>
      </w:r>
      <w:r>
        <w:rPr>
          <w:rFonts w:hint="eastAsia"/>
        </w:rPr>
        <w:t>　　图表 吡啶硫酮钠种类 分类</w:t>
      </w:r>
      <w:r>
        <w:rPr>
          <w:rFonts w:hint="eastAsia"/>
        </w:rPr>
        <w:br/>
      </w:r>
      <w:r>
        <w:rPr>
          <w:rFonts w:hint="eastAsia"/>
        </w:rPr>
        <w:t>　　图表 吡啶硫酮钠用途 应用</w:t>
      </w:r>
      <w:r>
        <w:rPr>
          <w:rFonts w:hint="eastAsia"/>
        </w:rPr>
        <w:br/>
      </w:r>
      <w:r>
        <w:rPr>
          <w:rFonts w:hint="eastAsia"/>
        </w:rPr>
        <w:t>　　图表 吡啶硫酮钠主要特点</w:t>
      </w:r>
      <w:r>
        <w:rPr>
          <w:rFonts w:hint="eastAsia"/>
        </w:rPr>
        <w:br/>
      </w:r>
      <w:r>
        <w:rPr>
          <w:rFonts w:hint="eastAsia"/>
        </w:rPr>
        <w:t>　　图表 吡啶硫酮钠产业链分析</w:t>
      </w:r>
      <w:r>
        <w:rPr>
          <w:rFonts w:hint="eastAsia"/>
        </w:rPr>
        <w:br/>
      </w:r>
      <w:r>
        <w:rPr>
          <w:rFonts w:hint="eastAsia"/>
        </w:rPr>
        <w:t>　　图表 吡啶硫酮钠政策分析</w:t>
      </w:r>
      <w:r>
        <w:rPr>
          <w:rFonts w:hint="eastAsia"/>
        </w:rPr>
        <w:br/>
      </w:r>
      <w:r>
        <w:rPr>
          <w:rFonts w:hint="eastAsia"/>
        </w:rPr>
        <w:t>　　图表 吡啶硫酮钠技术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2019-2023年中国吡啶硫酮钠行业市场规模及增长情况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2019-2023年吡啶硫酮钠行业市场容量分析</w:t>
      </w:r>
      <w:r>
        <w:rPr>
          <w:rFonts w:hint="eastAsia"/>
        </w:rPr>
        <w:br/>
      </w:r>
      <w:r>
        <w:rPr>
          <w:rFonts w:hint="eastAsia"/>
        </w:rPr>
        <w:t>　　图表 吡啶硫酮钠生产现状</w:t>
      </w:r>
      <w:r>
        <w:rPr>
          <w:rFonts w:hint="eastAsia"/>
        </w:rPr>
        <w:br/>
      </w:r>
      <w:r>
        <w:rPr>
          <w:rFonts w:hint="eastAsia"/>
        </w:rPr>
        <w:t>　　图表 2019-2023年中国吡啶硫酮钠行业产能统计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2019-2023年中国吡啶硫酮钠行业产量及增长趋势</w:t>
      </w:r>
      <w:r>
        <w:rPr>
          <w:rFonts w:hint="eastAsia"/>
        </w:rPr>
        <w:br/>
      </w:r>
      <w:r>
        <w:rPr>
          <w:rFonts w:hint="eastAsia"/>
        </w:rPr>
        <w:t>　　图表 吡啶硫酮钠行业动态</w:t>
      </w:r>
      <w:r>
        <w:rPr>
          <w:rFonts w:hint="eastAsia"/>
        </w:rPr>
        <w:br/>
      </w:r>
      <w:r>
        <w:rPr>
          <w:rFonts w:hint="eastAsia"/>
        </w:rPr>
        <w:t>　　图表 2019-2023年中国吡啶硫酮钠市场需求量及增速统计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2019-2023年中国吡啶硫酮钠行业销售收入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2023年中国吡啶硫酮钠行业需求领域分布格局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2019-2023年中国吡啶硫酮钠行业利润总额统计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2019-2023年中国吡啶硫酮钠进口情况分析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2019-2023年中国吡啶硫酮钠出口情况分析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2019-2023年中国吡啶硫酮钠行业企业数量情况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2019-2023年中国吡啶硫酮钠行业企业平均规模情况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2019-2023年中国吡啶硫酮钠价格走势</w:t>
      </w:r>
      <w:r>
        <w:rPr>
          <w:rFonts w:hint="eastAsia"/>
        </w:rPr>
        <w:br/>
      </w:r>
      <w:r>
        <w:rPr>
          <w:rFonts w:hint="eastAsia"/>
        </w:rPr>
        <w:t>　　图表 2023年吡啶硫酮钠成本和利润分析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**地区吡啶硫酮钠市场规模及增长情况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**地区吡啶硫酮钠市场规模及增长情况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**地区吡啶硫酮钠市场规模及增长情况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**地区吡啶硫酮钠市场规模及增长情况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**地区吡啶硫酮钠行业市场需求情况</w:t>
      </w:r>
      <w:r>
        <w:rPr>
          <w:rFonts w:hint="eastAsia"/>
        </w:rPr>
        <w:br/>
      </w:r>
      <w:r>
        <w:rPr>
          <w:rFonts w:hint="eastAsia"/>
        </w:rPr>
        <w:t>　　图表 吡啶硫酮钠品牌</w:t>
      </w:r>
      <w:r>
        <w:rPr>
          <w:rFonts w:hint="eastAsia"/>
        </w:rPr>
        <w:br/>
      </w:r>
      <w:r>
        <w:rPr>
          <w:rFonts w:hint="eastAsia"/>
        </w:rPr>
        <w:t>　　图表 吡啶硫酮钠企业（一）概况</w:t>
      </w:r>
      <w:r>
        <w:rPr>
          <w:rFonts w:hint="eastAsia"/>
        </w:rPr>
        <w:br/>
      </w:r>
      <w:r>
        <w:rPr>
          <w:rFonts w:hint="eastAsia"/>
        </w:rPr>
        <w:t>　　图表 企业吡啶硫酮钠型号 规格</w:t>
      </w:r>
      <w:r>
        <w:rPr>
          <w:rFonts w:hint="eastAsia"/>
        </w:rPr>
        <w:br/>
      </w:r>
      <w:r>
        <w:rPr>
          <w:rFonts w:hint="eastAsia"/>
        </w:rPr>
        <w:t>　　图表 吡啶硫酮钠企业（一）经营分析</w:t>
      </w:r>
      <w:r>
        <w:rPr>
          <w:rFonts w:hint="eastAsia"/>
        </w:rPr>
        <w:br/>
      </w:r>
      <w:r>
        <w:rPr>
          <w:rFonts w:hint="eastAsia"/>
        </w:rPr>
        <w:t>　　图表 吡啶硫酮钠企业（一）盈利能力情况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吡啶硫酮钠企业（一）偿债能力情况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吡啶硫酮钠企业（一）运营能力情况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吡啶硫酮钠企业（一）成长能力情况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吡啶硫酮钠上游现状</w:t>
      </w:r>
      <w:r>
        <w:rPr>
          <w:rFonts w:hint="eastAsia"/>
        </w:rPr>
        <w:br/>
      </w:r>
      <w:r>
        <w:rPr>
          <w:rFonts w:hint="eastAsia"/>
        </w:rPr>
        <w:t>　　图表 吡啶硫酮钠下游调研</w:t>
      </w:r>
      <w:r>
        <w:rPr>
          <w:rFonts w:hint="eastAsia"/>
        </w:rPr>
        <w:br/>
      </w:r>
      <w:r>
        <w:rPr>
          <w:rFonts w:hint="eastAsia"/>
        </w:rPr>
        <w:t>　　图表 吡啶硫酮钠企业（二）概况</w:t>
      </w:r>
      <w:r>
        <w:rPr>
          <w:rFonts w:hint="eastAsia"/>
        </w:rPr>
        <w:br/>
      </w:r>
      <w:r>
        <w:rPr>
          <w:rFonts w:hint="eastAsia"/>
        </w:rPr>
        <w:t>　　图表 企业吡啶硫酮钠型号 规格</w:t>
      </w:r>
      <w:r>
        <w:rPr>
          <w:rFonts w:hint="eastAsia"/>
        </w:rPr>
        <w:br/>
      </w:r>
      <w:r>
        <w:rPr>
          <w:rFonts w:hint="eastAsia"/>
        </w:rPr>
        <w:t>　　图表 吡啶硫酮钠企业（二）经营分析</w:t>
      </w:r>
      <w:r>
        <w:rPr>
          <w:rFonts w:hint="eastAsia"/>
        </w:rPr>
        <w:br/>
      </w:r>
      <w:r>
        <w:rPr>
          <w:rFonts w:hint="eastAsia"/>
        </w:rPr>
        <w:t>　　图表 吡啶硫酮钠企业（二）盈利能力情况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吡啶硫酮钠企业（二）偿债能力情况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吡啶硫酮钠企业（二）运营能力情况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吡啶硫酮钠企业（二）成长能力情况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吡啶硫酮钠企业（三）概况</w:t>
      </w:r>
      <w:r>
        <w:rPr>
          <w:rFonts w:hint="eastAsia"/>
        </w:rPr>
        <w:br/>
      </w:r>
      <w:r>
        <w:rPr>
          <w:rFonts w:hint="eastAsia"/>
        </w:rPr>
        <w:t>　　图表 企业吡啶硫酮钠型号 规格</w:t>
      </w:r>
      <w:r>
        <w:rPr>
          <w:rFonts w:hint="eastAsia"/>
        </w:rPr>
        <w:br/>
      </w:r>
      <w:r>
        <w:rPr>
          <w:rFonts w:hint="eastAsia"/>
        </w:rPr>
        <w:t>　　图表 吡啶硫酮钠企业（三）经营分析</w:t>
      </w:r>
      <w:r>
        <w:rPr>
          <w:rFonts w:hint="eastAsia"/>
        </w:rPr>
        <w:br/>
      </w:r>
      <w:r>
        <w:rPr>
          <w:rFonts w:hint="eastAsia"/>
        </w:rPr>
        <w:t>　　图表 吡啶硫酮钠企业（三）盈利能力情况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吡啶硫酮钠企业（三）偿债能力情况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吡啶硫酮钠企业（三）运营能力情况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吡啶硫酮钠企业（三）成长能力情况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吡啶硫酮钠优势</w:t>
      </w:r>
      <w:r>
        <w:rPr>
          <w:rFonts w:hint="eastAsia"/>
        </w:rPr>
        <w:br/>
      </w:r>
      <w:r>
        <w:rPr>
          <w:rFonts w:hint="eastAsia"/>
        </w:rPr>
        <w:t>　　图表 吡啶硫酮钠劣势</w:t>
      </w:r>
      <w:r>
        <w:rPr>
          <w:rFonts w:hint="eastAsia"/>
        </w:rPr>
        <w:br/>
      </w:r>
      <w:r>
        <w:rPr>
          <w:rFonts w:hint="eastAsia"/>
        </w:rPr>
        <w:t>　　图表 吡啶硫酮钠机会</w:t>
      </w:r>
      <w:r>
        <w:rPr>
          <w:rFonts w:hint="eastAsia"/>
        </w:rPr>
        <w:br/>
      </w:r>
      <w:r>
        <w:rPr>
          <w:rFonts w:hint="eastAsia"/>
        </w:rPr>
        <w:t>　　图表 吡啶硫酮钠威胁</w:t>
      </w:r>
      <w:r>
        <w:rPr>
          <w:rFonts w:hint="eastAsia"/>
        </w:rPr>
        <w:br/>
      </w:r>
      <w:r>
        <w:rPr>
          <w:rFonts w:hint="eastAsia"/>
        </w:rPr>
        <w:t>　　图表 2024-2030年中国吡啶硫酮钠行业产能预测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2024-2030年中国吡啶硫酮钠行业风险分析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2024-2030年中国吡啶硫酮钠行业发展趋势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8b6ffd24f4f64" w:history="1">
        <w:r>
          <w:rPr>
            <w:rStyle w:val="Hyperlink"/>
          </w:rPr>
          <w:t>中国吡啶硫酮钠行业研究及未来走势预测报告（2024-2030年）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8b6ffd24f4f64" w:history="1">
        <w:r>
          <w:rPr>
            <w:rStyle w:val="Hyperlink"/>
          </w:rPr>
          <w:t>https://www.20087.com/2/23/BiDingLiuTongNaFaZhanQuShi.html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热点：羟基吡啶、吡啶硫酮钠作用、2羟基吡啶、吡啶硫酮钠SPT、羟吡啶酮、吡啶硫酮钠和ipbc对比、氯甲基吡啶、吡啶硫酮钠变色原理、吡啶硫酮钠百科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2001ed4d84368" w:history="1">
      <w:r>
        <w:rPr>
          <w:rStyle w:val="Hyperlink"/>
        </w:rPr>
        <w:t>中国吡啶硫酮钠行业研究及未来走势预测报告（2024-2030年）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iDingLiuTongNaFaZhanQuShi.html" TargetMode="External" Id="R8998b6ffd24f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iDingLiuTongNaFaZhanQuShi.html" TargetMode="External" Id="R7ca2001ed4d8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2024-07-03T08:18:00Z</dcterms:created>
  <dcterms:modified xsi:type="dcterms:W3CDTF">2024-07-03T09:18:00Z</dcterms:modified>
  <dc:subject>中国吡啶硫酮钠行业研究及未来走势预测报告（2024-2030年）</dc:subject>
  <dc:title>中国吡啶硫酮钠行业研究及未来走势预测报告（2024-2030年）</dc:title>
  <cp:keywords>中国吡啶硫酮钠行业研究及未来走势预测报告（2024-2030年）</cp:keywords>
  <dc:description>中国吡啶硫酮钠行业研究及未来走势预测报告（2024-2030年）</dc:description>
</cp:coreProperties>
</file>