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2d260f17848b6" w:history="1">
              <w:r>
                <w:rPr>
                  <w:rStyle w:val="Hyperlink"/>
                </w:rPr>
                <w:t>2023-2029年胆固醇甲酰氯行业深度分析预测研究报告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2d260f17848b6" w:history="1">
              <w:r>
                <w:rPr>
                  <w:rStyle w:val="Hyperlink"/>
                </w:rPr>
                <w:t>2023-2029年胆固醇甲酰氯行业深度分析预测研究报告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2d260f17848b6" w:history="1">
                <w:r>
                  <w:rPr>
                    <w:rStyle w:val="Hyperlink"/>
                  </w:rPr>
                  <w:t>https://www.20087.com/2/23/DanGuChunJiaXianLvFaZhanQuShi.html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固醇甲酰氯是一种重要的医药中间体，用于合成多种药物，包括心血管疾病用药和某些抗癌药物。近年来，随着对胆固醇代谢途径研究的深入，胆固醇甲酰氯在药物开发中的应用范围不断扩大。同时，绿色化学和连续流化学技术的应用，提高了胆固醇甲酰氯的合成效率，减少了副产物和废物的产生。</w:t>
      </w:r>
      <w:r>
        <w:rPr>
          <w:rFonts w:hint="eastAsia"/>
        </w:rPr>
        <w:br/>
      </w:r>
      <w:r>
        <w:rPr>
          <w:rFonts w:hint="eastAsia"/>
        </w:rPr>
        <w:t>　　未来，胆固醇甲酰氯的生产和应用将更加注重可持续性和安全性。通过优化合成路线和采用生物催化技术，可以进一步减少有害溶剂的使用，降低环境污染。同时，随着合成生物学的进步，利用微生物发酵生产胆固醇甲酰氯将成为可能，这将显著降低生产成本并提高原料的可获取性。此外，随着新药研发的加速，胆固醇甲酰氯作为关键中间体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2d260f17848b6" w:history="1">
        <w:r>
          <w:rPr>
            <w:rStyle w:val="Hyperlink"/>
          </w:rPr>
          <w:t>2023-2029年胆固醇甲酰氯行业深度分析预测研究报告</w:t>
        </w:r>
      </w:hyperlink>
      <w:r>
        <w:rPr>
          <w:rFonts w:hint="eastAsia"/>
        </w:rPr>
        <w:t>》基于国家统计局及相关行业协会的详实数据，系统分析了胆固醇甲酰氯市场规模、竞争格局及胆固醇甲酰氯重点企业经营状况，梳理胆固醇甲酰氯行业技术发展现状与未来方向。报告还结合胆固醇甲酰氯市场供需变化与政策环境，对胆固醇甲酰氯行业发展前景与趋势作出科学预测，并评估胆固醇甲酰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中国胆固醇甲酰氯产品概述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中国胆固醇甲酰氯环境分析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2022-2023年国外市场的胆固醇甲酰氯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2022-2023年胆固醇甲酰氯特性分析</w:t>
      </w:r>
      <w:r>
        <w:rPr>
          <w:rFonts w:hint="eastAsia"/>
        </w:rPr>
        <w:br/>
      </w:r>
      <w:r>
        <w:rPr>
          <w:rFonts w:hint="eastAsia"/>
        </w:rPr>
        <w:t>　　第一节 集中度胆固醇甲酰氯及预测</w:t>
      </w:r>
      <w:r>
        <w:rPr>
          <w:rFonts w:hint="eastAsia"/>
        </w:rPr>
        <w:br/>
      </w:r>
      <w:r>
        <w:rPr>
          <w:rFonts w:hint="eastAsia"/>
        </w:rPr>
        <w:t>　　第二节 SWOT胆固醇甲酰氯及预测</w:t>
      </w:r>
      <w:r>
        <w:rPr>
          <w:rFonts w:hint="eastAsia"/>
        </w:rPr>
        <w:br/>
      </w:r>
      <w:r>
        <w:rPr>
          <w:rFonts w:hint="eastAsia"/>
        </w:rPr>
        <w:t>　　　　一、优势胆固醇甲酰氯</w:t>
      </w:r>
      <w:r>
        <w:rPr>
          <w:rFonts w:hint="eastAsia"/>
        </w:rPr>
        <w:br/>
      </w:r>
      <w:r>
        <w:rPr>
          <w:rFonts w:hint="eastAsia"/>
        </w:rPr>
        <w:t>　　　　二、劣势胆固醇甲酰氯</w:t>
      </w:r>
      <w:r>
        <w:rPr>
          <w:rFonts w:hint="eastAsia"/>
        </w:rPr>
        <w:br/>
      </w:r>
      <w:r>
        <w:rPr>
          <w:rFonts w:hint="eastAsia"/>
        </w:rPr>
        <w:t>　　　　三、机会胆固醇甲酰氯</w:t>
      </w:r>
      <w:r>
        <w:rPr>
          <w:rFonts w:hint="eastAsia"/>
        </w:rPr>
        <w:br/>
      </w:r>
      <w:r>
        <w:rPr>
          <w:rFonts w:hint="eastAsia"/>
        </w:rPr>
        <w:t>　　　　四、风险胆固醇甲酰氯</w:t>
      </w:r>
      <w:r>
        <w:rPr>
          <w:rFonts w:hint="eastAsia"/>
        </w:rPr>
        <w:br/>
      </w:r>
      <w:r>
        <w:rPr>
          <w:rFonts w:hint="eastAsia"/>
        </w:rPr>
        <w:t>　　第三节 胆固醇甲酰氯行业进入退出状况及预测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胆固醇甲酰氯行业替代品及预测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中国胆固醇甲酰氯行业发展分析</w:t>
      </w:r>
      <w:r>
        <w:rPr>
          <w:rFonts w:hint="eastAsia"/>
        </w:rPr>
        <w:br/>
      </w:r>
      <w:r>
        <w:rPr>
          <w:rFonts w:hint="eastAsia"/>
        </w:rPr>
        <w:t>　　第一节 中国胆固醇甲酰氯行业市场现状分析及预测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中国胆固醇甲酰氯产品产量分析及预测</w:t>
      </w:r>
      <w:r>
        <w:rPr>
          <w:rFonts w:hint="eastAsia"/>
        </w:rPr>
        <w:br/>
      </w:r>
      <w:r>
        <w:rPr>
          <w:rFonts w:hint="eastAsia"/>
        </w:rPr>
        <w:t>　　　　一、胆固醇甲酰氯产业总体产能规模</w:t>
      </w:r>
      <w:r>
        <w:rPr>
          <w:rFonts w:hint="eastAsia"/>
        </w:rPr>
        <w:br/>
      </w:r>
      <w:r>
        <w:rPr>
          <w:rFonts w:hint="eastAsia"/>
        </w:rPr>
        <w:t>　　　　二、胆固醇甲酰氯生产区域分布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三、2018-2023年胆固醇甲酰氯行业产量</w:t>
      </w:r>
      <w:r>
        <w:rPr>
          <w:rFonts w:hint="eastAsia"/>
        </w:rPr>
        <w:br/>
      </w:r>
      <w:r>
        <w:rPr>
          <w:rFonts w:hint="eastAsia"/>
        </w:rPr>
        <w:t>　　　　四、2018-2023年胆固醇甲酰氯行业消费情况</w:t>
      </w:r>
      <w:r>
        <w:rPr>
          <w:rFonts w:hint="eastAsia"/>
        </w:rPr>
        <w:br/>
      </w:r>
      <w:r>
        <w:rPr>
          <w:rFonts w:hint="eastAsia"/>
        </w:rPr>
        <w:t>　　第三节 中国胆固醇甲酰氯市场需求分析及预测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一、中国胆固醇甲酰氯需求特点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中国胆固醇甲酰氯消费状况分析及预测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中国胆固醇甲酰氯价格趋势分析</w:t>
      </w:r>
      <w:r>
        <w:rPr>
          <w:rFonts w:hint="eastAsia"/>
        </w:rPr>
        <w:br/>
      </w:r>
      <w:r>
        <w:rPr>
          <w:rFonts w:hint="eastAsia"/>
        </w:rPr>
        <w:t>　　　　一、中国胆固醇甲酰氯2018-2023年价格趋势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二、中国胆固醇甲酰氯当前市场价格及分析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三、影响胆固醇甲酰氯价格因素分析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四、2018-2023年中国胆固醇甲酰氯价格走势预测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中国胆固醇甲酰氯行业分析</w:t>
      </w:r>
      <w:r>
        <w:rPr>
          <w:rFonts w:hint="eastAsia"/>
        </w:rPr>
        <w:br/>
      </w:r>
      <w:r>
        <w:rPr>
          <w:rFonts w:hint="eastAsia"/>
        </w:rPr>
        <w:t>　　　　一、中国胆固醇甲酰氯分析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四、胆固醇甲酰氯SWOT分析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中国胆固醇甲酰氯进出口分析</w:t>
      </w:r>
      <w:r>
        <w:rPr>
          <w:rFonts w:hint="eastAsia"/>
        </w:rPr>
        <w:br/>
      </w:r>
      <w:r>
        <w:rPr>
          <w:rFonts w:hint="eastAsia"/>
        </w:rPr>
        <w:t>　　　　一、胆固醇甲酰氯进口分析</w:t>
      </w:r>
      <w:r>
        <w:rPr>
          <w:rFonts w:hint="eastAsia"/>
        </w:rPr>
        <w:br/>
      </w:r>
      <w:r>
        <w:rPr>
          <w:rFonts w:hint="eastAsia"/>
        </w:rPr>
        <w:t>　　　　二、胆固醇甲酰氯出口分析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中国胆固醇甲酰氯产品技术发展分析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一、当前中国胆固醇甲酰氯技术发展现况分析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二、中国胆固醇甲酰氯产品技术成熟度分析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三、中外胆固醇甲酰氯技术差距及其主要因素分析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四、提高中国胆固醇甲酰氯技术的策略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国内主要胆固醇甲酰氯企业分析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胆固醇甲酰氯投资建议</w:t>
      </w:r>
      <w:r>
        <w:rPr>
          <w:rFonts w:hint="eastAsia"/>
        </w:rPr>
        <w:br/>
      </w:r>
      <w:r>
        <w:rPr>
          <w:rFonts w:hint="eastAsia"/>
        </w:rPr>
        <w:t>　　第一节 胆固醇甲酰氯投资环境分析</w:t>
      </w:r>
      <w:r>
        <w:rPr>
          <w:rFonts w:hint="eastAsia"/>
        </w:rPr>
        <w:br/>
      </w:r>
      <w:r>
        <w:rPr>
          <w:rFonts w:hint="eastAsia"/>
        </w:rPr>
        <w:t>　　第二节 胆固醇甲酰氯投资风险分析</w:t>
      </w:r>
      <w:r>
        <w:rPr>
          <w:rFonts w:hint="eastAsia"/>
        </w:rPr>
        <w:br/>
      </w:r>
      <w:r>
        <w:rPr>
          <w:rFonts w:hint="eastAsia"/>
        </w:rPr>
        <w:t>　　第三节 胆固醇甲酰氯投资建议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中国胆固醇甲酰氯未来发展预测及投资前景分析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未来胆固醇甲酰氯行业发展趋势分析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一、未来胆固醇甲酰氯行业发展分析</w:t>
      </w:r>
      <w:r>
        <w:rPr>
          <w:rFonts w:hint="eastAsia"/>
        </w:rPr>
        <w:br/>
      </w:r>
      <w:r>
        <w:rPr>
          <w:rFonts w:hint="eastAsia"/>
        </w:rPr>
        <w:t>　　　　二、未来胆固醇甲酰氯行业技术开发方向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2018-2023年胆固醇甲酰氯行业运行状况预测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一、2018-2023年胆固醇甲酰氯行业工业总产值预测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二、2018-2023年胆固醇甲酰氯行业销售收入预测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三、2018-2023年胆固醇甲酰氯行业总资产预测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业内专家对中国胆固醇甲酰氯投资的建议及观点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投资机遇胆固醇甲酰氯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投资风险胆固醇甲酰氯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胆固醇甲酰氯行业类别</w:t>
      </w:r>
      <w:r>
        <w:rPr>
          <w:rFonts w:hint="eastAsia"/>
        </w:rPr>
        <w:br/>
      </w:r>
      <w:r>
        <w:rPr>
          <w:rFonts w:hint="eastAsia"/>
        </w:rPr>
        <w:t>　　图表 胆固醇甲酰氯行业产业链调研</w:t>
      </w:r>
      <w:r>
        <w:rPr>
          <w:rFonts w:hint="eastAsia"/>
        </w:rPr>
        <w:br/>
      </w:r>
      <w:r>
        <w:rPr>
          <w:rFonts w:hint="eastAsia"/>
        </w:rPr>
        <w:t>　　图表 胆固醇甲酰氯行业现状</w:t>
      </w:r>
      <w:r>
        <w:rPr>
          <w:rFonts w:hint="eastAsia"/>
        </w:rPr>
        <w:br/>
      </w:r>
      <w:r>
        <w:rPr>
          <w:rFonts w:hint="eastAsia"/>
        </w:rPr>
        <w:t>　　图表 胆固醇甲酰氯行业标准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2018-2023年中国胆固醇甲酰氯行业市场规模</w:t>
      </w:r>
      <w:r>
        <w:rPr>
          <w:rFonts w:hint="eastAsia"/>
        </w:rPr>
        <w:br/>
      </w:r>
      <w:r>
        <w:rPr>
          <w:rFonts w:hint="eastAsia"/>
        </w:rPr>
        <w:t>　　图表 2023年中国胆固醇甲酰氯行业产能</w:t>
      </w:r>
      <w:r>
        <w:rPr>
          <w:rFonts w:hint="eastAsia"/>
        </w:rPr>
        <w:br/>
      </w:r>
      <w:r>
        <w:rPr>
          <w:rFonts w:hint="eastAsia"/>
        </w:rPr>
        <w:t>　　图表 2018-2023年中国胆固醇甲酰氯行业产量统计</w:t>
      </w:r>
      <w:r>
        <w:rPr>
          <w:rFonts w:hint="eastAsia"/>
        </w:rPr>
        <w:br/>
      </w:r>
      <w:r>
        <w:rPr>
          <w:rFonts w:hint="eastAsia"/>
        </w:rPr>
        <w:t>　　图表 胆固醇甲酰氯行业动态</w:t>
      </w:r>
      <w:r>
        <w:rPr>
          <w:rFonts w:hint="eastAsia"/>
        </w:rPr>
        <w:br/>
      </w:r>
      <w:r>
        <w:rPr>
          <w:rFonts w:hint="eastAsia"/>
        </w:rPr>
        <w:t>　　图表 2018-2023年中国胆固醇甲酰氯市场需求量</w:t>
      </w:r>
      <w:r>
        <w:rPr>
          <w:rFonts w:hint="eastAsia"/>
        </w:rPr>
        <w:br/>
      </w:r>
      <w:r>
        <w:rPr>
          <w:rFonts w:hint="eastAsia"/>
        </w:rPr>
        <w:t>　　图表 2023年中国胆固醇甲酰氯行业需求区域调研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2018-2023年中国胆固醇甲酰氯行情</w:t>
      </w:r>
      <w:r>
        <w:rPr>
          <w:rFonts w:hint="eastAsia"/>
        </w:rPr>
        <w:br/>
      </w:r>
      <w:r>
        <w:rPr>
          <w:rFonts w:hint="eastAsia"/>
        </w:rPr>
        <w:t>　　图表 2018-2023年中国胆固醇甲酰氯价格走势图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2018-2023年中国胆固醇甲酰氯行业销售收入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2018-2023年中国胆固醇甲酰氯行业盈利情况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2018-2023年中国胆固醇甲酰氯行业利润总额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2018-2023年中国胆固醇甲酰氯进口统计</w:t>
      </w:r>
      <w:r>
        <w:rPr>
          <w:rFonts w:hint="eastAsia"/>
        </w:rPr>
        <w:br/>
      </w:r>
      <w:r>
        <w:rPr>
          <w:rFonts w:hint="eastAsia"/>
        </w:rPr>
        <w:t>　　图表 2018-2023年中国胆固醇甲酰氯出口统计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2018-2023年中国胆固醇甲酰氯行业企业数量统计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**地区胆固醇甲酰氯市场规模</w:t>
      </w:r>
      <w:r>
        <w:rPr>
          <w:rFonts w:hint="eastAsia"/>
        </w:rPr>
        <w:br/>
      </w:r>
      <w:r>
        <w:rPr>
          <w:rFonts w:hint="eastAsia"/>
        </w:rPr>
        <w:t>　　图表 **地区胆固醇甲酰氯行业市场需求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**地区胆固醇甲酰氯市场调研</w:t>
      </w:r>
      <w:r>
        <w:rPr>
          <w:rFonts w:hint="eastAsia"/>
        </w:rPr>
        <w:br/>
      </w:r>
      <w:r>
        <w:rPr>
          <w:rFonts w:hint="eastAsia"/>
        </w:rPr>
        <w:t>　　图表 **地区胆固醇甲酰氯行业市场需求分析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**地区胆固醇甲酰氯市场规模</w:t>
      </w:r>
      <w:r>
        <w:rPr>
          <w:rFonts w:hint="eastAsia"/>
        </w:rPr>
        <w:br/>
      </w:r>
      <w:r>
        <w:rPr>
          <w:rFonts w:hint="eastAsia"/>
        </w:rPr>
        <w:t>　　图表 **地区胆固醇甲酰氯行业市场需求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**地区胆固醇甲酰氯市场调研</w:t>
      </w:r>
      <w:r>
        <w:rPr>
          <w:rFonts w:hint="eastAsia"/>
        </w:rPr>
        <w:br/>
      </w:r>
      <w:r>
        <w:rPr>
          <w:rFonts w:hint="eastAsia"/>
        </w:rPr>
        <w:t>　　图表 **地区胆固醇甲酰氯行业市场需求分析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胆固醇甲酰氯行业竞争对手分析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胆固醇甲酰氯重点企业（二）经营情况分析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胆固醇甲酰氯重点企业（二）主要经济指标情况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胆固醇甲酰氯重点企业（三）成长能力情况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2023-2029年中国胆固醇甲酰氯行业产能预测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2023-2029年中国胆固醇甲酰氯行业产量预测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2023-2029年中国胆固醇甲酰氯市场需求预测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2023-2029年中国胆固醇甲酰氯行业市场规模预测</w:t>
      </w:r>
      <w:r>
        <w:rPr>
          <w:rFonts w:hint="eastAsia"/>
        </w:rPr>
        <w:br/>
      </w:r>
      <w:r>
        <w:rPr>
          <w:rFonts w:hint="eastAsia"/>
        </w:rPr>
        <w:t>　　图表 胆固醇甲酰氯行业准入条件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2023-2029年中国胆固醇甲酰氯行业信息化</w:t>
      </w:r>
      <w:r>
        <w:rPr>
          <w:rFonts w:hint="eastAsia"/>
        </w:rPr>
        <w:br/>
      </w:r>
      <w:r>
        <w:rPr>
          <w:rFonts w:hint="eastAsia"/>
        </w:rPr>
        <w:t>　　图表 2023-2029年中国胆固醇甲酰氯行业风险分析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2023-2029年中国胆固醇甲酰氯行业发展趋势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2023-2029年中国胆固醇甲酰氯市场前景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2d260f17848b6" w:history="1">
        <w:r>
          <w:rPr>
            <w:rStyle w:val="Hyperlink"/>
          </w:rPr>
          <w:t>2023-2029年胆固醇甲酰氯行业深度分析预测研究报告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2d260f17848b6" w:history="1">
        <w:r>
          <w:rPr>
            <w:rStyle w:val="Hyperlink"/>
          </w:rPr>
          <w:t>https://www.20087.com/2/23/DanGuChunJiaXianLvFaZhanQuShi.html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热点：胆固醇硫酸酯、胆固醇甲酰氯的溶解性、胆固醇CHO与TC的区别、胆固醇甲酰氯容易失去失活性、胆固醇的结构式、胆固醇甲酰氯溶于水吗、胆甾醇是胆固醇吗、胆固醇甲酰氯含量、胆固醇酯转移蛋白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8878b99a5458a" w:history="1">
      <w:r>
        <w:rPr>
          <w:rStyle w:val="Hyperlink"/>
        </w:rPr>
        <w:t>2023-2029年胆固醇甲酰氯行业深度分析预测研究报告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anGuChunJiaXianLvFaZhanQuShi.html" TargetMode="External" Id="R4a02d260f178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anGuChunJiaXianLvFaZhanQuShi.html" TargetMode="External" Id="R6928878b99a5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2023-04-28T02:00:00Z</dcterms:created>
  <dcterms:modified xsi:type="dcterms:W3CDTF">2023-04-28T03:00:00Z</dcterms:modified>
  <dc:subject>2023-2029年胆固醇甲酰氯行业深度分析预测研究报告</dc:subject>
  <dc:title>2023-2029年胆固醇甲酰氯行业深度分析预测研究报告</dc:title>
  <cp:keywords>2023-2029年胆固醇甲酰氯行业深度分析预测研究报告</cp:keywords>
  <dc:description>2023-2029年胆固醇甲酰氯行业深度分析预测研究报告</dc:description>
</cp:coreProperties>
</file>