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c6e73a91497c" w:history="1">
              <w:r>
                <w:rPr>
                  <w:rStyle w:val="Hyperlink"/>
                </w:rPr>
                <w:t>2025-2031年中国镀铜钢绞线行业调研与发展前景预测报告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c6e73a91497c" w:history="1">
              <w:r>
                <w:rPr>
                  <w:rStyle w:val="Hyperlink"/>
                </w:rPr>
                <w:t>2025-2031年中国镀铜钢绞线行业调研与发展前景预测报告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2c6e73a91497c" w:history="1">
                <w:r>
                  <w:rPr>
                    <w:rStyle w:val="Hyperlink"/>
                  </w:rPr>
                  <w:t>https://www.20087.com/3/53/DuTongGangJiaoXianDeFaZhanQianJing.html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钢绞线作为电力传输、通信网络和架空线路的关键材料，其发展重点在于提高导电性、防腐蚀能力和机械强度。目前，通过优化镀层工艺、采用高性能镀铜材料，以及开发复合镀层技术，有效延长了钢绞线的使用寿命，降低了维护成本。同时，轻量化、高强韧性的新型钢丝材料的应用，提高了线路的承重能力和安全性。</w:t>
      </w:r>
      <w:r>
        <w:rPr>
          <w:rFonts w:hint="eastAsia"/>
        </w:rPr>
        <w:br/>
      </w:r>
      <w:r>
        <w:rPr>
          <w:rFonts w:hint="eastAsia"/>
        </w:rPr>
        <w:t>　　未来，镀铜钢绞线将向更环保、更耐久和更智能化方向发展。环保型镀层材料的研发，如无铅镀铜技术，将减少对环境的影响。智能传感技术的集成，使得钢绞线能够实时监测自身的状态，预防故障发生，提升电网的运行效率和可靠性。此外，随着可再生能源接入电网的需求增长，适应复杂环境和长距离输电的高性能镀铜钢绞线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2c6e73a91497c" w:history="1">
        <w:r>
          <w:rPr>
            <w:rStyle w:val="Hyperlink"/>
          </w:rPr>
          <w:t>2025-2031年中国镀铜钢绞线行业调研与发展前景预测报告</w:t>
        </w:r>
      </w:hyperlink>
      <w:r>
        <w:rPr>
          <w:rFonts w:hint="eastAsia"/>
        </w:rPr>
        <w:t>》从产业链视角出发，系统分析了镀铜钢绞线行业的市场现状与需求动态，详细解读了镀铜钢绞线市场规模、价格波动及上下游影响因素。报告深入剖析了镀铜钢绞线细分领域的发展特点，基于权威数据对市场前景及未来趋势进行了科学预测，同时揭示了镀铜钢绞线重点企业的竞争格局与市场集中度变化。报告客观翔实地指出了镀铜钢绞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镀铜钢绞线市场概述</w:t>
      </w:r>
      <w:r>
        <w:rPr>
          <w:rFonts w:hint="eastAsia"/>
        </w:rPr>
        <w:br/>
      </w:r>
      <w:r>
        <w:rPr>
          <w:rFonts w:hint="eastAsia"/>
        </w:rPr>
        <w:t>　　第一节 镀铜钢绞线产品定义及统计范围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按照不同产品类型，镀铜钢绞线主要可以分为如下几个类别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一、不同产品类型镀铜钢绞线增长趋势2024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从不同应用，镀铜钢绞线主要包括如下几个方面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全球与中国镀铜钢绞线发展现状对比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一、2020-2031年全球镀铜钢绞线发展现状及未来趋势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二、2020-2031年中国镀铜钢绞线生产发展现状及未来趋势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2020-2031年全球镀铜钢绞线供需现状及预测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一、2020-2031年全球镀铜钢绞线产能、产量、产能利用率及发展趋势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二、2020-2031年全球镀铜钢绞线产量、表观消费量及发展趋势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2020-2031年中国镀铜钢绞线供需现状及预测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一、2020-2031年中国镀铜钢绞线产能、产量、产能利用率及发展趋势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二、2020-2031年中国镀铜钢绞线产量、表观消费量及发展趋势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三、2020-2031年中国镀铜钢绞线产量、市场需求量及发展趋势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新冠肺炎（COVID-19）对镀铜钢绞线行业影响分析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一、COVID-19对镀铜钢绞线行业主要的影响分析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二、COVID-19对镀铜钢绞线行业2025年增长评估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五、COVID-19疫情下，镀铜钢绞线潜在市场机会、挑战及风险分析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全球与中国主要镀铜钢绞线厂商发展分析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2020-2025年全球镀铜钢绞线主要厂商列表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一、2020-2025年全球镀铜钢绞线主要厂商产量列表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二、2020-2025年全球镀铜钢绞线主要厂商产值列表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三、2025年全球主要生产商镀铜钢绞线收入排名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四、2020-2025年全球镀铜钢绞线主要厂商产品价格列表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中国市场镀铜钢绞线主要厂商发展分析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一、2020-2025年中国镀铜钢绞线主要厂商产量列表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二、2020-2025年中国镀铜钢绞线主要厂商产值列表</w:t>
      </w:r>
      <w:r>
        <w:rPr>
          <w:rFonts w:hint="eastAsia"/>
        </w:rPr>
        <w:br/>
      </w:r>
      <w:r>
        <w:rPr>
          <w:rFonts w:hint="eastAsia"/>
        </w:rPr>
        <w:t>　　第三节 镀铜钢绞线厂商产地分布及商业化日期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镀铜钢绞线行业集中度、竞争程度分析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一、镀铜钢绞线行业集中度分析：全球Top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二、全球镀铜钢绞线第一梯队、第二梯队和第三梯队生产商（品牌）及市场份额（2024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镀铜钢绞线全球领先企业SWOT分析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全球主要镀铜钢绞线企业采访及观点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全球镀铜钢绞线主要生产地区发展分析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全球主要地区镀铜钢绞线市场规模分析：2020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一、2020-2031年全球主要地区镀铜钢绞线产量及市场份额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二、2020-2031年全球主要地区镀铜钢绞线产量及市场份额预测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三、2020-2031年全球主要地区镀铜钢绞线产值及市场份额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四、2020-2031年全球主要地区镀铜钢绞线产值及市场份额预测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2020-2031年北美市场镀铜钢绞线产量、产值及增长率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2020-2031年欧洲市场镀铜钢绞线产量、产值及增长率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2020-2031年中国市场镀铜钢绞线产量、产值及增长率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2020-2031年日本市场镀铜钢绞线产量、产值及增长率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2020-2031年东南亚市场镀铜钢绞线产量、产值及增长率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2020-2031年印度市场镀铜钢绞线产量、产值及增长率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全球镀铜钢绞线消费主要地区发展分析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全球主要地区镀铜钢绞线消费展望2020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2020-2025年全球主要地区镀铜钢绞线消费量及增长率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2025-2031年全球主要地区镀铜钢绞线消费量预测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全球镀铜钢绞线重点厂商概况分析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一、重点企业（一）基本信息、镀铜钢绞线生产基地、销售区域、竞争对手及市场地位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一、重点企业（二）基本信息、镀铜钢绞线生产基地、销售区域、竞争对手及市场地位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一、重点企业（三）基本信息、镀铜钢绞线生产基地、销售区域、竞争对手及市场地位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一、重点企业（四）基本信息、镀铜钢绞线生产基地、销售区域、竞争对手及市场地位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一、重点企业（五）基本信息、镀铜钢绞线生产基地、销售区域、竞争对手及市场地位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一、重点企业（六）基本信息、镀铜钢绞线生产基地、销售区域、竞争对手及市场地位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一、重点企业（七）基本信息、镀铜钢绞线生产基地、销售区域、竞争对手及市场地位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一、重点企业（八）基本信息、镀铜钢绞线生产基地、销售区域、竞争对手及市场地位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不同类型镀铜钢绞线产品发展分析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2020-2031年全球不同类型镀铜钢绞线产量</w:t>
      </w:r>
      <w:r>
        <w:rPr>
          <w:rFonts w:hint="eastAsia"/>
        </w:rPr>
        <w:br/>
      </w:r>
      <w:r>
        <w:rPr>
          <w:rFonts w:hint="eastAsia"/>
        </w:rPr>
        <w:t>　　　　一、2020-2025年全球镀铜钢绞线不同类型镀铜钢绞线产量及市场份额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二、2025-2031年全球不同类型镀铜钢绞线产量预测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2020-2031年全球不同类型镀铜钢绞线产值</w:t>
      </w:r>
      <w:r>
        <w:rPr>
          <w:rFonts w:hint="eastAsia"/>
        </w:rPr>
        <w:br/>
      </w:r>
      <w:r>
        <w:rPr>
          <w:rFonts w:hint="eastAsia"/>
        </w:rPr>
        <w:t>　　　　一、2020-2025年全球镀铜钢绞线不同类型镀铜钢绞线产值及市场份额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二、2025-2031年全球不同类型镀铜钢绞线产值预测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2020-2031年全球不同类型镀铜钢绞线价格走势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2020-2025年不同价格区间镀铜钢绞线市场份额对比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2020-2031年中国不同类型镀铜钢绞线产量</w:t>
      </w:r>
      <w:r>
        <w:rPr>
          <w:rFonts w:hint="eastAsia"/>
        </w:rPr>
        <w:br/>
      </w:r>
      <w:r>
        <w:rPr>
          <w:rFonts w:hint="eastAsia"/>
        </w:rPr>
        <w:t>　　　　一、2020-2025年中国镀铜钢绞线不同类型镀铜钢绞线产量及市场份额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二、2025-2031年中国不同类型镀铜钢绞线产量预测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2020-2031年中国不同类型镀铜钢绞线产值</w:t>
      </w:r>
      <w:r>
        <w:rPr>
          <w:rFonts w:hint="eastAsia"/>
        </w:rPr>
        <w:br/>
      </w:r>
      <w:r>
        <w:rPr>
          <w:rFonts w:hint="eastAsia"/>
        </w:rPr>
        <w:t>　　　　一、2020-2025年中国镀铜钢绞线不同类型镀铜钢绞线产值及市场份额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二、2025-2031年中国不同类型镀铜钢绞线产值预测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镀铜钢绞线上游原料及下游主要应用发展分析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镀铜钢绞线产业链分析</w:t>
      </w:r>
      <w:r>
        <w:rPr>
          <w:rFonts w:hint="eastAsia"/>
        </w:rPr>
        <w:br/>
      </w:r>
      <w:r>
        <w:rPr>
          <w:rFonts w:hint="eastAsia"/>
        </w:rPr>
        <w:t>　　第二节 镀铜钢绞线产业上游供应分析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2020-2031年全球不同应用镀铜钢绞线消费量、市场份额及增长率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一、2020-2025年全球不同应用镀铜钢绞线消费量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二、2025-2031年全球不同应用镀铜钢绞线消费量预测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2020-2031年中国不同应用镀铜钢绞线消费量、市场份额及增长率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一、2020-2025年中国不同应用镀铜钢绞线消费量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二、2025-2031年中国不同应用镀铜钢绞线消费量预测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中国镀铜钢绞线产量、消费量、进出口分析及未来趋势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2020-2031年中国镀铜钢绞线产量、消费量、进出口分析及未来趋势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中国镀铜钢绞线进出口贸易趋势</w:t>
      </w:r>
      <w:r>
        <w:rPr>
          <w:rFonts w:hint="eastAsia"/>
        </w:rPr>
        <w:br/>
      </w:r>
      <w:r>
        <w:rPr>
          <w:rFonts w:hint="eastAsia"/>
        </w:rPr>
        <w:t>　　第三节 中国镀铜钢绞线主要进口来源</w:t>
      </w:r>
      <w:r>
        <w:rPr>
          <w:rFonts w:hint="eastAsia"/>
        </w:rPr>
        <w:br/>
      </w:r>
      <w:r>
        <w:rPr>
          <w:rFonts w:hint="eastAsia"/>
        </w:rPr>
        <w:t>　　第四节 中国镀铜钢绞线主要出口目的地</w:t>
      </w:r>
      <w:r>
        <w:rPr>
          <w:rFonts w:hint="eastAsia"/>
        </w:rPr>
        <w:br/>
      </w:r>
      <w:r>
        <w:rPr>
          <w:rFonts w:hint="eastAsia"/>
        </w:rPr>
        <w:t>　　第五节 中国镀铜钢绞线行业未来发展的有利因素、不利因素分析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中国镀铜钢绞线主要地区分布</w:t>
      </w:r>
      <w:r>
        <w:rPr>
          <w:rFonts w:hint="eastAsia"/>
        </w:rPr>
        <w:br/>
      </w:r>
      <w:r>
        <w:rPr>
          <w:rFonts w:hint="eastAsia"/>
        </w:rPr>
        <w:t>　　第一节 中国镀铜钢绞线生产地区分布</w:t>
      </w:r>
      <w:r>
        <w:rPr>
          <w:rFonts w:hint="eastAsia"/>
        </w:rPr>
        <w:br/>
      </w:r>
      <w:r>
        <w:rPr>
          <w:rFonts w:hint="eastAsia"/>
        </w:rPr>
        <w:t>　　第二节 中国镀铜钢绞线消费地区分布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镀铜钢绞线技术及相关行业技术发展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未来镀铜钢绞线行业、产品及技术发展趋势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镀铜钢绞线行业及市场环境发展趋势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镀铜钢绞线产品及技术发展趋势</w:t>
      </w:r>
      <w:r>
        <w:rPr>
          <w:rFonts w:hint="eastAsia"/>
        </w:rPr>
        <w:br/>
      </w:r>
      <w:r>
        <w:rPr>
          <w:rFonts w:hint="eastAsia"/>
        </w:rPr>
        <w:t>　　第三节 镀铜钢绞线产品价格走势</w:t>
      </w:r>
      <w:r>
        <w:rPr>
          <w:rFonts w:hint="eastAsia"/>
        </w:rPr>
        <w:br/>
      </w:r>
      <w:r>
        <w:rPr>
          <w:rFonts w:hint="eastAsia"/>
        </w:rPr>
        <w:t>　　第四节 未来镀铜钢绞线市场消费形态、消费者偏好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镀铜钢绞线销售渠道分析及建议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国内市场镀铜钢绞线销售渠道</w:t>
      </w:r>
      <w:r>
        <w:rPr>
          <w:rFonts w:hint="eastAsia"/>
        </w:rPr>
        <w:br/>
      </w:r>
      <w:r>
        <w:rPr>
          <w:rFonts w:hint="eastAsia"/>
        </w:rPr>
        <w:t>　　第二节 企业海外镀铜钢绞线销售渠道</w:t>
      </w:r>
      <w:r>
        <w:rPr>
          <w:rFonts w:hint="eastAsia"/>
        </w:rPr>
        <w:br/>
      </w:r>
      <w:r>
        <w:rPr>
          <w:rFonts w:hint="eastAsia"/>
        </w:rPr>
        <w:t>　　第三节 镀铜钢绞线销售/营销策略建议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镀铜钢绞线行业研究成果及结论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按照不同产品类型，镀铜钢绞线主要可以分为如下几个类别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不同种类镀铜钢绞线增长趋势2024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从不同应用，镀铜钢绞线主要包括如下几个方面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不同应用镀铜钢绞线消费量增长趋势2024 VS 2025</w:t>
      </w:r>
      <w:r>
        <w:rPr>
          <w:rFonts w:hint="eastAsia"/>
        </w:rPr>
        <w:br/>
      </w:r>
      <w:r>
        <w:rPr>
          <w:rFonts w:hint="eastAsia"/>
        </w:rPr>
        <w:t>　　表 镀铜钢绞线中国及欧美日等地区政策分析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镀铜钢绞线潜在市场机会、挑战及风险分析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2020-2025年全球镀铜钢绞线主要厂商产量列表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2020-2025年全球镀铜钢绞线主要厂商产量市场份额列表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2020-2025年全球镀铜钢绞线主要厂商产值列表</w:t>
      </w:r>
      <w:r>
        <w:rPr>
          <w:rFonts w:hint="eastAsia"/>
        </w:rPr>
        <w:br/>
      </w:r>
      <w:r>
        <w:rPr>
          <w:rFonts w:hint="eastAsia"/>
        </w:rPr>
        <w:t>　　表 全球镀铜钢绞线主要厂商产值市场份额列表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2025年全球主要生产商镀铜钢绞线收入排名</w:t>
      </w:r>
      <w:r>
        <w:rPr>
          <w:rFonts w:hint="eastAsia"/>
        </w:rPr>
        <w:br/>
      </w:r>
      <w:r>
        <w:rPr>
          <w:rFonts w:hint="eastAsia"/>
        </w:rPr>
        <w:t>　　表 2020-2025年全球镀铜钢绞线主要厂商产品价格列表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2020-2025年中国市场镀铜钢绞线主要厂商产品产量列表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2020-2025年中国镀铜钢绞线主要厂商产量市场份额列表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2020-2025年中国镀铜钢绞线主要厂商产值列表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2020-2025年中国镀铜钢绞线主要厂商产值市场份额列表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全球主要厂商镀铜钢绞线厂商产地分布及商业化日期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全球主要镀铜钢绞线企业采访及观点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全球主要地区镀铜钢绞线产值：2020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2020-2025年全球主要地区镀铜钢绞线产量市场份额列表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2025-2031年全球主要地区镀铜钢绞线产量列表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2025-2031年全球主要地区镀铜钢绞线产量份额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2020-2025年全球主要地区镀铜钢绞线产值列表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2020-2025年全球主要地区镀铜钢绞线产值份额列表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2020-2025年全球主要地区镀铜钢绞线消费量列表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2020-2025年全球主要地区镀铜钢绞线消费量市场份额列表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重点企业（一）镀铜钢绞线产品规格及价格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重点企业（二）镀铜钢绞线产品规格及价格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重点企业（三）镀铜钢绞线产品规格及价格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重点企业（四）镀铜钢绞线产品规格及价格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重点企业（五）镀铜钢绞线产品规格及价格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重点企业（六）镀铜钢绞线产品规格及价格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重点企业（七）镀铜钢绞线产品规格及价格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重点企业（八）镀铜钢绞线产品规格、参数及市场应用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2020-2025年重点企业（八）镀铜钢绞线产能、产量、产值、价格及毛利率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重点企业（八）镀铜钢绞线产品规格及价格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2020-2025年全球不同产品类型镀铜钢绞线产量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2020-2025年全球不同产品类型镀铜钢绞线产量市场份额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全球不同产品类型镀铜钢绞线产量预测（2025-2031）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2020-2025年全球不同产品类型镀铜钢绞线产量市场份额预测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2020-2025年全球不同类型镀铜钢绞线产值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2020-2025年全球不同类型镀铜钢绞线产值市场份额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全球不同类型镀铜钢绞线产值预测（2025-2031）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全球不同类型镀铜钢绞线产值市场预测份额（2025-2031）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2020-2025年全球不同价格区间镀铜钢绞线市场份额对比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2020-2025年中国不同产品类型镀铜钢绞线产量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2020-2025年中国不同产品类型镀铜钢绞线产量市场份额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中国不同产品类型镀铜钢绞线产量预测（2025-2031）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中国不同产品类型镀铜钢绞线产量市场份额预测（2025-2031）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2020-2025年中国不同产品类型镀铜钢绞线产值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2020-2025年中国不同产品类型镀铜钢绞线产值市场份额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中国不同产品类型镀铜钢绞线产值预测（2025-2031）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中国不同产品类型镀铜钢绞线产值市场份额预测（2025-2031）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镀铜钢绞线上游原料供应商及联系方式列表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2020-2025年全球不同应用镀铜钢绞线消费量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2020-2025年全球不同应用镀铜钢绞线消费量市场份额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全球不同应用镀铜钢绞线消费量预测（2025-2031）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全球不同应用镀铜钢绞线消费量市场份额预测（2025-2031）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2020-2025年中国不同应用镀铜钢绞线消费量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2020-2025年中国不同应用镀铜钢绞线消费量市场份额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中国不同应用镀铜钢绞线消费量预测（2025-2031）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中国不同应用镀铜钢绞线消费量市场份额预测（2025-2031）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2020-2025年中国镀铜钢绞线产量、消费量、进出口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中国镀铜钢绞线产量、消费量、进出口预测（2025-2031）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中国市场镀铜钢绞线进出口贸易趋势</w:t>
      </w:r>
      <w:r>
        <w:rPr>
          <w:rFonts w:hint="eastAsia"/>
        </w:rPr>
        <w:br/>
      </w:r>
      <w:r>
        <w:rPr>
          <w:rFonts w:hint="eastAsia"/>
        </w:rPr>
        <w:t>　　表 中国市场镀铜钢绞线主要进口来源</w:t>
      </w:r>
      <w:r>
        <w:rPr>
          <w:rFonts w:hint="eastAsia"/>
        </w:rPr>
        <w:br/>
      </w:r>
      <w:r>
        <w:rPr>
          <w:rFonts w:hint="eastAsia"/>
        </w:rPr>
        <w:t>　　表 中国市场镀铜钢绞线主要出口目的地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中国镀铜钢绞线生产地区分布</w:t>
      </w:r>
      <w:r>
        <w:rPr>
          <w:rFonts w:hint="eastAsia"/>
        </w:rPr>
        <w:br/>
      </w:r>
      <w:r>
        <w:rPr>
          <w:rFonts w:hint="eastAsia"/>
        </w:rPr>
        <w:t>　　表 中国镀铜钢绞线消费地区分布</w:t>
      </w:r>
      <w:r>
        <w:rPr>
          <w:rFonts w:hint="eastAsia"/>
        </w:rPr>
        <w:br/>
      </w:r>
      <w:r>
        <w:rPr>
          <w:rFonts w:hint="eastAsia"/>
        </w:rPr>
        <w:t>　　表 镀铜钢绞线行业及市场环境发展趋势</w:t>
      </w:r>
      <w:r>
        <w:rPr>
          <w:rFonts w:hint="eastAsia"/>
        </w:rPr>
        <w:br/>
      </w:r>
      <w:r>
        <w:rPr>
          <w:rFonts w:hint="eastAsia"/>
        </w:rPr>
        <w:t>　　表 镀铜钢绞线产品及技术发展趋势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国内当前及未来镀铜钢绞线主要销售模式及销售渠道趋势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欧美日等地区当前及未来镀铜钢绞线主要销售模式及销售渠道趋势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镀铜钢绞线产品市场定位及目标消费者分析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镀铜钢绞线产品图片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2025年全球不同产品类型镀铜钢绞线产量市场份额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全球产品类型镀铜钢绞线消费量市场份额2024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2020-2031年全球镀铜钢绞线产量及增长率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2020-2031年全球镀铜钢绞线产值及增长率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2020-2031年中国镀铜钢绞线产量及发展趋势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2020-2031年中国镀铜钢绞线产值及未来发展趋势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2020-2031年全球镀铜钢绞线产能、产量、产能利用率及发展趋势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2020-2031年全球镀铜钢绞线产量、市场需求量及发展趋势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2020-2031年中国镀铜钢绞线产能、产量、产能利用率及发展趋势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2020-2031年中国镀铜钢绞线产量、市场需求量及发展趋势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全球镀铜钢绞线主要厂商2025年产量市场份额列表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全球镀铜钢绞线主要厂商2025年产值市场份额列表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2020-2025年中国市场镀铜钢绞线主要厂商2025年产量市场份额列表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中国镀铜钢绞线主要厂商2025年产量市场份额列表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中国镀铜钢绞线主要厂商2025年产值市场份额列表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2025年全球前五及前十大生产商镀铜钢绞线市场份额</w:t>
      </w:r>
      <w:r>
        <w:rPr>
          <w:rFonts w:hint="eastAsia"/>
        </w:rPr>
        <w:br/>
      </w:r>
      <w:r>
        <w:rPr>
          <w:rFonts w:hint="eastAsia"/>
        </w:rPr>
        <w:t>　　图 全球镀铜钢绞线第一梯队、第二梯队和第三梯队生产商（品牌）及市场份额（2024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镀铜钢绞线全球领先企业SWOT分析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全球主要地区镀铜钢绞线消费量市场份额（2024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2020-2031年北美市场镀铜钢绞线产量及增长率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2020-2031年北美市场镀铜钢绞线产值及增长率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2020-2031年欧洲市场镀铜钢绞线产量及增长率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2020-2031年欧洲市场镀铜钢绞线产值及增长率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2020-2031年中国市场镀铜钢绞线产量及增长率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2020-2031年中国市场镀铜钢绞线产值及增长率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2020-2031年日本市场镀铜钢绞线产量及增长率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2020-2031年日本市场镀铜钢绞线产值及增长率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2020-2031年东南亚市场镀铜钢绞线产量及增长率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2020-2031年东南亚市场镀铜钢绞线产值及增长率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2020-2031年印度市场镀铜钢绞线产量及增长率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2020-2031年印度市场镀铜钢绞线产值及增长率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全球主要地区镀铜钢绞线消费量市场份额（2024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全球主要地区镀铜钢绞线消费量市场份额（2024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2020-2031年印度市场镀铜钢绞线消费量、增长率及发展预测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镀铜钢绞线产业链图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镀铜钢绞线产品价格走势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c6e73a91497c" w:history="1">
        <w:r>
          <w:rPr>
            <w:rStyle w:val="Hyperlink"/>
          </w:rPr>
          <w:t>2025-2031年中国镀铜钢绞线行业调研与发展前景预测报告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2c6e73a91497c" w:history="1">
        <w:r>
          <w:rPr>
            <w:rStyle w:val="Hyperlink"/>
          </w:rPr>
          <w:t>https://www.20087.com/3/53/DuTongGangJiaoXianDeFaZhanQianJing.html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热点：镀铜扁钢标准、镀铜钢绞线生产厂家、铜包钢圆线、镀铜钢绞线国家标准、镀铜钢绞线直径计算方法、镀铜钢绞线规格、镀铜钢绞线能和铜芯电缆连接吗、镀铜钢绞线做法、铜包钢绞线图片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2f9e5996346d4" w:history="1">
      <w:r>
        <w:rPr>
          <w:rStyle w:val="Hyperlink"/>
        </w:rPr>
        <w:t>2025-2031年中国镀铜钢绞线行业调研与发展前景预测报告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uTongGangJiaoXianDeFaZhanQianJing.html" TargetMode="External" Id="R5bf2c6e73a9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uTongGangJiaoXianDeFaZhanQianJing.html" TargetMode="External" Id="R2fe2f9e59963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2025-05-23T04:29:00Z</dcterms:created>
  <dcterms:modified xsi:type="dcterms:W3CDTF">2025-05-23T05:29:00Z</dcterms:modified>
  <dc:subject>2025-2031年中国镀铜钢绞线行业调研与发展前景预测报告</dc:subject>
  <dc:title>2025-2031年中国镀铜钢绞线行业调研与发展前景预测报告</dc:title>
  <cp:keywords>2025-2031年中国镀铜钢绞线行业调研与发展前景预测报告</cp:keywords>
  <dc:description>2025-2031年中国镀铜钢绞线行业调研与发展前景预测报告</dc:description>
</cp:coreProperties>
</file>