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baabca1b47af" w:history="1">
              <w:r>
                <w:rPr>
                  <w:rStyle w:val="Hyperlink"/>
                </w:rPr>
                <w:t>全球与中国POM板市场调查研究及前景趋势分析（2024-2030年）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baabca1b47af" w:history="1">
              <w:r>
                <w:rPr>
                  <w:rStyle w:val="Hyperlink"/>
                </w:rPr>
                <w:t>全球与中国POM板市场调查研究及前景趋势分析（2024-2030年）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8baabca1b47af" w:history="1">
                <w:r>
                  <w:rPr>
                    <w:rStyle w:val="Hyperlink"/>
                  </w:rPr>
                  <w:t>https://www.20087.com/3/63/POMBanFaZhanQuShi.html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板因其优异的机械强度、刚性和耐磨性，在众多行业中得到广泛应用，尤其是在机械零件、精密仪器和电子设备的制造中。随着POM材料生产工艺的成熟和生产成本的降低，其市场接受度和应用领域持续扩展。防静电POM板和添加液体润滑油以提高耐磨性的POM材料更是受到了市场的青睐。</w:t>
      </w:r>
      <w:r>
        <w:rPr>
          <w:rFonts w:hint="eastAsia"/>
        </w:rPr>
        <w:br/>
      </w:r>
      <w:r>
        <w:rPr>
          <w:rFonts w:hint="eastAsia"/>
        </w:rPr>
        <w:t>　　未来，POM板的发展将更加聚焦于高性能和环保。一方面，通过配方优化和添加剂的创新，POM板将实现更高的强度、更好的耐候性和更广泛的适用温度范围。另一方面，随着全球对可持续发展的重视，生物基POM和可回收POM材料的研发将加速，以减少对化石燃料的依赖和环境影响。此外，3D打印技术的成熟也可能为POM板的定制化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8baabca1b47af" w:history="1">
        <w:r>
          <w:rPr>
            <w:rStyle w:val="Hyperlink"/>
          </w:rPr>
          <w:t>全球与中国POM板市场调查研究及前景趋势分析（2024-2030年）</w:t>
        </w:r>
      </w:hyperlink>
      <w:r>
        <w:rPr>
          <w:rFonts w:hint="eastAsia"/>
        </w:rPr>
        <w:t>》在多年POM板行业研究的基础上，结合全球及中国POM板行业市场的发展现状，通过资深研究团队对POM板市场资料进行整理，并依托国家权威数据资源和长期市场监测的数据库，对POM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e8baabca1b47af" w:history="1">
        <w:r>
          <w:rPr>
            <w:rStyle w:val="Hyperlink"/>
          </w:rPr>
          <w:t>全球与中国POM板市场调查研究及前景趋势分析（2024-2030年）</w:t>
        </w:r>
      </w:hyperlink>
      <w:r>
        <w:rPr>
          <w:rFonts w:hint="eastAsia"/>
        </w:rPr>
        <w:t>》可以帮助投资者准确把握POM板行业的市场现状，为投资者进行投资作出POM板行业前景预判，挖掘POM板行业投资价值，同时提出POM板行业投资策略、营销策略等方面的建议。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按照不同，POM板主要可以分为如下几个类别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不同POM板增长趋势2022 vs 2023</w:t>
      </w:r>
      <w:r>
        <w:rPr>
          <w:rFonts w:hint="eastAsia"/>
        </w:rPr>
        <w:br/>
      </w:r>
      <w:r>
        <w:rPr>
          <w:rFonts w:hint="eastAsia"/>
        </w:rPr>
        <w:t>　　　　1.2.2 均聚甲醛</w:t>
      </w:r>
      <w:r>
        <w:rPr>
          <w:rFonts w:hint="eastAsia"/>
        </w:rPr>
        <w:br/>
      </w:r>
      <w:r>
        <w:rPr>
          <w:rFonts w:hint="eastAsia"/>
        </w:rPr>
        <w:t>　　　　1.2.3 共聚甲醛</w:t>
      </w:r>
      <w:r>
        <w:rPr>
          <w:rFonts w:hint="eastAsia"/>
        </w:rPr>
        <w:br/>
      </w:r>
      <w:r>
        <w:rPr>
          <w:rFonts w:hint="eastAsia"/>
        </w:rPr>
        <w:t>　　1.3 从不同，POM板主要包括如下几个方面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精密机械零件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全球POM板供需现状及预测（2018-2023年）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全球POM板产能、产量、产能利用率及发展趋势（2018-2023年）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全球POM板产量、表观消费量及发展趋势（2018-2023年）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中国POM板供需现状及预测（2018-2023年）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中国POM板产能、产量、产能利用率及发展趋势（2018-2023年）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中国POM板产量、表观消费量及发展趋势（2018-2023年）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中国POM板产量、市场需求量及发展趋势（2018-2023年）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全球市场POM板主要厂商列表（2018-2023年）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全球市场POM板主要厂商产量列表（2018-2023年）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全球市场POM板主要厂商产值列表（2018-2023年）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2024年全球主要生产商POM板收入排名</w:t>
      </w:r>
      <w:r>
        <w:rPr>
          <w:rFonts w:hint="eastAsia"/>
        </w:rPr>
        <w:br/>
      </w:r>
      <w:r>
        <w:rPr>
          <w:rFonts w:hint="eastAsia"/>
        </w:rPr>
        <w:t>　　　　2.1.4 全球市场POM板主要厂商产品价格列表（2018-2023年）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中国POM板主要厂商产量、产值及市场份额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中国市场POM板主要厂商产量列表（2018-2023年）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中国市场POM板主要厂商产值列表（2018-2023年）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全球主要厂商POM板产地分布及商业化日期</w:t>
      </w:r>
      <w:r>
        <w:rPr>
          <w:rFonts w:hint="eastAsia"/>
        </w:rPr>
        <w:br/>
      </w:r>
      <w:r>
        <w:rPr>
          <w:rFonts w:hint="eastAsia"/>
        </w:rPr>
        <w:t>　　2.4 POM板行业集中度、竞争程度分析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全球POM板第一梯队、第二梯队和第三梯队生产商（品牌）及市场份额（2022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POM板全球领先企业SWOT分析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全球主要POM板企业采访及观点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全球POM板主要生产地区分析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全球主要地区POM板市场规模分析：2018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全球主要地区POM板产量及市场份额（2018-2023年）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全球主要地区POM板产量及市场份额预测（2018-2023年）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全球主要地区POM板产值及市场份额（2018-2023年）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全球主要地区POM板产值及市场份额预测（2018-2023年）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印度市场POM板产量、产值及增长率（2018-2023年）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全球主要地区POM板消费展望2018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全球主要地区POM板消费量及增长率（2018-2023年）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全球主要地区POM板消费量预测（2018-2023年）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印度市场POM板消费量、增长率及发展预测（2018-2023年）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重点企业（6）POM板产能、产量、产值、价格及毛利率（2018-2023年）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Weiheng Enterprise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Weiheng Enterprise Co.， 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Jiujiang Aotai Rubber &amp; Plastic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Jiujiang Aotai Rubber &amp; Plastic Co.， 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Shenzhen Enxinlong Special Material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Shenzhen Enxinlong Special Material Co.， 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全球不同产品类型POM板产量（2018-2023年）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全球不同产品类型POM板产量及市场份额（2018-2023年）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全球不同产品类型POM板产量预测（2018-2023年）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全球不同产品类型POM板产值（2018-2023年）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全球不同产品类型POM板产值及市场份额（2018-2023年）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全球不同产品类型POM板产值预测（2018-2023年）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全球不同产品类型POM板价格走势（2018-2023年）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不同价格区间POM板市场份额对比（2018-2023年）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中国不同类型POM板产量（2018-2023年）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中国不同产品类型POM板产量及市场份额（2018-2023年）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中国不同产品类型POM板产量预测（2018-2023年）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中国不同产品类型POM板产值（2018-2023年）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中国不同产品类型POM板产值及市场份额（2018-2023年）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中国不同产品类型POM板产值预测（2018-2023年）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上游原料及下游市场主要分析</w:t>
      </w:r>
      <w:r>
        <w:rPr>
          <w:rFonts w:hint="eastAsia"/>
        </w:rPr>
        <w:br/>
      </w:r>
      <w:r>
        <w:rPr>
          <w:rFonts w:hint="eastAsia"/>
        </w:rPr>
        <w:t>　　7.1 POM板产业链分析</w:t>
      </w:r>
      <w:r>
        <w:rPr>
          <w:rFonts w:hint="eastAsia"/>
        </w:rPr>
        <w:br/>
      </w:r>
      <w:r>
        <w:rPr>
          <w:rFonts w:hint="eastAsia"/>
        </w:rPr>
        <w:t>　　7.2 POM板产业上游供应分析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全球不同POM板消费量、市场份额及增长率（2018-2023年）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全球不同POM板消费量（2018-2023年）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全球不同POM板消费量预测（2018-2023年）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中国不同POM板消费量、市场份额及增长率（2018-2023年）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中国不同POM板消费量（2018-2023年）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中国不同POM板消费量预测（2018-2023年）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中国市场POM板产量、消费量、进出口分析及未来趋势（2018-2023年）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中国市场POM板进出口贸易趋势</w:t>
      </w:r>
      <w:r>
        <w:rPr>
          <w:rFonts w:hint="eastAsia"/>
        </w:rPr>
        <w:br/>
      </w:r>
      <w:r>
        <w:rPr>
          <w:rFonts w:hint="eastAsia"/>
        </w:rPr>
        <w:t>　　8.3 中国市场POM板主要进口来源</w:t>
      </w:r>
      <w:r>
        <w:rPr>
          <w:rFonts w:hint="eastAsia"/>
        </w:rPr>
        <w:br/>
      </w:r>
      <w:r>
        <w:rPr>
          <w:rFonts w:hint="eastAsia"/>
        </w:rPr>
        <w:t>　　8.4 中国市场POM板主要出口目的地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中国市场POM板主要地区分布</w:t>
      </w:r>
      <w:r>
        <w:rPr>
          <w:rFonts w:hint="eastAsia"/>
        </w:rPr>
        <w:br/>
      </w:r>
      <w:r>
        <w:rPr>
          <w:rFonts w:hint="eastAsia"/>
        </w:rPr>
        <w:t>　　9.1 中国POM板生产地区分布</w:t>
      </w:r>
      <w:r>
        <w:rPr>
          <w:rFonts w:hint="eastAsia"/>
        </w:rPr>
        <w:br/>
      </w:r>
      <w:r>
        <w:rPr>
          <w:rFonts w:hint="eastAsia"/>
        </w:rPr>
        <w:t>　　9.2 中国POM板消费地区分布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POM板技术及相关行业技术发展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国内市场POM板销售渠道</w:t>
      </w:r>
      <w:r>
        <w:rPr>
          <w:rFonts w:hint="eastAsia"/>
        </w:rPr>
        <w:br/>
      </w:r>
      <w:r>
        <w:rPr>
          <w:rFonts w:hint="eastAsia"/>
        </w:rPr>
        <w:t>　　12.2 国外市场POM板销售渠道</w:t>
      </w:r>
      <w:r>
        <w:rPr>
          <w:rFonts w:hint="eastAsia"/>
        </w:rPr>
        <w:br/>
      </w:r>
      <w:r>
        <w:rPr>
          <w:rFonts w:hint="eastAsia"/>
        </w:rPr>
        <w:t>　　12.3 POM板销售/营销策略建议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按照不同，POM板主要可以分为如下几个类别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不同产品类型POM板增长趋势2022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从不同，POM板主要包括如下几个方面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不同POM板消费量（吨）增长趋势2022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全球市场POM板主要厂商产量列表（吨）&amp;（2018-2023年）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全球市场POM板主要厂商产量市场份额列表（2018-2023年）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全球市场POM板主要厂商产值列表（2018-2023年）&amp;（百万美元）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全球市场POM板主要厂商产值市场份额列表（百万美元）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2024年全球主要生产商POM板收入排名（百万美元）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全市场球POM板主要厂商产品价格列表（2018-2023年）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中国市场POM板主要厂商产品价格列表（2018-2023年）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中国市场POM板主要厂商产量市场份额列表（2018-2023年）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中国市场POM板主要厂商产值列表（2018-2023年）&amp;（百万美元）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中国市场POM板主要厂商产值市场份额列表（2018-2023年）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全球主要厂商POM板产地分布及商业化日期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全球主要POM板企业采访及观点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全球主要地区POM板产值（百万美元）：2018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全球主要地区POM板2018-2023年产量列表（吨）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全球主要地区POM板2018-2023年产量市场份额列表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全球主要地区POM板产量列表（2018-2023年）&amp;（吨）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全球主要地区POM板产量份额（2018-2023年）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全球主要地区POM板产值列表（2018-2023年）&amp;（百万美元）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全球主要地区POM板产值市场份额列表（2018-2023年）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全球主要地区POM板产值列表（2018-2023年）&amp;（百万美元）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全球主要地区POM板产值市场份额列表（2018-2023年）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全球主要地区POM板消费量2018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全球主要地区POM板消费量列表（2018-2023年）&amp;（吨）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全球主要地区POM板消费量市场份额列表（2018-2023年）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全球主要地区POM板消费量列表（2018-2023年）&amp;（吨）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全球主要地区POM板消费量市场份额列表（2018-2023年）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重点企业（6）POM板生产基地、销售区域、竞争对手及市场地位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重点企业（6）POM板产品规格、参数及市场应用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重点企业（6）POM板产能（吨）、产量（吨）、产值（百万美元）、价格及毛利率（2018-2023年）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Weiheng Enterprise Co.， 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Weiheng Enterprise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Weiheng Enterprise Co.， 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Jiujiang Aotai Rubber &amp; Plastic Co.， 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Jiujiang Aotai Rubber &amp; Plastic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Jiujiang Aotai Rubber &amp; Plastic Co.， 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Shenzhen Enxinlong Special Material Co.， 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Shenzhen Enxinlong Special Material Co.， 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Shenzhen Enxinlong Special Material Co.， 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全球不同POM板产量（2018-2023年）&amp;（吨）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全球不同POM板产量市场份额（2018-2023年）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全球不同POM板产量预测（2018-2023年）&amp;（吨）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全球不同POM板产量市场份额预测（2018-2023年）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全球不同产品类型POM板产值（百万美元）&amp;（2018-2023年）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全球不同产品类型POM板产值市场份额（2018-2023年）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全球不同产品类型POM板产值预测（百万美元）&amp;（2018-2023年）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全球不同类型POM板产值市场份额预测（2018-2023年）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全球不同产品类型POM板价格走势（2018-2023年）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全球不同价格区间POM板市场份额对比（2018-2023年）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中国不同POM板产量（2018-2023年）&amp;（吨）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中国不同POM板产量市场份额（2018-2023年）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中国不同POM板产量预测（2018-2023年）&amp;（吨）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中国不同POM板产量市场份额预测（2018-2023年）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中国不同POM板产值（2018-2023年）&amp;（百万美元）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中国不同POM板产值市场份额（2018-2023年）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中国不同POM板产值预测（2018-2023年）&amp;（百万美元）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中国不同POM板产值市场份额预测（2018-2023年）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POM板上游原料供应商及联系方式列表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全球市场不同POM板消费量（2018-2023年）&amp;（吨）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全球市场不同POM板消费量市场份额（2018-2023年）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全球市场不同POM板消费量预测（2018-2023年）&amp;（吨）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全球市场不同POM板消费量市场份额预测（2018-2023年）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中国市场不同POM板消费量（2018-2023年）&amp;（吨）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中国市场不同POM板消费量市场份额（2018-2023年）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中国市场不同POM板消费量预测（2018-2023年）&amp;（吨）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中国市场不同POM板消费量市场份额预测（2018-2023年）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中国市场POM板产量、消费量、进出口（2018-2023年）&amp;（吨）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中国市场POM板产量、消费量、进出口预测（2018-2023年）&amp;（吨）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中国市场POM板进出口贸易趋势</w:t>
      </w:r>
      <w:r>
        <w:rPr>
          <w:rFonts w:hint="eastAsia"/>
        </w:rPr>
        <w:br/>
      </w:r>
      <w:r>
        <w:rPr>
          <w:rFonts w:hint="eastAsia"/>
        </w:rPr>
        <w:t>　　表106 中国市场POM板主要进口来源</w:t>
      </w:r>
      <w:r>
        <w:rPr>
          <w:rFonts w:hint="eastAsia"/>
        </w:rPr>
        <w:br/>
      </w:r>
      <w:r>
        <w:rPr>
          <w:rFonts w:hint="eastAsia"/>
        </w:rPr>
        <w:t>　　表107 中国市场POM板主要出口目的地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中国POM板生产地区分布</w:t>
      </w:r>
      <w:r>
        <w:rPr>
          <w:rFonts w:hint="eastAsia"/>
        </w:rPr>
        <w:br/>
      </w:r>
      <w:r>
        <w:rPr>
          <w:rFonts w:hint="eastAsia"/>
        </w:rPr>
        <w:t>　　表110 中国POM板消费地区分布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POM板行业及市场环境发展趋势</w:t>
      </w:r>
      <w:r>
        <w:rPr>
          <w:rFonts w:hint="eastAsia"/>
        </w:rPr>
        <w:br/>
      </w:r>
      <w:r>
        <w:rPr>
          <w:rFonts w:hint="eastAsia"/>
        </w:rPr>
        <w:t>　　表113 POM板产品及技术发展趋势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国内当前及未来POM板主要销售模式及销售渠道趋势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国外市场POM板主要销售模式及销售渠道趋势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POM板产品市场定位及目标消费者分析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POM板产品图片</w:t>
      </w:r>
      <w:r>
        <w:rPr>
          <w:rFonts w:hint="eastAsia"/>
        </w:rPr>
        <w:br/>
      </w:r>
      <w:r>
        <w:rPr>
          <w:rFonts w:hint="eastAsia"/>
        </w:rPr>
        <w:t>　　图2 全球不同POM板产量市场份额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均聚甲醛产品图片</w:t>
      </w:r>
      <w:r>
        <w:rPr>
          <w:rFonts w:hint="eastAsia"/>
        </w:rPr>
        <w:br/>
      </w:r>
      <w:r>
        <w:rPr>
          <w:rFonts w:hint="eastAsia"/>
        </w:rPr>
        <w:t>　　图4 共聚甲醛产品图片</w:t>
      </w:r>
      <w:r>
        <w:rPr>
          <w:rFonts w:hint="eastAsia"/>
        </w:rPr>
        <w:br/>
      </w:r>
      <w:r>
        <w:rPr>
          <w:rFonts w:hint="eastAsia"/>
        </w:rPr>
        <w:t>　　图5 全球不同POM板消费量市场份额2022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汽车工业产品图片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医疗设备产品图片</w:t>
      </w:r>
      <w:r>
        <w:rPr>
          <w:rFonts w:hint="eastAsia"/>
        </w:rPr>
        <w:br/>
      </w:r>
      <w:r>
        <w:rPr>
          <w:rFonts w:hint="eastAsia"/>
        </w:rPr>
        <w:t>　　图9 家用电器产品图片</w:t>
      </w:r>
      <w:r>
        <w:rPr>
          <w:rFonts w:hint="eastAsia"/>
        </w:rPr>
        <w:br/>
      </w:r>
      <w:r>
        <w:rPr>
          <w:rFonts w:hint="eastAsia"/>
        </w:rPr>
        <w:t>　　图10 精密机械零件产品图片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全球市场POM板市场规模，2018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全球市场POM板产量及增长率（2018-2023年）&amp;（吨）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中国市场POM板产量及发展趋势（2018-2023年）&amp;（吨）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中国市场POM板产值及未来发展趋势（2018-2023年）&amp;（百万美元）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全球POM板产能、产量、产能利用率及发展趋势（2018-2023年）&amp;（吨）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全球POM板产量、需求量及发展趋势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中国POM板产能、产量、产能利用率及发展趋势（2018-2023年）&amp;（吨）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中国POM板产能、图观消费量及发展趋势（2018-2023年）&amp;（吨）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中国POM板产能、市场需求量及发展趋势（2018-2023年）&amp;（吨）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全球市场POM板主要厂商2023年产量市场份额列表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全球市场POM板主要厂商2023年产值市场份额列表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中国市场POM板主要厂商2023年产量市场份额列表（2018-2023年）&amp;（百万美元）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中国市场POM板主要厂商2023年产值市场份额列表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2024年全球前五及前十大生产商POM板市场份额</w:t>
      </w:r>
      <w:r>
        <w:rPr>
          <w:rFonts w:hint="eastAsia"/>
        </w:rPr>
        <w:br/>
      </w:r>
      <w:r>
        <w:rPr>
          <w:rFonts w:hint="eastAsia"/>
        </w:rPr>
        <w:t>　　图28 全球POM板第一梯队、第二梯队和第三梯队生产商（品牌）及市场份额（2022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POM板全球领先企业SWOT分析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全球主要地区POM板消费量市场份额（2022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全球主要地区POM板产值市场份额（2022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北美市场POM板产量及增长率（2018-2023年）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欧洲市场POM板产量及增长率（2018-2023年）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中国市场POM板产量及增长率（2018-2023年）&amp;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日本市场POM板产量及增长率（2018-2023年）&amp;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日本市场POM板产值及增长率（2018-2023年）&amp;（百万美元）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东南亚市场POM板产量及增长率（2018-2023年）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印度市场POM板产量及增长率（2018-2023年）&amp;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印度市场POM板产值及增长率（2018-2023年）&amp;（百万美元）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全球主要地区POM板消费量市场份额（2022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全球主要地区POM板消费量市场份额（2022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印度市场POM板消费量、增长率及发展预测（2018-2023年）&amp;（吨）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POM板产业链图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POM板产品价格走势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baabca1b47af" w:history="1">
        <w:r>
          <w:rPr>
            <w:rStyle w:val="Hyperlink"/>
          </w:rPr>
          <w:t>全球与中国POM板市场调查研究及前景趋势分析（2024-2030年）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8baabca1b47af" w:history="1">
        <w:r>
          <w:rPr>
            <w:rStyle w:val="Hyperlink"/>
          </w:rPr>
          <w:t>https://www.20087.com/3/63/POMBanFaZhanQuShi.html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30acde7554019" w:history="1">
      <w:r>
        <w:rPr>
          <w:rStyle w:val="Hyperlink"/>
        </w:rPr>
        <w:t>全球与中国POM板市场调查研究及前景趋势分析（2024-2030年）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OMBanFaZhanQuShi.html" TargetMode="External" Id="R99e8baabca1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OMBanFaZhanQuShi.html" TargetMode="External" Id="R17e30acde755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2023-12-12T01:01:00Z</dcterms:created>
  <dcterms:modified xsi:type="dcterms:W3CDTF">2023-12-12T02:01:00Z</dcterms:modified>
  <dc:subject>全球与中国POM板市场调查研究及前景趋势分析（2024-2030年）</dc:subject>
  <dc:title>全球与中国POM板市场调查研究及前景趋势分析（2024-2030年）</dc:title>
  <cp:keywords>全球与中国POM板市场调查研究及前景趋势分析（2024-2030年）</cp:keywords>
  <dc:description>全球与中国POM板市场调查研究及前景趋势分析（2024-2030年）</dc:description>
</cp:coreProperties>
</file>