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f374343134148" w:history="1">
              <w:r>
                <w:rPr>
                  <w:rStyle w:val="Hyperlink"/>
                </w:rPr>
                <w:t>2025-2031年中国乙二醇二丙酸酯行业发展分析与市场前景报告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f374343134148" w:history="1">
              <w:r>
                <w:rPr>
                  <w:rStyle w:val="Hyperlink"/>
                </w:rPr>
                <w:t>2025-2031年中国乙二醇二丙酸酯行业发展分析与市场前景报告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f374343134148" w:history="1">
                <w:r>
                  <w:rPr>
                    <w:rStyle w:val="Hyperlink"/>
                  </w:rPr>
                  <w:t>https://www.20087.com/3/03/YiErChunErBingSuanZhiHangYeQianJingFenXi.html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丙酸酯是一种重要的有机合成中间体，广泛应用于涂料、油墨、塑料增塑剂等领域。由于其优异的溶解性和柔韧性，该产品在多种工业制品中发挥着重要作用。然而，随着环保法规日益严格，对于低毒、环保型材料的需求不断增加，这给乙二醇二丙酸酯带来了新的挑战，特别是在寻找更为环保的替代品方面。</w:t>
      </w:r>
      <w:r>
        <w:rPr>
          <w:rFonts w:hint="eastAsia"/>
        </w:rPr>
        <w:br/>
      </w:r>
      <w:r>
        <w:rPr>
          <w:rFonts w:hint="eastAsia"/>
        </w:rPr>
        <w:t>　　未来，乙二醇二丙酸酯的发展将更加注重绿色制造与应用创新。一方面，通过改进合成工艺，采用绿色化学方法降低有害物质排放，并研究开发低毒性、生物降解性的替代品，以适应严格的环保要求。另一方面，探索其在新兴领域的应用潜力，如高性能聚合物和功能性涂层材料，满足市场对高性能产品的需求。此外，加强与其他学科的合作，共同攻克关键技术难题，推动行业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f374343134148" w:history="1">
        <w:r>
          <w:rPr>
            <w:rStyle w:val="Hyperlink"/>
          </w:rPr>
          <w:t>2025-2031年中国乙二醇二丙酸酯行业发展分析与市场前景报告</w:t>
        </w:r>
      </w:hyperlink>
      <w:r>
        <w:rPr>
          <w:rFonts w:hint="eastAsia"/>
        </w:rPr>
        <w:t>》从产业链视角出发，系统分析了乙二醇二丙酸酯行业的市场现状与需求动态，详细解读了乙二醇二丙酸酯市场规模、价格波动及上下游影响因素。报告深入剖析了乙二醇二丙酸酯细分领域的发展特点，基于权威数据对市场前景及未来趋势进行了科学预测，同时揭示了乙二醇二丙酸酯重点企业的竞争格局与市场集中度变化。报告客观翔实地指出了乙二醇二丙酸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乙二醇二丙酸酯行业概述</w:t>
      </w:r>
      <w:r>
        <w:rPr>
          <w:rFonts w:hint="eastAsia"/>
        </w:rPr>
        <w:br/>
      </w:r>
      <w:r>
        <w:rPr>
          <w:rFonts w:hint="eastAsia"/>
        </w:rPr>
        <w:t>　　第一节 乙二醇二丙酸酯定义与分类</w:t>
      </w:r>
      <w:r>
        <w:rPr>
          <w:rFonts w:hint="eastAsia"/>
        </w:rPr>
        <w:br/>
      </w:r>
      <w:r>
        <w:rPr>
          <w:rFonts w:hint="eastAsia"/>
        </w:rPr>
        <w:t>　　第二节 乙二醇二丙酸酯应用领域</w:t>
      </w:r>
      <w:r>
        <w:rPr>
          <w:rFonts w:hint="eastAsia"/>
        </w:rPr>
        <w:br/>
      </w:r>
      <w:r>
        <w:rPr>
          <w:rFonts w:hint="eastAsia"/>
        </w:rPr>
        <w:t>　　第三节 乙二醇二丙酸酯行业经济指标分析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一、乙二醇二丙酸酯行业赢利性评估</w:t>
      </w:r>
      <w:r>
        <w:rPr>
          <w:rFonts w:hint="eastAsia"/>
        </w:rPr>
        <w:br/>
      </w:r>
      <w:r>
        <w:rPr>
          <w:rFonts w:hint="eastAsia"/>
        </w:rPr>
        <w:t>　　　　二、乙二醇二丙酸酯行业成长速度分析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三、乙二醇二丙酸酯附加值提升空间探讨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四、乙二醇二丙酸酯行业进入壁垒分析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五、乙二醇二丙酸酯行业风险性评估</w:t>
      </w:r>
      <w:r>
        <w:rPr>
          <w:rFonts w:hint="eastAsia"/>
        </w:rPr>
        <w:br/>
      </w:r>
      <w:r>
        <w:rPr>
          <w:rFonts w:hint="eastAsia"/>
        </w:rPr>
        <w:t>　　　　六、乙二醇二丙酸酯行业周期性分析</w:t>
      </w:r>
      <w:r>
        <w:rPr>
          <w:rFonts w:hint="eastAsia"/>
        </w:rPr>
        <w:br/>
      </w:r>
      <w:r>
        <w:rPr>
          <w:rFonts w:hint="eastAsia"/>
        </w:rPr>
        <w:t>　　　　七、乙二醇二丙酸酯行业竞争程度指标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八、乙二醇二丙酸酯行业成熟度综合分析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乙二醇二丙酸酯产业链及经营模式分析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三、乙二醇二丙酸酯销售模式与渠道策略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全球乙二醇二丙酸酯市场发展分析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2024-2025年全球乙二醇二丙酸酯行业发展分析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一、全球乙二醇二丙酸酯行业市场规模与趋势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二、全球乙二醇二丙酸酯行业发展特点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三、全球乙二醇二丙酸酯行业竞争格局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主要国家与地区乙二醇二丙酸酯市场分析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2025-2031年全球乙二醇二丙酸酯行业发展趋势与前景预测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一、乙二醇二丙酸酯行业发展趋势</w:t>
      </w:r>
      <w:r>
        <w:rPr>
          <w:rFonts w:hint="eastAsia"/>
        </w:rPr>
        <w:br/>
      </w:r>
      <w:r>
        <w:rPr>
          <w:rFonts w:hint="eastAsia"/>
        </w:rPr>
        <w:t>　　　　二、乙二醇二丙酸酯行业发展潜力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中国乙二醇二丙酸酯行业市场分析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2024-2025年乙二醇二丙酸酯产能与投资动态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一、国内乙二醇二丙酸酯产能现状与利用效率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二、乙二醇二丙酸酯产能扩张与投资动态分析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乙二醇二丙酸酯行业产量情况分析与趋势预测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一、2019-2024年乙二醇二丙酸酯行业产量与增长趋势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1、2019-2024年乙二醇二丙酸酯产量及增长趋势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2、2019-2024年乙二醇二丙酸酯细分产品产量及份额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二、乙二醇二丙酸酯产量影响因素分析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三、2025-2031年乙二醇二丙酸酯产量预测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2025-2031年乙二醇二丙酸酯市场需求与销售分析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一、2024-2025年乙二醇二丙酸酯行业需求现状</w:t>
      </w:r>
      <w:r>
        <w:rPr>
          <w:rFonts w:hint="eastAsia"/>
        </w:rPr>
        <w:br/>
      </w:r>
      <w:r>
        <w:rPr>
          <w:rFonts w:hint="eastAsia"/>
        </w:rPr>
        <w:t>　　　　二、乙二醇二丙酸酯客户群体与需求特点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三、2019-2024年乙二醇二丙酸酯行业销售规模分析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四、2025-2031年乙二醇二丙酸酯市场增长潜力与规模预测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中国乙二醇二丙酸酯细分市场分析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一、2024-2025年乙二醇二丙酸酯主要细分产品市场现状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2024-2025年乙二醇二丙酸酯行业技术发展现状及趋势分析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乙二醇二丙酸酯行业技术发展现状分析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国内外乙二醇二丙酸酯行业技术差异与原因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乙二醇二丙酸酯行业技术发展方向、趋势预测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提升乙二醇二丙酸酯行业技术能力策略建议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乙二醇二丙酸酯价格机制与竞争策略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一、2019-2024年乙二醇二丙酸酯市场价格走势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乙二醇二丙酸酯定价策略与方法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2025-2031年乙二醇二丙酸酯价格竞争态势与趋势预测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中国乙二醇二丙酸酯行业重点区域市场研究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2024-2025年重点区域乙二醇二丙酸酯市场发展概况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二、2019-2024年乙二醇二丙酸酯市场需求规模情况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三、2025-2031年乙二醇二丙酸酯行业发展潜力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二、2019-2024年乙二醇二丙酸酯市场需求规模情况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三、2025-2031年乙二醇二丙酸酯行业发展潜力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二、2019-2024年乙二醇二丙酸酯市场需求规模情况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三、2025-2031年乙二醇二丙酸酯行业发展潜力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二、2019-2024年乙二醇二丙酸酯市场需求规模情况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三、2025-2031年乙二醇二丙酸酯行业发展潜力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二、2019-2024年乙二醇二丙酸酯市场需求规模情况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三、2025-2031年乙二醇二丙酸酯行业发展潜力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2019-2024年中国乙二醇二丙酸酯行业进出口情况分析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乙二醇二丙酸酯行业进口规模与来源分析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一、2019-2024年乙二醇二丙酸酯进口规模分析</w:t>
      </w:r>
      <w:r>
        <w:rPr>
          <w:rFonts w:hint="eastAsia"/>
        </w:rPr>
        <w:br/>
      </w:r>
      <w:r>
        <w:rPr>
          <w:rFonts w:hint="eastAsia"/>
        </w:rPr>
        <w:t>　　　　二、乙二醇二丙酸酯主要进口来源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乙二醇二丙酸酯行业出口规模与目的地分析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一、2019-2024年乙二醇二丙酸酯出口规模分析</w:t>
      </w:r>
      <w:r>
        <w:rPr>
          <w:rFonts w:hint="eastAsia"/>
        </w:rPr>
        <w:br/>
      </w:r>
      <w:r>
        <w:rPr>
          <w:rFonts w:hint="eastAsia"/>
        </w:rPr>
        <w:t>　　　　二、乙二醇二丙酸酯主要出口目的地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2019-2024年中国乙二醇二丙酸酯总体规模与财务指标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中国乙二醇二丙酸酯行业总体规模分析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一、乙二醇二丙酸酯企业数量与结构</w:t>
      </w:r>
      <w:r>
        <w:rPr>
          <w:rFonts w:hint="eastAsia"/>
        </w:rPr>
        <w:br/>
      </w:r>
      <w:r>
        <w:rPr>
          <w:rFonts w:hint="eastAsia"/>
        </w:rPr>
        <w:t>　　　　二、乙二醇二丙酸酯从业人员规模</w:t>
      </w:r>
      <w:r>
        <w:rPr>
          <w:rFonts w:hint="eastAsia"/>
        </w:rPr>
        <w:br/>
      </w:r>
      <w:r>
        <w:rPr>
          <w:rFonts w:hint="eastAsia"/>
        </w:rPr>
        <w:t>　　　　三、乙二醇二丙酸酯行业资产状况</w:t>
      </w:r>
      <w:r>
        <w:rPr>
          <w:rFonts w:hint="eastAsia"/>
        </w:rPr>
        <w:br/>
      </w:r>
      <w:r>
        <w:rPr>
          <w:rFonts w:hint="eastAsia"/>
        </w:rPr>
        <w:t>　　第二节 中国乙二醇二丙酸酯行业财务指标总体分析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乙二醇二丙酸酯行业重点企业经营状况分析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乙二醇二丙酸酯重点企业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乙二醇二丙酸酯领先企业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乙二醇二丙酸酯标杆企业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乙二醇二丙酸酯代表企业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乙二醇二丙酸酯龙头企业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乙二醇二丙酸酯重点企业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中国乙二醇二丙酸酯行业竞争格局分析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乙二醇二丙酸酯行业竞争格局总览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2024-2025年乙二醇二丙酸酯行业竞争力分析</w:t>
      </w:r>
      <w:r>
        <w:rPr>
          <w:rFonts w:hint="eastAsia"/>
        </w:rPr>
        <w:br/>
      </w:r>
      <w:r>
        <w:rPr>
          <w:rFonts w:hint="eastAsia"/>
        </w:rPr>
        <w:t>　　　　一、乙二醇二丙酸酯供应商议价能力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四、乙二醇二丙酸酯替代品威胁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2019-2024年乙二醇二丙酸酯行业企业并购活动分析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2024-2025年乙二醇二丙酸酯行业会展与招投标活动分析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一、乙二醇二丙酸酯行业会展活动及其市场影响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2025年中国乙二醇二丙酸酯企业发展策略分析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乙二醇二丙酸酯市场策略分析</w:t>
      </w:r>
      <w:r>
        <w:rPr>
          <w:rFonts w:hint="eastAsia"/>
        </w:rPr>
        <w:br/>
      </w:r>
      <w:r>
        <w:rPr>
          <w:rFonts w:hint="eastAsia"/>
        </w:rPr>
        <w:t>　　　　一、乙二醇二丙酸酯市场定位与拓展策略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二、乙二醇二丙酸酯市场细分与目标客户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乙二醇二丙酸酯销售策略分析</w:t>
      </w:r>
      <w:r>
        <w:rPr>
          <w:rFonts w:hint="eastAsia"/>
        </w:rPr>
        <w:br/>
      </w:r>
      <w:r>
        <w:rPr>
          <w:rFonts w:hint="eastAsia"/>
        </w:rPr>
        <w:t>　　　　一、乙二醇二丙酸酯销售渠道与网络建设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提高乙二醇二丙酸酯企业竞争力建议</w:t>
      </w:r>
      <w:r>
        <w:rPr>
          <w:rFonts w:hint="eastAsia"/>
        </w:rPr>
        <w:br/>
      </w:r>
      <w:r>
        <w:rPr>
          <w:rFonts w:hint="eastAsia"/>
        </w:rPr>
        <w:t>　　　　一、乙二醇二丙酸酯技术创新与管理优化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乙二醇二丙酸酯品牌战略思考</w:t>
      </w:r>
      <w:r>
        <w:rPr>
          <w:rFonts w:hint="eastAsia"/>
        </w:rPr>
        <w:br/>
      </w:r>
      <w:r>
        <w:rPr>
          <w:rFonts w:hint="eastAsia"/>
        </w:rPr>
        <w:t>　　　　一、乙二醇二丙酸酯品牌建设与维护</w:t>
      </w:r>
      <w:r>
        <w:rPr>
          <w:rFonts w:hint="eastAsia"/>
        </w:rPr>
        <w:br/>
      </w:r>
      <w:r>
        <w:rPr>
          <w:rFonts w:hint="eastAsia"/>
        </w:rPr>
        <w:t>　　　　二、乙二醇二丙酸酯品牌影响力与市场竞争力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中国乙二醇二丙酸酯行业风险与对策</w:t>
      </w:r>
      <w:r>
        <w:rPr>
          <w:rFonts w:hint="eastAsia"/>
        </w:rPr>
        <w:br/>
      </w:r>
      <w:r>
        <w:rPr>
          <w:rFonts w:hint="eastAsia"/>
        </w:rPr>
        <w:t>　　第一节 乙二醇二丙酸酯行业SWOT分析</w:t>
      </w:r>
      <w:r>
        <w:rPr>
          <w:rFonts w:hint="eastAsia"/>
        </w:rPr>
        <w:br/>
      </w:r>
      <w:r>
        <w:rPr>
          <w:rFonts w:hint="eastAsia"/>
        </w:rPr>
        <w:t>　　　　一、乙二醇二丙酸酯行业优势分析</w:t>
      </w:r>
      <w:r>
        <w:rPr>
          <w:rFonts w:hint="eastAsia"/>
        </w:rPr>
        <w:br/>
      </w:r>
      <w:r>
        <w:rPr>
          <w:rFonts w:hint="eastAsia"/>
        </w:rPr>
        <w:t>　　　　二、乙二醇二丙酸酯行业劣势分析</w:t>
      </w:r>
      <w:r>
        <w:rPr>
          <w:rFonts w:hint="eastAsia"/>
        </w:rPr>
        <w:br/>
      </w:r>
      <w:r>
        <w:rPr>
          <w:rFonts w:hint="eastAsia"/>
        </w:rPr>
        <w:t>　　　　三、乙二醇二丙酸酯市场机会探索</w:t>
      </w:r>
      <w:r>
        <w:rPr>
          <w:rFonts w:hint="eastAsia"/>
        </w:rPr>
        <w:br/>
      </w:r>
      <w:r>
        <w:rPr>
          <w:rFonts w:hint="eastAsia"/>
        </w:rPr>
        <w:t>　　　　四、乙二醇二丙酸酯市场威胁评估</w:t>
      </w:r>
      <w:r>
        <w:rPr>
          <w:rFonts w:hint="eastAsia"/>
        </w:rPr>
        <w:br/>
      </w:r>
      <w:r>
        <w:rPr>
          <w:rFonts w:hint="eastAsia"/>
        </w:rPr>
        <w:t>　　第二节 乙二醇二丙酸酯行业风险及对策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2025-2031年中国乙二醇二丙酸酯行业前景与发展趋势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乙二醇二丙酸酯行业发展环境分析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2025-2031年乙二醇二丙酸酯行业发展趋势与方向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一、乙二醇二丙酸酯行业发展方向预测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二、乙二醇二丙酸酯发展趋势分析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2025-2031年乙二醇二丙酸酯行业发展潜力与机遇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一、乙二醇二丙酸酯市场发展潜力评估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二、乙二醇二丙酸酯新兴市场与机遇探索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乙二醇二丙酸酯行业研究结论与建议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中^智^林^：乙二醇二丙酸酯行业发展建议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乙二醇二丙酸酯行业历程</w:t>
      </w:r>
      <w:r>
        <w:rPr>
          <w:rFonts w:hint="eastAsia"/>
        </w:rPr>
        <w:br/>
      </w:r>
      <w:r>
        <w:rPr>
          <w:rFonts w:hint="eastAsia"/>
        </w:rPr>
        <w:t>　　图表 乙二醇二丙酸酯行业生命周期</w:t>
      </w:r>
      <w:r>
        <w:rPr>
          <w:rFonts w:hint="eastAsia"/>
        </w:rPr>
        <w:br/>
      </w:r>
      <w:r>
        <w:rPr>
          <w:rFonts w:hint="eastAsia"/>
        </w:rPr>
        <w:t>　　图表 乙二醇二丙酸酯行业产业链分析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2019-2024年乙二醇二丙酸酯行业市场容量分析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2025年中国乙二醇二丙酸酯行业需求领域分布格局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2025年中国乙二醇二丙酸酯进口国家及地区分析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2025年中国乙二醇二丙酸酯出口国家及地区分析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2019-2024年中国乙二醇二丙酸酯行业企业平均规模情况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**地区乙二醇二丙酸酯市场规模及增长情况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乙二醇二丙酸酯重点企业（三）成长能力情况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2025-2031年中国乙二醇二丙酸酯行业产能预测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2025-2031年中国乙二醇二丙酸酯行业产量预测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2025-2031年中国乙二醇二丙酸酯市场需求量预测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2025-2031年中国乙二醇二丙酸酯行业供需平衡预测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2025-2031年中国乙二醇二丙酸酯行业市场容量预测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2025-2031年中国乙二醇二丙酸酯行业市场规模预测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2025-2031年中国乙二醇二丙酸酯市场前景分析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2025-2031年中国乙二醇二丙酸酯行业发展趋势预测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f374343134148" w:history="1">
        <w:r>
          <w:rPr>
            <w:rStyle w:val="Hyperlink"/>
          </w:rPr>
          <w:t>2025-2031年中国乙二醇二丙酸酯行业发展分析与市场前景报告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f374343134148" w:history="1">
        <w:r>
          <w:rPr>
            <w:rStyle w:val="Hyperlink"/>
          </w:rPr>
          <w:t>https://www.20087.com/3/03/YiErChunErBingSuanZhiHangYeQianJingFenXi.html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热点：乙二醇二丙烯酸酯作用、二乙二醇丙醚乙酸酯、乙二醇丙二醇是什么东西、乙二醇丙烯酸脂、1.6乙二醇二丙烯酸酯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b512a39d041ad" w:history="1">
      <w:r>
        <w:rPr>
          <w:rStyle w:val="Hyperlink"/>
        </w:rPr>
        <w:t>2025-2031年中国乙二醇二丙酸酯行业发展分析与市场前景报告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ErChunErBingSuanZhiHangYeQianJingFenXi.html" TargetMode="External" Id="Ra2bf37434313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ErChunErBingSuanZhiHangYeQianJingFenXi.html" TargetMode="External" Id="R232b512a39d0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2025-02-26T02:45:17Z</dcterms:created>
  <dcterms:modified xsi:type="dcterms:W3CDTF">2025-02-26T03:45:17Z</dcterms:modified>
  <dc:subject>2025-2031年中国乙二醇二丙酸酯行业发展分析与市场前景报告</dc:subject>
  <dc:title>2025-2031年中国乙二醇二丙酸酯行业发展分析与市场前景报告</dc:title>
  <cp:keywords>2025-2031年中国乙二醇二丙酸酯行业发展分析与市场前景报告</cp:keywords>
  <dc:description>2025-2031年中国乙二醇二丙酸酯行业发展分析与市场前景报告</dc:description>
</cp:coreProperties>
</file>