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a545f79f4cd0" w:history="1">
              <w:r>
                <w:rPr>
                  <w:rStyle w:val="Hyperlink"/>
                </w:rPr>
                <w:t>中国多菌灵市场调查研究及发展前景分析报告（2025-2031年）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a545f79f4cd0" w:history="1">
              <w:r>
                <w:rPr>
                  <w:rStyle w:val="Hyperlink"/>
                </w:rPr>
                <w:t>中国多菌灵市场调查研究及发展前景分析报告（2025-2031年）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a545f79f4cd0" w:history="1">
                <w:r>
                  <w:rPr>
                    <w:rStyle w:val="Hyperlink"/>
                  </w:rPr>
                  <w:t>https://www.20087.com/3/73/DuoJunLingFaZhanXianZhuangQianJing.html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菌灵是一种广谱杀菌剂，广泛应用于农业领域，用于防治多种真菌引起的植物病害。近年来，随着全球对食品安全和环境可持续性的关注，多菌灵的使用受到更严格的监管，尤其是在欧盟等地区，其残留限量标准日益严格。同时，生物农药和替代化学农药的开发，为减少多菌灵等化学农药的依赖提供了可能。</w:t>
      </w:r>
      <w:r>
        <w:rPr>
          <w:rFonts w:hint="eastAsia"/>
        </w:rPr>
        <w:br/>
      </w:r>
      <w:r>
        <w:rPr>
          <w:rFonts w:hint="eastAsia"/>
        </w:rPr>
        <w:t>　　未来，多菌灵的使用将更加注重精准农业和生物多样性保护。随着农业传感器和数据分析技术的应用，多菌灵的施用将更加精准，减少浪费和对非目标生物的影响。同时，生物防治技术的发展，如利用天敌昆虫、生物刺激素和有益微生物，将逐步替代多菌灵等化学农药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a545f79f4cd0" w:history="1">
        <w:r>
          <w:rPr>
            <w:rStyle w:val="Hyperlink"/>
          </w:rPr>
          <w:t>中国多菌灵市场调查研究及发展前景分析报告（2025-2031年）</w:t>
        </w:r>
      </w:hyperlink>
      <w:r>
        <w:rPr>
          <w:rFonts w:hint="eastAsia"/>
        </w:rPr>
        <w:t>》从产业链视角出发，系统分析了多菌灵行业的市场现状与需求动态，详细解读了多菌灵市场规模、价格波动及上下游影响因素。报告深入剖析了多菌灵细分领域的发展特点，基于权威数据对市场前景及未来趋势进行了科学预测，同时揭示了多菌灵重点企业的竞争格局与市场集中度变化。报告客观翔实地指出了多菌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多菌灵行业相关概述</w:t>
      </w:r>
      <w:r>
        <w:rPr>
          <w:rFonts w:hint="eastAsia"/>
        </w:rPr>
        <w:br/>
      </w:r>
      <w:r>
        <w:rPr>
          <w:rFonts w:hint="eastAsia"/>
        </w:rPr>
        <w:t>　　第一节 多菌灵行业相关概述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五、多菌灵行业研究背景具体解读及前景概述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多菌灵行业发展历程分析</w:t>
      </w:r>
      <w:r>
        <w:rPr>
          <w:rFonts w:hint="eastAsia"/>
        </w:rPr>
        <w:br/>
      </w:r>
      <w:r>
        <w:rPr>
          <w:rFonts w:hint="eastAsia"/>
        </w:rPr>
        <w:t>　　第三节 多菌灵行业特征分析</w:t>
      </w:r>
      <w:r>
        <w:rPr>
          <w:rFonts w:hint="eastAsia"/>
        </w:rPr>
        <w:br/>
      </w:r>
      <w:r>
        <w:rPr>
          <w:rFonts w:hint="eastAsia"/>
        </w:rPr>
        <w:t>　　　　一、多菌灵作用分析</w:t>
      </w:r>
      <w:r>
        <w:rPr>
          <w:rFonts w:hint="eastAsia"/>
        </w:rPr>
        <w:br/>
      </w:r>
      <w:r>
        <w:rPr>
          <w:rFonts w:hint="eastAsia"/>
        </w:rPr>
        <w:t>　　　　二、多菌灵行业在国民经济中的地位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三、多菌灵行业周期性分析</w:t>
      </w:r>
      <w:r>
        <w:rPr>
          <w:rFonts w:hint="eastAsia"/>
        </w:rPr>
        <w:br/>
      </w:r>
      <w:r>
        <w:rPr>
          <w:rFonts w:hint="eastAsia"/>
        </w:rPr>
        <w:t>　　　　四、影响多菌灵行业需求的关键因素分析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五、多菌灵行业主要竞争因素分析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2020-2025年中国多菌灵行业经济指标分析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2020-2025年世界多菌灵行业市场运行形势分析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2020-2025年世界多菌灵行业运行环境形势分析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五、全球经济政策对多菌灵行业的发展影响分析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2020-2025年全球多菌灵行业发展概况分析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2020-2025年世界多菌灵行业发展走势展望分析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一、全球多菌灵行业市场分布情况分析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二、全球多菌灵行业发展新机遇和挑战分析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2020-2025年全球多菌灵行业重点国家和区域布局分析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2020-2025年多菌灵行业发展环境分析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2020-2025年多菌灵产业政策环境变化及影响分析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2020-2025年多菌灵产业社会环境变化及影响分析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2020-2025年中国多菌灵市场供需分析</w:t>
      </w:r>
      <w:r>
        <w:rPr>
          <w:rFonts w:hint="eastAsia"/>
        </w:rPr>
        <w:br/>
      </w:r>
      <w:r>
        <w:rPr>
          <w:rFonts w:hint="eastAsia"/>
        </w:rPr>
        <w:t>　　第一节 中国多菌灵市场供给状况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一、2020-2025年中国多菌灵产量分析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二、2025-2031年中国多菌灵产量预测</w:t>
      </w:r>
      <w:r>
        <w:rPr>
          <w:rFonts w:hint="eastAsia"/>
        </w:rPr>
        <w:br/>
      </w:r>
      <w:r>
        <w:rPr>
          <w:rFonts w:hint="eastAsia"/>
        </w:rPr>
        <w:t>　　第二节 中国多菌灵市场需求状况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一、2020-2025年中国多菌灵需求分析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二、2025-2031年中国多菌灵需求预测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2020-2025年中国多菌灵市场规模分析</w:t>
      </w:r>
      <w:r>
        <w:rPr>
          <w:rFonts w:hint="eastAsia"/>
        </w:rPr>
        <w:br/>
      </w:r>
      <w:r>
        <w:rPr>
          <w:rFonts w:hint="eastAsia"/>
        </w:rPr>
        <w:t>　　第四节 多菌灵行业区域格局环境分析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2020-2025年国内多菌灵产品生产及销售投资运作模式分析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2020-2025年中国多菌灵所属行业监测数据分析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2020-2025年中国多菌灵所属行业数据监测回顾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2020-2025年中国多菌灵所属行业投资价值测算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四、2025-2031年多菌灵所属行业盈利能力预测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2020-2025年中国多菌灵所属行业成本费用分析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2020-2025年中国多菌灵行业产业链分析</w:t>
      </w:r>
      <w:r>
        <w:rPr>
          <w:rFonts w:hint="eastAsia"/>
        </w:rPr>
        <w:br/>
      </w:r>
      <w:r>
        <w:rPr>
          <w:rFonts w:hint="eastAsia"/>
        </w:rPr>
        <w:t>　　第一节 多菌灵行业产业链概述</w:t>
      </w:r>
      <w:r>
        <w:rPr>
          <w:rFonts w:hint="eastAsia"/>
        </w:rPr>
        <w:br/>
      </w:r>
      <w:r>
        <w:rPr>
          <w:rFonts w:hint="eastAsia"/>
        </w:rPr>
        <w:t>　　第二节 多菌灵上下游产业发展状况分析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2020-2025年多菌灵所属行业进出口数据分析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2020-2025年多菌灵所属行业进口情况分析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2020-2025年多菌灵所属行业出口情况分析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国内多菌灵生产厂商竞争力分析</w:t>
      </w:r>
      <w:r>
        <w:rPr>
          <w:rFonts w:hint="eastAsia"/>
        </w:rPr>
        <w:br/>
      </w:r>
      <w:r>
        <w:rPr>
          <w:rFonts w:hint="eastAsia"/>
        </w:rPr>
        <w:t>　　第一节 寿光市金宇化工有限责任公司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郑州市惠济区凯瑞农资经营部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沭阳县新河镇宝鼎绿化苗木场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梅州市东山农业生产资料经营部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歙县早稻田农业技术服务部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河南凯诺特环保科技有限公司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2025-2031年中国多菌灵行业发展趋势与前景分析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2025-2031年中国多菌灵行业投资前景分析</w:t>
      </w:r>
      <w:r>
        <w:rPr>
          <w:rFonts w:hint="eastAsia"/>
        </w:rPr>
        <w:br/>
      </w:r>
      <w:r>
        <w:rPr>
          <w:rFonts w:hint="eastAsia"/>
        </w:rPr>
        <w:t>　　　　一、多菌灵行业存在的问题</w:t>
      </w:r>
      <w:r>
        <w:rPr>
          <w:rFonts w:hint="eastAsia"/>
        </w:rPr>
        <w:br/>
      </w:r>
      <w:r>
        <w:rPr>
          <w:rFonts w:hint="eastAsia"/>
        </w:rPr>
        <w:t>　　　　二、多菌灵发展趋势及投资特性分析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三、多菌灵市场前景及投资战略规划分析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一、“十五五”期间多菌灵发展方向分析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二、“十五五”期间多菌灵行业发展规模预测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三、“十五五”期间多菌灵行业发展趋势预测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“十五五”期间多菌灵行业投资风险分析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多菌灵企业投资战略与客户策略分析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2025-2031年中国多菌灵行业发展的关键要素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多菌灵行业发展战略研究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多菌灵企业经营管理策略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多菌灵行业重点客户战略要重点解决的问题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多菌灵行业十五五研究结论及投资建议</w:t>
      </w:r>
      <w:r>
        <w:rPr>
          <w:rFonts w:hint="eastAsia"/>
        </w:rPr>
        <w:br/>
      </w:r>
      <w:r>
        <w:rPr>
          <w:rFonts w:hint="eastAsia"/>
        </w:rPr>
        <w:t>　　第一节 多菌灵行业研究结论及建议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[.中智.林]多菌灵行业“十五五”投资建议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多菌灵行业历程</w:t>
      </w:r>
      <w:r>
        <w:rPr>
          <w:rFonts w:hint="eastAsia"/>
        </w:rPr>
        <w:br/>
      </w:r>
      <w:r>
        <w:rPr>
          <w:rFonts w:hint="eastAsia"/>
        </w:rPr>
        <w:t>　　图表 多菌灵行业生命周期</w:t>
      </w:r>
      <w:r>
        <w:rPr>
          <w:rFonts w:hint="eastAsia"/>
        </w:rPr>
        <w:br/>
      </w:r>
      <w:r>
        <w:rPr>
          <w:rFonts w:hint="eastAsia"/>
        </w:rPr>
        <w:t>　　图表 多菌灵行业产业链分析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2020-2025年中国多菌灵行业产能统计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2020-2025年中国多菌灵行业产量及增长趋势</w:t>
      </w:r>
      <w:r>
        <w:rPr>
          <w:rFonts w:hint="eastAsia"/>
        </w:rPr>
        <w:br/>
      </w:r>
      <w:r>
        <w:rPr>
          <w:rFonts w:hint="eastAsia"/>
        </w:rPr>
        <w:t>　　图表 多菌灵行业动态</w:t>
      </w:r>
      <w:r>
        <w:rPr>
          <w:rFonts w:hint="eastAsia"/>
        </w:rPr>
        <w:br/>
      </w:r>
      <w:r>
        <w:rPr>
          <w:rFonts w:hint="eastAsia"/>
        </w:rPr>
        <w:t>　　图表 2020-2025年中国多菌灵市场需求量及增速统计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2020-2025年中国多菌灵进口数量分析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2020-2025年中国多菌灵进口金额分析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2020-2025年中国多菌灵出口数量分析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2020-2025年中国多菌灵出口金额分析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2025-2031年中国多菌灵行业发展趋势预测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a545f79f4cd0" w:history="1">
        <w:r>
          <w:rPr>
            <w:rStyle w:val="Hyperlink"/>
          </w:rPr>
          <w:t>中国多菌灵市场调查研究及发展前景分析报告（2025-2031年）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a545f79f4cd0" w:history="1">
        <w:r>
          <w:rPr>
            <w:rStyle w:val="Hyperlink"/>
          </w:rPr>
          <w:t>https://www.20087.com/3/73/DuoJunLingFaZhanXianZhuangQianJing.html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菌灵的用途和使用方法、多菌灵有毒吗,对人身体有害吗?、多菌灵能直接撒土里吗、多菌灵的使用方法及用量、多菌灵怎么兑水、多菌灵的用途和使用方法、10克多菌灵兑多少斤水、多菌灵兑水比例、土壤杀菌消毒什么药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e43d549845e3" w:history="1">
      <w:r>
        <w:rPr>
          <w:rStyle w:val="Hyperlink"/>
        </w:rPr>
        <w:t>中国多菌灵市场调查研究及发展前景分析报告（2025-2031年）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uoJunLingFaZhanXianZhuangQianJing.html" TargetMode="External" Id="R98d7a545f79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uoJunLingFaZhanXianZhuangQianJing.html" TargetMode="External" Id="R7a4de43d5498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2025-05-09T03:38:00Z</dcterms:created>
  <dcterms:modified xsi:type="dcterms:W3CDTF">2025-05-09T04:38:00Z</dcterms:modified>
  <dc:subject>中国多菌灵市场调查研究及发展前景分析报告（2025-2031年）</dc:subject>
  <dc:title>中国多菌灵市场调查研究及发展前景分析报告（2025-2031年）</dc:title>
  <cp:keywords>中国多菌灵市场调查研究及发展前景分析报告（2025-2031年）</cp:keywords>
  <dc:description>中国多菌灵市场调查研究及发展前景分析报告（2025-2031年）</dc:description>
</cp:coreProperties>
</file>