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8619766cf4e4b" w:history="1">
              <w:r>
                <w:rPr>
                  <w:rStyle w:val="Hyperlink"/>
                </w:rPr>
                <w:t>2025-2031年全球与中国锂辉石精矿行业现状及发展前景报告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8619766cf4e4b" w:history="1">
              <w:r>
                <w:rPr>
                  <w:rStyle w:val="Hyperlink"/>
                </w:rPr>
                <w:t>2025-2031年全球与中国锂辉石精矿行业现状及发展前景报告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8619766cf4e4b" w:history="1">
                <w:r>
                  <w:rPr>
                    <w:rStyle w:val="Hyperlink"/>
                  </w:rPr>
                  <w:t>https://www.20087.com/3/83/LiHuiShiJingKuangDeQianJingQuShi.html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辉石精矿是锂资源的重要来源之一，随着电动汽车和储能电池市场的爆发式增长，对锂辉石精矿的需求急剧上升。全球范围内，澳大利亚、智利和中国是主要的锂辉石精矿产地。近年来，锂辉石精矿的开采和加工技术不断进步，提高了资源回收率和纯度，降低了生产成本。同时，环保和可持续开采成为了行业发展的重点，推动了锂辉石精矿生产的绿色发展。</w:t>
      </w:r>
      <w:r>
        <w:rPr>
          <w:rFonts w:hint="eastAsia"/>
        </w:rPr>
        <w:br/>
      </w:r>
      <w:r>
        <w:rPr>
          <w:rFonts w:hint="eastAsia"/>
        </w:rPr>
        <w:t>　　未来，锂辉石精矿行业将面临资源竞争加剧和技术创新的双重挑战。随着全球锂资源需求的持续增长，锂辉石精矿的开采将向更深、更偏远的地区扩展，对勘探和开采技术提出更高要求。同时，行业将加大在锂资源回收和循环利用方面的投入，探索从废料和旧电池中回收锂的新方法，以缓解资源压力。此外，锂辉石精矿生产商将加强与下游电池制造商的合作，形成更紧密的供应链关系，共同推动锂电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8619766cf4e4b" w:history="1">
        <w:r>
          <w:rPr>
            <w:rStyle w:val="Hyperlink"/>
          </w:rPr>
          <w:t>2025-2031年全球与中国锂辉石精矿行业现状及发展前景报告</w:t>
        </w:r>
      </w:hyperlink>
      <w:r>
        <w:rPr>
          <w:rFonts w:hint="eastAsia"/>
        </w:rPr>
        <w:t>》从产业链视角出发，系统分析了锂辉石精矿行业的市场现状与需求动态，详细解读了锂辉石精矿市场规模、价格波动及上下游影响因素。报告深入剖析了锂辉石精矿细分领域的发展特点，基于权威数据对市场前景及未来趋势进行了科学预测，同时揭示了锂辉石精矿重点企业的竞争格局与市场集中度变化。报告客观翔实地指出了锂辉石精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锂辉石精矿市场概述</w:t>
      </w:r>
      <w:r>
        <w:rPr>
          <w:rFonts w:hint="eastAsia"/>
        </w:rPr>
        <w:br/>
      </w:r>
      <w:r>
        <w:rPr>
          <w:rFonts w:hint="eastAsia"/>
        </w:rPr>
        <w:t>　　1.1 锂辉石精矿行业概述及统计范围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按照不同产品类型，锂辉石精矿主要可以分为如下几个类别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不同产品类型锂辉石精矿增长趋势2020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5% Li2O</w:t>
      </w:r>
      <w:r>
        <w:rPr>
          <w:rFonts w:hint="eastAsia"/>
        </w:rPr>
        <w:br/>
      </w:r>
      <w:r>
        <w:rPr>
          <w:rFonts w:hint="eastAsia"/>
        </w:rPr>
        <w:t>　　　　1.2.3 6% Li2O</w:t>
      </w:r>
      <w:r>
        <w:rPr>
          <w:rFonts w:hint="eastAsia"/>
        </w:rPr>
        <w:br/>
      </w:r>
      <w:r>
        <w:rPr>
          <w:rFonts w:hint="eastAsia"/>
        </w:rPr>
        <w:t>　　　　1.2.4 7% Li2O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从不同应用，锂辉石精矿主要包括如下几个方面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不同应用锂辉石精矿增长趋势2020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锂辉石精矿行业发展总体概况</w:t>
      </w:r>
      <w:r>
        <w:rPr>
          <w:rFonts w:hint="eastAsia"/>
        </w:rPr>
        <w:br/>
      </w:r>
      <w:r>
        <w:rPr>
          <w:rFonts w:hint="eastAsia"/>
        </w:rPr>
        <w:t>　　　　1.4.2 锂辉石精矿行业发展主要特点</w:t>
      </w:r>
      <w:r>
        <w:rPr>
          <w:rFonts w:hint="eastAsia"/>
        </w:rPr>
        <w:br/>
      </w:r>
      <w:r>
        <w:rPr>
          <w:rFonts w:hint="eastAsia"/>
        </w:rPr>
        <w:t>　　　　1.4.3 锂辉石精矿行业发展影响因素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全球锂辉石精矿供需现状及预测（2020-2031）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全球锂辉石精矿产能、产量、产能利用率及发展趋势（2020-2031）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全球锂辉石精矿产量、需求量及发展趋势（2020-2031）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全球主要地区锂辉石精矿产量及发展趋势（2020-2031）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中国锂辉石精矿供需现状及预测（2020-2031）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中国锂辉石精矿产能、产量、产能利用率及发展趋势（2020-2031）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中国锂辉石精矿产量、市场需求量及发展趋势（2020-2031）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中国锂辉石精矿产能和产量占全球的比重（2020-2031）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全球锂辉石精矿销量及收入（2020-2031）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全球市场锂辉石精矿价格趋势（2020-2031）</w:t>
      </w:r>
      <w:r>
        <w:rPr>
          <w:rFonts w:hint="eastAsia"/>
        </w:rPr>
        <w:br/>
      </w:r>
      <w:r>
        <w:rPr>
          <w:rFonts w:hint="eastAsia"/>
        </w:rPr>
        <w:t>　　2.4 中国锂辉石精矿销量及收入（2020-2031）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中国市场锂辉石精矿销量和收入占全球的比重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全球锂辉石精矿主要地区分析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全球主要地区锂辉石精矿市场规模分析：2020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全球主要地区锂辉石精矿销售收入及市场份额（2020-2025年）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全球主要地区锂辉石精矿销售收入预测（2025-2031年）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全球主要地区锂辉石精矿销量分析：2020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全球主要地区锂辉石精矿销量及市场份额（2020-2025年）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全球主要地区锂辉石精矿销量及市场份额预测（2025-2031）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北美（美国和加拿大）锂辉石精矿收入（2020-2031）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欧洲（德国、英国、法国和意大利等国家）锂辉石精矿收入（2020-2031）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亚太（中国、日本、韩国、中国台湾、印度和东南亚等）锂辉石精矿收入（2020-2031）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拉美地区（墨西哥、巴西等国家）锂辉石精矿收入（2020-2031）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中东及非洲（土耳其、沙特等国家）锂辉石精矿收入（2020-2031）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全球市场主要厂商锂辉石精矿产能市场份额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全球市场主要厂商锂辉石精矿销量（2020-2025）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全球市场主要厂商锂辉石精矿销售收入（2020-2025）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全球市场主要厂商锂辉石精矿销售价格（2020-2025）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2025年全球主要生产商锂辉石精矿收入排名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中国市场主要厂商锂辉石精矿销量（2020-2025）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中国市场主要厂商锂辉石精矿销售收入（2020-2025）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中国市场主要厂商锂辉石精矿销售价格（2020-2025）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2025年中国主要生产商锂辉石精矿收入排名</w:t>
      </w:r>
      <w:r>
        <w:rPr>
          <w:rFonts w:hint="eastAsia"/>
        </w:rPr>
        <w:br/>
      </w:r>
      <w:r>
        <w:rPr>
          <w:rFonts w:hint="eastAsia"/>
        </w:rPr>
        <w:t>　　4.3 全球主要厂商锂辉石精矿产地分布及商业化日期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全球主要厂商锂辉石精矿产品类型列表</w:t>
      </w:r>
      <w:r>
        <w:rPr>
          <w:rFonts w:hint="eastAsia"/>
        </w:rPr>
        <w:br/>
      </w:r>
      <w:r>
        <w:rPr>
          <w:rFonts w:hint="eastAsia"/>
        </w:rPr>
        <w:t>　　4.5 锂辉石精矿行业集中度、竞争程度分析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锂辉石精矿行业集中度分析：全球头部厂商份额（Top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全球锂辉石精矿第一梯队、第二梯队和第三梯队生产商（品牌）及市场份额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不同产品类型锂辉石精矿分析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全球市场不同产品类型锂辉石精矿收入预测（2025-2031）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全球市场不同产品类型锂辉石精矿价格走势（2020-2031）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中国市场不同产品类型锂辉石精矿收入预测（2025-2031）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不同应用锂辉石精矿分析</w:t>
      </w:r>
      <w:r>
        <w:rPr>
          <w:rFonts w:hint="eastAsia"/>
        </w:rPr>
        <w:br/>
      </w:r>
      <w:r>
        <w:rPr>
          <w:rFonts w:hint="eastAsia"/>
        </w:rPr>
        <w:t>　　6.1 全球市场不同应用锂辉石精矿销量（2020-2031）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全球市场不同应用锂辉石精矿收入预测（2025-2031）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全球市场不同应用锂辉石精矿价格走势（2020-2031）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中国市场不同应用锂辉石精矿销量（2020-2031）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中国市场不同应用锂辉石精矿销量及市场份额（2020-2025）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中国市场不同应用锂辉石精矿销量预测（2025-2031）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中国市场不同应用锂辉石精矿收入（2020-2031）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中国市场不同应用锂辉石精矿收入及市场份额（2020-2025）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中国市场不同应用锂辉石精矿收入预测（2025-2031）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锂辉石精矿行业发展趋势</w:t>
      </w:r>
      <w:r>
        <w:rPr>
          <w:rFonts w:hint="eastAsia"/>
        </w:rPr>
        <w:br/>
      </w:r>
      <w:r>
        <w:rPr>
          <w:rFonts w:hint="eastAsia"/>
        </w:rPr>
        <w:t>　　7.2 锂辉石精矿行业主要驱动因素</w:t>
      </w:r>
      <w:r>
        <w:rPr>
          <w:rFonts w:hint="eastAsia"/>
        </w:rPr>
        <w:br/>
      </w:r>
      <w:r>
        <w:rPr>
          <w:rFonts w:hint="eastAsia"/>
        </w:rPr>
        <w:t>　　7.3 锂辉石精矿中国企业SWOT分析</w:t>
      </w:r>
      <w:r>
        <w:rPr>
          <w:rFonts w:hint="eastAsia"/>
        </w:rPr>
        <w:br/>
      </w:r>
      <w:r>
        <w:rPr>
          <w:rFonts w:hint="eastAsia"/>
        </w:rPr>
        <w:t>　　7.4 中国锂辉石精矿行业政策环境分析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锂辉石精矿行业产业链简介</w:t>
      </w:r>
      <w:r>
        <w:rPr>
          <w:rFonts w:hint="eastAsia"/>
        </w:rPr>
        <w:br/>
      </w:r>
      <w:r>
        <w:rPr>
          <w:rFonts w:hint="eastAsia"/>
        </w:rPr>
        <w:t>　　　　8.2.1 锂辉石精矿行业供应链分析</w:t>
      </w:r>
      <w:r>
        <w:rPr>
          <w:rFonts w:hint="eastAsia"/>
        </w:rPr>
        <w:br/>
      </w:r>
      <w:r>
        <w:rPr>
          <w:rFonts w:hint="eastAsia"/>
        </w:rPr>
        <w:t>　　　　8.2.2 锂辉石精矿主要原料及供应情况</w:t>
      </w:r>
      <w:r>
        <w:rPr>
          <w:rFonts w:hint="eastAsia"/>
        </w:rPr>
        <w:br/>
      </w:r>
      <w:r>
        <w:rPr>
          <w:rFonts w:hint="eastAsia"/>
        </w:rPr>
        <w:t>　　　　8.2.3 锂辉石精矿行业主要下游客户</w:t>
      </w:r>
      <w:r>
        <w:rPr>
          <w:rFonts w:hint="eastAsia"/>
        </w:rPr>
        <w:br/>
      </w:r>
      <w:r>
        <w:rPr>
          <w:rFonts w:hint="eastAsia"/>
        </w:rPr>
        <w:t>　　8.3 锂辉石精矿行业采购模式</w:t>
      </w:r>
      <w:r>
        <w:rPr>
          <w:rFonts w:hint="eastAsia"/>
        </w:rPr>
        <w:br/>
      </w:r>
      <w:r>
        <w:rPr>
          <w:rFonts w:hint="eastAsia"/>
        </w:rPr>
        <w:t>　　8.4 锂辉石精矿行业生产模式</w:t>
      </w:r>
      <w:r>
        <w:rPr>
          <w:rFonts w:hint="eastAsia"/>
        </w:rPr>
        <w:br/>
      </w:r>
      <w:r>
        <w:rPr>
          <w:rFonts w:hint="eastAsia"/>
        </w:rPr>
        <w:t>　　8.5 锂辉石精矿行业销售模式及销售渠道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全球市场主要锂辉石精矿厂商简介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重点企业（9）锂辉石精矿销量、收入、价格及毛利率（2020-2025）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中国市场锂辉石精矿产量、销量、进出口分析及未来趋势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中国市场锂辉石精矿产量、销量、进出口分析及未来趋势（2020-2031）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中国市场锂辉石精矿进出口贸易趋势</w:t>
      </w:r>
      <w:r>
        <w:rPr>
          <w:rFonts w:hint="eastAsia"/>
        </w:rPr>
        <w:br/>
      </w:r>
      <w:r>
        <w:rPr>
          <w:rFonts w:hint="eastAsia"/>
        </w:rPr>
        <w:t>　　10.3 中国市场锂辉石精矿主要进口来源</w:t>
      </w:r>
      <w:r>
        <w:rPr>
          <w:rFonts w:hint="eastAsia"/>
        </w:rPr>
        <w:br/>
      </w:r>
      <w:r>
        <w:rPr>
          <w:rFonts w:hint="eastAsia"/>
        </w:rPr>
        <w:t>　　10.4 中国市场锂辉石精矿主要出口目的地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中国市场锂辉石精矿主要地区分布</w:t>
      </w:r>
      <w:r>
        <w:rPr>
          <w:rFonts w:hint="eastAsia"/>
        </w:rPr>
        <w:br/>
      </w:r>
      <w:r>
        <w:rPr>
          <w:rFonts w:hint="eastAsia"/>
        </w:rPr>
        <w:t>　　11.1 中国锂辉石精矿生产地区分布</w:t>
      </w:r>
      <w:r>
        <w:rPr>
          <w:rFonts w:hint="eastAsia"/>
        </w:rPr>
        <w:br/>
      </w:r>
      <w:r>
        <w:rPr>
          <w:rFonts w:hint="eastAsia"/>
        </w:rPr>
        <w:t>　　11.2 中国锂辉石精矿消费地区分布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全球不同产品类型锂辉石精矿增长趋势2020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不同应用锂辉石精矿增长趋势2020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锂辉石精矿行业发展主要特点</w:t>
      </w:r>
      <w:r>
        <w:rPr>
          <w:rFonts w:hint="eastAsia"/>
        </w:rPr>
        <w:br/>
      </w:r>
      <w:r>
        <w:rPr>
          <w:rFonts w:hint="eastAsia"/>
        </w:rPr>
        <w:t>　　表4 锂辉石精矿行业发展有利因素分析</w:t>
      </w:r>
      <w:r>
        <w:rPr>
          <w:rFonts w:hint="eastAsia"/>
        </w:rPr>
        <w:br/>
      </w:r>
      <w:r>
        <w:rPr>
          <w:rFonts w:hint="eastAsia"/>
        </w:rPr>
        <w:t>　　表5 锂辉石精矿行业发展不利因素分析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进入锂辉石精矿行业壁垒</w:t>
      </w:r>
      <w:r>
        <w:rPr>
          <w:rFonts w:hint="eastAsia"/>
        </w:rPr>
        <w:br/>
      </w:r>
      <w:r>
        <w:rPr>
          <w:rFonts w:hint="eastAsia"/>
        </w:rPr>
        <w:t>　　表7 全球主要地区锂辉石精矿产量（千吨）：2020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全球主要地区锂辉石精矿产量（2020-2025）&amp;（千吨）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全球主要地区锂辉石精矿产量市场份额（2020-2025）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全球主要地区锂辉石精矿产量（2025-2031）&amp;（千吨）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全球主要地区锂辉石精矿销售收入（百万美元）：2020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全球主要地区锂辉石精矿销售收入（2020-2025）&amp;（百万美元）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全球主要地区锂辉石精矿收入（2025-2031）&amp;（百万美元）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全球主要地区锂辉石精矿收入市场份额（2025-2031）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全球主要地区锂辉石精矿销量（千吨）：2020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全球主要地区锂辉石精矿销量（2020-2025）&amp;（千吨）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全球主要地区锂辉石精矿销量（2025-2031）&amp;（千吨）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全球主要地区锂辉石精矿销量份额（2025-2031）</w:t>
      </w:r>
      <w:r>
        <w:rPr>
          <w:rFonts w:hint="eastAsia"/>
        </w:rPr>
        <w:br/>
      </w:r>
      <w:r>
        <w:rPr>
          <w:rFonts w:hint="eastAsia"/>
        </w:rPr>
        <w:t>　　表21 北美锂辉石精矿基本情况分析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欧洲锂辉石精矿基本情况分析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亚太地区锂辉石精矿基本情况分析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拉美地区锂辉石精矿基本情况分析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中东及非洲锂辉石精矿基本情况分析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中东及非洲（土耳其、沙特等国家）锂辉石精矿销量（2020-2031）&amp;（千吨）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中东及非洲（土耳其、沙特等国家）锂辉石精矿收入（2020-2031）&amp;（百万美元）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全球市场主要厂商锂辉石精矿产能（2024-2025）&amp;（千吨）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全球市场主要厂商锂辉石精矿销量（2020-2025）&amp;（千吨）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全球市场主要厂商锂辉石精矿销售收入（2020-2025）&amp;（百万美元）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全球市场主要厂商锂辉石精矿销售价格（2020-2025）&amp;（美元/吨）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2025年全球主要生产商锂辉石精矿收入排名（百万美元）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中国市场主要厂商锂辉石精矿销量（2020-2025）&amp;（千吨）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中国市场主要厂商锂辉石精矿销售收入（2020-2025）&amp;（百万美元）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中国市场主要厂商锂辉石精矿销售价格（2020-2025）&amp;（美元/吨）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2025年中国主要生产商锂辉石精矿收入排名（百万美元）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全球主要厂商锂辉石精矿产地分布及商业化日期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全球主要厂商锂辉石精矿产品类型列表</w:t>
      </w:r>
      <w:r>
        <w:rPr>
          <w:rFonts w:hint="eastAsia"/>
        </w:rPr>
        <w:br/>
      </w:r>
      <w:r>
        <w:rPr>
          <w:rFonts w:hint="eastAsia"/>
        </w:rPr>
        <w:t>　　表51 2025全球锂辉石精矿主要厂商市场地位（第一梯队、第二梯队和第三梯队）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全球不同产品类型锂辉石精矿价格走势（2020-2031）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全球不同应用锂辉石精矿价格走势（2020-2031）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中国不同应用锂辉石精矿销量（2020-2025年）&amp;（千吨）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中国不同应用锂辉石精矿销量市场份额（2020-2025）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中国不同应用锂辉石精矿销量预测（2025-2031）&amp;（千吨）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中国不同应用锂辉石精矿销量市场份额预测（2025-2031）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中国不同应用锂辉石精矿收入（2020-2025年）&amp;（百万美元）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中国不同应用锂辉石精矿收入市场份额（2020-2025）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中国不同应用锂辉石精矿收入预测（2025-2031）&amp;（百万美元）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中国不同应用锂辉石精矿收入市场份额预测（2025-2031）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锂辉石精矿行业技术发展趋势</w:t>
      </w:r>
      <w:r>
        <w:rPr>
          <w:rFonts w:hint="eastAsia"/>
        </w:rPr>
        <w:br/>
      </w:r>
      <w:r>
        <w:rPr>
          <w:rFonts w:hint="eastAsia"/>
        </w:rPr>
        <w:t>　　表87 锂辉石精矿行业主要驱动因素</w:t>
      </w:r>
      <w:r>
        <w:rPr>
          <w:rFonts w:hint="eastAsia"/>
        </w:rPr>
        <w:br/>
      </w:r>
      <w:r>
        <w:rPr>
          <w:rFonts w:hint="eastAsia"/>
        </w:rPr>
        <w:t>　　表88 锂辉石精矿行业供应链分析</w:t>
      </w:r>
      <w:r>
        <w:rPr>
          <w:rFonts w:hint="eastAsia"/>
        </w:rPr>
        <w:br/>
      </w:r>
      <w:r>
        <w:rPr>
          <w:rFonts w:hint="eastAsia"/>
        </w:rPr>
        <w:t>　　表89 锂辉石精矿上游原料供应商</w:t>
      </w:r>
      <w:r>
        <w:rPr>
          <w:rFonts w:hint="eastAsia"/>
        </w:rPr>
        <w:br/>
      </w:r>
      <w:r>
        <w:rPr>
          <w:rFonts w:hint="eastAsia"/>
        </w:rPr>
        <w:t>　　表90 锂辉石精矿行业主要下游客户</w:t>
      </w:r>
      <w:r>
        <w:rPr>
          <w:rFonts w:hint="eastAsia"/>
        </w:rPr>
        <w:br/>
      </w:r>
      <w:r>
        <w:rPr>
          <w:rFonts w:hint="eastAsia"/>
        </w:rPr>
        <w:t>　　表91 锂辉石精矿行业典型经销商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重点企业（9）锂辉石精矿生产基地、销售区域、竞争对手及市场地位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重点企业（9）锂辉石精矿产品规格、参数及市场应用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重点企业（9）锂辉石精矿销量（千吨）、收入（百万美元）、价格（美元/吨）及毛利率（2020-2025）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中国市场锂辉石精矿产量、销量、进出口（2020-2025年）&amp;（千吨）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表138 中国市场锂辉石精矿产量、销量、进出口预测（2025-2031）&amp;（千吨）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表139 中国市场锂辉石精矿进出口贸易趋势</w:t>
      </w:r>
      <w:r>
        <w:rPr>
          <w:rFonts w:hint="eastAsia"/>
        </w:rPr>
        <w:br/>
      </w:r>
      <w:r>
        <w:rPr>
          <w:rFonts w:hint="eastAsia"/>
        </w:rPr>
        <w:t>　　表140 中国市场锂辉石精矿主要进口来源</w:t>
      </w:r>
      <w:r>
        <w:rPr>
          <w:rFonts w:hint="eastAsia"/>
        </w:rPr>
        <w:br/>
      </w:r>
      <w:r>
        <w:rPr>
          <w:rFonts w:hint="eastAsia"/>
        </w:rPr>
        <w:t>　　表141 中国市场锂辉石精矿主要出口目的地</w:t>
      </w:r>
      <w:r>
        <w:rPr>
          <w:rFonts w:hint="eastAsia"/>
        </w:rPr>
        <w:br/>
      </w:r>
      <w:r>
        <w:rPr>
          <w:rFonts w:hint="eastAsia"/>
        </w:rPr>
        <w:t>　　表142 中国锂辉石精矿生产地区分布</w:t>
      </w:r>
      <w:r>
        <w:rPr>
          <w:rFonts w:hint="eastAsia"/>
        </w:rPr>
        <w:br/>
      </w:r>
      <w:r>
        <w:rPr>
          <w:rFonts w:hint="eastAsia"/>
        </w:rPr>
        <w:t>　　表143 中国锂辉石精矿消费地区分布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锂辉石精矿产品图片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全球不同产品类型锂辉石精矿市场份额2024 VS 2025</w:t>
      </w:r>
      <w:r>
        <w:rPr>
          <w:rFonts w:hint="eastAsia"/>
        </w:rPr>
        <w:br/>
      </w:r>
      <w:r>
        <w:rPr>
          <w:rFonts w:hint="eastAsia"/>
        </w:rPr>
        <w:t>　　图3 5% Li2O产品图片</w:t>
      </w:r>
      <w:r>
        <w:rPr>
          <w:rFonts w:hint="eastAsia"/>
        </w:rPr>
        <w:br/>
      </w:r>
      <w:r>
        <w:rPr>
          <w:rFonts w:hint="eastAsia"/>
        </w:rPr>
        <w:t>　　图4 6% Li2O产品图片</w:t>
      </w:r>
      <w:r>
        <w:rPr>
          <w:rFonts w:hint="eastAsia"/>
        </w:rPr>
        <w:br/>
      </w:r>
      <w:r>
        <w:rPr>
          <w:rFonts w:hint="eastAsia"/>
        </w:rPr>
        <w:t>　　图5 7% Li2O产品图片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全球不同应用锂辉石精矿市场份额2024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陶瓷</w:t>
      </w:r>
      <w:r>
        <w:rPr>
          <w:rFonts w:hint="eastAsia"/>
        </w:rPr>
        <w:br/>
      </w:r>
      <w:r>
        <w:rPr>
          <w:rFonts w:hint="eastAsia"/>
        </w:rPr>
        <w:t>　　图10 手机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全球锂辉石精矿产能、产量、产能利用率及发展趋势（2020-2031）&amp;（千吨）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全球锂辉石精矿产量、需求量及发展趋势（2020-2031）&amp;（千吨）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全球主要地区锂辉石精矿产量市场份额（2020-2031）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中国锂辉石精矿产能、产量、产能利用率及发展趋势（2020-2031）&amp;（千吨）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中国锂辉石精矿产量、市场需求量及发展趋势（2020-2031）&amp;（千吨）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中国锂辉石精矿总产能占全球比重（2020-2031）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中国锂辉石精矿总产量占全球比重（2020-2031）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全球锂辉石精矿市场收入及增长率：（2020-2031）&amp;（百万美元）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全球市场锂辉石精矿市场规模：2020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全球市场锂辉石精矿销量及增长率（2020-2031）&amp;（千吨）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全球市场锂辉石精矿价格趋势（2020-2031）&amp;（美元/吨）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中国锂辉石精矿市场收入及增长率：（2020-2031）&amp;（百万美元）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中国市场锂辉石精矿市场规模：2020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中国市场锂辉石精矿销量及增长率（2020-2031）&amp;（千吨）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中国市场锂辉石精矿销量占全球比重（2020-2031）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中国锂辉石精矿收入占全球比重（2020-2031）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全球主要地区锂辉石精矿销售收入市场份额（2020-2025）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全球主要地区锂辉石精矿销售收入市场份额（2024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全球主要地区锂辉石精矿收入市场份额（2025-2031）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中东及非洲（土耳其、沙特等国家）锂辉石精矿销量份额（2020-2031）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中东及非洲（土耳其、沙特等国家）锂辉石精矿收入份额（2020-2031）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2025年全球市场主要厂商锂辉石精矿销量市场份额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2025年全球市场主要厂商锂辉石精矿收入市场份额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2025年中国市场主要厂商锂辉石精矿销量市场份额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2025年中国市场主要厂商锂辉石精矿收入市场份额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2025年全球前五大生产商锂辉石精矿市场份额</w:t>
      </w:r>
      <w:r>
        <w:rPr>
          <w:rFonts w:hint="eastAsia"/>
        </w:rPr>
        <w:br/>
      </w:r>
      <w:r>
        <w:rPr>
          <w:rFonts w:hint="eastAsia"/>
        </w:rPr>
        <w:t>　　图47 全球锂辉石精矿第一梯队、第二梯队和第三梯队生产商（品牌）及市场份额（2025）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全球不同产品类型锂辉石精矿价格走势（2020-2031）&amp;（美元/吨）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图49 全球不同应用锂辉石精矿价格走势（2020-2031）&amp;（美元/吨）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图50 锂辉石精矿中国企业SWOT分析</w:t>
      </w:r>
      <w:r>
        <w:rPr>
          <w:rFonts w:hint="eastAsia"/>
        </w:rPr>
        <w:br/>
      </w:r>
      <w:r>
        <w:rPr>
          <w:rFonts w:hint="eastAsia"/>
        </w:rPr>
        <w:t>　　图51 锂辉石精矿产业链</w:t>
      </w:r>
      <w:r>
        <w:rPr>
          <w:rFonts w:hint="eastAsia"/>
        </w:rPr>
        <w:br/>
      </w:r>
      <w:r>
        <w:rPr>
          <w:rFonts w:hint="eastAsia"/>
        </w:rPr>
        <w:t>　　图52 锂辉石精矿行业采购模式分析</w:t>
      </w:r>
      <w:r>
        <w:rPr>
          <w:rFonts w:hint="eastAsia"/>
        </w:rPr>
        <w:br/>
      </w:r>
      <w:r>
        <w:rPr>
          <w:rFonts w:hint="eastAsia"/>
        </w:rPr>
        <w:t>　　图53 锂辉石精矿行业销售模式分析</w:t>
      </w:r>
      <w:r>
        <w:rPr>
          <w:rFonts w:hint="eastAsia"/>
        </w:rPr>
        <w:br/>
      </w:r>
      <w:r>
        <w:rPr>
          <w:rFonts w:hint="eastAsia"/>
        </w:rPr>
        <w:t>　　图54 锂辉石精矿行业销售模式分析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8619766cf4e4b" w:history="1">
        <w:r>
          <w:rPr>
            <w:rStyle w:val="Hyperlink"/>
          </w:rPr>
          <w:t>2025-2031年全球与中国锂辉石精矿行业现状及发展前景报告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8619766cf4e4b" w:history="1">
        <w:r>
          <w:rPr>
            <w:rStyle w:val="Hyperlink"/>
          </w:rPr>
          <w:t>https://www.20087.com/3/83/LiHuiShiJingKuangDeQianJingQuShi.html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辉石选矿工艺流程、锂辉石精矿品位、今日锂矿价格最新价格表、锂辉石精矿的质量标准、锂矿石原石价格最新行情、锂辉石精矿(6%,CIF中国)价格、锂辉石今日报价、锂辉石精矿价格2023年、锂辉石产地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bdf6549434012" w:history="1">
      <w:r>
        <w:rPr>
          <w:rStyle w:val="Hyperlink"/>
        </w:rPr>
        <w:t>2025-2031年全球与中国锂辉石精矿行业现状及发展前景报告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LiHuiShiJingKuangDeQianJingQuShi.html" TargetMode="External" Id="Rd6f8619766cf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LiHuiShiJingKuangDeQianJingQuShi.html" TargetMode="External" Id="R8e6bdf654943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2025-05-22T03:46:00Z</dcterms:created>
  <dcterms:modified xsi:type="dcterms:W3CDTF">2025-05-22T04:46:00Z</dcterms:modified>
  <dc:subject>2025-2031年全球与中国锂辉石精矿行业现状及发展前景报告</dc:subject>
  <dc:title>2025-2031年全球与中国锂辉石精矿行业现状及发展前景报告</dc:title>
  <cp:keywords>2025-2031年全球与中国锂辉石精矿行业现状及发展前景报告</cp:keywords>
  <dc:description>2025-2031年全球与中国锂辉石精矿行业现状及发展前景报告</dc:description>
</cp:coreProperties>
</file>