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eb25a811141c6" w:history="1">
              <w:r>
                <w:rPr>
                  <w:rStyle w:val="Hyperlink"/>
                </w:rPr>
                <w:t>全球与中国大尺寸蓝宝石衬底行业研究及发展前景预测（2025-2031年）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eb25a811141c6" w:history="1">
              <w:r>
                <w:rPr>
                  <w:rStyle w:val="Hyperlink"/>
                </w:rPr>
                <w:t>全球与中国大尺寸蓝宝石衬底行业研究及发展前景预测（2025-2031年）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eb25a811141c6" w:history="1">
                <w:r>
                  <w:rPr>
                    <w:rStyle w:val="Hyperlink"/>
                  </w:rPr>
                  <w:t>https://www.20087.com/5/63/DaChiCunLanBaoShiChenDiHangYeXianZhuangJiQianJing.html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尺寸蓝宝石衬底是半导体和光电产业中用于生长LED、激光器、功率器件和射频器件的重要基础材料，具有高硬度、高热导率、优异的光学性能和良好的化学稳定性。目前，蓝宝石衬底在晶体生长技术、表面平整度和缺陷控制方面持续优化，主流尺寸已从2英寸、4英寸向6英寸及以上发展，部分企业具备8英寸产品的量产能力。随着Mini LED、Micro LED、GaN-on-Sapphire等新型显示和功率器件的发展，蓝宝石衬底逐步向高纯度、低缺陷密度和高均匀性方向演进。然而，由于蓝宝石晶体生长周期长、能耗高，且加工难度大，其成本控制和规模化应用仍面临一定挑战。</w:t>
      </w:r>
      <w:r>
        <w:rPr>
          <w:rFonts w:hint="eastAsia"/>
        </w:rPr>
        <w:br/>
      </w:r>
      <w:r>
        <w:rPr>
          <w:rFonts w:hint="eastAsia"/>
        </w:rPr>
        <w:t>　　未来，大尺寸蓝宝石衬底将朝着更大尺寸、更低缺陷和更高性能方向发展，通过优化晶体生长工艺、引入新型热场设计和精密加工技术，提升材料的利用率和良品率。同时，随着新型显示技术、紫外探测器和高功率光电器件的发展，蓝宝石衬底将更多地与异质外延、三维封装和复合基板技术结合，拓展其在高端光电和功率半导体领域的应用边界。此外，行业将加强对蓝宝石回收再利用和绿色制造技术的研究，推动其向资源节约和环境友好方向转型。整体来看，大尺寸蓝宝石衬底将在材料升级、工艺优化和应用拓展方面持续深化，成为高端半导体制造中重要的核心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eb25a811141c6" w:history="1">
        <w:r>
          <w:rPr>
            <w:rStyle w:val="Hyperlink"/>
          </w:rPr>
          <w:t>全球与中国大尺寸蓝宝石衬底行业研究及发展前景预测（2025-2031年）</w:t>
        </w:r>
      </w:hyperlink>
      <w:r>
        <w:rPr>
          <w:rFonts w:hint="eastAsia"/>
        </w:rPr>
        <w:t>》基于国家统计局、相关协会等权威数据，结合专业团队对大尺寸蓝宝石衬底行业的长期监测，全面分析了大尺寸蓝宝石衬底行业的市场规模、技术现状、发展趋势及竞争格局。报告详细梳理了大尺寸蓝宝石衬底市场需求、进出口情况、上下游产业链、重点区域分布及主要企业动态，并通过SWOT分析揭示了大尺寸蓝宝石衬底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大尺寸蓝宝石衬底市场概述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按照不同产品类型，大尺寸蓝宝石衬底主要可以分为如下几个类别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全球不同产品类型大尺寸蓝宝石衬底销售额增长趋势2020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8英寸</w:t>
      </w:r>
      <w:r>
        <w:rPr>
          <w:rFonts w:hint="eastAsia"/>
        </w:rPr>
        <w:br/>
      </w:r>
      <w:r>
        <w:rPr>
          <w:rFonts w:hint="eastAsia"/>
        </w:rPr>
        <w:t>　　　　1.2.3 12英寸</w:t>
      </w:r>
      <w:r>
        <w:rPr>
          <w:rFonts w:hint="eastAsia"/>
        </w:rPr>
        <w:br/>
      </w:r>
      <w:r>
        <w:rPr>
          <w:rFonts w:hint="eastAsia"/>
        </w:rPr>
        <w:t>　　1.3 从不同应用，大尺寸蓝宝石衬底主要包括如下几个方面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全球不同应用大尺寸蓝宝石衬底销售额增长趋势2020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大尺寸蓝宝石衬底行业背景、发展历史、现状及趋势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大尺寸蓝宝石衬底行业目前现状分析</w:t>
      </w:r>
      <w:r>
        <w:rPr>
          <w:rFonts w:hint="eastAsia"/>
        </w:rPr>
        <w:br/>
      </w:r>
      <w:r>
        <w:rPr>
          <w:rFonts w:hint="eastAsia"/>
        </w:rPr>
        <w:t>　　　　1.4.2 大尺寸蓝宝石衬底发展趋势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全球大尺寸蓝宝石衬底总体规模分析</w:t>
      </w:r>
      <w:r>
        <w:rPr>
          <w:rFonts w:hint="eastAsia"/>
        </w:rPr>
        <w:br/>
      </w:r>
      <w:r>
        <w:rPr>
          <w:rFonts w:hint="eastAsia"/>
        </w:rPr>
        <w:t>　　2.1 全球大尺寸蓝宝石衬底供需现状及预测（2020-2031）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全球大尺寸蓝宝石衬底产能、产量、产能利用率及发展趋势（2020-2031）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全球大尺寸蓝宝石衬底产量、需求量及发展趋势（2020-2031）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全球主要地区大尺寸蓝宝石衬底产量及发展趋势（2020-2031）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全球主要地区大尺寸蓝宝石衬底产量（2020-2025）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全球主要地区大尺寸蓝宝石衬底产量（2026-2031）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全球主要地区大尺寸蓝宝石衬底产量市场份额（2020-2031）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中国大尺寸蓝宝石衬底供需现状及预测（2020-2031）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中国大尺寸蓝宝石衬底产能、产量、产能利用率及发展趋势（2020-2031）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中国大尺寸蓝宝石衬底产量、市场需求量及发展趋势（2020-2031）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全球大尺寸蓝宝石衬底销量及销售额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全球市场大尺寸蓝宝石衬底销售额（2020-2031）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全球市场大尺寸蓝宝石衬底销量（2020-2031）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全球市场大尺寸蓝宝石衬底价格趋势（2020-2031）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全球大尺寸蓝宝石衬底主要地区分析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全球主要地区大尺寸蓝宝石衬底市场规模分析：2020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全球主要地区大尺寸蓝宝石衬底销售收入及市场份额（2020-2025年）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全球主要地区大尺寸蓝宝石衬底销售收入预测（2026-2031年）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全球主要地区大尺寸蓝宝石衬底销量分析：2020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全球主要地区大尺寸蓝宝石衬底销量及市场份额（2020-2025年）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全球主要地区大尺寸蓝宝石衬底销量及市场份额预测（2026-2031）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北美市场大尺寸蓝宝石衬底销量、收入及增长率（2020-2031）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欧洲市场大尺寸蓝宝石衬底销量、收入及增长率（2020-2031）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中国市场大尺寸蓝宝石衬底销量、收入及增长率（2020-2031）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日本市场大尺寸蓝宝石衬底销量、收入及增长率（2020-2031）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东南亚市场大尺寸蓝宝石衬底销量、收入及增长率（2020-2031）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印度市场大尺寸蓝宝石衬底销量、收入及增长率（2020-2031）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全球市场主要厂商大尺寸蓝宝石衬底产能市场份额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全球市场主要厂商大尺寸蓝宝石衬底销量（2020-2025）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全球市场主要厂商大尺寸蓝宝石衬底销量（2020-2025）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全球市场主要厂商大尺寸蓝宝石衬底销售收入（2020-2025）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全球市场主要厂商大尺寸蓝宝石衬底销售价格（2020-2025）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2024年全球主要生产商大尺寸蓝宝石衬底收入排名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中国市场主要厂商大尺寸蓝宝石衬底销量（2020-2025）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中国市场主要厂商大尺寸蓝宝石衬底销量（2020-2025）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中国市场主要厂商大尺寸蓝宝石衬底销售收入（2020-2025）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2024年中国主要生产商大尺寸蓝宝石衬底收入排名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中国市场主要厂商大尺寸蓝宝石衬底销售价格（2020-2025）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全球主要厂商大尺寸蓝宝石衬底总部及产地分布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全球主要厂商成立时间及大尺寸蓝宝石衬底商业化日期</w:t>
      </w:r>
      <w:r>
        <w:rPr>
          <w:rFonts w:hint="eastAsia"/>
        </w:rPr>
        <w:br/>
      </w:r>
      <w:r>
        <w:rPr>
          <w:rFonts w:hint="eastAsia"/>
        </w:rPr>
        <w:t>　　4.6 全球主要厂商大尺寸蓝宝石衬底产品类型及应用</w:t>
      </w:r>
      <w:r>
        <w:rPr>
          <w:rFonts w:hint="eastAsia"/>
        </w:rPr>
        <w:br/>
      </w:r>
      <w:r>
        <w:rPr>
          <w:rFonts w:hint="eastAsia"/>
        </w:rPr>
        <w:t>　　4.7 大尺寸蓝宝石衬底行业集中度、竞争程度分析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大尺寸蓝宝石衬底行业集中度分析：2024年全球Top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全球大尺寸蓝宝石衬底第一梯队、第二梯队和第三梯队生产商（品牌）及市场份额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重点企业（1）基本信息、大尺寸蓝宝石衬底生产基地、销售区域、竞争对手及市场地位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大尺寸蓝宝石衬底产品规格、参数及市场应用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大尺寸蓝宝石衬底销量、收入、价格及毛利率（2020-2025）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重点企业（2）基本信息、大尺寸蓝宝石衬底生产基地、销售区域、竞争对手及市场地位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大尺寸蓝宝石衬底产品规格、参数及市场应用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大尺寸蓝宝石衬底销量、收入、价格及毛利率（2020-2025）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重点企业（3）基本信息、大尺寸蓝宝石衬底生产基地、销售区域、竞争对手及市场地位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大尺寸蓝宝石衬底产品规格、参数及市场应用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大尺寸蓝宝石衬底销量、收入、价格及毛利率（2020-2025）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重点企业（4）基本信息、大尺寸蓝宝石衬底生产基地、销售区域、竞争对手及市场地位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大尺寸蓝宝石衬底产品规格、参数及市场应用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大尺寸蓝宝石衬底销量、收入、价格及毛利率（2020-2025）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重点企业（5）基本信息、大尺寸蓝宝石衬底生产基地、销售区域、竞争对手及市场地位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大尺寸蓝宝石衬底产品规格、参数及市场应用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大尺寸蓝宝石衬底销量、收入、价格及毛利率（2020-2025）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重点企业（6）基本信息、大尺寸蓝宝石衬底生产基地、销售区域、竞争对手及市场地位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大尺寸蓝宝石衬底产品规格、参数及市场应用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大尺寸蓝宝石衬底销量、收入、价格及毛利率（2020-2025）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重点企业（7）基本信息、大尺寸蓝宝石衬底生产基地、销售区域、竞争对手及市场地位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大尺寸蓝宝石衬底产品规格、参数及市场应用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大尺寸蓝宝石衬底销量、收入、价格及毛利率（2020-2025）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重点企业（8）基本信息、大尺寸蓝宝石衬底生产基地、销售区域、竞争对手及市场地位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大尺寸蓝宝石衬底产品规格、参数及市场应用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大尺寸蓝宝石衬底销量、收入、价格及毛利率（2020-2025）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重点企业（9）基本信息、大尺寸蓝宝石衬底生产基地、销售区域、竞争对手及市场地位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大尺寸蓝宝石衬底产品规格、参数及市场应用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大尺寸蓝宝石衬底销量、收入、价格及毛利率（2020-2025）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重点企业（10）基本信息、大尺寸蓝宝石衬底生产基地、销售区域、竞争对手及市场地位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大尺寸蓝宝石衬底产品规格、参数及市场应用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大尺寸蓝宝石衬底销量、收入、价格及毛利率（2020-2025）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重点企业（11）基本信息、大尺寸蓝宝石衬底生产基地、销售区域、竞争对手及市场地位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大尺寸蓝宝石衬底产品规格、参数及市场应用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大尺寸蓝宝石衬底销量、收入、价格及毛利率（2020-2025）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不同产品类型大尺寸蓝宝石衬底分析</w:t>
      </w:r>
      <w:r>
        <w:rPr>
          <w:rFonts w:hint="eastAsia"/>
        </w:rPr>
        <w:br/>
      </w:r>
      <w:r>
        <w:rPr>
          <w:rFonts w:hint="eastAsia"/>
        </w:rPr>
        <w:t>　　6.1 全球不同产品类型大尺寸蓝宝石衬底销量（2020-2031）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全球不同产品类型大尺寸蓝宝石衬底销量及市场份额（2020-2025）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全球不同产品类型大尺寸蓝宝石衬底销量预测（2026-2031）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全球不同产品类型大尺寸蓝宝石衬底收入（2020-2031）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全球不同产品类型大尺寸蓝宝石衬底收入及市场份额（2020-2025）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全球不同产品类型大尺寸蓝宝石衬底收入预测（2026-2031）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全球不同产品类型大尺寸蓝宝石衬底价格走势（2020-2031）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不同应用大尺寸蓝宝石衬底分析</w:t>
      </w:r>
      <w:r>
        <w:rPr>
          <w:rFonts w:hint="eastAsia"/>
        </w:rPr>
        <w:br/>
      </w:r>
      <w:r>
        <w:rPr>
          <w:rFonts w:hint="eastAsia"/>
        </w:rPr>
        <w:t>　　7.1 全球不同应用大尺寸蓝宝石衬底销量（2020-2031）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全球不同应用大尺寸蓝宝石衬底销量及市场份额（2020-2025）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全球不同应用大尺寸蓝宝石衬底销量预测（2026-2031）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全球不同应用大尺寸蓝宝石衬底收入（2020-2031）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全球不同应用大尺寸蓝宝石衬底收入及市场份额（2020-2025）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全球不同应用大尺寸蓝宝石衬底收入预测（2026-2031）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全球不同应用大尺寸蓝宝石衬底价格走势（2020-2031）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大尺寸蓝宝石衬底产业链分析</w:t>
      </w:r>
      <w:r>
        <w:rPr>
          <w:rFonts w:hint="eastAsia"/>
        </w:rPr>
        <w:br/>
      </w:r>
      <w:r>
        <w:rPr>
          <w:rFonts w:hint="eastAsia"/>
        </w:rPr>
        <w:t>　　8.2 大尺寸蓝宝石衬底工艺制造技术分析</w:t>
      </w:r>
      <w:r>
        <w:rPr>
          <w:rFonts w:hint="eastAsia"/>
        </w:rPr>
        <w:br/>
      </w:r>
      <w:r>
        <w:rPr>
          <w:rFonts w:hint="eastAsia"/>
        </w:rPr>
        <w:t>　　8.3 大尺寸蓝宝石衬底产业上游供应分析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大尺寸蓝宝石衬底下游客户分析</w:t>
      </w:r>
      <w:r>
        <w:rPr>
          <w:rFonts w:hint="eastAsia"/>
        </w:rPr>
        <w:br/>
      </w:r>
      <w:r>
        <w:rPr>
          <w:rFonts w:hint="eastAsia"/>
        </w:rPr>
        <w:t>　　8.5 大尺寸蓝宝石衬底销售渠道分析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大尺寸蓝宝石衬底行业发展机遇及主要驱动因素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大尺寸蓝宝石衬底行业发展面临的风险</w:t>
      </w:r>
      <w:r>
        <w:rPr>
          <w:rFonts w:hint="eastAsia"/>
        </w:rPr>
        <w:br/>
      </w:r>
      <w:r>
        <w:rPr>
          <w:rFonts w:hint="eastAsia"/>
        </w:rPr>
        <w:t>　　9.3 大尺寸蓝宝石衬底行业政策分析</w:t>
      </w:r>
      <w:r>
        <w:rPr>
          <w:rFonts w:hint="eastAsia"/>
        </w:rPr>
        <w:br/>
      </w:r>
      <w:r>
        <w:rPr>
          <w:rFonts w:hint="eastAsia"/>
        </w:rPr>
        <w:t>　　9.4 大尺寸蓝宝石衬底中国企业SWOT分析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全球不同产品类型大尺寸蓝宝石衬底销售额增长（CAGR）趋势2020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大尺寸蓝宝石衬底行业目前发展现状</w:t>
      </w:r>
      <w:r>
        <w:rPr>
          <w:rFonts w:hint="eastAsia"/>
        </w:rPr>
        <w:br/>
      </w:r>
      <w:r>
        <w:rPr>
          <w:rFonts w:hint="eastAsia"/>
        </w:rPr>
        <w:t>　　表 4： 大尺寸蓝宝石衬底发展趋势</w:t>
      </w:r>
      <w:r>
        <w:rPr>
          <w:rFonts w:hint="eastAsia"/>
        </w:rPr>
        <w:br/>
      </w:r>
      <w:r>
        <w:rPr>
          <w:rFonts w:hint="eastAsia"/>
        </w:rPr>
        <w:t>　　表 5： 全球主要地区大尺寸蓝宝石衬底产量增速（CAGR）：（2020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全球主要地区大尺寸蓝宝石衬底产量（2020-2025）&amp;（千片）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全球主要地区大尺寸蓝宝石衬底产量（2026-2031）&amp;（千片）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全球主要地区大尺寸蓝宝石衬底产量市场份额（2020-2025）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全球主要地区大尺寸蓝宝石衬底产量（2026-2031）&amp;（千片）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10： 全球主要地区大尺寸蓝宝石衬底销售收入增速：（2020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全球主要地区大尺寸蓝宝石衬底销售收入（2020-2025）&amp;（百万美元）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全球主要地区大尺寸蓝宝石衬底销售收入市场份额（2020-2025）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全球主要地区大尺寸蓝宝石衬底收入（2026-2031）&amp;（百万美元）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全球主要地区大尺寸蓝宝石衬底收入市场份额（2026-2031）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全球主要地区大尺寸蓝宝石衬底销量（千片）：2020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全球主要地区大尺寸蓝宝石衬底销量（2020-2025）&amp;（千片）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17： 全球主要地区大尺寸蓝宝石衬底销量市场份额（2020-2025）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全球主要地区大尺寸蓝宝石衬底销量（2026-2031）&amp;（千片）</w:t>
      </w:r>
      <w:r>
        <w:rPr>
          <w:rFonts w:hint="eastAsia"/>
        </w:rPr>
        <w:br/>
      </w:r>
      <w:r>
        <w:rPr>
          <w:rFonts w:hint="eastAsia"/>
        </w:rPr>
        <w:t>　　表 19： 全球主要地区大尺寸蓝宝石衬底销量份额（2026-2031）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全球市场主要厂商大尺寸蓝宝石衬底产能（2024-2025）&amp;（千片）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21： 全球市场主要厂商大尺寸蓝宝石衬底销量（2020-2025）&amp;（千片）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22： 全球市场主要厂商大尺寸蓝宝石衬底销量市场份额（2020-2025）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全球市场主要厂商大尺寸蓝宝石衬底销售收入（2020-2025）&amp;（百万美元）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全球市场主要厂商大尺寸蓝宝石衬底销售收入市场份额（2020-2025）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全球市场主要厂商大尺寸蓝宝石衬底销售价格（2020-2025）&amp;（美元/片）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2024年全球主要生产商大尺寸蓝宝石衬底收入排名（百万美元）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中国市场主要厂商大尺寸蓝宝石衬底销量（2020-2025）&amp;（千片）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28： 中国市场主要厂商大尺寸蓝宝石衬底销量市场份额（2020-2025）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中国市场主要厂商大尺寸蓝宝石衬底销售收入（2020-2025）&amp;（百万美元）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中国市场主要厂商大尺寸蓝宝石衬底销售收入市场份额（2020-2025）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2024年中国主要生产商大尺寸蓝宝石衬底收入排名（百万美元）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中国市场主要厂商大尺寸蓝宝石衬底销售价格（2020-2025）&amp;（美元/片）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33： 全球主要厂商大尺寸蓝宝石衬底总部及产地分布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全球主要厂商成立时间及大尺寸蓝宝石衬底商业化日期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全球主要厂商大尺寸蓝宝石衬底产品类型及应用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2024年全球大尺寸蓝宝石衬底主要厂商市场地位（第一梯队、第二梯队和第三梯队）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全球大尺寸蓝宝石衬底市场投资、并购等现状分析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大尺寸蓝宝石衬底生产基地、销售区域、竞争对手及市场地位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大尺寸蓝宝石衬底产品规格、参数及市场应用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大尺寸蓝宝石衬底销量（千片）、收入（百万美元）、价格（美元/片）及毛利率（2020-2025）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大尺寸蓝宝石衬底生产基地、销售区域、竞争对手及市场地位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大尺寸蓝宝石衬底产品规格、参数及市场应用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大尺寸蓝宝石衬底销量（千片）、收入（百万美元）、价格（美元/片）及毛利率（2020-2025）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大尺寸蓝宝石衬底生产基地、销售区域、竞争对手及市场地位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大尺寸蓝宝石衬底产品规格、参数及市场应用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大尺寸蓝宝石衬底销量（千片）、收入（百万美元）、价格（美元/片）及毛利率（2020-2025）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大尺寸蓝宝石衬底生产基地、销售区域、竞争对手及市场地位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大尺寸蓝宝石衬底产品规格、参数及市场应用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大尺寸蓝宝石衬底销量（千片）、收入（百万美元）、价格（美元/片）及毛利率（2020-2025）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大尺寸蓝宝石衬底生产基地、销售区域、竞争对手及市场地位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大尺寸蓝宝石衬底产品规格、参数及市场应用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大尺寸蓝宝石衬底销量（千片）、收入（百万美元）、价格（美元/片）及毛利率（2020-2025）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大尺寸蓝宝石衬底生产基地、销售区域、竞争对手及市场地位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大尺寸蓝宝石衬底产品规格、参数及市场应用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大尺寸蓝宝石衬底销量（千片）、收入（百万美元）、价格（美元/片）及毛利率（2020-2025）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大尺寸蓝宝石衬底生产基地、销售区域、竞争对手及市场地位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大尺寸蓝宝石衬底产品规格、参数及市场应用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大尺寸蓝宝石衬底销量（千片）、收入（百万美元）、价格（美元/片）及毛利率（2020-2025）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大尺寸蓝宝石衬底生产基地、销售区域、竞争对手及市场地位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大尺寸蓝宝石衬底产品规格、参数及市场应用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大尺寸蓝宝石衬底销量（千片）、收入（百万美元）、价格（美元/片）及毛利率（2020-2025）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大尺寸蓝宝石衬底生产基地、销售区域、竞争对手及市场地位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大尺寸蓝宝石衬底产品规格、参数及市场应用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大尺寸蓝宝石衬底销量（千片）、收入（百万美元）、价格（美元/片）及毛利率（2020-2025）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大尺寸蓝宝石衬底生产基地、销售区域、竞争对手及市场地位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大尺寸蓝宝石衬底产品规格、参数及市场应用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大尺寸蓝宝石衬底销量（千片）、收入（百万美元）、价格（美元/片）及毛利率（2020-2025）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大尺寸蓝宝石衬底生产基地、销售区域、竞争对手及市场地位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大尺寸蓝宝石衬底产品规格、参数及市场应用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大尺寸蓝宝石衬底销量（千片）、收入（百万美元）、价格（美元/片）及毛利率（2020-2025）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全球不同产品类型大尺寸蓝宝石衬底销量（2020-2025年）&amp;（千片）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94： 全球不同产品类型大尺寸蓝宝石衬底销量市场份额（2020-2025）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全球不同产品类型大尺寸蓝宝石衬底销量预测（2026-2031）&amp;（千片）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全球市场不同产品类型大尺寸蓝宝石衬底销量市场份额预测（2026-2031）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全球不同产品类型大尺寸蓝宝石衬底收入（2020-2025年）&amp;（百万美元）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全球不同产品类型大尺寸蓝宝石衬底收入市场份额（2020-2025）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全球不同产品类型大尺寸蓝宝石衬底收入预测（2026-2031）&amp;（百万美元）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全球不同产品类型大尺寸蓝宝石衬底收入市场份额预测（2026-2031）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全球不同应用大尺寸蓝宝石衬底销量（2020-2025年）&amp;（千片）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102： 全球不同应用大尺寸蓝宝石衬底销量市场份额（2020-2025）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全球不同应用大尺寸蓝宝石衬底销量预测（2026-2031）&amp;（千片）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104： 全球市场不同应用大尺寸蓝宝石衬底销量市场份额预测（2026-2031）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全球不同应用大尺寸蓝宝石衬底收入（2020-2025年）&amp;（百万美元）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全球不同应用大尺寸蓝宝石衬底收入市场份额（2020-2025）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全球不同应用大尺寸蓝宝石衬底收入预测（2026-2031）&amp;（百万美元）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全球不同应用大尺寸蓝宝石衬底收入市场份额预测（2026-2031）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大尺寸蓝宝石衬底上游原料供应商及联系方式列表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大尺寸蓝宝石衬底典型客户列表</w:t>
      </w:r>
      <w:r>
        <w:rPr>
          <w:rFonts w:hint="eastAsia"/>
        </w:rPr>
        <w:br/>
      </w:r>
      <w:r>
        <w:rPr>
          <w:rFonts w:hint="eastAsia"/>
        </w:rPr>
        <w:t>　　表 111： 大尺寸蓝宝石衬底主要销售模式及销售渠道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大尺寸蓝宝石衬底行业发展机遇及主要驱动因素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大尺寸蓝宝石衬底行业发展面临的风险</w:t>
      </w:r>
      <w:r>
        <w:rPr>
          <w:rFonts w:hint="eastAsia"/>
        </w:rPr>
        <w:br/>
      </w:r>
      <w:r>
        <w:rPr>
          <w:rFonts w:hint="eastAsia"/>
        </w:rPr>
        <w:t>　　表 114： 大尺寸蓝宝石衬底行业政策分析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大尺寸蓝宝石衬底产品图片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全球不同产品类型大尺寸蓝宝石衬底销售额2020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全球不同产品类型大尺寸蓝宝石衬底市场份额2024 &amp; 2031</w:t>
      </w:r>
      <w:r>
        <w:rPr>
          <w:rFonts w:hint="eastAsia"/>
        </w:rPr>
        <w:br/>
      </w:r>
      <w:r>
        <w:rPr>
          <w:rFonts w:hint="eastAsia"/>
        </w:rPr>
        <w:t>　　图 4： 8英寸产品图片</w:t>
      </w:r>
      <w:r>
        <w:rPr>
          <w:rFonts w:hint="eastAsia"/>
        </w:rPr>
        <w:br/>
      </w:r>
      <w:r>
        <w:rPr>
          <w:rFonts w:hint="eastAsia"/>
        </w:rPr>
        <w:t>　　图 5： 12英寸产品图片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全球不同应用大尺寸蓝宝石衬底市场份额2024 &amp; 2031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全球大尺寸蓝宝石衬底产能、产量、产能利用率及发展趋势（2020-2031）&amp;（千片）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13： 全球大尺寸蓝宝石衬底产量、需求量及发展趋势（2020-2031）&amp;（千片）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14： 全球主要地区大尺寸蓝宝石衬底产量（2020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图 15： 全球主要地区大尺寸蓝宝石衬底产量市场份额（2020-2031）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中国大尺寸蓝宝石衬底产能、产量、产能利用率及发展趋势（2020-2031）&amp;（千片）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17： 中国大尺寸蓝宝石衬底产量、市场需求量及发展趋势（2020-2031）&amp;（千片）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18： 全球大尺寸蓝宝石衬底市场销售额及增长率：（2020-2031）&amp;（百万美元）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全球市场大尺寸蓝宝石衬底市场规模：2020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全球市场大尺寸蓝宝石衬底销量及增长率（2020-2031）&amp;（千片）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21： 全球市场大尺寸蓝宝石衬底价格趋势（2020-2031）&amp;（美元/片）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22： 全球主要地区大尺寸蓝宝石衬底销售收入（2020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全球主要地区大尺寸蓝宝石衬底销售收入市场份额（2020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北美市场大尺寸蓝宝石衬底销量及增长率（2020-2031）&amp;（千片）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25： 北美市场大尺寸蓝宝石衬底收入及增长率（2020-2031）&amp;（百万美元）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欧洲市场大尺寸蓝宝石衬底销量及增长率（2020-2031）&amp;（千片）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27： 欧洲市场大尺寸蓝宝石衬底收入及增长率（2020-2031）&amp;（百万美元）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中国市场大尺寸蓝宝石衬底销量及增长率（2020-2031）&amp;（千片）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29： 中国市场大尺寸蓝宝石衬底收入及增长率（2020-2031）&amp;（百万美元）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日本市场大尺寸蓝宝石衬底销量及增长率（2020-2031）&amp;（千片）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31： 日本市场大尺寸蓝宝石衬底收入及增长率（2020-2031）&amp;（百万美元）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东南亚市场大尺寸蓝宝石衬底销量及增长率（2020-2031）&amp;（千片）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33： 东南亚市场大尺寸蓝宝石衬底收入及增长率（2020-2031）&amp;（百万美元）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印度市场大尺寸蓝宝石衬底销量及增长率（2020-2031）&amp;（千片）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35： 印度市场大尺寸蓝宝石衬底收入及增长率（2020-2031）&amp;（百万美元）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2024年全球市场主要厂商大尺寸蓝宝石衬底销量市场份额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2024年全球市场主要厂商大尺寸蓝宝石衬底收入市场份额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2024年中国市场主要厂商大尺寸蓝宝石衬底销量市场份额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2024年中国市场主要厂商大尺寸蓝宝石衬底收入市场份额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2024年全球前五大生产商大尺寸蓝宝石衬底市场份额</w:t>
      </w:r>
      <w:r>
        <w:rPr>
          <w:rFonts w:hint="eastAsia"/>
        </w:rPr>
        <w:br/>
      </w:r>
      <w:r>
        <w:rPr>
          <w:rFonts w:hint="eastAsia"/>
        </w:rPr>
        <w:t>　　图 41： 2024年全球大尺寸蓝宝石衬底第一梯队、第二梯队和第三梯队厂商及市场份额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全球不同产品类型大尺寸蓝宝石衬底价格走势（2020-2031）&amp;（美元/片）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43： 全球不同应用大尺寸蓝宝石衬底价格走势（2020-2031）&amp;（美元/片）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44： 大尺寸蓝宝石衬底产业链</w:t>
      </w:r>
      <w:r>
        <w:rPr>
          <w:rFonts w:hint="eastAsia"/>
        </w:rPr>
        <w:br/>
      </w:r>
      <w:r>
        <w:rPr>
          <w:rFonts w:hint="eastAsia"/>
        </w:rPr>
        <w:t>　　图 45： 大尺寸蓝宝石衬底中国企业SWOT分析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eb25a811141c6" w:history="1">
        <w:r>
          <w:rPr>
            <w:rStyle w:val="Hyperlink"/>
          </w:rPr>
          <w:t>全球与中国大尺寸蓝宝石衬底行业研究及发展前景预测（2025-2031年）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eb25a811141c6" w:history="1">
        <w:r>
          <w:rPr>
            <w:rStyle w:val="Hyperlink"/>
          </w:rPr>
          <w:t>https://www.20087.com/5/63/DaChiCunLanBaoShiChenDiHangYeXianZhuangJiQianJing.html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acd09c5464858" w:history="1">
      <w:r>
        <w:rPr>
          <w:rStyle w:val="Hyperlink"/>
        </w:rPr>
        <w:t>全球与中国大尺寸蓝宝石衬底行业研究及发展前景预测（2025-2031年）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DaChiCunLanBaoShiChenDiHangYeXianZhuangJiQianJing.html" TargetMode="External" Id="R029eb25a8111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DaChiCunLanBaoShiChenDiHangYeXianZhuangJiQianJing.html" TargetMode="External" Id="R97dacd09c546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2025-07-17T02:17:37Z</dcterms:created>
  <dcterms:modified xsi:type="dcterms:W3CDTF">2025-07-17T03:17:37Z</dcterms:modified>
  <dc:subject>全球与中国大尺寸蓝宝石衬底行业研究及发展前景预测（2025-2031年）</dc:subject>
  <dc:title>全球与中国大尺寸蓝宝石衬底行业研究及发展前景预测（2025-2031年）</dc:title>
  <cp:keywords>全球与中国大尺寸蓝宝石衬底行业研究及发展前景预测（2025-2031年）</cp:keywords>
  <dc:description>全球与中国大尺寸蓝宝石衬底行业研究及发展前景预测（2025-2031年）</dc:description>
</cp:coreProperties>
</file>