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2ec15cd194fef" w:history="1">
              <w:r>
                <w:rPr>
                  <w:rStyle w:val="Hyperlink"/>
                </w:rPr>
                <w:t>2024-2030年全球与中国垫层市场现状深度调研与发展趋势报告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2ec15cd194fef" w:history="1">
              <w:r>
                <w:rPr>
                  <w:rStyle w:val="Hyperlink"/>
                </w:rPr>
                <w:t>2024-2030年全球与中国垫层市场现状深度调研与发展趋势报告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2ec15cd194fef" w:history="1">
                <w:r>
                  <w:rPr>
                    <w:rStyle w:val="Hyperlink"/>
                  </w:rPr>
                  <w:t>https://www.20087.com/5/23/DianCengFaZhanQuShiFenXi.html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层是在建筑、道路和桥梁等工程中，位于基层和面层之间的一层材料，用于分散荷载、改善排水、减少振动和提高整体结构的稳定性。随着建筑材料科学的发展，垫层材料的选择和施工技术也在不断进步，从传统的砂石、碎石到现代的聚合物改性沥青、泡沫玻璃、土工合成材料等，不仅提高了工程的耐久性和安全性，也减少了施工周期和成本。</w:t>
      </w:r>
      <w:r>
        <w:rPr>
          <w:rFonts w:hint="eastAsia"/>
        </w:rPr>
        <w:br/>
      </w:r>
      <w:r>
        <w:rPr>
          <w:rFonts w:hint="eastAsia"/>
        </w:rPr>
        <w:t>　　未来，垫层技术将更加注重环保和多功能性。市场调研网指出，一方面，利用再生材料和生物基材料作为垫层，可以减少建筑废弃物，降低对环境的影响。另一方面，智能垫层的开发将成为趋势，如能够自我修复、监测结构健康状况或集成传感器的垫层，将为基础设施的维护和管理提供实时数据，实现预防性维护，减少维修成本和中断时间。此外，垫层设计将更加注重生态友好，如在道路垫层中加入雨水收集系统，以改善城市排水和水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2ec15cd194fef" w:history="1">
        <w:r>
          <w:rPr>
            <w:rStyle w:val="Hyperlink"/>
          </w:rPr>
          <w:t>2024-2030年全球与中国垫层市场现状深度调研与发展趋势报告</w:t>
        </w:r>
      </w:hyperlink>
      <w:r>
        <w:rPr>
          <w:rFonts w:hint="eastAsia"/>
        </w:rPr>
        <w:t>》基于国家统计局及相关行业协会的详实数据，结合国内外垫层行业研究资料及深入市场调研，系统分析了垫层行业的市场规模、市场需求及产业链现状。报告重点探讨了垫层行业整体运行情况及细分领域特点，科学预测了垫层市场前景与发展趋势，揭示了垫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2ec15cd194fef" w:history="1">
        <w:r>
          <w:rPr>
            <w:rStyle w:val="Hyperlink"/>
          </w:rPr>
          <w:t>2024-2030年全球与中国垫层市场现状深度调研与发展趋势报告</w:t>
        </w:r>
      </w:hyperlink>
      <w:r>
        <w:rPr>
          <w:rFonts w:hint="eastAsia"/>
        </w:rPr>
        <w:t>》，2024年垫层行业市场规模达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垫层市场概述</w:t>
      </w:r>
      <w:r>
        <w:rPr>
          <w:rFonts w:hint="eastAsia"/>
        </w:rPr>
        <w:br/>
      </w:r>
      <w:r>
        <w:rPr>
          <w:rFonts w:hint="eastAsia"/>
        </w:rPr>
        <w:t>　　1.1 垫层产品定义及统计范围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不同产品类型垫层增长趋势2023年VS</w:t>
      </w:r>
      <w:r>
        <w:rPr>
          <w:rFonts w:hint="eastAsia"/>
        </w:rPr>
        <w:br/>
      </w:r>
      <w:r>
        <w:rPr>
          <w:rFonts w:hint="eastAsia"/>
        </w:rPr>
        <w:t>　　　　1.2.2 塑料层垫</w:t>
      </w:r>
      <w:r>
        <w:rPr>
          <w:rFonts w:hint="eastAsia"/>
        </w:rPr>
        <w:br/>
      </w:r>
      <w:r>
        <w:rPr>
          <w:rFonts w:hint="eastAsia"/>
        </w:rPr>
        <w:t>　　　　1.2.3 纸板层垫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从不同应用，垫层主要包括如下几个方面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纸制品包装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全球垫层供需现状及预测（2018-2023年）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全球垫层产能、产量、产能利用率及发展趋势（2018-2023年）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全球垫层产量、表观消费量及发展趋势（2018-2023年）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中国垫层供需现状及预测（2018-2023年）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中国垫层产能、产量、产能利用率及发展趋势（2018-2023年）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中国垫层产量、表观消费量及发展趋势（2018-2023年）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中国垫层产量、市场需求量及发展趋势（2018-2023年）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垫层中国及欧美日等行业政策分析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全球与中国主要厂商垫层产量、产值及竞争分析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全球垫层主要厂商列表（2018-2023年）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全球垫层主要厂商产量列表（2018-2023年）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全球垫层主要厂商产值列表（2018-2023年）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2024年全球主要生产商垫层收入排名</w:t>
      </w:r>
      <w:r>
        <w:rPr>
          <w:rFonts w:hint="eastAsia"/>
        </w:rPr>
        <w:br/>
      </w:r>
      <w:r>
        <w:rPr>
          <w:rFonts w:hint="eastAsia"/>
        </w:rPr>
        <w:t>　　　　2.1.4 全球垫层主要厂商产品价格列表（2018-2023年）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中国垫层主要厂商产量、产值及市场份额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中国垫层主要厂商产量列表（2018-2023年）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中国垫层主要厂商产值列表（2018-2023年）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垫层厂商产地分布及商业化日期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垫层行业集中度、竞争程度分析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垫层行业集中度分析：全球Top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全球垫层第一梯队、第二梯队和第三梯队生产商（品牌）及市场份额（2022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垫层全球领先企业SWOT分析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全球主要垫层企业采访及观点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全球主要地区垫层市场规模分析：2022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全球主要地区垫层产量及市场份额（2018-2023年）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全球主要地区垫层产量及市场份额预测（2018-2023年）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全球主要地区垫层产值及市场份额（2018-2023年）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全球主要地区垫层产值及市场份额预测（2018-2023年）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中国市场垫层产量、产值及增长率（2018-2023年）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全球主要地区垫层消费量及增长率（2018-2023年）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全球主要地区垫层消费量预测（2018-2023年）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印度市场垫层消费量、增长率及发展预测（2018-2023年）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重点企业（20）垫层产能、产量、产值、价格及毛利率（2018-2023年）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不同类型垫层分析</w:t>
      </w:r>
      <w:r>
        <w:rPr>
          <w:rFonts w:hint="eastAsia"/>
        </w:rPr>
        <w:br/>
      </w:r>
      <w:r>
        <w:rPr>
          <w:rFonts w:hint="eastAsia"/>
        </w:rPr>
        <w:t>　　6.1 全球不同类型垫层产量（2018-2023年）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全球垫层不同类型垫层产量及市场份额（2018-2023年）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全球不同类型垫层产量预测（2018-2023年）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全球不同类型垫层产值（2018-2023年）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全球垫层不同类型垫层产值及市场份额（2018-2023年）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全球不同类型垫层产值预测（2018-2023年）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全球不同类型垫层价格走势（2018-2023年）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不同价格区间垫层市场份额对比（2018-2023年）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中国不同类型垫层产量（2018-2023年）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中国垫层不同类型垫层产量及市场份额（2018-2023年）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中国不同类型垫层产值（2018-2023年）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中国垫层不同类型垫层产值及市场份额（2018-2023年）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垫层上游原料及下游主要应用分析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垫层产业链分析</w:t>
      </w:r>
      <w:r>
        <w:rPr>
          <w:rFonts w:hint="eastAsia"/>
        </w:rPr>
        <w:br/>
      </w:r>
      <w:r>
        <w:rPr>
          <w:rFonts w:hint="eastAsia"/>
        </w:rPr>
        <w:t>　　7.2 垫层产业上游供应分析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全球不同应用垫层消费量、市场份额及增长率（2018-2023年）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全球不同应用垫层消费量（2018-2023年）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全球不同应用垫层消费量预测（2018-2023年）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中国不同应用垫层消费量、市场份额及增长率（2018-2023年）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中国不同应用垫层消费量（2018-2023年）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中国不同应用垫层消费量预测（2018-2023年）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中国垫层产量、消费量、进出口分析及未来趋势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中国垫层产量、消费量、进出口分析及未来趋势（2018-2023年）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中国垫层进出口贸易趋势</w:t>
      </w:r>
      <w:r>
        <w:rPr>
          <w:rFonts w:hint="eastAsia"/>
        </w:rPr>
        <w:br/>
      </w:r>
      <w:r>
        <w:rPr>
          <w:rFonts w:hint="eastAsia"/>
        </w:rPr>
        <w:t>　　8.3 中国垫层主要进口来源</w:t>
      </w:r>
      <w:r>
        <w:rPr>
          <w:rFonts w:hint="eastAsia"/>
        </w:rPr>
        <w:br/>
      </w:r>
      <w:r>
        <w:rPr>
          <w:rFonts w:hint="eastAsia"/>
        </w:rPr>
        <w:t>　　8.4 中国垫层主要出口目的地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中国垫层主要地区分布</w:t>
      </w:r>
      <w:r>
        <w:rPr>
          <w:rFonts w:hint="eastAsia"/>
        </w:rPr>
        <w:br/>
      </w:r>
      <w:r>
        <w:rPr>
          <w:rFonts w:hint="eastAsia"/>
        </w:rPr>
        <w:t>　　9.1 中国垫层生产地区分布</w:t>
      </w:r>
      <w:r>
        <w:rPr>
          <w:rFonts w:hint="eastAsia"/>
        </w:rPr>
        <w:br/>
      </w:r>
      <w:r>
        <w:rPr>
          <w:rFonts w:hint="eastAsia"/>
        </w:rPr>
        <w:t>　　9.2 中国垫层消费地区分布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垫层技术及相关行业技术发展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垫层销售渠道分析及建议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国内市场垫层销售渠道</w:t>
      </w:r>
      <w:r>
        <w:rPr>
          <w:rFonts w:hint="eastAsia"/>
        </w:rPr>
        <w:br/>
      </w:r>
      <w:r>
        <w:rPr>
          <w:rFonts w:hint="eastAsia"/>
        </w:rPr>
        <w:t>　　12.2 企业海外垫层销售渠道</w:t>
      </w:r>
      <w:r>
        <w:rPr>
          <w:rFonts w:hint="eastAsia"/>
        </w:rPr>
        <w:br/>
      </w:r>
      <w:r>
        <w:rPr>
          <w:rFonts w:hint="eastAsia"/>
        </w:rPr>
        <w:t>　　12.3 垫层销售/营销策略建议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不同种类垫层增长趋势2022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从不同应用，垫层主要包括如下几个方面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不同应用垫层消费量（百万件）增长趋势2023年VS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垫层中国及欧美日等地区政策分析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全球垫层主要厂商产量列表（百万件）（2018-2023年）</w:t>
      </w:r>
      <w:r>
        <w:rPr>
          <w:rFonts w:hint="eastAsia"/>
        </w:rPr>
        <w:br/>
      </w:r>
      <w:r>
        <w:rPr>
          <w:rFonts w:hint="eastAsia"/>
        </w:rPr>
        <w:t>　　表7 全球垫层主要厂商产量市场份额列表（2018-2023年）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全球垫层主要厂商产值列表（2018-2023年）（万元）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全球垫层主要厂商产值市场份额列表（万元）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2024年全球主要生产商垫层收入排名（万元）</w:t>
      </w:r>
      <w:r>
        <w:rPr>
          <w:rFonts w:hint="eastAsia"/>
        </w:rPr>
        <w:br/>
      </w:r>
      <w:r>
        <w:rPr>
          <w:rFonts w:hint="eastAsia"/>
        </w:rPr>
        <w:t>　　表11 全球垫层主要厂商产品价格列表（2018-2023年）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中国垫层全球垫层主要厂商产品价格列表（百万件）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中国垫层主要厂商产量市场份额列表（2018-2023年）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中国垫层主要厂商产值列表（2018-2023年）（万元）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中国垫层主要厂商产值市场份额列表（2018-2023年）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全球主要厂商垫层厂商产地分布及商业化日期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全球主要垫层企业采访及观点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全球主要地区垫层产值（万元）：2022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全球主要地区垫层2018-2023年产量市场份额列表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全球主要地区垫层产量列表（2018-2023年）（百万件）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全球主要地区垫层产量份额（2018-2023年）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全球主要地区垫层产值列表（2018-2023年）（万元）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全球主要地区垫层产值份额列表（2018-2023年）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全球主要地区垫层消费量列表（2018-2023年）（百万件）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全球主要地区垫层消费量市场份额列表（2018-2023年）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重点企业（1）垫层产品规格及价格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重点企业（2）垫层产品规格及价格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重点企业（3）垫层产品规格及价格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重点企业（4）垫层产品规格及价格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重点企业（5）垫层产品规格及价格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重点企业（6）垫层产品规格及价格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重点企业（7）垫层产品规格及价格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重点企业（8）垫层产品规格及价格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重点企业（9）垫层产品规格及价格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重点企业（10）垫层产能（百万件）、产量（百万件）、产值（万元）、价格及毛利率（2018-2023年）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重点企业（10）垫层产品规格及价格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全球不同产品类型垫层产量（2018-2023年）（百万件）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表87 全球不同产品类型垫层产量市场份额（2018-2023年）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全球不同产品类型垫层产量预测（2018-2023年）（百万件）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表89 全球不同产品类型垫层产量市场份额预测（2018-2023年）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全球不同类型垫层产值（万元）（2018-2023年）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全球不同类型垫层产值市场份额（2018-2023年）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全球不同类型垫层产值预测（万元）（2018-2023年）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全球不同类型垫层产值市场预测份额（2018-2023年）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全球不同价格区间垫层市场份额对比（2018-2023年）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中国不同产品类型垫层产量（2018-2023年）（百万件）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表96 中国不同产品类型垫层产量市场份额（2018-2023年）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中国不同产品类型垫层产量预测（2018-2023年）（百万件）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表98 中国不同产品类型垫层产量市场份额预测（2018-2023年）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中国不同产品类型垫层产值（2018-2023年）（万元）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中国不同产品类型垫层产值市场份额（2018-2023年）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中国不同产品类型垫层产值预测（2018-2023年）（万元）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中国不同产品类型垫层产值市场份额预测（2018-2023年）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垫层上游原料供应商及联系方式列表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全球不同应用垫层消费量（2018-2023年）（百万件）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表105 全球不同应用垫层消费量市场份额（2018-2023年）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全球不同应用垫层消费量预测（2018-2023年）（百万件）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表107 全球不同应用垫层消费量市场份额预测（2018-2023年）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中国不同应用垫层消费量（2018-2023年）（百万件）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表109 中国不同应用垫层消费量市场份额（2018-2023年）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中国不同应用垫层消费量预测（2018-2023年）（百万件）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表111 中国不同应用垫层消费量市场份额预测（2018-2023年）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中国垫层产量、消费量、进出口（2018-2023年）（百万件）</w:t>
      </w:r>
      <w:r>
        <w:rPr>
          <w:rFonts w:hint="eastAsia"/>
        </w:rPr>
        <w:br/>
      </w:r>
      <w:r>
        <w:rPr>
          <w:rFonts w:hint="eastAsia"/>
        </w:rPr>
        <w:t>　　表113 中国垫层产量、消费量、进出口预测（2018-2023年）（百万件）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表114 中国市场垫层进出口贸易趋势</w:t>
      </w:r>
      <w:r>
        <w:rPr>
          <w:rFonts w:hint="eastAsia"/>
        </w:rPr>
        <w:br/>
      </w:r>
      <w:r>
        <w:rPr>
          <w:rFonts w:hint="eastAsia"/>
        </w:rPr>
        <w:t>　　表115 中国市场垫层主要进口来源</w:t>
      </w:r>
      <w:r>
        <w:rPr>
          <w:rFonts w:hint="eastAsia"/>
        </w:rPr>
        <w:br/>
      </w:r>
      <w:r>
        <w:rPr>
          <w:rFonts w:hint="eastAsia"/>
        </w:rPr>
        <w:t>　　表116 中国市场垫层主要出口目的地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中国垫层生产地区分布</w:t>
      </w:r>
      <w:r>
        <w:rPr>
          <w:rFonts w:hint="eastAsia"/>
        </w:rPr>
        <w:br/>
      </w:r>
      <w:r>
        <w:rPr>
          <w:rFonts w:hint="eastAsia"/>
        </w:rPr>
        <w:t>　　表119 中国垫层消费地区分布</w:t>
      </w:r>
      <w:r>
        <w:rPr>
          <w:rFonts w:hint="eastAsia"/>
        </w:rPr>
        <w:br/>
      </w:r>
      <w:r>
        <w:rPr>
          <w:rFonts w:hint="eastAsia"/>
        </w:rPr>
        <w:t>　　表120 垫层行业及市场环境发展趋势</w:t>
      </w:r>
      <w:r>
        <w:rPr>
          <w:rFonts w:hint="eastAsia"/>
        </w:rPr>
        <w:br/>
      </w:r>
      <w:r>
        <w:rPr>
          <w:rFonts w:hint="eastAsia"/>
        </w:rPr>
        <w:t>　　表121 垫层产品及技术发展趋势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国内当前及未来垫层主要销售模式及销售渠道趋势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欧美日等地区当前及未来垫层主要销售模式及销售渠道趋势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垫层产品市场定位及目标消费者分析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垫层产品图片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2024年全球不同产品类型垫层产量市场份额</w:t>
      </w:r>
      <w:r>
        <w:rPr>
          <w:rFonts w:hint="eastAsia"/>
        </w:rPr>
        <w:br/>
      </w:r>
      <w:r>
        <w:rPr>
          <w:rFonts w:hint="eastAsia"/>
        </w:rPr>
        <w:t>　　图3 塑料层垫产品图片</w:t>
      </w:r>
      <w:r>
        <w:rPr>
          <w:rFonts w:hint="eastAsia"/>
        </w:rPr>
        <w:br/>
      </w:r>
      <w:r>
        <w:rPr>
          <w:rFonts w:hint="eastAsia"/>
        </w:rPr>
        <w:t>　　图4 纸板层垫产品图片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全球产品类型垫层消费量市场份额2023年Vs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电子工业产品图片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纸制品包装产品图片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全球垫层产量及增长率（2018-2023年）（百万件）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图13 全球垫层产值及增长率（2018-2023年）（万元）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中国垫层产量及发展趋势（2018-2023年）（百万件）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图15 中国垫层产值及未来发展趋势（2018-2023年）（万元）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全球垫层产能、产量、产能利用率及发展趋势（2018-2023年）（百万件）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图17 全球垫层产量、市场需求量及发展趋势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图18 中国垫层产能、产量、产能利用率及发展趋势（2018-2023年）（百万件）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图19 中国垫层产量、市场需求量及发展趋势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图20 全球垫层主要厂商2023年产量市场份额列表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全球垫层主要厂商2023年产值市场份额列表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中国市场垫层主要厂商2023年产量市场份额列表（2018-2023年）（万元）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中国垫层主要厂商2023年产量市场份额列表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中国垫层主要厂商2023年产值市场份额列表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2024年全球前五及前十大生产商垫层市场份额</w:t>
      </w:r>
      <w:r>
        <w:rPr>
          <w:rFonts w:hint="eastAsia"/>
        </w:rPr>
        <w:br/>
      </w:r>
      <w:r>
        <w:rPr>
          <w:rFonts w:hint="eastAsia"/>
        </w:rPr>
        <w:t>　　图26 全球垫层第一梯队、第二梯队和第三梯队生产商（品牌）及市场份额（2022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垫层全球领先企业SWOT分析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全球主要地区垫层消费量市场份额（2022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图30 北美市场垫层产值及增长率（2018-2023年）（万元）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图32 欧洲市场垫层产值及增长率（2018-2023年）（万元）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图34 日本市场垫层产值及增长率（2018-2023年）（万元）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图36 东南亚市场垫层产值及增长率（2018-2023年）（万元）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图38 印度市场垫层产值及增长率（2018-2023年）（万元）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中国市场垫层产量及增长率（2018-2023年）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图40 中国市场垫层产值及增长率（2018-2023年）（万元）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全球主要地区垫层消费量市场份额（2022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全球主要地区垫层消费量市场份额（2022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图44 北美市场垫层消费量、增长率及发展预测（2018-2023年）（百万件）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图45 欧洲市场垫层消费量、增长率及发展预测（2018-2023年）（百万件）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图46 日本市场垫层消费量、增长率及发展预测（2018-2023年）（百万件）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图47 东南亚市场垫层消费量、增长率及发展预测（2018-2023年）（百万件）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图48 印度市场垫层消费量、增长率及发展预测（2018-2023年）（百万件）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图49 垫层产业链图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垫层产品价格走势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2ec15cd194fef" w:history="1">
        <w:r>
          <w:rPr>
            <w:rStyle w:val="Hyperlink"/>
          </w:rPr>
          <w:t>2024-2030年全球与中国垫层市场现状深度调研与发展趋势报告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2ec15cd194fef" w:history="1">
        <w:r>
          <w:rPr>
            <w:rStyle w:val="Hyperlink"/>
          </w:rPr>
          <w:t>https://www.20087.com/5/23/DianCengFaZhanQuShiFenXi.html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热点：垫层用c15还是c20、垫层是什么意思、垫层养护一般养几天、垫层上的钢筋要用垫块吗、垫层施工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6450ac284f98" w:history="1">
      <w:r>
        <w:rPr>
          <w:rStyle w:val="Hyperlink"/>
        </w:rPr>
        <w:t>2024-2030年全球与中国垫层市场现状深度调研与发展趋势报告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CengFaZhanQuShiFenXi.html" TargetMode="External" Id="Raf62ec15cd1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CengFaZhanQuShiFenXi.html" TargetMode="External" Id="R142e6450ac28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2023-11-24T02:32:00Z</dcterms:created>
  <dcterms:modified xsi:type="dcterms:W3CDTF">2023-11-24T03:32:00Z</dcterms:modified>
  <dc:subject>2024-2030年全球与中国垫层市场现状深度调研与发展趋势报告</dc:subject>
  <dc:title>2024-2030年全球与中国垫层市场现状深度调研与发展趋势报告</dc:title>
  <cp:keywords>2024-2030年全球与中国垫层市场现状深度调研与发展趋势报告</cp:keywords>
  <dc:description>2024-2030年全球与中国垫层市场现状深度调研与发展趋势报告</dc:description>
</cp:coreProperties>
</file>