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9e2bf1ea0e4d93" w:history="1">
              <w:r>
                <w:rPr>
                  <w:rStyle w:val="Hyperlink"/>
                </w:rPr>
                <w:t>2025-2031年全球与中国水杨醛行业发展深度调研与未来趋势报告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9e2bf1ea0e4d93" w:history="1">
              <w:r>
                <w:rPr>
                  <w:rStyle w:val="Hyperlink"/>
                </w:rPr>
                <w:t>2025-2031年全球与中国水杨醛行业发展深度调研与未来趋势报告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9e2bf1ea0e4d93" w:history="1">
                <w:r>
                  <w:rPr>
                    <w:rStyle w:val="Hyperlink"/>
                  </w:rPr>
                  <w:t>https://www.20087.com/6/23/ShuiYangQuanFaZhanQuShi.html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杨醛是一种重要的有机化合物，广泛应用于香料、医药、染料等多个行业。近年来，随着下游产业的快速发展，水杨醛的需求持续增长。此外，随着合成技术的进步，水杨醛的生产工艺不断优化，产品的纯度和收率均有显著提高。</w:t>
      </w:r>
      <w:r>
        <w:rPr>
          <w:rFonts w:hint="eastAsia"/>
        </w:rPr>
        <w:br/>
      </w:r>
      <w:r>
        <w:rPr>
          <w:rFonts w:hint="eastAsia"/>
        </w:rPr>
        <w:t>　　未来，水杨醛的发展将更加注重技术创新和应用领域的拓展。一方面，随着生物技术的发展，水杨醛的生物合成途径可能会成为研究热点，以降低生产成本并提高环境友好性。另一方面，随着对水杨醛衍生物研究的深入，水杨醛可能被开发用于更多新的应用领域，比如新型药物的合成、新型材料的制备等。此外，随着对绿色化学的追求，水杨醛的生产将更加注重采用环保型催化剂和溶剂，减少副产物的生成，提高整个生产过程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9e2bf1ea0e4d93" w:history="1">
        <w:r>
          <w:rPr>
            <w:rStyle w:val="Hyperlink"/>
          </w:rPr>
          <w:t>2025-2031年全球与中国水杨醛行业发展深度调研与未来趋势报告</w:t>
        </w:r>
      </w:hyperlink>
      <w:r>
        <w:rPr>
          <w:rFonts w:hint="eastAsia"/>
        </w:rPr>
        <w:t>》系统分析了水杨醛行业的市场规模、供需动态及竞争格局，重点评估了主要水杨醛企业的经营表现，并对水杨醛行业未来发展趋势进行了科学预测。报告结合水杨醛技术现状与SWOT分析，揭示了市场机遇与潜在风险。市场调研网发布的《</w:t>
      </w:r>
      <w:hyperlink r:id="R909e2bf1ea0e4d93" w:history="1">
        <w:r>
          <w:rPr>
            <w:rStyle w:val="Hyperlink"/>
          </w:rPr>
          <w:t>2025-2031年全球与中国水杨醛行业发展深度调研与未来趋势报告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水杨醛行业概述及发展现状</w:t>
      </w:r>
      <w:r>
        <w:rPr>
          <w:rFonts w:hint="eastAsia"/>
        </w:rPr>
        <w:br/>
      </w:r>
      <w:r>
        <w:rPr>
          <w:rFonts w:hint="eastAsia"/>
        </w:rPr>
        <w:t>　　1.1 水杨醛行业介绍</w:t>
      </w:r>
      <w:r>
        <w:rPr>
          <w:rFonts w:hint="eastAsia"/>
        </w:rPr>
        <w:br/>
      </w:r>
      <w:r>
        <w:rPr>
          <w:rFonts w:hint="eastAsia"/>
        </w:rPr>
        <w:t>　　1.2 水杨醛主要种类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2024年不同种类水杨醛产量占比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2020-2031年不同种类水杨醛价格走势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水杨醛主要应用领域分析</w:t>
      </w:r>
      <w:r>
        <w:rPr>
          <w:rFonts w:hint="eastAsia"/>
        </w:rPr>
        <w:br/>
      </w:r>
      <w:r>
        <w:rPr>
          <w:rFonts w:hint="eastAsia"/>
        </w:rPr>
        <w:t>　　　　1.3.1 水杨醛主要应用领域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2024年全球水杨醛不同应用领域消费量占比分析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全球与中国水杨醛市场发展现状对比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2020-2031年全球水杨醛市场现状及发展趋势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2020-2031年中国水杨醛市场现状及发展趋势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2020-2031年全球水杨醛供需现状及趋势预测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2020-2031年全球水杨醛产能、产量、产能利用率情况及趋势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2020-2031年全球水杨醛产量、表观消费量情况及趋势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2020-2031年中国水杨醛供需现状及趋势预测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2020-2031年中国水杨醛产能、产量、产能利用率情况及趋势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2020-2031年中国水杨醛产量、表观消费量情况及趋势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2020-2031年中国水杨醛产量、需求量、市场缺口情况及趋势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中国水杨醛行业政策分析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全球与中国水杨醛重点企业产量、产值、集中度分析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全球市场水杨醛重点企业2024和2025年产量、产值对比分析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全球市场水杨醛重点企业2024和2025年产量对比分析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全球市场水杨醛重点企业2024和2025年产值对比分析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全球市场水杨醛重点企业2024和2025年产品价格分析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中国市场水杨醛重点企业2024和2025年产量、产值对比分析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中国市场水杨醛重点企业2024和2025年产量对比分析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中国市场水杨醛重点企业2024和2025年产值对比分析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水杨醛重点厂商总部</w:t>
      </w:r>
      <w:r>
        <w:rPr>
          <w:rFonts w:hint="eastAsia"/>
        </w:rPr>
        <w:br/>
      </w:r>
      <w:r>
        <w:rPr>
          <w:rFonts w:hint="eastAsia"/>
        </w:rPr>
        <w:t>　　2.4 水杨醛行业企业集中度分析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全球重点水杨醛企业SWOT分析</w:t>
      </w:r>
      <w:r>
        <w:rPr>
          <w:rFonts w:hint="eastAsia"/>
        </w:rPr>
        <w:br/>
      </w:r>
      <w:r>
        <w:rPr>
          <w:rFonts w:hint="eastAsia"/>
        </w:rPr>
        <w:t>　　2.6 中国重点水杨醛企业SWOT分析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2020-2031年全球主要地区水杨醛产量、产值、市场份额情况及趋势预测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2020-2031年全球主要地区水杨醛产量、产值及市场份额情况及趋势预测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2020-2031年全球主要地区水杨醛产量及市场份额情况及趋势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2020-2031年全球主要地区水杨醛产值及市场份额情况及趋势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2020-2031年中国市场水杨醛产量、产值情况及趋势预测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2020-2031年北美市场水杨醛产量、产值情况及趋势预测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2020-2031年欧洲市场水杨醛产量、产值情况及趋势预测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2020-2031年日本市场水杨醛产量、产值情况及趋势预测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2020-2031年全球主要地区水杨醛消费量、市场份额及发展趋势分析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2020-2031年全球主要地区水杨醛消费量、市场份额及发展趋势预测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2020-2031年中国市场水杨醛消费情况及发展趋势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2020-2031年北美市场水杨醛消费情况及发展趋势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2020-2031年欧洲市场水杨醛消费情况及发展趋势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2020-2031年日本市场水杨醛消费情况及发展趋势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水杨醛行业重点企业调研分析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企业水杨醛产品</w:t>
      </w:r>
      <w:r>
        <w:rPr>
          <w:rFonts w:hint="eastAsia"/>
        </w:rPr>
        <w:br/>
      </w:r>
      <w:r>
        <w:rPr>
          <w:rFonts w:hint="eastAsia"/>
        </w:rPr>
        <w:t>　　　　5.1.3 企业水杨醛产量、价格、收入、成本、毛利情况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企业水杨醛产品</w:t>
      </w:r>
      <w:r>
        <w:rPr>
          <w:rFonts w:hint="eastAsia"/>
        </w:rPr>
        <w:br/>
      </w:r>
      <w:r>
        <w:rPr>
          <w:rFonts w:hint="eastAsia"/>
        </w:rPr>
        <w:t>　　　　5.2.3 企业水杨醛产量、价格、收入、成本、毛利情况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企业水杨醛产品</w:t>
      </w:r>
      <w:r>
        <w:rPr>
          <w:rFonts w:hint="eastAsia"/>
        </w:rPr>
        <w:br/>
      </w:r>
      <w:r>
        <w:rPr>
          <w:rFonts w:hint="eastAsia"/>
        </w:rPr>
        <w:t>　　　　5.3.3 企业水杨醛产量、价格、收入、成本、毛利情况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企业水杨醛产品</w:t>
      </w:r>
      <w:r>
        <w:rPr>
          <w:rFonts w:hint="eastAsia"/>
        </w:rPr>
        <w:br/>
      </w:r>
      <w:r>
        <w:rPr>
          <w:rFonts w:hint="eastAsia"/>
        </w:rPr>
        <w:t>　　　　5.4.3 企业水杨醛产量、价格、收入、成本、毛利情况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企业水杨醛产品</w:t>
      </w:r>
      <w:r>
        <w:rPr>
          <w:rFonts w:hint="eastAsia"/>
        </w:rPr>
        <w:br/>
      </w:r>
      <w:r>
        <w:rPr>
          <w:rFonts w:hint="eastAsia"/>
        </w:rPr>
        <w:t>　　　　5.5.3 企业水杨醛产量、价格、收入、成本、毛利情况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企业水杨醛产品</w:t>
      </w:r>
      <w:r>
        <w:rPr>
          <w:rFonts w:hint="eastAsia"/>
        </w:rPr>
        <w:br/>
      </w:r>
      <w:r>
        <w:rPr>
          <w:rFonts w:hint="eastAsia"/>
        </w:rPr>
        <w:t>　　　　5.6.3 企业水杨醛产量、价格、收入、成本、毛利情况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企业水杨醛产品</w:t>
      </w:r>
      <w:r>
        <w:rPr>
          <w:rFonts w:hint="eastAsia"/>
        </w:rPr>
        <w:br/>
      </w:r>
      <w:r>
        <w:rPr>
          <w:rFonts w:hint="eastAsia"/>
        </w:rPr>
        <w:t>　　　　5.7.3 企业水杨醛产量、价格、收入、成本、毛利情况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企业水杨醛产品</w:t>
      </w:r>
      <w:r>
        <w:rPr>
          <w:rFonts w:hint="eastAsia"/>
        </w:rPr>
        <w:br/>
      </w:r>
      <w:r>
        <w:rPr>
          <w:rFonts w:hint="eastAsia"/>
        </w:rPr>
        <w:t>　　　　5.8.3 企业水杨醛产量、价格、收入、成本、毛利情况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企业水杨醛产品</w:t>
      </w:r>
      <w:r>
        <w:rPr>
          <w:rFonts w:hint="eastAsia"/>
        </w:rPr>
        <w:br/>
      </w:r>
      <w:r>
        <w:rPr>
          <w:rFonts w:hint="eastAsia"/>
        </w:rPr>
        <w:t>　　　　5.9.3 企业水杨醛产量、价格、收入、成本、毛利情况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企业水杨醛产品</w:t>
      </w:r>
      <w:r>
        <w:rPr>
          <w:rFonts w:hint="eastAsia"/>
        </w:rPr>
        <w:br/>
      </w:r>
      <w:r>
        <w:rPr>
          <w:rFonts w:hint="eastAsia"/>
        </w:rPr>
        <w:t>　　　　5.10.3 企业水杨醛产量、价格、收入、成本、毛利情况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2020-2031不同种类水杨醛产量、价格、产值及市场份额情况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全球市场不同种类水杨醛产量、产值及市场份额情况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2020-2031年全球市场不同种类水杨醛产量、市场份额情况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2020-2031年全球市场不同种类水杨醛产值、市场份额情况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2020-2031年全球市场不同种类水杨醛价格走势分析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中国市场不同种类水杨醛产量、产值及市场份额情况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2020-2031年中国市场不同种类水杨醛产量、市场份额情况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2020-2031年中国市场不同种类水杨醛产值、市场份额情况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2020-2031年中国市场不同种类水杨醛价格走势分析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水杨醛上游原料及下游主要应用领域分析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水杨醛产业链分析</w:t>
      </w:r>
      <w:r>
        <w:rPr>
          <w:rFonts w:hint="eastAsia"/>
        </w:rPr>
        <w:br/>
      </w:r>
      <w:r>
        <w:rPr>
          <w:rFonts w:hint="eastAsia"/>
        </w:rPr>
        <w:t>　　7.2 水杨醛产业上游供应分析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2020-2031年全球市场水杨醛下游主要应用领域消费量、市场份额情况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2020-2031年中国市场水杨醛下游主要应用领域消费量、市场份额及增长情况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2020-2031年中国市场水杨醛产量、消费量、进出口分析及发展趋势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2020-2031年中国市场水杨醛产量、消费量、进出口分析及发展趋势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2020-2031年中国市场水杨醛进出口贸易趋势</w:t>
      </w:r>
      <w:r>
        <w:rPr>
          <w:rFonts w:hint="eastAsia"/>
        </w:rPr>
        <w:br/>
      </w:r>
      <w:r>
        <w:rPr>
          <w:rFonts w:hint="eastAsia"/>
        </w:rPr>
        <w:t>　　8.3 中国市场水杨醛主要进口来源</w:t>
      </w:r>
      <w:r>
        <w:rPr>
          <w:rFonts w:hint="eastAsia"/>
        </w:rPr>
        <w:br/>
      </w:r>
      <w:r>
        <w:rPr>
          <w:rFonts w:hint="eastAsia"/>
        </w:rPr>
        <w:t>　　8.4 中国市场水杨醛主要出口目的地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2025年中国市场水杨醛主要地区分布</w:t>
      </w:r>
      <w:r>
        <w:rPr>
          <w:rFonts w:hint="eastAsia"/>
        </w:rPr>
        <w:br/>
      </w:r>
      <w:r>
        <w:rPr>
          <w:rFonts w:hint="eastAsia"/>
        </w:rPr>
        <w:t>　　9.1 中国水杨醛生产地区分布</w:t>
      </w:r>
      <w:r>
        <w:rPr>
          <w:rFonts w:hint="eastAsia"/>
        </w:rPr>
        <w:br/>
      </w:r>
      <w:r>
        <w:rPr>
          <w:rFonts w:hint="eastAsia"/>
        </w:rPr>
        <w:t>　　9.2 中国水杨醛消费地区分布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影响中国市场水杨醛供需因素分析</w:t>
      </w:r>
      <w:r>
        <w:rPr>
          <w:rFonts w:hint="eastAsia"/>
        </w:rPr>
        <w:br/>
      </w:r>
      <w:r>
        <w:rPr>
          <w:rFonts w:hint="eastAsia"/>
        </w:rPr>
        <w:t>　　10.1 水杨醛及相关行业技术发展概况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2020-2031年水杨醛进出口贸易现状及趋势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2020-2031年水杨醛产品技术趋势与价格走势预测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水杨醛行业市场环境发展趋势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2020-2031年不同种类水杨醛产品技术发展趋势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2020-2031年水杨醛价格走势预测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水杨醛销售渠道分析及建议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国内市场水杨醛销售渠道分析</w:t>
      </w:r>
      <w:r>
        <w:rPr>
          <w:rFonts w:hint="eastAsia"/>
        </w:rPr>
        <w:br/>
      </w:r>
      <w:r>
        <w:rPr>
          <w:rFonts w:hint="eastAsia"/>
        </w:rPr>
        <w:t>　　　　12.1.1 当前水杨醛主要销售模式及销售渠道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2020-2031年国内市场水杨醛销售模式及销售渠道趋势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海外市场水杨醛销售渠道分析</w:t>
      </w:r>
      <w:r>
        <w:rPr>
          <w:rFonts w:hint="eastAsia"/>
        </w:rPr>
        <w:br/>
      </w:r>
      <w:r>
        <w:rPr>
          <w:rFonts w:hint="eastAsia"/>
        </w:rPr>
        <w:t>　　12.3 水杨醛行业营销策略建议</w:t>
      </w:r>
      <w:r>
        <w:rPr>
          <w:rFonts w:hint="eastAsia"/>
        </w:rPr>
        <w:br/>
      </w:r>
      <w:r>
        <w:rPr>
          <w:rFonts w:hint="eastAsia"/>
        </w:rPr>
        <w:t>　　　　12.3.1 水杨醛市场定位及目标消费者分析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水杨醛行业营销模式及销售渠道建议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水杨醛产品介绍</w:t>
      </w:r>
      <w:r>
        <w:rPr>
          <w:rFonts w:hint="eastAsia"/>
        </w:rPr>
        <w:br/>
      </w:r>
      <w:r>
        <w:rPr>
          <w:rFonts w:hint="eastAsia"/>
        </w:rPr>
        <w:t>　　表 水杨醛产品分类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2024年全球不同种类水杨醛产量份额</w:t>
      </w:r>
      <w:r>
        <w:rPr>
          <w:rFonts w:hint="eastAsia"/>
        </w:rPr>
        <w:br/>
      </w:r>
      <w:r>
        <w:rPr>
          <w:rFonts w:hint="eastAsia"/>
        </w:rPr>
        <w:t>　　表 2020-2031年不同种类水杨醛价格及趋势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水杨醛主要应用领域</w:t>
      </w:r>
      <w:r>
        <w:rPr>
          <w:rFonts w:hint="eastAsia"/>
        </w:rPr>
        <w:br/>
      </w:r>
      <w:r>
        <w:rPr>
          <w:rFonts w:hint="eastAsia"/>
        </w:rPr>
        <w:t>　　图 全球2024年水杨醛不同应用领域消费量份额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2020-2031年全球市场水杨醛产量及增长情况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2020-2031年全球市场水杨醛产值及增长情况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2020-2031年中国市场水杨醛产量、增长率及趋势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2020-2031年中国市场水杨醛产值、增长率及趋势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2020-2031年全球水杨醛产能、产量、产能利用率及趋势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2020-2031年全球水杨醛产量、表观消费量及趋势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2020-2031年中国水杨醛产能、产量、产能利用率及趋势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2020-2031年中国水杨醛产量、表观消费量及趋势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2020-2031年中国水杨醛产量、市场需求量及趋势</w:t>
      </w:r>
      <w:r>
        <w:rPr>
          <w:rFonts w:hint="eastAsia"/>
        </w:rPr>
        <w:br/>
      </w:r>
      <w:r>
        <w:rPr>
          <w:rFonts w:hint="eastAsia"/>
        </w:rPr>
        <w:t>　　表 水杨醛行业政策分析</w:t>
      </w:r>
      <w:r>
        <w:rPr>
          <w:rFonts w:hint="eastAsia"/>
        </w:rPr>
        <w:br/>
      </w:r>
      <w:r>
        <w:rPr>
          <w:rFonts w:hint="eastAsia"/>
        </w:rPr>
        <w:t>　　表 全球市场水杨醛重点企业2024和2025年产量对比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全球市场水杨醛重点企业2024和2025年产量、市场份额统计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全球市场水杨醛重点企业2025年产量、市场份额统计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全球市场水杨醛重点企业2025年产量、市场份额统计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全球市场水杨醛重点企业2024和2025年产值对比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全球市场水杨醛重点企业2024和2025年产值市场份额统计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全球市场水杨醛重点企业2025年产值、市场份额统计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全球市场水杨醛重点企业2025年产值、市场份额统计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全球市场水杨醛重点企业2024和2025年产品价格统计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中国市场水杨醛重点企业2024和2025年产量对比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中国市场水杨醛重点企业2024和2025年产量市场份额统计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中国市场水杨醛重点企业2025年产量、市场份额统计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中国市场水杨醛重点企业2025年产量、市场份额统计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中国市场水杨醛重点企业2024和2025年产值对比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中国市场水杨醛重点企业2024和2025年产值市场份额统计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中国市场水杨醛重点企业2025年产值、市场份额统计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中国市场水杨醛重点企业2025年产值、市场份额统计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水杨醛企业总部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2024和2025年全球市场水杨醛重点企业产值市场份额对比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全球水杨醛重点企业SWOT分析</w:t>
      </w:r>
      <w:r>
        <w:rPr>
          <w:rFonts w:hint="eastAsia"/>
        </w:rPr>
        <w:br/>
      </w:r>
      <w:r>
        <w:rPr>
          <w:rFonts w:hint="eastAsia"/>
        </w:rPr>
        <w:t>　　表 中国水杨醛重点企业SWOT分析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2020-2025年全球主要地区水杨醛产量统计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2025-2031年全球主要地区水杨醛产量预测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2020-2031年全球主要地区水杨醛产量市场份额统计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2025年全球主要地区水杨醛产量市场份额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2020-2025年全球主要地区水杨醛产值统计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2025-2031年全球主要地区水杨醛产值预测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2020-2031年全球主要地区水杨醛产值市场份额统计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2025年全球主要地区水杨醛产值市场份额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2020-2031年中国市场水杨醛产量及增长情况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2020-2031年中国市场水杨醛产值及增长情况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2020-2031年北美市场水杨醛产量及增长情况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2020-2031年北美市场水杨醛产值及增长情况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2020-2031年欧洲市场水杨醛产量及增长情况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2020-2031年欧洲市场水杨醛产值及增长情况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2020-2031年日本市场水杨醛产量及增长情况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2020-2031年日本市场水杨醛产值及增长情况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2020-2025年全球主要地区水杨醛消费量统计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2025-2031年全球主要地区水杨醛消费量预测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2020-2031年全球主要地区水杨醛消费量市场份额统计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2025年全球主要地区水杨醛消费量市场份额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2020-2031年中国市场水杨醛消费量、增长率及趋势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2020-2031年北美市场水杨醛消费量、增长率及趋势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2020-2031年欧洲市场水杨醛消费量、增长率及趋势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2020-2031年日本市场水杨醛消费量、增长率及趋势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重点企业（一）水杨醛产品情况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重点企业（一）2024-2025年水杨醛产量、价格、收入、成本、毛利情况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重点企业（二）水杨醛产品情况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重点企业（二）2024-2025年水杨醛产量、价格、收入、成本、毛利情况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重点企业（三）水杨醛产品情况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重点企业（三）2024-2025年水杨醛产量、价格、收入、成本、毛利情况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重点企业（四）水杨醛产品情况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重点企业（四）2024-2025年水杨醛产量、价格、收入、成本、毛利情况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重点企业（五）水杨醛产品情况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重点企业（五）2024-2025年水杨醛产量、价格、收入、成本、毛利情况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重点企业（六）水杨醛产品情况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重点企业（六）2024-2025年水杨醛产量、价格、收入、成本、毛利情况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重点企业（七）水杨醛产品情况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重点企业（七）2024-2025年水杨醛产量、价格、收入、成本、毛利情况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重点企业（八）水杨醛产品情况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重点企业（八）2024-2025年水杨醛产量、价格、收入、成本、毛利情况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重点企业（九）水杨醛产品情况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重点企业（九）2024-2025年水杨醛产量、价格、收入、成本、毛利情况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重点企业（十）水杨醛产品情况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重点企业（十）2024-2025年水杨醛产量、价格、收入、成本、毛利情况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2020-2025年全球市场不同种类水杨醛产量统计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2025-2031年全球市场不同种类水杨醛产量预测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2020-2031年全球市场不同种类水杨醛产量市场份额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2020-2025年全球市场不同种类水杨醛产值统计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2025-2031年全球市场不同种类水杨醛产值预测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2020-2031年全球市场不同种类水杨醛产值市场份额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2020-2031年全球市场不同种类水杨醛价格走势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2020-2025年中国市场不同种类水杨醛产量统计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2025-2031年中国市场不同种类水杨醛产量预测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2020-2031年中国市场不同种类水杨醛产量市场份额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2020-2025年中国市场不同种类水杨醛产值统计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2025-2031年中国市场不同种类水杨醛产值预测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2020-2031年中国市场不同种类水杨醛产值市场份额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2020-2031年中国市场不同种类水杨醛价格走势</w:t>
      </w:r>
      <w:r>
        <w:rPr>
          <w:rFonts w:hint="eastAsia"/>
        </w:rPr>
        <w:br/>
      </w:r>
      <w:r>
        <w:rPr>
          <w:rFonts w:hint="eastAsia"/>
        </w:rPr>
        <w:t>　　图 水杨醛产业链</w:t>
      </w:r>
      <w:r>
        <w:rPr>
          <w:rFonts w:hint="eastAsia"/>
        </w:rPr>
        <w:br/>
      </w:r>
      <w:r>
        <w:rPr>
          <w:rFonts w:hint="eastAsia"/>
        </w:rPr>
        <w:t>　　表 水杨醛原材料</w:t>
      </w:r>
      <w:r>
        <w:rPr>
          <w:rFonts w:hint="eastAsia"/>
        </w:rPr>
        <w:br/>
      </w:r>
      <w:r>
        <w:rPr>
          <w:rFonts w:hint="eastAsia"/>
        </w:rPr>
        <w:t>　　表 水杨醛上游原料供应商及联系方式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2020-2025年全球市场水杨醛主要应用领域消费量统计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2025-2031年全球市场水杨醛主要应用领域消费量预测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2020-2031年全球市场水杨醛主要应用领域消费量市场份额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2025年全球市场水杨醛主要应用领域消费量市场份额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2020-2031年全球市场水杨醛主要应用领域消费量增长率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2020-2025年中国市场水杨醛主要应用领域消费量统计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2025-2031年中国市场水杨醛主要应用领域消费量预测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2020-2031年中国市场水杨醛主要应用领域消费量市场份额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2020-2031年中国市场水杨醛主要应用领域消费量增长率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2020-2025年中国市场水杨醛产量、消费量、进出口情况分析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2025-2031年中国市场水杨醛产量、消费量、进出口情况预测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2020-2031年中国市场水杨醛进出口量</w:t>
      </w:r>
      <w:r>
        <w:rPr>
          <w:rFonts w:hint="eastAsia"/>
        </w:rPr>
        <w:br/>
      </w:r>
      <w:r>
        <w:rPr>
          <w:rFonts w:hint="eastAsia"/>
        </w:rPr>
        <w:t>　　图 2025年水杨醛生产地区分布</w:t>
      </w:r>
      <w:r>
        <w:rPr>
          <w:rFonts w:hint="eastAsia"/>
        </w:rPr>
        <w:br/>
      </w:r>
      <w:r>
        <w:rPr>
          <w:rFonts w:hint="eastAsia"/>
        </w:rPr>
        <w:t>　　图 2025年水杨醛消费地区分布</w:t>
      </w:r>
      <w:r>
        <w:rPr>
          <w:rFonts w:hint="eastAsia"/>
        </w:rPr>
        <w:br/>
      </w:r>
      <w:r>
        <w:rPr>
          <w:rFonts w:hint="eastAsia"/>
        </w:rPr>
        <w:t>　　图 2020-2031年中国水杨醛进口量及趋势预测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2020-2031年中国水杨醛出口量及趋势预测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2025-2031年不同种类水杨醛产量占比</w:t>
      </w:r>
      <w:r>
        <w:rPr>
          <w:rFonts w:hint="eastAsia"/>
        </w:rPr>
        <w:br/>
      </w:r>
      <w:r>
        <w:rPr>
          <w:rFonts w:hint="eastAsia"/>
        </w:rPr>
        <w:t>　　图 2025-2031年水杨醛价格走势预测</w:t>
      </w:r>
      <w:r>
        <w:rPr>
          <w:rFonts w:hint="eastAsia"/>
        </w:rPr>
        <w:br/>
      </w:r>
      <w:r>
        <w:rPr>
          <w:rFonts w:hint="eastAsia"/>
        </w:rPr>
        <w:t>　　图 国内市场水杨醛未来销售渠道趋势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9e2bf1ea0e4d93" w:history="1">
        <w:r>
          <w:rPr>
            <w:rStyle w:val="Hyperlink"/>
          </w:rPr>
          <w:t>2025-2031年全球与中国水杨醛行业发展深度调研与未来趋势报告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9e2bf1ea0e4d93" w:history="1">
        <w:r>
          <w:rPr>
            <w:rStyle w:val="Hyperlink"/>
          </w:rPr>
          <w:t>https://www.20087.com/6/23/ShuiYangQuanFaZhanQuShi.html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热点：水杨醛是易制毒易制爆吗、水杨醛结构式、水杨醛接触皮肤变黄了怎么办、水杨醛毒性、茴香醛、水杨醛溶解度、水杨醛怎么处理最好、水杨醛结构式图片、对甲基苯甲醛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980ee175814dbe" w:history="1">
      <w:r>
        <w:rPr>
          <w:rStyle w:val="Hyperlink"/>
        </w:rPr>
        <w:t>2025-2031年全球与中国水杨醛行业发展深度调研与未来趋势报告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ShuiYangQuanFaZhanQuShi.html" TargetMode="External" Id="R909e2bf1ea0e4d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ShuiYangQuanFaZhanQuShi.html" TargetMode="External" Id="R0a980ee175814d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2025-05-15T05:13:00Z</dcterms:created>
  <dcterms:modified xsi:type="dcterms:W3CDTF">2025-05-15T06:13:00Z</dcterms:modified>
  <dc:subject>2025-2031年全球与中国水杨醛行业发展深度调研与未来趋势报告</dc:subject>
  <dc:title>2025-2031年全球与中国水杨醛行业发展深度调研与未来趋势报告</dc:title>
  <cp:keywords>2025-2031年全球与中国水杨醛行业发展深度调研与未来趋势报告</cp:keywords>
  <dc:description>2025-2031年全球与中国水杨醛行业发展深度调研与未来趋势报告</dc:description>
</cp:coreProperties>
</file>