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a21ff3c1c48d9" w:history="1">
              <w:r>
                <w:rPr>
                  <w:rStyle w:val="Hyperlink"/>
                </w:rPr>
                <w:t>2025-2031年全球与中国碱式碳酸铜市场现状深度调研与发展趋势报告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a21ff3c1c48d9" w:history="1">
              <w:r>
                <w:rPr>
                  <w:rStyle w:val="Hyperlink"/>
                </w:rPr>
                <w:t>2025-2031年全球与中国碱式碳酸铜市场现状深度调研与发展趋势报告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a21ff3c1c48d9" w:history="1">
                <w:r>
                  <w:rPr>
                    <w:rStyle w:val="Hyperlink"/>
                  </w:rPr>
                  <w:t>https://www.20087.com/6/23/JianShiTanSuanTongHangYeFaZhanQu.html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铜是一种重要的化工原料，在农药、饲料添加剂、涂料等多个行业中得到广泛应用。目前，碱式碳酸铜的生产工艺和技术已相当成熟，不仅在纯度和稳定性方面有了显著提升，而且在应用范围和功能多样性方面也取得了进展。随着环保法规的日趋严格，碱式碳酸铜的生产过程更加注重节能减排和资源循环利用。此外，随着对化学品性能的要求提高，碱式碳酸铜的应用领域不断扩大，特别是在农业和环保材料的研发方面。</w:t>
      </w:r>
      <w:r>
        <w:rPr>
          <w:rFonts w:hint="eastAsia"/>
        </w:rPr>
        <w:br/>
      </w:r>
      <w:r>
        <w:rPr>
          <w:rFonts w:hint="eastAsia"/>
        </w:rPr>
        <w:t>　　未来，碱式碳酸铜的发展将更加侧重于技术创新和应用领域的拓展。一方面，将持续探索更高效的合成路线和技术，提高碱式碳酸铜的纯度和降低成本；另一方面，随着生物基材料和绿色化学的发展，碱式碳酸铜将更加注重开发适用于环保材料和农业应用的产品，以满足可持续发展的需求。此外，随着对环保和可持续性的重视，碱式碳酸铜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a21ff3c1c48d9" w:history="1">
        <w:r>
          <w:rPr>
            <w:rStyle w:val="Hyperlink"/>
          </w:rPr>
          <w:t>2025-2031年全球与中国碱式碳酸铜市场现状深度调研与发展趋势报告</w:t>
        </w:r>
      </w:hyperlink>
      <w:r>
        <w:rPr>
          <w:rFonts w:hint="eastAsia"/>
        </w:rPr>
        <w:t>》系统分析了碱式碳酸铜行业的市场规模、供需动态及竞争格局，重点评估了主要碱式碳酸铜企业的经营表现，并对碱式碳酸铜行业未来发展趋势进行了科学预测。报告结合碱式碳酸铜技术现状与SWOT分析，揭示了市场机遇与潜在风险。市场调研网发布的《</w:t>
      </w:r>
      <w:hyperlink r:id="R84ca21ff3c1c48d9" w:history="1">
        <w:r>
          <w:rPr>
            <w:rStyle w:val="Hyperlink"/>
          </w:rPr>
          <w:t>2025-2031年全球与中国碱式碳酸铜市场现状深度调研与发展趋势报告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碱式碳酸铜行业概述及发展现状</w:t>
      </w:r>
      <w:r>
        <w:rPr>
          <w:rFonts w:hint="eastAsia"/>
        </w:rPr>
        <w:br/>
      </w:r>
      <w:r>
        <w:rPr>
          <w:rFonts w:hint="eastAsia"/>
        </w:rPr>
        <w:t>　　1.1 碱式碳酸铜行业介绍</w:t>
      </w:r>
      <w:r>
        <w:rPr>
          <w:rFonts w:hint="eastAsia"/>
        </w:rPr>
        <w:br/>
      </w:r>
      <w:r>
        <w:rPr>
          <w:rFonts w:hint="eastAsia"/>
        </w:rPr>
        <w:t>　　1.2 碱式碳酸铜主要种类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2024年不同种类碱式碳酸铜产量占比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2020-2031年不同种类碱式碳酸铜价格走势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碱式碳酸铜主要应用领域分析</w:t>
      </w:r>
      <w:r>
        <w:rPr>
          <w:rFonts w:hint="eastAsia"/>
        </w:rPr>
        <w:br/>
      </w:r>
      <w:r>
        <w:rPr>
          <w:rFonts w:hint="eastAsia"/>
        </w:rPr>
        <w:t>　　　　1.3.1 碱式碳酸铜主要应用领域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2024年全球碱式碳酸铜不同应用领域消费量占比分析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全球与中国碱式碳酸铜市场发展现状对比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2020-2031年全球碱式碳酸铜市场现状及发展趋势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2020-2031年中国碱式碳酸铜市场现状及发展趋势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2020-2031年全球碱式碳酸铜供需现状及趋势预测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2020-2031年全球碱式碳酸铜产能、产量、产能利用率情况及趋势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2020-2031年全球碱式碳酸铜产量、表观消费量情况及趋势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2020-2031年中国碱式碳酸铜供需现状及趋势预测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2020-2031年中国碱式碳酸铜产能、产量、产能利用率情况及趋势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2020-2031年中国碱式碳酸铜产量、表观消费量情况及趋势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2020-2031年中国碱式碳酸铜产量、需求量、市场缺口情况及趋势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中国碱式碳酸铜行业政策分析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全球与中国碱式碳酸铜重点企业产量、产值、集中度分析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全球市场碱式碳酸铜重点企业2024和2025年产量、产值对比分析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全球市场碱式碳酸铜重点企业2024和2025年产量对比分析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全球市场碱式碳酸铜重点企业2024和2025年产值对比分析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全球市场碱式碳酸铜重点企业2024和2025年产品价格分析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中国市场碱式碳酸铜重点企业2024和2025年产量、产值对比分析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中国市场碱式碳酸铜重点企业2024和2025年产量对比分析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中国市场碱式碳酸铜重点企业2024和2025年产值对比分析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碱式碳酸铜重点厂商总部</w:t>
      </w:r>
      <w:r>
        <w:rPr>
          <w:rFonts w:hint="eastAsia"/>
        </w:rPr>
        <w:br/>
      </w:r>
      <w:r>
        <w:rPr>
          <w:rFonts w:hint="eastAsia"/>
        </w:rPr>
        <w:t>　　2.4 碱式碳酸铜行业企业集中度分析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全球重点碱式碳酸铜企业SWOT分析</w:t>
      </w:r>
      <w:r>
        <w:rPr>
          <w:rFonts w:hint="eastAsia"/>
        </w:rPr>
        <w:br/>
      </w:r>
      <w:r>
        <w:rPr>
          <w:rFonts w:hint="eastAsia"/>
        </w:rPr>
        <w:t>　　2.6 中国重点碱式碳酸铜企业SWOT分析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2020-2031年全球主要地区碱式碳酸铜产量、产值、市场份额情况及趋势预测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2020-2031年全球主要地区碱式碳酸铜产量、产值及市场份额情况及趋势预测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2020-2031年全球主要地区碱式碳酸铜产量及市场份额情况及趋势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2020-2031年全球主要地区碱式碳酸铜产值及市场份额情况及趋势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2020-2031年中国市场碱式碳酸铜产量、产值情况及趋势预测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2020-2031年北美市场碱式碳酸铜产量、产值情况及趋势预测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2020-2031年欧洲市场碱式碳酸铜产量、产值情况及趋势预测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2020-2031年日本市场碱式碳酸铜产量、产值情况及趋势预测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2020-2031年全球主要地区碱式碳酸铜消费量、市场份额及发展趋势分析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2020-2031年全球主要地区碱式碳酸铜消费量、市场份额及发展趋势预测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2020-2031年中国市场碱式碳酸铜消费情况及发展趋势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2020-2031年北美市场碱式碳酸铜消费情况及发展趋势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2020-2031年欧洲市场碱式碳酸铜消费情况及发展趋势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2020-2031年日本市场碱式碳酸铜消费情况及发展趋势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企业碱式碳酸铜产品</w:t>
      </w:r>
      <w:r>
        <w:rPr>
          <w:rFonts w:hint="eastAsia"/>
        </w:rPr>
        <w:br/>
      </w:r>
      <w:r>
        <w:rPr>
          <w:rFonts w:hint="eastAsia"/>
        </w:rPr>
        <w:t>　　　　5.1.3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企业碱式碳酸铜产品</w:t>
      </w:r>
      <w:r>
        <w:rPr>
          <w:rFonts w:hint="eastAsia"/>
        </w:rPr>
        <w:br/>
      </w:r>
      <w:r>
        <w:rPr>
          <w:rFonts w:hint="eastAsia"/>
        </w:rPr>
        <w:t>　　　　5.2.3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企业碱式碳酸铜产品</w:t>
      </w:r>
      <w:r>
        <w:rPr>
          <w:rFonts w:hint="eastAsia"/>
        </w:rPr>
        <w:br/>
      </w:r>
      <w:r>
        <w:rPr>
          <w:rFonts w:hint="eastAsia"/>
        </w:rPr>
        <w:t>　　　　5.3.3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企业碱式碳酸铜产品</w:t>
      </w:r>
      <w:r>
        <w:rPr>
          <w:rFonts w:hint="eastAsia"/>
        </w:rPr>
        <w:br/>
      </w:r>
      <w:r>
        <w:rPr>
          <w:rFonts w:hint="eastAsia"/>
        </w:rPr>
        <w:t>　　　　5.4.3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企业碱式碳酸铜产品</w:t>
      </w:r>
      <w:r>
        <w:rPr>
          <w:rFonts w:hint="eastAsia"/>
        </w:rPr>
        <w:br/>
      </w:r>
      <w:r>
        <w:rPr>
          <w:rFonts w:hint="eastAsia"/>
        </w:rPr>
        <w:t>　　　　5.5.3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企业碱式碳酸铜产品</w:t>
      </w:r>
      <w:r>
        <w:rPr>
          <w:rFonts w:hint="eastAsia"/>
        </w:rPr>
        <w:br/>
      </w:r>
      <w:r>
        <w:rPr>
          <w:rFonts w:hint="eastAsia"/>
        </w:rPr>
        <w:t>　　　　5.6.3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企业碱式碳酸铜产品</w:t>
      </w:r>
      <w:r>
        <w:rPr>
          <w:rFonts w:hint="eastAsia"/>
        </w:rPr>
        <w:br/>
      </w:r>
      <w:r>
        <w:rPr>
          <w:rFonts w:hint="eastAsia"/>
        </w:rPr>
        <w:t>　　　　5.7.3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企业碱式碳酸铜产品</w:t>
      </w:r>
      <w:r>
        <w:rPr>
          <w:rFonts w:hint="eastAsia"/>
        </w:rPr>
        <w:br/>
      </w:r>
      <w:r>
        <w:rPr>
          <w:rFonts w:hint="eastAsia"/>
        </w:rPr>
        <w:t>　　　　5.8.3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企业碱式碳酸铜产品</w:t>
      </w:r>
      <w:r>
        <w:rPr>
          <w:rFonts w:hint="eastAsia"/>
        </w:rPr>
        <w:br/>
      </w:r>
      <w:r>
        <w:rPr>
          <w:rFonts w:hint="eastAsia"/>
        </w:rPr>
        <w:t>　　　　5.9.3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企业碱式碳酸铜产品</w:t>
      </w:r>
      <w:r>
        <w:rPr>
          <w:rFonts w:hint="eastAsia"/>
        </w:rPr>
        <w:br/>
      </w:r>
      <w:r>
        <w:rPr>
          <w:rFonts w:hint="eastAsia"/>
        </w:rPr>
        <w:t>　　　　5.10.3 企业碱式碳酸铜产量、价格、收入、成本、毛利情况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2020-2031不同种类碱式碳酸铜产量、价格、产值及市场份额情况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全球市场不同种类碱式碳酸铜产量、产值及市场份额情况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2020-2031年全球市场不同种类碱式碳酸铜产量、市场份额情况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2020-2031年全球市场不同种类碱式碳酸铜产值、市场份额情况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2020-2031年全球市场不同种类碱式碳酸铜价格走势分析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中国市场不同种类碱式碳酸铜产量、产值及市场份额情况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2020-2031年中国市场不同种类碱式碳酸铜产量、市场份额情况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2020-2031年中国市场不同种类碱式碳酸铜产值、市场份额情况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2020-2031年中国市场不同种类碱式碳酸铜价格走势分析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碱式碳酸铜上游原料及下游主要应用领域分析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碱式碳酸铜产业链分析</w:t>
      </w:r>
      <w:r>
        <w:rPr>
          <w:rFonts w:hint="eastAsia"/>
        </w:rPr>
        <w:br/>
      </w:r>
      <w:r>
        <w:rPr>
          <w:rFonts w:hint="eastAsia"/>
        </w:rPr>
        <w:t>　　7.2 碱式碳酸铜产业上游供应分析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2020-2031年全球市场碱式碳酸铜下游主要应用领域消费量、市场份额情况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2020-2031年中国市场碱式碳酸铜下游主要应用领域消费量、市场份额及增长情况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2020-2031年中国市场碱式碳酸铜产量、消费量、进出口分析及发展趋势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2020-2031年中国市场碱式碳酸铜产量、消费量、进出口分析及发展趋势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2020-2031年中国市场碱式碳酸铜进出口贸易趋势</w:t>
      </w:r>
      <w:r>
        <w:rPr>
          <w:rFonts w:hint="eastAsia"/>
        </w:rPr>
        <w:br/>
      </w:r>
      <w:r>
        <w:rPr>
          <w:rFonts w:hint="eastAsia"/>
        </w:rPr>
        <w:t>　　8.3 中国市场碱式碳酸铜主要进口来源</w:t>
      </w:r>
      <w:r>
        <w:rPr>
          <w:rFonts w:hint="eastAsia"/>
        </w:rPr>
        <w:br/>
      </w:r>
      <w:r>
        <w:rPr>
          <w:rFonts w:hint="eastAsia"/>
        </w:rPr>
        <w:t>　　8.4 中国市场碱式碳酸铜主要出口目的地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2025年中国市场碱式碳酸铜主要地区分布</w:t>
      </w:r>
      <w:r>
        <w:rPr>
          <w:rFonts w:hint="eastAsia"/>
        </w:rPr>
        <w:br/>
      </w:r>
      <w:r>
        <w:rPr>
          <w:rFonts w:hint="eastAsia"/>
        </w:rPr>
        <w:t>　　9.1 中国碱式碳酸铜生产地区分布</w:t>
      </w:r>
      <w:r>
        <w:rPr>
          <w:rFonts w:hint="eastAsia"/>
        </w:rPr>
        <w:br/>
      </w:r>
      <w:r>
        <w:rPr>
          <w:rFonts w:hint="eastAsia"/>
        </w:rPr>
        <w:t>　　9.2 中国碱式碳酸铜消费地区分布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影响中国市场碱式碳酸铜供需因素分析</w:t>
      </w:r>
      <w:r>
        <w:rPr>
          <w:rFonts w:hint="eastAsia"/>
        </w:rPr>
        <w:br/>
      </w:r>
      <w:r>
        <w:rPr>
          <w:rFonts w:hint="eastAsia"/>
        </w:rPr>
        <w:t>　　10.1 碱式碳酸铜及相关行业技术发展概况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2020-2031年碱式碳酸铜进出口贸易现状及趋势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2020-2031年碱式碳酸铜产品技术趋势与价格走势预测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碱式碳酸铜行业市场环境发展趋势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2020-2031年不同种类碱式碳酸铜产品技术发展趋势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2020-2031年碱式碳酸铜价格走势预测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国内市场碱式碳酸铜销售渠道分析</w:t>
      </w:r>
      <w:r>
        <w:rPr>
          <w:rFonts w:hint="eastAsia"/>
        </w:rPr>
        <w:br/>
      </w:r>
      <w:r>
        <w:rPr>
          <w:rFonts w:hint="eastAsia"/>
        </w:rPr>
        <w:t>　　　　12.1.1 当前碱式碳酸铜主要销售模式及销售渠道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2020-2031年国内市场碱式碳酸铜销售模式及销售渠道趋势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海外市场碱式碳酸铜销售渠道分析</w:t>
      </w:r>
      <w:r>
        <w:rPr>
          <w:rFonts w:hint="eastAsia"/>
        </w:rPr>
        <w:br/>
      </w:r>
      <w:r>
        <w:rPr>
          <w:rFonts w:hint="eastAsia"/>
        </w:rPr>
        <w:t>　　12.3 碱式碳酸铜行业营销策略建议</w:t>
      </w:r>
      <w:r>
        <w:rPr>
          <w:rFonts w:hint="eastAsia"/>
        </w:rPr>
        <w:br/>
      </w:r>
      <w:r>
        <w:rPr>
          <w:rFonts w:hint="eastAsia"/>
        </w:rPr>
        <w:t>　　　　12.3.1 碱式碳酸铜市场定位及目标消费者分析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碱式碳酸铜行业营销模式及销售渠道建议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碱式碳酸铜产品介绍</w:t>
      </w:r>
      <w:r>
        <w:rPr>
          <w:rFonts w:hint="eastAsia"/>
        </w:rPr>
        <w:br/>
      </w:r>
      <w:r>
        <w:rPr>
          <w:rFonts w:hint="eastAsia"/>
        </w:rPr>
        <w:t>　　表 碱式碳酸铜产品分类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2024年全球不同种类碱式碳酸铜产量份额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2020-2031年不同种类碱式碳酸铜价格及趋势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碱式碳酸铜主要应用领域</w:t>
      </w:r>
      <w:r>
        <w:rPr>
          <w:rFonts w:hint="eastAsia"/>
        </w:rPr>
        <w:br/>
      </w:r>
      <w:r>
        <w:rPr>
          <w:rFonts w:hint="eastAsia"/>
        </w:rPr>
        <w:t>　　图 全球2024年碱式碳酸铜不同应用领域消费量份额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2020-2031年全球市场碱式碳酸铜产量及增长情况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2020-2031年全球市场碱式碳酸铜产值及增长情况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2020-2031年全球碱式碳酸铜产能、产量、产能利用率及趋势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2020-2031年全球碱式碳酸铜产量、表观消费量及趋势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2020-2031年中国碱式碳酸铜产能、产量、产能利用率及趋势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2020-2031年中国碱式碳酸铜产量、表观消费量及趋势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2020-2031年中国碱式碳酸铜产量、市场需求量及趋势</w:t>
      </w:r>
      <w:r>
        <w:rPr>
          <w:rFonts w:hint="eastAsia"/>
        </w:rPr>
        <w:br/>
      </w:r>
      <w:r>
        <w:rPr>
          <w:rFonts w:hint="eastAsia"/>
        </w:rPr>
        <w:t>　　表 碱式碳酸铜行业政策分析</w:t>
      </w:r>
      <w:r>
        <w:rPr>
          <w:rFonts w:hint="eastAsia"/>
        </w:rPr>
        <w:br/>
      </w:r>
      <w:r>
        <w:rPr>
          <w:rFonts w:hint="eastAsia"/>
        </w:rPr>
        <w:t>　　表 全球市场碱式碳酸铜重点企业2024和2025年产量对比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全球市场碱式碳酸铜重点企业2024和2025年产量、市场份额统计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全球市场碱式碳酸铜重点企业2025年产量、市场份额统计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全球市场碱式碳酸铜重点企业2025年产量、市场份额统计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全球市场碱式碳酸铜重点企业2024和2025年产值对比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全球市场碱式碳酸铜重点企业2024和2025年产值市场份额统计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全球市场碱式碳酸铜重点企业2025年产值、市场份额统计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全球市场碱式碳酸铜重点企业2025年产值、市场份额统计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全球市场碱式碳酸铜重点企业2024和2025年产品价格统计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中国市场碱式碳酸铜重点企业2024和2025年产量对比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中国市场碱式碳酸铜重点企业2024和2025年产量市场份额统计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中国市场碱式碳酸铜重点企业2025年产量、市场份额统计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中国市场碱式碳酸铜重点企业2025年产量、市场份额统计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中国市场碱式碳酸铜重点企业2024和2025年产值对比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中国市场碱式碳酸铜重点企业2024和2025年产值市场份额统计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中国市场碱式碳酸铜重点企业2025年产值、市场份额统计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中国市场碱式碳酸铜重点企业2025年产值、市场份额统计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碱式碳酸铜企业总部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2024和2025年全球市场碱式碳酸铜重点企业产值市场份额对比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全球碱式碳酸铜重点企业SWOT分析</w:t>
      </w:r>
      <w:r>
        <w:rPr>
          <w:rFonts w:hint="eastAsia"/>
        </w:rPr>
        <w:br/>
      </w:r>
      <w:r>
        <w:rPr>
          <w:rFonts w:hint="eastAsia"/>
        </w:rPr>
        <w:t>　　表 中国碱式碳酸铜重点企业SWOT分析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2020-2025年全球主要地区碱式碳酸铜产量统计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2025-2031年全球主要地区碱式碳酸铜产量预测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2020-2031年全球主要地区碱式碳酸铜产量市场份额统计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2025年全球主要地区碱式碳酸铜产量市场份额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2020-2025年全球主要地区碱式碳酸铜产值统计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2025-2031年全球主要地区碱式碳酸铜产值预测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2020-2031年全球主要地区碱式碳酸铜产值市场份额统计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2025年全球主要地区碱式碳酸铜产值市场份额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2020-2031年北美市场碱式碳酸铜产量及增长情况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2020-2031年北美市场碱式碳酸铜产值及增长情况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2020-2031年欧洲市场碱式碳酸铜产量及增长情况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2020-2031年欧洲市场碱式碳酸铜产值及增长情况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2020-2031年日本市场碱式碳酸铜产量及增长情况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2020-2031年日本市场碱式碳酸铜产值及增长情况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2020-2025年全球主要地区碱式碳酸铜消费量统计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2025-2031年全球主要地区碱式碳酸铜消费量预测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2020-2031年全球主要地区碱式碳酸铜消费量市场份额统计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2025年全球主要地区碱式碳酸铜消费量市场份额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2020-2031年北美市场碱式碳酸铜消费量、增长率及趋势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2020-2031年欧洲市场碱式碳酸铜消费量、增长率及趋势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2020-2031年日本市场碱式碳酸铜消费量、增长率及趋势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重点企业（十）碱式碳酸铜产品情况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重点企业（十）2024-2025年碱式碳酸铜产量、价格、收入、成本、毛利情况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2020-2025年全球市场不同种类碱式碳酸铜产量统计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2025-2031年全球市场不同种类碱式碳酸铜产量预测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2020-2031年全球市场不同种类碱式碳酸铜产量市场份额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2020-2025年全球市场不同种类碱式碳酸铜产值统计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2025-2031年全球市场不同种类碱式碳酸铜产值预测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2020-2031年全球市场不同种类碱式碳酸铜产值市场份额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2020-2031年全球市场不同种类碱式碳酸铜价格走势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2020-2025年中国市场不同种类碱式碳酸铜产量统计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2025-2031年中国市场不同种类碱式碳酸铜产量预测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2020-2031年中国市场不同种类碱式碳酸铜产量市场份额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2020-2025年中国市场不同种类碱式碳酸铜产值统计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2025-2031年中国市场不同种类碱式碳酸铜产值预测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2020-2031年中国市场不同种类碱式碳酸铜产值市场份额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2020-2031年中国市场不同种类碱式碳酸铜价格走势</w:t>
      </w:r>
      <w:r>
        <w:rPr>
          <w:rFonts w:hint="eastAsia"/>
        </w:rPr>
        <w:br/>
      </w:r>
      <w:r>
        <w:rPr>
          <w:rFonts w:hint="eastAsia"/>
        </w:rPr>
        <w:t>　　图 碱式碳酸铜产业链</w:t>
      </w:r>
      <w:r>
        <w:rPr>
          <w:rFonts w:hint="eastAsia"/>
        </w:rPr>
        <w:br/>
      </w:r>
      <w:r>
        <w:rPr>
          <w:rFonts w:hint="eastAsia"/>
        </w:rPr>
        <w:t>　　表 碱式碳酸铜原材料</w:t>
      </w:r>
      <w:r>
        <w:rPr>
          <w:rFonts w:hint="eastAsia"/>
        </w:rPr>
        <w:br/>
      </w:r>
      <w:r>
        <w:rPr>
          <w:rFonts w:hint="eastAsia"/>
        </w:rPr>
        <w:t>　　表 碱式碳酸铜上游原料供应商及联系方式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2020-2025年全球市场碱式碳酸铜主要应用领域消费量统计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2025-2031年全球市场碱式碳酸铜主要应用领域消费量预测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2020-2031年全球市场碱式碳酸铜主要应用领域消费量市场份额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2025年全球市场碱式碳酸铜主要应用领域消费量市场份额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2020-2031年全球市场碱式碳酸铜主要应用领域消费量增长率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2020-2025年中国市场碱式碳酸铜主要应用领域消费量统计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2025-2031年中国市场碱式碳酸铜主要应用领域消费量预测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2020-2025年中国市场碱式碳酸铜产量、消费量、进出口情况分析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2025-2031年中国市场碱式碳酸铜产量、消费量、进出口情况预测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2020-2031年中国市场碱式碳酸铜进出口量</w:t>
      </w:r>
      <w:r>
        <w:rPr>
          <w:rFonts w:hint="eastAsia"/>
        </w:rPr>
        <w:br/>
      </w:r>
      <w:r>
        <w:rPr>
          <w:rFonts w:hint="eastAsia"/>
        </w:rPr>
        <w:t>　　图 2025年碱式碳酸铜生产地区分布</w:t>
      </w:r>
      <w:r>
        <w:rPr>
          <w:rFonts w:hint="eastAsia"/>
        </w:rPr>
        <w:br/>
      </w:r>
      <w:r>
        <w:rPr>
          <w:rFonts w:hint="eastAsia"/>
        </w:rPr>
        <w:t>　　图 2025年碱式碳酸铜消费地区分布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2020-2031年中国碱式碳酸铜进口量及趋势预测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2020-2031年中国碱式碳酸铜出口量及趋势预测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2025-2031年不同种类碱式碳酸铜产量占比</w:t>
      </w:r>
      <w:r>
        <w:rPr>
          <w:rFonts w:hint="eastAsia"/>
        </w:rPr>
        <w:br/>
      </w:r>
      <w:r>
        <w:rPr>
          <w:rFonts w:hint="eastAsia"/>
        </w:rPr>
        <w:t>　　图 2025-2031年碱式碳酸铜价格走势预测</w:t>
      </w:r>
      <w:r>
        <w:rPr>
          <w:rFonts w:hint="eastAsia"/>
        </w:rPr>
        <w:br/>
      </w:r>
      <w:r>
        <w:rPr>
          <w:rFonts w:hint="eastAsia"/>
        </w:rPr>
        <w:t>　　图 国内市场碱式碳酸铜未来销售渠道趋势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a21ff3c1c48d9" w:history="1">
        <w:r>
          <w:rPr>
            <w:rStyle w:val="Hyperlink"/>
          </w:rPr>
          <w:t>2025-2031年全球与中国碱式碳酸铜市场现状深度调研与发展趋势报告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a21ff3c1c48d9" w:history="1">
        <w:r>
          <w:rPr>
            <w:rStyle w:val="Hyperlink"/>
          </w:rPr>
          <w:t>https://www.20087.com/6/23/JianShiTanSuanTongHangYeFaZhanQu.html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热点：氯化亚铜、碳酸铜为什么不存在、碳酸镁、碱性碳酸铜生成化学方程、硝酸铜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c4ab3d774462" w:history="1">
      <w:r>
        <w:rPr>
          <w:rStyle w:val="Hyperlink"/>
        </w:rPr>
        <w:t>2025-2031年全球与中国碱式碳酸铜市场现状深度调研与发展趋势报告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nShiTanSuanTongHangYeFaZhanQu.html" TargetMode="External" Id="R84ca21ff3c1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nShiTanSuanTongHangYeFaZhanQu.html" TargetMode="External" Id="R672dc4ab3d77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2025-02-21T23:59:00Z</dcterms:created>
  <dcterms:modified xsi:type="dcterms:W3CDTF">2025-02-22T00:59:00Z</dcterms:modified>
  <dc:subject>2025-2031年全球与中国碱式碳酸铜市场现状深度调研与发展趋势报告</dc:subject>
  <dc:title>2025-2031年全球与中国碱式碳酸铜市场现状深度调研与发展趋势报告</dc:title>
  <cp:keywords>2025-2031年全球与中国碱式碳酸铜市场现状深度调研与发展趋势报告</cp:keywords>
  <dc:description>2025-2031年全球与中国碱式碳酸铜市场现状深度调研与发展趋势报告</dc:description>
</cp:coreProperties>
</file>