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19ad52bb194413" w:history="1">
              <w:r>
                <w:rPr>
                  <w:rStyle w:val="Hyperlink"/>
                </w:rPr>
                <w:t>2025-2031年中国流延聚丙烯（CPP）薄膜行业研究与行业前景分析报告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19ad52bb194413" w:history="1">
              <w:r>
                <w:rPr>
                  <w:rStyle w:val="Hyperlink"/>
                </w:rPr>
                <w:t>2025-2031年中国流延聚丙烯（CPP）薄膜行业研究与行业前景分析报告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19ad52bb194413" w:history="1">
                <w:r>
                  <w:rPr>
                    <w:rStyle w:val="Hyperlink"/>
                  </w:rPr>
                  <w:t>https://www.20087.com/8/93/LiuYanJuBingXi-CPP-BoMoShiChangQianJing.html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流延聚丙烯薄膜（Cast Polypropylene, CPP）因其优异的光学性能、良好的热封性和阻隔性能，被广泛应用于食品包装、标签、印刷基材等领域。随着包装行业对轻量化、环保化的要求不断提高，CPP薄膜的市场需求持续增长。目前，CPP薄膜的生产技术不断进步，如双向拉伸（BOPP）和多层共挤技术的应用，提高了薄膜的机械强度和功能性，满足了高端包装应用的需求。</w:t>
      </w:r>
      <w:r>
        <w:rPr>
          <w:rFonts w:hint="eastAsia"/>
        </w:rPr>
        <w:br/>
      </w:r>
      <w:r>
        <w:rPr>
          <w:rFonts w:hint="eastAsia"/>
        </w:rPr>
        <w:t>　　CPP薄膜的未来将更加聚焦于可持续性和功能性。一方面，通过开发可回收、可降解的CPP材料，减少塑料废物对环境的影响，符合循环经济的理念。另一方面，功能性CPP薄膜，如高阻隔性、抗菌性和智能感应性能，将拓宽其在食品保鲜、医疗包装和智能标签等领域的应用。同时，技术创新将推动CPP薄膜的生产效率和成本效益，例如，采用纳米技术改善薄膜的性能，以及采用数字化监控系统优化生产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19ad52bb194413" w:history="1">
        <w:r>
          <w:rPr>
            <w:rStyle w:val="Hyperlink"/>
          </w:rPr>
          <w:t>2025-2031年中国流延聚丙烯（CPP）薄膜行业研究与行业前景分析报告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流延聚丙烯（CPP）薄膜行业的发展现状、市场规模、供需动态及进出口情况。报告详细解读了流延聚丙烯（CPP）薄膜产业链上下游、重点区域市场、竞争格局及领先企业的表现，同时评估了流延聚丙烯（CPP）薄膜行业风险与投资机会。通过对流延聚丙烯（CPP）薄膜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流延聚丙烯（CPP）薄膜行业界定及应用</w:t>
      </w:r>
      <w:r>
        <w:rPr>
          <w:rFonts w:hint="eastAsia"/>
        </w:rPr>
        <w:br/>
      </w:r>
      <w:r>
        <w:rPr>
          <w:rFonts w:hint="eastAsia"/>
        </w:rPr>
        <w:t>　　第一节 流延聚丙烯（CPP）薄膜行业定义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流延聚丙烯（CPP）薄膜主要应用领域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2024-2025年全球流延聚丙烯（CPP）薄膜行业发展状况分析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2019-2024年全球流延聚丙烯（CPP）薄膜行业运行概况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2019-2024年全球流延聚丙烯（CPP）薄膜行业市场规模分析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全球主要地区流延聚丙烯（CPP）薄膜行业运行情况分析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2025-2031年全球流延聚丙烯（CPP）薄膜行业发展趋势预测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2024-2025年中国流延聚丙烯（CPP）薄膜发展环境分析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流延聚丙烯（CPP）薄膜行业相关政策、标准</w:t>
      </w:r>
      <w:r>
        <w:rPr>
          <w:rFonts w:hint="eastAsia"/>
        </w:rPr>
        <w:br/>
      </w:r>
      <w:r>
        <w:rPr>
          <w:rFonts w:hint="eastAsia"/>
        </w:rPr>
        <w:t>　　第三节 流延聚丙烯（CPP）薄膜行业相关发展规划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中国流延聚丙烯（CPP）薄膜行业现状调研分析</w:t>
      </w:r>
      <w:r>
        <w:rPr>
          <w:rFonts w:hint="eastAsia"/>
        </w:rPr>
        <w:br/>
      </w:r>
      <w:r>
        <w:rPr>
          <w:rFonts w:hint="eastAsia"/>
        </w:rPr>
        <w:t>　　第一节 中国流延聚丙烯（CPP）薄膜行业发展现状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一、2024-2025年流延聚丙烯（CPP）薄膜行业品牌发展现状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二、2024-2025年流延聚丙烯（CPP）薄膜行业需求市场现状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三、2024-2025年流延聚丙烯（CPP）薄膜市场需求层次分析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四、2024-2025年中国流延聚丙烯（CPP）薄膜市场走向分析</w:t>
      </w:r>
      <w:r>
        <w:rPr>
          <w:rFonts w:hint="eastAsia"/>
        </w:rPr>
        <w:br/>
      </w:r>
      <w:r>
        <w:rPr>
          <w:rFonts w:hint="eastAsia"/>
        </w:rPr>
        <w:t>　　第二节 中国流延聚丙烯（CPP）薄膜产品技术分析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一、2024-2025年流延聚丙烯（CPP）薄膜产品技术变化特点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二、2024-2025年流延聚丙烯（CPP）薄膜产品市场的新技术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三、2024-2025年流延聚丙烯（CPP）薄膜产品市场现状分析</w:t>
      </w:r>
      <w:r>
        <w:rPr>
          <w:rFonts w:hint="eastAsia"/>
        </w:rPr>
        <w:br/>
      </w:r>
      <w:r>
        <w:rPr>
          <w:rFonts w:hint="eastAsia"/>
        </w:rPr>
        <w:t>　　第三节 中国流延聚丙烯（CPP）薄膜行业存在的问题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一、2024-2025年流延聚丙烯（CPP）薄膜产品市场存在的主要问题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二、2024-2025年国内流延聚丙烯（CPP）薄膜产品市场的三大瓶颈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三、2024-2025年流延聚丙烯（CPP）薄膜产品市场遭遇的规模难题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对中国流延聚丙烯（CPP）薄膜市场的分析及思考</w:t>
      </w:r>
      <w:r>
        <w:rPr>
          <w:rFonts w:hint="eastAsia"/>
        </w:rPr>
        <w:br/>
      </w:r>
      <w:r>
        <w:rPr>
          <w:rFonts w:hint="eastAsia"/>
        </w:rPr>
        <w:t>　　　　一、流延聚丙烯（CPP）薄膜市场特点</w:t>
      </w:r>
      <w:r>
        <w:rPr>
          <w:rFonts w:hint="eastAsia"/>
        </w:rPr>
        <w:br/>
      </w:r>
      <w:r>
        <w:rPr>
          <w:rFonts w:hint="eastAsia"/>
        </w:rPr>
        <w:t>　　　　二、流延聚丙烯（CPP）薄膜市场分析</w:t>
      </w:r>
      <w:r>
        <w:rPr>
          <w:rFonts w:hint="eastAsia"/>
        </w:rPr>
        <w:br/>
      </w:r>
      <w:r>
        <w:rPr>
          <w:rFonts w:hint="eastAsia"/>
        </w:rPr>
        <w:t>　　　　三、流延聚丙烯（CPP）薄膜市场变化的方向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四、中国流延聚丙烯（CPP）薄膜行业发展的新思路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五、对中国流延聚丙烯（CPP）薄膜行业发展的思考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中国流延聚丙烯（CPP）薄膜行业市场供需现状调研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中国流延聚丙烯（CPP）薄膜市场现状分析</w:t>
      </w:r>
      <w:r>
        <w:rPr>
          <w:rFonts w:hint="eastAsia"/>
        </w:rPr>
        <w:br/>
      </w:r>
      <w:r>
        <w:rPr>
          <w:rFonts w:hint="eastAsia"/>
        </w:rPr>
        <w:t>　　第二节 中国流延聚丙烯（CPP）薄膜行业产量情况分析及预测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一、流延聚丙烯（CPP）薄膜总体产能规模</w:t>
      </w:r>
      <w:r>
        <w:rPr>
          <w:rFonts w:hint="eastAsia"/>
        </w:rPr>
        <w:br/>
      </w:r>
      <w:r>
        <w:rPr>
          <w:rFonts w:hint="eastAsia"/>
        </w:rPr>
        <w:t>　　　　二、流延聚丙烯（CPP）薄膜生产区域分布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三、2019-2024年中国流延聚丙烯（CPP）薄膜产量统计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四、2025-2031年中国流延聚丙烯（CPP）薄膜产量预测</w:t>
      </w:r>
      <w:r>
        <w:rPr>
          <w:rFonts w:hint="eastAsia"/>
        </w:rPr>
        <w:br/>
      </w:r>
      <w:r>
        <w:rPr>
          <w:rFonts w:hint="eastAsia"/>
        </w:rPr>
        <w:t>　　第三节 中国流延聚丙烯（CPP）薄膜市场需求分析及预测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一、中国流延聚丙烯（CPP）薄膜市场需求特点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二、2019-2024年中国流延聚丙烯（CPP）薄膜市场需求量统计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三、2025-2031年中国流延聚丙烯（CPP）薄膜市场需求量预测</w:t>
      </w:r>
      <w:r>
        <w:rPr>
          <w:rFonts w:hint="eastAsia"/>
        </w:rPr>
        <w:br/>
      </w:r>
      <w:r>
        <w:rPr>
          <w:rFonts w:hint="eastAsia"/>
        </w:rPr>
        <w:t>　　第四节 中国流延聚丙烯（CPP）薄膜价格趋势分析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一、2019-2024年中国流延聚丙烯（CPP）薄膜市场价格趋势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二、2025-2031年中国流延聚丙烯（CPP）薄膜市场价格走势预测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中国流延聚丙烯（CPP）薄膜进出口分析</w:t>
      </w:r>
      <w:r>
        <w:rPr>
          <w:rFonts w:hint="eastAsia"/>
        </w:rPr>
        <w:br/>
      </w:r>
      <w:r>
        <w:rPr>
          <w:rFonts w:hint="eastAsia"/>
        </w:rPr>
        <w:t>　　第一节 流延聚丙烯（CPP）薄膜进口情况分析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流延聚丙烯（CPP）薄膜出口情况分析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影响流延聚丙烯（CPP）薄膜进出口因素分析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中国流延聚丙烯（CPP）薄膜行业主要指标监测分析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2019-2024年中国流延聚丙烯（CPP）薄膜行业规模情况分析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2019-2024年中国流延聚丙烯（CPP）薄膜行业财务能力分析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流延聚丙烯（CPP）薄膜行业细分产品调研</w:t>
      </w:r>
      <w:r>
        <w:rPr>
          <w:rFonts w:hint="eastAsia"/>
        </w:rPr>
        <w:br/>
      </w:r>
      <w:r>
        <w:rPr>
          <w:rFonts w:hint="eastAsia"/>
        </w:rPr>
        <w:t>　　第一节 流延聚丙烯（CPP）薄膜细分产品结构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流延聚丙烯（CPP）薄膜行业上下游发展情况分析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流延聚丙烯（CPP）薄膜行业上游产业发展分析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流延聚丙烯（CPP）薄膜行业下游产业发展分析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中国流延聚丙烯（CPP）薄膜行业重点地区发展分析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流延聚丙烯（CPP）薄膜行业重点区域市场结构调研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**地区流延聚丙烯（CPP）薄膜市场容量分析</w:t>
      </w:r>
      <w:r>
        <w:rPr>
          <w:rFonts w:hint="eastAsia"/>
        </w:rPr>
        <w:br/>
      </w:r>
      <w:r>
        <w:rPr>
          <w:rFonts w:hint="eastAsia"/>
        </w:rPr>
        <w:t>　　第三节 **地区流延聚丙烯（CPP）薄膜市场容量分析</w:t>
      </w:r>
      <w:r>
        <w:rPr>
          <w:rFonts w:hint="eastAsia"/>
        </w:rPr>
        <w:br/>
      </w:r>
      <w:r>
        <w:rPr>
          <w:rFonts w:hint="eastAsia"/>
        </w:rPr>
        <w:t>　　第四节 **地区流延聚丙烯（CPP）薄膜市场容量分析</w:t>
      </w:r>
      <w:r>
        <w:rPr>
          <w:rFonts w:hint="eastAsia"/>
        </w:rPr>
        <w:br/>
      </w:r>
      <w:r>
        <w:rPr>
          <w:rFonts w:hint="eastAsia"/>
        </w:rPr>
        <w:t>　　第五节 **地区流延聚丙烯（CPP）薄膜市场容量分析</w:t>
      </w:r>
      <w:r>
        <w:rPr>
          <w:rFonts w:hint="eastAsia"/>
        </w:rPr>
        <w:br/>
      </w:r>
      <w:r>
        <w:rPr>
          <w:rFonts w:hint="eastAsia"/>
        </w:rPr>
        <w:t>　　第六节 **地区流延聚丙烯（CPP）薄膜市场容量分析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流延聚丙烯（CPP）薄膜行业重点企业竞争力分析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三、企业流延聚丙烯（CPP）薄膜经营状况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三、企业流延聚丙烯（CPP）薄膜经营状况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三、企业流延聚丙烯（CPP）薄膜经营状况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三、企业流延聚丙烯（CPP）薄膜经营状况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三、企业流延聚丙烯（CPP）薄膜经营状况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三、企业流延聚丙烯（CPP）薄膜经营状况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流延聚丙烯（CPP）薄膜行业企业经营策略研究分析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流延聚丙烯（CPP）薄膜企业多样化经营策略分析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一、流延聚丙烯（CPP）薄膜企业多样化经营情况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二、现行流延聚丙烯（CPP）薄膜行业多样化经营的方向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大型流延聚丙烯（CPP）薄膜企业集团未来发展策略分析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对中小流延聚丙烯（CPP）薄膜企业生产经营的建议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流延聚丙烯（CPP）薄膜行业前景及投资风险预警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2025年流延聚丙烯（CPP）薄膜市场前景分析</w:t>
      </w:r>
      <w:r>
        <w:rPr>
          <w:rFonts w:hint="eastAsia"/>
        </w:rPr>
        <w:br/>
      </w:r>
      <w:r>
        <w:rPr>
          <w:rFonts w:hint="eastAsia"/>
        </w:rPr>
        <w:t>　　第二节 2025年流延聚丙烯（CPP）薄膜行业发展趋势预测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影响流延聚丙烯（CPP）薄膜行业发展的主要因素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一、2025年影响流延聚丙烯（CPP）薄膜行业运行的有利因素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二、2025年影响流延聚丙烯（CPP）薄膜行业运行的稳定因素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三、2025年影响流延聚丙烯（CPP）薄膜行业运行的不利因素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四、2025年中国流延聚丙烯（CPP）薄膜行业发展面临的挑战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五、2025年中国流延聚丙烯（CPP）薄膜行业发展面临的机遇</w:t>
      </w:r>
      <w:r>
        <w:rPr>
          <w:rFonts w:hint="eastAsia"/>
        </w:rPr>
        <w:br/>
      </w:r>
      <w:r>
        <w:rPr>
          <w:rFonts w:hint="eastAsia"/>
        </w:rPr>
        <w:t>　　第四节 流延聚丙烯（CPP）薄膜行业投资风险预警</w:t>
      </w:r>
      <w:r>
        <w:rPr>
          <w:rFonts w:hint="eastAsia"/>
        </w:rPr>
        <w:br/>
      </w:r>
      <w:r>
        <w:rPr>
          <w:rFonts w:hint="eastAsia"/>
        </w:rPr>
        <w:t>　　　　一、流延聚丙烯（CPP）薄膜行业市场风险预测</w:t>
      </w:r>
      <w:r>
        <w:rPr>
          <w:rFonts w:hint="eastAsia"/>
        </w:rPr>
        <w:br/>
      </w:r>
      <w:r>
        <w:rPr>
          <w:rFonts w:hint="eastAsia"/>
        </w:rPr>
        <w:t>　　　　二、流延聚丙烯（CPP）薄膜行业政策风险预测</w:t>
      </w:r>
      <w:r>
        <w:rPr>
          <w:rFonts w:hint="eastAsia"/>
        </w:rPr>
        <w:br/>
      </w:r>
      <w:r>
        <w:rPr>
          <w:rFonts w:hint="eastAsia"/>
        </w:rPr>
        <w:t>　　　　三、流延聚丙烯（CPP）薄膜行业经营风险预测</w:t>
      </w:r>
      <w:r>
        <w:rPr>
          <w:rFonts w:hint="eastAsia"/>
        </w:rPr>
        <w:br/>
      </w:r>
      <w:r>
        <w:rPr>
          <w:rFonts w:hint="eastAsia"/>
        </w:rPr>
        <w:t>　　　　四、流延聚丙烯（CPP）薄膜行业技术风险预测</w:t>
      </w:r>
      <w:r>
        <w:rPr>
          <w:rFonts w:hint="eastAsia"/>
        </w:rPr>
        <w:br/>
      </w:r>
      <w:r>
        <w:rPr>
          <w:rFonts w:hint="eastAsia"/>
        </w:rPr>
        <w:t>　　　　五、流延聚丙烯（CPP）薄膜行业竞争风险预测</w:t>
      </w:r>
      <w:r>
        <w:rPr>
          <w:rFonts w:hint="eastAsia"/>
        </w:rPr>
        <w:br/>
      </w:r>
      <w:r>
        <w:rPr>
          <w:rFonts w:hint="eastAsia"/>
        </w:rPr>
        <w:t>　　　　六、流延聚丙烯（CPP）薄膜行业其他风险预测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流延聚丙烯（CPP）薄膜投资建议</w:t>
      </w:r>
      <w:r>
        <w:rPr>
          <w:rFonts w:hint="eastAsia"/>
        </w:rPr>
        <w:br/>
      </w:r>
      <w:r>
        <w:rPr>
          <w:rFonts w:hint="eastAsia"/>
        </w:rPr>
        <w:t>　　第一节 流延聚丙烯（CPP）薄膜行业投资环境分析</w:t>
      </w:r>
      <w:r>
        <w:rPr>
          <w:rFonts w:hint="eastAsia"/>
        </w:rPr>
        <w:br/>
      </w:r>
      <w:r>
        <w:rPr>
          <w:rFonts w:hint="eastAsia"/>
        </w:rPr>
        <w:t>　　第二节 流延聚丙烯（CPP）薄膜行业投资进入壁垒分析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流延聚丙烯（CPP）薄膜行业类别</w:t>
      </w:r>
      <w:r>
        <w:rPr>
          <w:rFonts w:hint="eastAsia"/>
        </w:rPr>
        <w:br/>
      </w:r>
      <w:r>
        <w:rPr>
          <w:rFonts w:hint="eastAsia"/>
        </w:rPr>
        <w:t>　　图表 流延聚丙烯（CPP）薄膜行业产业链调研</w:t>
      </w:r>
      <w:r>
        <w:rPr>
          <w:rFonts w:hint="eastAsia"/>
        </w:rPr>
        <w:br/>
      </w:r>
      <w:r>
        <w:rPr>
          <w:rFonts w:hint="eastAsia"/>
        </w:rPr>
        <w:t>　　图表 流延聚丙烯（CPP）薄膜行业现状</w:t>
      </w:r>
      <w:r>
        <w:rPr>
          <w:rFonts w:hint="eastAsia"/>
        </w:rPr>
        <w:br/>
      </w:r>
      <w:r>
        <w:rPr>
          <w:rFonts w:hint="eastAsia"/>
        </w:rPr>
        <w:t>　　图表 流延聚丙烯（CPP）薄膜行业标准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2019-2024年中国流延聚丙烯（CPP）薄膜行业市场规模</w:t>
      </w:r>
      <w:r>
        <w:rPr>
          <w:rFonts w:hint="eastAsia"/>
        </w:rPr>
        <w:br/>
      </w:r>
      <w:r>
        <w:rPr>
          <w:rFonts w:hint="eastAsia"/>
        </w:rPr>
        <w:t>　　图表 2024年中国流延聚丙烯（CPP）薄膜行业产能</w:t>
      </w:r>
      <w:r>
        <w:rPr>
          <w:rFonts w:hint="eastAsia"/>
        </w:rPr>
        <w:br/>
      </w:r>
      <w:r>
        <w:rPr>
          <w:rFonts w:hint="eastAsia"/>
        </w:rPr>
        <w:t>　　图表 2019-2024年中国流延聚丙烯（CPP）薄膜行业产量统计</w:t>
      </w:r>
      <w:r>
        <w:rPr>
          <w:rFonts w:hint="eastAsia"/>
        </w:rPr>
        <w:br/>
      </w:r>
      <w:r>
        <w:rPr>
          <w:rFonts w:hint="eastAsia"/>
        </w:rPr>
        <w:t>　　图表 流延聚丙烯（CPP）薄膜行业动态</w:t>
      </w:r>
      <w:r>
        <w:rPr>
          <w:rFonts w:hint="eastAsia"/>
        </w:rPr>
        <w:br/>
      </w:r>
      <w:r>
        <w:rPr>
          <w:rFonts w:hint="eastAsia"/>
        </w:rPr>
        <w:t>　　图表 2019-2024年中国流延聚丙烯（CPP）薄膜市场需求量</w:t>
      </w:r>
      <w:r>
        <w:rPr>
          <w:rFonts w:hint="eastAsia"/>
        </w:rPr>
        <w:br/>
      </w:r>
      <w:r>
        <w:rPr>
          <w:rFonts w:hint="eastAsia"/>
        </w:rPr>
        <w:t>　　图表 2024年中国流延聚丙烯（CPP）薄膜行业需求区域调研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2019-2024年中国流延聚丙烯（CPP）薄膜行情</w:t>
      </w:r>
      <w:r>
        <w:rPr>
          <w:rFonts w:hint="eastAsia"/>
        </w:rPr>
        <w:br/>
      </w:r>
      <w:r>
        <w:rPr>
          <w:rFonts w:hint="eastAsia"/>
        </w:rPr>
        <w:t>　　图表 2019-2024年中国流延聚丙烯（CPP）薄膜价格走势图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2019-2024年中国流延聚丙烯（CPP）薄膜行业销售收入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2019-2024年中国流延聚丙烯（CPP）薄膜行业盈利情况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2019-2024年中国流延聚丙烯（CPP）薄膜行业利润总额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2019-2024年中国流延聚丙烯（CPP）薄膜进口统计</w:t>
      </w:r>
      <w:r>
        <w:rPr>
          <w:rFonts w:hint="eastAsia"/>
        </w:rPr>
        <w:br/>
      </w:r>
      <w:r>
        <w:rPr>
          <w:rFonts w:hint="eastAsia"/>
        </w:rPr>
        <w:t>　　图表 2019-2024年中国流延聚丙烯（CPP）薄膜出口统计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2019-2024年中国流延聚丙烯（CPP）薄膜行业企业数量统计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**地区流延聚丙烯（CPP）薄膜市场规模</w:t>
      </w:r>
      <w:r>
        <w:rPr>
          <w:rFonts w:hint="eastAsia"/>
        </w:rPr>
        <w:br/>
      </w:r>
      <w:r>
        <w:rPr>
          <w:rFonts w:hint="eastAsia"/>
        </w:rPr>
        <w:t>　　图表 **地区流延聚丙烯（CPP）薄膜行业市场需求</w:t>
      </w:r>
      <w:r>
        <w:rPr>
          <w:rFonts w:hint="eastAsia"/>
        </w:rPr>
        <w:br/>
      </w:r>
      <w:r>
        <w:rPr>
          <w:rFonts w:hint="eastAsia"/>
        </w:rPr>
        <w:t>　　图表 **地区流延聚丙烯（CPP）薄膜市场调研</w:t>
      </w:r>
      <w:r>
        <w:rPr>
          <w:rFonts w:hint="eastAsia"/>
        </w:rPr>
        <w:br/>
      </w:r>
      <w:r>
        <w:rPr>
          <w:rFonts w:hint="eastAsia"/>
        </w:rPr>
        <w:t>　　图表 **地区流延聚丙烯（CPP）薄膜行业市场需求分析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**地区流延聚丙烯（CPP）薄膜市场规模</w:t>
      </w:r>
      <w:r>
        <w:rPr>
          <w:rFonts w:hint="eastAsia"/>
        </w:rPr>
        <w:br/>
      </w:r>
      <w:r>
        <w:rPr>
          <w:rFonts w:hint="eastAsia"/>
        </w:rPr>
        <w:t>　　图表 **地区流延聚丙烯（CPP）薄膜行业市场需求</w:t>
      </w:r>
      <w:r>
        <w:rPr>
          <w:rFonts w:hint="eastAsia"/>
        </w:rPr>
        <w:br/>
      </w:r>
      <w:r>
        <w:rPr>
          <w:rFonts w:hint="eastAsia"/>
        </w:rPr>
        <w:t>　　图表 **地区流延聚丙烯（CPP）薄膜市场调研</w:t>
      </w:r>
      <w:r>
        <w:rPr>
          <w:rFonts w:hint="eastAsia"/>
        </w:rPr>
        <w:br/>
      </w:r>
      <w:r>
        <w:rPr>
          <w:rFonts w:hint="eastAsia"/>
        </w:rPr>
        <w:t>　　图表 **地区流延聚丙烯（CPP）薄膜行业市场需求分析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流延聚丙烯（CPP）薄膜行业竞争对手分析</w:t>
      </w:r>
      <w:r>
        <w:rPr>
          <w:rFonts w:hint="eastAsia"/>
        </w:rPr>
        <w:br/>
      </w:r>
      <w:r>
        <w:rPr>
          <w:rFonts w:hint="eastAsia"/>
        </w:rPr>
        <w:t>　　图表 流延聚丙烯（CPP）薄膜重点企业（一）基本信息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流延聚丙烯（CPP）薄膜重点企业（一）经营情况分析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流延聚丙烯（CPP）薄膜重点企业（一）主要经济指标情况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流延聚丙烯（CPP）薄膜重点企业（一）盈利能力情况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流延聚丙烯（CPP）薄膜重点企业（一）偿债能力情况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流延聚丙烯（CPP）薄膜重点企业（一）运营能力情况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流延聚丙烯（CPP）薄膜重点企业（一）成长能力情况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流延聚丙烯（CPP）薄膜重点企业（二）基本信息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流延聚丙烯（CPP）薄膜重点企业（二）经营情况分析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流延聚丙烯（CPP）薄膜重点企业（二）主要经济指标情况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流延聚丙烯（CPP）薄膜重点企业（二）盈利能力情况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流延聚丙烯（CPP）薄膜重点企业（二）偿债能力情况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流延聚丙烯（CPP）薄膜重点企业（二）运营能力情况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流延聚丙烯（CPP）薄膜重点企业（二）成长能力情况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流延聚丙烯（CPP）薄膜重点企业（三）基本信息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流延聚丙烯（CPP）薄膜重点企业（三）经营情况分析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流延聚丙烯（CPP）薄膜重点企业（三）主要经济指标情况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流延聚丙烯（CPP）薄膜重点企业（三）盈利能力情况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流延聚丙烯（CPP）薄膜重点企业（三）偿债能力情况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流延聚丙烯（CPP）薄膜重点企业（三）运营能力情况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流延聚丙烯（CPP）薄膜重点企业（三）成长能力情况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2025-2031年中国流延聚丙烯（CPP）薄膜行业产能预测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2025-2031年中国流延聚丙烯（CPP）薄膜行业产量预测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2025-2031年中国流延聚丙烯（CPP）薄膜市场需求预测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2025-2031年中国流延聚丙烯（CPP）薄膜行业市场规模预测</w:t>
      </w:r>
      <w:r>
        <w:rPr>
          <w:rFonts w:hint="eastAsia"/>
        </w:rPr>
        <w:br/>
      </w:r>
      <w:r>
        <w:rPr>
          <w:rFonts w:hint="eastAsia"/>
        </w:rPr>
        <w:t>　　图表 流延聚丙烯（CPP）薄膜行业准入条件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2025-2031年中国流延聚丙烯（CPP）薄膜行业信息化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2025-2031年中国流延聚丙烯（CPP）薄膜行业风险分析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2025-2031年中国流延聚丙烯（CPP）薄膜行业发展趋势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2025-2031年中国流延聚丙烯（CPP）薄膜市场前景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19ad52bb194413" w:history="1">
        <w:r>
          <w:rPr>
            <w:rStyle w:val="Hyperlink"/>
          </w:rPr>
          <w:t>2025-2031年中国流延聚丙烯（CPP）薄膜行业研究与行业前景分析报告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19ad52bb194413" w:history="1">
        <w:r>
          <w:rPr>
            <w:rStyle w:val="Hyperlink"/>
          </w:rPr>
          <w:t>https://www.20087.com/8/93/LiuYanJuBingXi-CPP-BoMoShiChangQianJing.html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热点：聚丙烯C5608可以流延吗、流延聚丙烯薄膜国家标准2011、ppa材料特性、聚丙烯流延功能膜材、流延CPP的、聚丙烯流延复合工艺温度、流延膜用什么材料做的、pe流延膜厂家批发商 供应商、聚丙烯流延片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403e0caefa4f1c" w:history="1">
      <w:r>
        <w:rPr>
          <w:rStyle w:val="Hyperlink"/>
        </w:rPr>
        <w:t>2025-2031年中国流延聚丙烯（CPP）薄膜行业研究与行业前景分析报告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LiuYanJuBingXi-CPP-BoMoShiChangQianJing.html" TargetMode="External" Id="Rc919ad52bb1944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LiuYanJuBingXi-CPP-BoMoShiChangQianJing.html" TargetMode="External" Id="Red403e0caefa4f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2024-10-18T23:36:00Z</dcterms:created>
  <dcterms:modified xsi:type="dcterms:W3CDTF">2024-10-19T00:36:00Z</dcterms:modified>
  <dc:subject>2025-2031年中国流延聚丙烯（CPP）薄膜行业研究与行业前景分析报告</dc:subject>
  <dc:title>2025-2031年中国流延聚丙烯（CPP）薄膜行业研究与行业前景分析报告</dc:title>
  <cp:keywords>2025-2031年中国流延聚丙烯（CPP）薄膜行业研究与行业前景分析报告</cp:keywords>
  <dc:description>2025-2031年中国流延聚丙烯（CPP）薄膜行业研究与行业前景分析报告</dc:description>
</cp:coreProperties>
</file>