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5bedb18654ca0" w:history="1">
              <w:r>
                <w:rPr>
                  <w:rStyle w:val="Hyperlink"/>
                </w:rPr>
                <w:t>2025-2031年全球与中国PVC线槽行业发展调研及前景趋势预测报告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5bedb18654ca0" w:history="1">
              <w:r>
                <w:rPr>
                  <w:rStyle w:val="Hyperlink"/>
                </w:rPr>
                <w:t>2025-2031年全球与中国PVC线槽行业发展调研及前景趋势预测报告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35bedb18654ca0" w:history="1">
                <w:r>
                  <w:rPr>
                    <w:rStyle w:val="Hyperlink"/>
                  </w:rPr>
                  <w:t>https://www.20087.com/8/23/PVCXianCaoDeFaZhanQianJing.html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线槽是一种常用的电线电缆管理系统，广泛应用于建筑电气工程、数据中心布线及家庭装修等领域。PVC线槽以其轻便易安装、防火性能好和价格经济等特点，成为现代电气布线系统的理想选择。近年来，随着城市化进程加快和建筑智能化水平的提升，对高质量PVC线槽的需求不断增加。然而，市场上PVC线槽的质量参差不齐，部分低质量产品可能存在老化快、抗冲击能力差等问题，影响了用户体验。此外，环保法规的日益严格也对PVC线槽的生产提出了更高的要求。</w:t>
      </w:r>
      <w:r>
        <w:rPr>
          <w:rFonts w:hint="eastAsia"/>
        </w:rPr>
        <w:br/>
      </w:r>
      <w:r>
        <w:rPr>
          <w:rFonts w:hint="eastAsia"/>
        </w:rPr>
        <w:t>　　未来，随着绿色建筑和可持续发展理念的深入人心，预计PVC线槽的生产工艺将更加环保和高效。例如，采用新型环保增塑剂和阻燃剂替代传统有害物质，不仅可以降低对人体健康的危害，还能提高产品的环保性能。此外，随着智能家居和物联网技术的发展，PVC线槽可能会集成更多的智能功能，如内置传感器进行实时监测和预警，为用户提供更加安全可靠的电气管理系统。长远来看，通过技术创新与产业升级，PVC线槽不仅将在现有应用领域发挥更大作用，还可能拓展至其他新兴领域，如智能建筑和智慧城市基础设施，为各行业提供更加优质的产品解决方案，并推动相关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35bedb18654ca0" w:history="1">
        <w:r>
          <w:rPr>
            <w:rStyle w:val="Hyperlink"/>
          </w:rPr>
          <w:t>2025-2031年全球与中国PVC线槽行业发展调研及前景趋势预测报告</w:t>
        </w:r>
      </w:hyperlink>
      <w:r>
        <w:rPr>
          <w:rFonts w:hint="eastAsia"/>
        </w:rPr>
        <w:t>》基于国家统计局及PVC线槽行业协会的权威数据，全面调研了PVC线槽行业的市场规模、市场需求、产业链结构及价格变动，并对PVC线槽细分市场进行了深入分析。报告详细剖析了PVC线槽市场竞争格局，重点关注品牌影响力及重点企业的运营表现，同时科学预测了PVC线槽市场前景与发展趋势，识别了行业潜在的风险与机遇。通过专业、科学的研究方法，报告为PVC线槽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按产品类型细分，全球PVC线槽市场规模2020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封口PVC线槽</w:t>
      </w:r>
      <w:r>
        <w:rPr>
          <w:rFonts w:hint="eastAsia"/>
        </w:rPr>
        <w:br/>
      </w:r>
      <w:r>
        <w:rPr>
          <w:rFonts w:hint="eastAsia"/>
        </w:rPr>
        <w:t>　　　　1.3.3 开口PVC线槽</w:t>
      </w:r>
      <w:r>
        <w:rPr>
          <w:rFonts w:hint="eastAsia"/>
        </w:rPr>
        <w:br/>
      </w:r>
      <w:r>
        <w:rPr>
          <w:rFonts w:hint="eastAsia"/>
        </w:rPr>
        <w:t>　　　　1.3.4 全封闭PVC线槽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按应用细分，全球PVC线槽市场规模2020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能源</w:t>
      </w:r>
      <w:r>
        <w:rPr>
          <w:rFonts w:hint="eastAsia"/>
        </w:rPr>
        <w:br/>
      </w:r>
      <w:r>
        <w:rPr>
          <w:rFonts w:hint="eastAsia"/>
        </w:rPr>
        <w:t>　　　　1.4.3 建筑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PVC线槽行业发展总体概况</w:t>
      </w:r>
      <w:r>
        <w:rPr>
          <w:rFonts w:hint="eastAsia"/>
        </w:rPr>
        <w:br/>
      </w:r>
      <w:r>
        <w:rPr>
          <w:rFonts w:hint="eastAsia"/>
        </w:rPr>
        <w:t>　　　　1.5.2 PVC线槽行业发展主要特点</w:t>
      </w:r>
      <w:r>
        <w:rPr>
          <w:rFonts w:hint="eastAsia"/>
        </w:rPr>
        <w:br/>
      </w:r>
      <w:r>
        <w:rPr>
          <w:rFonts w:hint="eastAsia"/>
        </w:rPr>
        <w:t>　　　　1.5.3 PVC线槽行业发展影响因素</w:t>
      </w:r>
      <w:r>
        <w:rPr>
          <w:rFonts w:hint="eastAsia"/>
        </w:rPr>
        <w:br/>
      </w:r>
      <w:r>
        <w:rPr>
          <w:rFonts w:hint="eastAsia"/>
        </w:rPr>
        <w:t>　　　　1.5.3 .1 PVC线槽有利因素</w:t>
      </w:r>
      <w:r>
        <w:rPr>
          <w:rFonts w:hint="eastAsia"/>
        </w:rPr>
        <w:br/>
      </w:r>
      <w:r>
        <w:rPr>
          <w:rFonts w:hint="eastAsia"/>
        </w:rPr>
        <w:t>　　　　1.5.3 .2 PVC线槽不利因素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全球市场，近三年PVC线槽主要企业占有率及排名（按销量）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PVC线槽主要企业在国际市场占有率（按销量，2022-2025）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2024年PVC线槽主要企业在国际市场排名（按销量）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全球市场主要企业PVC线槽销量（2022-2025）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全球市场，近三年PVC线槽主要企业占有率及排名（按收入）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PVC线槽主要企业在国际市场占有率（按收入，2022-2025）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2024年PVC线槽主要企业在国际市场排名（按收入）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全球市场主要企业PVC线槽销售收入（2022-2025）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全球市场主要企业PVC线槽销售价格（2022-2025）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中国市场，近三年PVC线槽主要企业占有率及排名（按销量）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PVC线槽主要企业在中国市场占有率（按销量，2022-2025）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2024年PVC线槽主要企业在中国市场排名（按销量）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中国市场主要企业PVC线槽销量（2022-2025）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中国市场，近三年PVC线槽主要企业占有率及排名（按收入）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PVC线槽主要企业在中国市场占有率（按收入，2022-2025）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2024年PVC线槽主要企业在中国市场排名（按收入）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中国市场主要企业PVC线槽销售收入（2022-2025）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全球主要厂商PVC线槽总部及产地分布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全球主要厂商成立时间及PVC线槽商业化日期</w:t>
      </w:r>
      <w:r>
        <w:rPr>
          <w:rFonts w:hint="eastAsia"/>
        </w:rPr>
        <w:br/>
      </w:r>
      <w:r>
        <w:rPr>
          <w:rFonts w:hint="eastAsia"/>
        </w:rPr>
        <w:t>　　2.8 全球主要厂商PVC线槽产品类型及应用</w:t>
      </w:r>
      <w:r>
        <w:rPr>
          <w:rFonts w:hint="eastAsia"/>
        </w:rPr>
        <w:br/>
      </w:r>
      <w:r>
        <w:rPr>
          <w:rFonts w:hint="eastAsia"/>
        </w:rPr>
        <w:t>　　2.9 PVC线槽行业集中度、竞争程度分析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PVC线槽行业集中度分析：2024年全球Top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全球PVC线槽第一梯队、第二梯队和第三梯队生产商（品牌）及市场份额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全球PVC线槽总体规模分析</w:t>
      </w:r>
      <w:r>
        <w:rPr>
          <w:rFonts w:hint="eastAsia"/>
        </w:rPr>
        <w:br/>
      </w:r>
      <w:r>
        <w:rPr>
          <w:rFonts w:hint="eastAsia"/>
        </w:rPr>
        <w:t>　　3.1 全球PVC线槽供需现状及预测（2020-2031）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全球PVC线槽产能、产量、产能利用率及发展趋势（2020-2031）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全球PVC线槽产量、需求量及发展趋势（2020-2031）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全球主要地区PVC线槽产量及发展趋势（2020-2031）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全球主要地区PVC线槽产量（2020-2025）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全球主要地区PVC线槽产量（2026-2031）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全球主要地区PVC线槽产量市场份额（2020-2031）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中国PVC线槽供需现状及预测（2020-2031）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中国PVC线槽产能、产量、产能利用率及发展趋势（2020-2031）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中国PVC线槽产量、市场需求量及发展趋势（2020-2031）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中国市场PVC线槽进出口（2020-2031）</w:t>
      </w:r>
      <w:r>
        <w:rPr>
          <w:rFonts w:hint="eastAsia"/>
        </w:rPr>
        <w:br/>
      </w:r>
      <w:r>
        <w:rPr>
          <w:rFonts w:hint="eastAsia"/>
        </w:rPr>
        <w:t>　　3.4 全球PVC线槽销量及销售额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全球市场PVC线槽销售额（2020-2031）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全球市场PVC线槽销量（2020-2031）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全球市场PVC线槽价格趋势（2020-2031）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全球PVC线槽主要地区分析</w:t>
      </w:r>
      <w:r>
        <w:rPr>
          <w:rFonts w:hint="eastAsia"/>
        </w:rPr>
        <w:br/>
      </w:r>
      <w:r>
        <w:rPr>
          <w:rFonts w:hint="eastAsia"/>
        </w:rPr>
        <w:t>　　4.1 全球主要地区PVC线槽市场规模分析：2020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全球主要地区PVC线槽销售收入及市场份额（2020-2025年）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全球主要地区PVC线槽销售收入预测（2026-2031年）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全球主要地区PVC线槽销量分析：2020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全球主要地区PVC线槽销量及市场份额（2020-2025年）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全球主要地区PVC线槽销量及市场份额预测（2026-2031）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北美市场PVC线槽销量、收入及增长率（2020-2031）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欧洲市场PVC线槽销量、收入及增长率（2020-2031）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中国市场PVC线槽销量、收入及增长率（2020-2031）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日本市场PVC线槽销量、收入及增长率（2020-2031）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东南亚市场PVC线槽销量、收入及增长率（2020-2031）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印度市场PVC线槽销量、收入及增长率（2020-2031）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重点企业（1）基本信息、PVC线槽生产基地、销售区域、竞争对手及市场地位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PVC线槽产品规格、参数及市场应用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PVC线槽销量、收入、价格及毛利率（2020-2025）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重点企业（2）基本信息、PVC线槽生产基地、销售区域、竞争对手及市场地位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PVC线槽产品规格、参数及市场应用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PVC线槽销量、收入、价格及毛利率（2020-2025）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重点企业（3）基本信息、PVC线槽生产基地、销售区域、竞争对手及市场地位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PVC线槽产品规格、参数及市场应用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PVC线槽销量、收入、价格及毛利率（2020-2025）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重点企业（4）基本信息、PVC线槽生产基地、销售区域、竞争对手及市场地位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PVC线槽产品规格、参数及市场应用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PVC线槽销量、收入、价格及毛利率（2020-2025）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重点企业（5）基本信息、PVC线槽生产基地、销售区域、竞争对手及市场地位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PVC线槽产品规格、参数及市场应用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PVC线槽销量、收入、价格及毛利率（2020-2025）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重点企业（6）基本信息、PVC线槽生产基地、销售区域、竞争对手及市场地位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PVC线槽产品规格、参数及市场应用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PVC线槽销量、收入、价格及毛利率（2020-2025）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重点企业（7）基本信息、PVC线槽生产基地、销售区域、竞争对手及市场地位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PVC线槽产品规格、参数及市场应用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PVC线槽销量、收入、价格及毛利率（2020-2025）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重点企业（8）基本信息、PVC线槽生产基地、销售区域、竞争对手及市场地位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PVC线槽产品规格、参数及市场应用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PVC线槽销量、收入、价格及毛利率（2020-2025）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重点企业（9）基本信息、PVC线槽生产基地、销售区域、竞争对手及市场地位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PVC线槽产品规格、参数及市场应用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PVC线槽销量、收入、价格及毛利率（2020-2025）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重点企业（10）基本信息、PVC线槽生产基地、销售区域、竞争对手及市场地位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PVC线槽产品规格、参数及市场应用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PVC线槽销量、收入、价格及毛利率（2020-2025）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重点企业（11）基本信息、PVC线槽生产基地、销售区域、竞争对手及市场地位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PVC线槽产品规格、参数及市场应用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PVC线槽销量、收入、价格及毛利率（2020-2025）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重点企业（12）基本信息、PVC线槽生产基地、销售区域、竞争对手及市场地位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PVC线槽产品规格、参数及市场应用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PVC线槽销量、收入、价格及毛利率（2020-2025）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重点企业（13）基本信息、PVC线槽生产基地、销售区域、竞争对手及市场地位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PVC线槽产品规格、参数及市场应用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PVC线槽销量、收入、价格及毛利率（2020-2025）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重点企业（14）基本信息、PVC线槽生产基地、销售区域、竞争对手及市场地位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PVC线槽产品规格、参数及市场应用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PVC线槽销量、收入、价格及毛利率（2020-2025）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重点企业（15）基本信息、PVC线槽生产基地、销售区域、竞争对手及市场地位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PVC线槽产品规格、参数及市场应用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PVC线槽销量、收入、价格及毛利率（2020-2025）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不同产品类型PVC线槽分析</w:t>
      </w:r>
      <w:r>
        <w:rPr>
          <w:rFonts w:hint="eastAsia"/>
        </w:rPr>
        <w:br/>
      </w:r>
      <w:r>
        <w:rPr>
          <w:rFonts w:hint="eastAsia"/>
        </w:rPr>
        <w:t>　　6.1 全球不同产品类型PVC线槽销量（2020-2031）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全球不同产品类型PVC线槽销量及市场份额（2020-2025）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全球不同产品类型PVC线槽销量预测（2026-2031）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全球不同产品类型PVC线槽收入（2020-2031）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全球不同产品类型PVC线槽收入及市场份额（2020-2025）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全球不同产品类型PVC线槽收入预测（2026-2031）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全球不同产品类型PVC线槽价格走势（2020-2031）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中国不同产品类型PVC线槽销量（2020-2031）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中国不同产品类型PVC线槽销量预测（2026-2031）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中国不同产品类型PVC线槽销量及市场份额（2020-2025）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中国不同产品类型PVC线槽收入（2020-2031）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中国不同产品类型PVC线槽收入及市场份额（2020-2025）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中国不同产品类型PVC线槽收入预测（2026-2031）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不同应用PVC线槽分析</w:t>
      </w:r>
      <w:r>
        <w:rPr>
          <w:rFonts w:hint="eastAsia"/>
        </w:rPr>
        <w:br/>
      </w:r>
      <w:r>
        <w:rPr>
          <w:rFonts w:hint="eastAsia"/>
        </w:rPr>
        <w:t>　　7.1 全球不同应用PVC线槽销量（2020-2031）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全球不同应用PVC线槽销量及市场份额（2020-2025）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全球不同应用PVC线槽销量预测（2026-2031）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全球不同应用PVC线槽收入（2020-2031）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全球不同应用PVC线槽收入及市场份额（2020-2025）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全球不同应用PVC线槽收入预测（2026-2031）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全球不同应用PVC线槽价格走势（2020-2031）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中国不同应用PVC线槽销量（2020-2031）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中国不同应用PVC线槽销量及市场份额（2020-2025）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中国不同应用PVC线槽销量预测（2026-2031）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中国不同应用PVC线槽收入（2020-2031）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中国不同应用PVC线槽收入及市场份额（2020-2025）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中国不同应用PVC线槽收入预测（2026-2031）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PVC线槽行业发展趋势</w:t>
      </w:r>
      <w:r>
        <w:rPr>
          <w:rFonts w:hint="eastAsia"/>
        </w:rPr>
        <w:br/>
      </w:r>
      <w:r>
        <w:rPr>
          <w:rFonts w:hint="eastAsia"/>
        </w:rPr>
        <w:t>　　8.2 PVC线槽行业主要驱动因素</w:t>
      </w:r>
      <w:r>
        <w:rPr>
          <w:rFonts w:hint="eastAsia"/>
        </w:rPr>
        <w:br/>
      </w:r>
      <w:r>
        <w:rPr>
          <w:rFonts w:hint="eastAsia"/>
        </w:rPr>
        <w:t>　　8.3 PVC线槽中国企业SWOT分析</w:t>
      </w:r>
      <w:r>
        <w:rPr>
          <w:rFonts w:hint="eastAsia"/>
        </w:rPr>
        <w:br/>
      </w:r>
      <w:r>
        <w:rPr>
          <w:rFonts w:hint="eastAsia"/>
        </w:rPr>
        <w:t>　　8.4 中国PVC线槽行业政策环境分析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PVC线槽行业产业链简介</w:t>
      </w:r>
      <w:r>
        <w:rPr>
          <w:rFonts w:hint="eastAsia"/>
        </w:rPr>
        <w:br/>
      </w:r>
      <w:r>
        <w:rPr>
          <w:rFonts w:hint="eastAsia"/>
        </w:rPr>
        <w:t>　　　　9.1.1 PVC线槽行业供应链分析</w:t>
      </w:r>
      <w:r>
        <w:rPr>
          <w:rFonts w:hint="eastAsia"/>
        </w:rPr>
        <w:br/>
      </w:r>
      <w:r>
        <w:rPr>
          <w:rFonts w:hint="eastAsia"/>
        </w:rPr>
        <w:t>　　　　9.1.2 PVC线槽主要原料及供应情况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PVC线槽行业采购模式</w:t>
      </w:r>
      <w:r>
        <w:rPr>
          <w:rFonts w:hint="eastAsia"/>
        </w:rPr>
        <w:br/>
      </w:r>
      <w:r>
        <w:rPr>
          <w:rFonts w:hint="eastAsia"/>
        </w:rPr>
        <w:t>　　9.3 PVC线槽行业生产模式</w:t>
      </w:r>
      <w:r>
        <w:rPr>
          <w:rFonts w:hint="eastAsia"/>
        </w:rPr>
        <w:br/>
      </w:r>
      <w:r>
        <w:rPr>
          <w:rFonts w:hint="eastAsia"/>
        </w:rPr>
        <w:t>　　9.4 PVC线槽行业销售模式及销售渠道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按产品类型细分，全球PVC线槽市场规模2020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按应用细分，全球PVC线槽市场规模（CAGR）2020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PVC线槽行业发展主要特点</w:t>
      </w:r>
      <w:r>
        <w:rPr>
          <w:rFonts w:hint="eastAsia"/>
        </w:rPr>
        <w:br/>
      </w:r>
      <w:r>
        <w:rPr>
          <w:rFonts w:hint="eastAsia"/>
        </w:rPr>
        <w:t>　　表 4： PVC线槽行业发展有利因素分析</w:t>
      </w:r>
      <w:r>
        <w:rPr>
          <w:rFonts w:hint="eastAsia"/>
        </w:rPr>
        <w:br/>
      </w:r>
      <w:r>
        <w:rPr>
          <w:rFonts w:hint="eastAsia"/>
        </w:rPr>
        <w:t>　　表 5： PVC线槽行业发展不利因素分析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进入PVC线槽行业壁垒</w:t>
      </w:r>
      <w:r>
        <w:rPr>
          <w:rFonts w:hint="eastAsia"/>
        </w:rPr>
        <w:br/>
      </w:r>
      <w:r>
        <w:rPr>
          <w:rFonts w:hint="eastAsia"/>
        </w:rPr>
        <w:t>　　表 7： PVC线槽主要企业在国际市场占有率（按销量，2022-2025）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2024年PVC线槽主要企业在国际市场排名（按销量）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全球市场主要企业PVC线槽销量（2022-2025）&amp;（千米）</w:t>
      </w:r>
      <w:r>
        <w:rPr>
          <w:rFonts w:hint="eastAsia"/>
        </w:rPr>
        <w:br/>
      </w:r>
      <w:r>
        <w:rPr>
          <w:rFonts w:hint="eastAsia"/>
        </w:rPr>
        <w:t>　　表 10： PVC线槽主要企业在国际市场占有率（按收入，2022-2025）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2024年PVC线槽主要企业在国际市场排名（按收入）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全球市场主要企业PVC线槽销售收入（2022-2025）&amp;（万元）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全球市场主要企业PVC线槽销售价格（2022-2025）&amp;（元/米）</w:t>
      </w:r>
      <w:r>
        <w:rPr>
          <w:rFonts w:hint="eastAsia"/>
        </w:rPr>
        <w:br/>
      </w:r>
      <w:r>
        <w:rPr>
          <w:rFonts w:hint="eastAsia"/>
        </w:rPr>
        <w:t>　　表 14： PVC线槽主要企业在中国市场占有率（按销量，2022-2025）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2024年PVC线槽主要企业在中国市场排名（按销量）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中国市场主要企业PVC线槽销量（2022-2025）&amp;（千米）</w:t>
      </w:r>
      <w:r>
        <w:rPr>
          <w:rFonts w:hint="eastAsia"/>
        </w:rPr>
        <w:br/>
      </w:r>
      <w:r>
        <w:rPr>
          <w:rFonts w:hint="eastAsia"/>
        </w:rPr>
        <w:t>　　表 17： PVC线槽主要企业在中国市场占有率（按收入，2022-2025）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2024年PVC线槽主要企业在中国市场排名（按收入）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中国市场主要企业PVC线槽销售收入（2022-2025）&amp;（万元）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全球主要厂商PVC线槽总部及产地分布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全球主要厂商成立时间及PVC线槽商业化日期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全球主要厂商PVC线槽产品类型及应用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2024年全球PVC线槽主要厂商市场地位（第一梯队、第二梯队和第三梯队）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全球PVC线槽市场投资、并购等现状分析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全球主要地区PVC线槽产量增速（CAGR）：（2020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全球主要地区PVC线槽产量（2020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全球主要地区PVC线槽产量（2020-2025）&amp;（千米）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全球主要地区PVC线槽产量（2026-2031）&amp;（千米）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全球主要地区PVC线槽产量市场份额（2020-2025）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全球主要地区PVC线槽产量（2026-2031）&amp;（千米）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31： 中国市场PVC线槽产量、销量、进出口（2020-2025年）&amp;（千米）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中国市场PVC线槽产量、销量、进出口预测（2026-2031）&amp;（千米）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全球主要地区PVC线槽销售收入增速：（2020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全球主要地区PVC线槽销售收入（2020-2025）&amp;（万元）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全球主要地区PVC线槽销售收入市场份额（2020-2025）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全球主要地区PVC线槽收入（2026-2031）&amp;（万元）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全球主要地区PVC线槽收入市场份额（2026-2031）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全球主要地区PVC线槽销量（千米）：2020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全球主要地区PVC线槽销量（2020-2025）&amp;（千米）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全球主要地区PVC线槽销量市场份额（2020-2025）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全球主要地区PVC线槽销量（2026-2031）&amp;（千米）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全球主要地区PVC线槽销量份额（2026-2031）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PVC线槽生产基地、销售区域、竞争对手及市场地位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PVC线槽产品规格、参数及市场应用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PVC线槽销量（千米）、收入（万元）、价格（元/米）及毛利率（2020-2025）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PVC线槽生产基地、销售区域、竞争对手及市场地位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PVC线槽产品规格、参数及市场应用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PVC线槽销量（千米）、收入（万元）、价格（元/米）及毛利率（2020-2025）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PVC线槽生产基地、销售区域、竞争对手及市场地位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PVC线槽产品规格、参数及市场应用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PVC线槽销量（千米）、收入（万元）、价格（元/米）及毛利率（2020-2025）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PVC线槽生产基地、销售区域、竞争对手及市场地位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PVC线槽产品规格、参数及市场应用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PVC线槽销量（千米）、收入（万元）、价格（元/米）及毛利率（2020-2025）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PVC线槽生产基地、销售区域、竞争对手及市场地位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PVC线槽产品规格、参数及市场应用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PVC线槽销量（千米）、收入（万元）、价格（元/米）及毛利率（2020-2025）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PVC线槽生产基地、销售区域、竞争对手及市场地位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PVC线槽产品规格、参数及市场应用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PVC线槽销量（千米）、收入（万元）、价格（元/米）及毛利率（2020-2025）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PVC线槽生产基地、销售区域、竞争对手及市场地位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PVC线槽产品规格、参数及市场应用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PVC线槽销量（千米）、收入（万元）、价格（元/米）及毛利率（2020-2025）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PVC线槽生产基地、销售区域、竞争对手及市场地位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PVC线槽产品规格、参数及市场应用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PVC线槽销量（千米）、收入（万元）、价格（元/米）及毛利率（2020-2025）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PVC线槽生产基地、销售区域、竞争对手及市场地位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PVC线槽产品规格、参数及市场应用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PVC线槽销量（千米）、收入（万元）、价格（元/米）及毛利率（2020-2025）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PVC线槽生产基地、销售区域、竞争对手及市场地位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PVC线槽产品规格、参数及市场应用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PVC线槽销量（千米）、收入（万元）、价格（元/米）及毛利率（2020-2025）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PVC线槽生产基地、销售区域、竞争对手及市场地位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PVC线槽产品规格、参数及市场应用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PVC线槽销量（千米）、收入（万元）、价格（元/米）及毛利率（2020-2025）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PVC线槽生产基地、销售区域、竞争对手及市场地位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PVC线槽产品规格、参数及市场应用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PVC线槽销量（千米）、收入（万元）、价格（元/米）及毛利率（2020-2025）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PVC线槽生产基地、销售区域、竞争对手及市场地位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PVC线槽产品规格、参数及市场应用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PVC线槽销量（千米）、收入（万元）、价格（元/米）及毛利率（2020-2025）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PVC线槽生产基地、销售区域、竞争对手及市场地位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PVC线槽产品规格、参数及市场应用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PVC线槽销量（千米）、收入（万元）、价格（元/米）及毛利率（2020-2025）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PVC线槽生产基地、销售区域、竞争对手及市场地位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PVC线槽产品规格、参数及市场应用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PVC线槽销量（千米）、收入（万元）、价格（元/米）及毛利率（2020-2025）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全球不同产品类型PVC线槽销量（2020-2025年）&amp;（千米）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119： 全球不同产品类型PVC线槽销量市场份额（2020-2025）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全球不同产品类型PVC线槽销量预测（2026-2031）&amp;（千米）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全球市场不同产品类型PVC线槽销量市场份额预测（2026-2031）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全球不同产品类型PVC线槽收入（2020-2025年）&amp;（万元）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全球不同产品类型PVC线槽收入市场份额（2020-2025）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全球不同产品类型PVC线槽收入预测（2026-2031）&amp;（万元）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全球不同产品类型PVC线槽收入市场份额预测（2026-2031）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中国不同产品类型PVC线槽销量预测（2026-2031）&amp;（千米）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全球市场不同产品类型PVC线槽销量市场份额预测（2026-2031）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中国不同产品类型PVC线槽销量（2020-2025年）&amp;（千米）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129： 中国不同产品类型PVC线槽销量市场份额（2020-2025）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中国不同产品类型PVC线槽收入（2020-2025年）&amp;（万元）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中国不同产品类型PVC线槽收入市场份额（2020-2025）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中国不同产品类型PVC线槽收入预测（2026-2031）&amp;（万元）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中国不同产品类型PVC线槽收入市场份额预测（2026-2031）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全球不同应用PVC线槽销量（2020-2025年）&amp;（千米）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135： 全球不同应用PVC线槽销量市场份额（2020-2025）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全球不同应用PVC线槽销量预测（2026-2031）&amp;（千米）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137： 全球市场不同应用PVC线槽销量市场份额预测（2026-2031）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全球不同应用PVC线槽收入（2020-2025年）&amp;（万元）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全球不同应用PVC线槽收入市场份额（2020-2025）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全球不同应用PVC线槽收入预测（2026-2031）&amp;（万元）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全球不同应用PVC线槽收入市场份额预测（2026-2031）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中国不同应用PVC线槽销量（2020-2025年）&amp;（千米）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143： 中国不同应用PVC线槽销量市场份额（2020-2025）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中国不同应用PVC线槽销量预测（2026-2031）&amp;（千米）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145： 中国市场不同应用PVC线槽销量市场份额预测（2026-2031）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中国不同应用PVC线槽收入（2020-2025年）&amp;（万元）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中国不同应用PVC线槽收入市场份额（2020-2025）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中国不同应用PVC线槽收入预测（2026-2031）&amp;（万元）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中国不同应用PVC线槽收入市场份额预测（2026-2031）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PVC线槽行业发展趋势</w:t>
      </w:r>
      <w:r>
        <w:rPr>
          <w:rFonts w:hint="eastAsia"/>
        </w:rPr>
        <w:br/>
      </w:r>
      <w:r>
        <w:rPr>
          <w:rFonts w:hint="eastAsia"/>
        </w:rPr>
        <w:t>　　表 151： PVC线槽行业主要驱动因素</w:t>
      </w:r>
      <w:r>
        <w:rPr>
          <w:rFonts w:hint="eastAsia"/>
        </w:rPr>
        <w:br/>
      </w:r>
      <w:r>
        <w:rPr>
          <w:rFonts w:hint="eastAsia"/>
        </w:rPr>
        <w:t>　　表 152： PVC线槽行业供应链分析</w:t>
      </w:r>
      <w:r>
        <w:rPr>
          <w:rFonts w:hint="eastAsia"/>
        </w:rPr>
        <w:br/>
      </w:r>
      <w:r>
        <w:rPr>
          <w:rFonts w:hint="eastAsia"/>
        </w:rPr>
        <w:t>　　表 153： PVC线槽上游原料供应商</w:t>
      </w:r>
      <w:r>
        <w:rPr>
          <w:rFonts w:hint="eastAsia"/>
        </w:rPr>
        <w:br/>
      </w:r>
      <w:r>
        <w:rPr>
          <w:rFonts w:hint="eastAsia"/>
        </w:rPr>
        <w:t>　　表 154： PVC线槽主要地区不同应用客户分析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PVC线槽典型经销商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PVC线槽产品图片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全球不同产品类型PVC线槽销售额2020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全球不同产品类型PVC线槽市场份额2024 &amp; 2031</w:t>
      </w:r>
      <w:r>
        <w:rPr>
          <w:rFonts w:hint="eastAsia"/>
        </w:rPr>
        <w:br/>
      </w:r>
      <w:r>
        <w:rPr>
          <w:rFonts w:hint="eastAsia"/>
        </w:rPr>
        <w:t>　　图 4： 封口PVC线槽产品图片</w:t>
      </w:r>
      <w:r>
        <w:rPr>
          <w:rFonts w:hint="eastAsia"/>
        </w:rPr>
        <w:br/>
      </w:r>
      <w:r>
        <w:rPr>
          <w:rFonts w:hint="eastAsia"/>
        </w:rPr>
        <w:t>　　图 5： 开口PVC线槽产品图片</w:t>
      </w:r>
      <w:r>
        <w:rPr>
          <w:rFonts w:hint="eastAsia"/>
        </w:rPr>
        <w:br/>
      </w:r>
      <w:r>
        <w:rPr>
          <w:rFonts w:hint="eastAsia"/>
        </w:rPr>
        <w:t>　　图 6： 全封闭PVC线槽产品图片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全球不同应用PVC线槽市场份额2024 &amp; 2031</w:t>
      </w:r>
      <w:r>
        <w:rPr>
          <w:rFonts w:hint="eastAsia"/>
        </w:rPr>
        <w:br/>
      </w:r>
      <w:r>
        <w:rPr>
          <w:rFonts w:hint="eastAsia"/>
        </w:rPr>
        <w:t>　　图 10： 能源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2024年全球前五大生产商PVC线槽市场份额</w:t>
      </w:r>
      <w:r>
        <w:rPr>
          <w:rFonts w:hint="eastAsia"/>
        </w:rPr>
        <w:br/>
      </w:r>
      <w:r>
        <w:rPr>
          <w:rFonts w:hint="eastAsia"/>
        </w:rPr>
        <w:t>　　图 15： 2024年全球PVC线槽第一梯队、第二梯队和第三梯队厂商及市场份额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全球PVC线槽产能、产量、产能利用率及发展趋势（2020-2031）&amp;（千米）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17： 全球PVC线槽产量、需求量及发展趋势（2020-2031）&amp;（千米）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18： 全球主要地区PVC线槽产量市场份额（2020-2031）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中国PVC线槽产能、产量、产能利用率及发展趋势（2020-2031）&amp;（千米）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20： 中国PVC线槽产量、市场需求量及发展趋势（2020-2031）&amp;（千米）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21： 全球PVC线槽市场销售额及增长率：（2020-2031）&amp;（万元）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全球市场PVC线槽市场规模：2020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全球市场PVC线槽销量及增长率（2020-2031）&amp;（千米）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24： 全球市场PVC线槽价格趋势（2020-2031）&amp;（元/米）</w:t>
      </w:r>
      <w:r>
        <w:rPr>
          <w:rFonts w:hint="eastAsia"/>
        </w:rPr>
        <w:br/>
      </w:r>
      <w:r>
        <w:rPr>
          <w:rFonts w:hint="eastAsia"/>
        </w:rPr>
        <w:t>　　图 25： 全球主要地区PVC线槽销售收入（2020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全球主要地区PVC线槽销售收入市场份额（2020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北美市场PVC线槽销量及增长率（2020-2031）&amp;（千米）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28： 北美市场PVC线槽收入及增长率（2020-2031）&amp;（万元）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欧洲市场PVC线槽销量及增长率（2020-2031）&amp;（千米）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30： 欧洲市场PVC线槽收入及增长率（2020-2031）&amp;（万元）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中国市场PVC线槽销量及增长率（2020-2031）&amp;（千米）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32： 中国市场PVC线槽收入及增长率（2020-2031）&amp;（万元）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日本市场PVC线槽销量及增长率（2020-2031）&amp;（千米）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34： 日本市场PVC线槽收入及增长率（2020-2031）&amp;（万元）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东南亚市场PVC线槽销量及增长率（2020-2031）&amp;（千米）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36： 东南亚市场PVC线槽收入及增长率（2020-2031）&amp;（万元）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印度市场PVC线槽销量及增长率（2020-2031）&amp;（千米）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38： 印度市场PVC线槽收入及增长率（2020-2031）&amp;（万元）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全球不同产品类型PVC线槽价格走势（2020-2031）&amp;（元/米）</w:t>
      </w:r>
      <w:r>
        <w:rPr>
          <w:rFonts w:hint="eastAsia"/>
        </w:rPr>
        <w:br/>
      </w:r>
      <w:r>
        <w:rPr>
          <w:rFonts w:hint="eastAsia"/>
        </w:rPr>
        <w:t>　　图 40： 全球不同应用PVC线槽价格走势（2020-2031）&amp;（元/米）</w:t>
      </w:r>
      <w:r>
        <w:rPr>
          <w:rFonts w:hint="eastAsia"/>
        </w:rPr>
        <w:br/>
      </w:r>
      <w:r>
        <w:rPr>
          <w:rFonts w:hint="eastAsia"/>
        </w:rPr>
        <w:t>　　图 41： PVC线槽中国企业SWOT分析</w:t>
      </w:r>
      <w:r>
        <w:rPr>
          <w:rFonts w:hint="eastAsia"/>
        </w:rPr>
        <w:br/>
      </w:r>
      <w:r>
        <w:rPr>
          <w:rFonts w:hint="eastAsia"/>
        </w:rPr>
        <w:t>　　图 42： PVC线槽产业链</w:t>
      </w:r>
      <w:r>
        <w:rPr>
          <w:rFonts w:hint="eastAsia"/>
        </w:rPr>
        <w:br/>
      </w:r>
      <w:r>
        <w:rPr>
          <w:rFonts w:hint="eastAsia"/>
        </w:rPr>
        <w:t>　　图 43： PVC线槽行业采购模式分析</w:t>
      </w:r>
      <w:r>
        <w:rPr>
          <w:rFonts w:hint="eastAsia"/>
        </w:rPr>
        <w:br/>
      </w:r>
      <w:r>
        <w:rPr>
          <w:rFonts w:hint="eastAsia"/>
        </w:rPr>
        <w:t>　　图 44： PVC线槽行业生产模式</w:t>
      </w:r>
      <w:r>
        <w:rPr>
          <w:rFonts w:hint="eastAsia"/>
        </w:rPr>
        <w:br/>
      </w:r>
      <w:r>
        <w:rPr>
          <w:rFonts w:hint="eastAsia"/>
        </w:rPr>
        <w:t>　　图 45： PVC线槽行业销售模式分析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5bedb18654ca0" w:history="1">
        <w:r>
          <w:rPr>
            <w:rStyle w:val="Hyperlink"/>
          </w:rPr>
          <w:t>2025-2031年全球与中国PVC线槽行业发展调研及前景趋势预测报告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35bedb18654ca0" w:history="1">
        <w:r>
          <w:rPr>
            <w:rStyle w:val="Hyperlink"/>
          </w:rPr>
          <w:t>https://www.20087.com/8/23/PVCXianCaoDeFaZhanQianJing.html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77cb549d8b4291" w:history="1">
      <w:r>
        <w:rPr>
          <w:rStyle w:val="Hyperlink"/>
        </w:rPr>
        <w:t>2025-2031年全球与中国PVC线槽行业发展调研及前景趋势预测报告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PVCXianCaoDeFaZhanQianJing.html" TargetMode="External" Id="R0135bedb18654c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PVCXianCaoDeFaZhanQianJing.html" TargetMode="External" Id="R2d77cb549d8b42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2025-03-05T00:08:22Z</dcterms:created>
  <dcterms:modified xsi:type="dcterms:W3CDTF">2025-03-05T01:08:22Z</dcterms:modified>
  <dc:subject>2025-2031年全球与中国PVC线槽行业发展调研及前景趋势预测报告</dc:subject>
  <dc:title>2025-2031年全球与中国PVC线槽行业发展调研及前景趋势预测报告</dc:title>
  <cp:keywords>2025-2031年全球与中国PVC线槽行业发展调研及前景趋势预测报告</cp:keywords>
  <dc:description>2025-2031年全球与中国PVC线槽行业发展调研及前景趋势预测报告</dc:description>
</cp:coreProperties>
</file>