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fec1509924327" w:history="1">
              <w:r>
                <w:rPr>
                  <w:rStyle w:val="Hyperlink"/>
                </w:rPr>
                <w:t>全球与中国乙酰苯胺行业市场调研及前景趋势报告（2026-2032年）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fec1509924327" w:history="1">
              <w:r>
                <w:rPr>
                  <w:rStyle w:val="Hyperlink"/>
                </w:rPr>
                <w:t>全球与中国乙酰苯胺行业市场调研及前景趋势报告（2026-2032年）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fec1509924327" w:history="1">
                <w:r>
                  <w:rPr>
                    <w:rStyle w:val="Hyperlink"/>
                  </w:rPr>
                  <w:t>https://www.20087.com/8/93/YiXianBenAnDeFaZhanQianJing.html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苯胺是一种重要的有机合成中间体，化学式为C₆H₅NHCOCH₃，曾用作退热镇痛药，现主要用于合成对乙酰氨基酚（扑热息痛）、染料、橡胶助剂及农药。目前，乙酰苯胺主流生产工艺以苯胺与乙酸酐或冰醋酸缩合反应制得，高纯度产品需经重结晶提纯，强调主含量≥99.5%、游离苯胺残留低及色泽洁白。在精细化工产业链延伸与医药原料国产化推进背景下，对乙酰苯胺的批次稳定性、重金属控制及环保合规性要求持续提升。然而，传统工艺使用过量乙酸酐产生废酸；苯胺毒性高，操作需严格密闭；成品在光照下易氧化变色影响下游反应。</w:t>
      </w:r>
      <w:r>
        <w:rPr>
          <w:rFonts w:hint="eastAsia"/>
        </w:rPr>
        <w:br/>
      </w:r>
      <w:r>
        <w:rPr>
          <w:rFonts w:hint="eastAsia"/>
        </w:rPr>
        <w:t>　　未来，乙酰苯胺将向绿色合成、高值衍生物开发与过程数字化演进。酶催化乙酰化替代化学法，实现常温常压、水相反应；连续流反应器提升传热效率与本质安全。在应用端，高纯乙酰苯胺作为关键砌块用于合成新型COX-2抑制剂或荧光探针；其衍生物在OLED空穴传输材料中展现潜力。质量控制方面，拉曼光谱在线监测反应终点；数字孪生平台优化结晶工艺参数。此外，在全球化学品注册中，REACH预注册与TSCA合规成为出口前提。最终，乙酰苯胺将从传统中间体升级为高纯、低碳、支撑医药与先进材料创新的战略性有机合成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fec1509924327" w:history="1">
        <w:r>
          <w:rPr>
            <w:rStyle w:val="Hyperlink"/>
          </w:rPr>
          <w:t>全球与中国乙酰苯胺行业市场调研及前景趋势报告（2026-2032年）</w:t>
        </w:r>
      </w:hyperlink>
      <w:r>
        <w:rPr>
          <w:rFonts w:hint="eastAsia"/>
        </w:rPr>
        <w:t>》基于多年市场监测与行业研究，全面分析了乙酰苯胺行业的现状、市场需求及市场规模，详细解读了乙酰苯胺产业链结构、价格趋势及细分市场特点。报告科学预测了行业前景与发展方向，重点剖析了品牌竞争格局、市场集中度及主要企业的经营表现，并通过SWOT分析揭示了乙酰苯胺行业机遇与风险。为投资者和决策者提供专业、客观的战略建议，是把握乙酰苯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按产品类型细分，全球乙酰苯胺市场规模2021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　　1.3.4 晶体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按应用细分，全球乙酰苯胺市场规模2021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染料</w:t>
      </w:r>
      <w:r>
        <w:rPr>
          <w:rFonts w:hint="eastAsia"/>
        </w:rPr>
        <w:br/>
      </w:r>
      <w:r>
        <w:rPr>
          <w:rFonts w:hint="eastAsia"/>
        </w:rPr>
        <w:t>　　　　1.4.3 橡胶</w:t>
      </w:r>
      <w:r>
        <w:rPr>
          <w:rFonts w:hint="eastAsia"/>
        </w:rPr>
        <w:br/>
      </w:r>
      <w:r>
        <w:rPr>
          <w:rFonts w:hint="eastAsia"/>
        </w:rPr>
        <w:t>　　　　1.4.4 医药品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乙酰苯胺行业发展总体概况</w:t>
      </w:r>
      <w:r>
        <w:rPr>
          <w:rFonts w:hint="eastAsia"/>
        </w:rPr>
        <w:br/>
      </w:r>
      <w:r>
        <w:rPr>
          <w:rFonts w:hint="eastAsia"/>
        </w:rPr>
        <w:t>　　　　1.5.2 乙酰苯胺行业发展主要特点</w:t>
      </w:r>
      <w:r>
        <w:rPr>
          <w:rFonts w:hint="eastAsia"/>
        </w:rPr>
        <w:br/>
      </w:r>
      <w:r>
        <w:rPr>
          <w:rFonts w:hint="eastAsia"/>
        </w:rPr>
        <w:t>　　　　1.5.3 乙酰苯胺行业发展影响因素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乙酰苯胺有利因素</w:t>
      </w:r>
      <w:r>
        <w:rPr>
          <w:rFonts w:hint="eastAsia"/>
        </w:rPr>
        <w:br/>
      </w:r>
      <w:r>
        <w:rPr>
          <w:rFonts w:hint="eastAsia"/>
        </w:rPr>
        <w:t>　　　　1.5.3 .2 乙酰苯胺不利因素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全球市场，近三年乙酰苯胺主要企业占有率及排名（按销量）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乙酰苯胺主要企业在国际市场占有率（按销量，2023-2026）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2025年乙酰苯胺主要企业在国际市场排名（按销量）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全球市场主要企业乙酰苯胺销量（2023-2026）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全球市场，近三年乙酰苯胺主要企业占有率及排名（按收入）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乙酰苯胺主要企业在国际市场占有率（按收入，2023-2026）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2025年乙酰苯胺主要企业在国际市场排名（按收入）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全球市场主要企业乙酰苯胺销售收入（2023-2026）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全球市场主要企业乙酰苯胺销售价格（2023-2026）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中国市场，近三年乙酰苯胺主要企业占有率及排名（按销量）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乙酰苯胺主要企业在中国市场占有率（按销量，2023-2026）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2025年乙酰苯胺主要企业在中国市场排名（按销量）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中国市场主要企业乙酰苯胺销量（2023-2026）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中国市场，近三年乙酰苯胺主要企业占有率及排名（按收入）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乙酰苯胺主要企业在中国市场占有率（按收入，2023-2026）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2025年乙酰苯胺主要企业在中国市场排名（按收入）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中国市场主要企业乙酰苯胺销售收入（2023-2026）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全球主要厂商乙酰苯胺总部及产地分布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全球主要厂商成立时间及乙酰苯胺商业化日期</w:t>
      </w:r>
      <w:r>
        <w:rPr>
          <w:rFonts w:hint="eastAsia"/>
        </w:rPr>
        <w:br/>
      </w:r>
      <w:r>
        <w:rPr>
          <w:rFonts w:hint="eastAsia"/>
        </w:rPr>
        <w:t>　　2.8 全球主要厂商乙酰苯胺产品类型及应用</w:t>
      </w:r>
      <w:r>
        <w:rPr>
          <w:rFonts w:hint="eastAsia"/>
        </w:rPr>
        <w:br/>
      </w:r>
      <w:r>
        <w:rPr>
          <w:rFonts w:hint="eastAsia"/>
        </w:rPr>
        <w:t>　　2.9 乙酰苯胺行业集中度、竞争程度分析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乙酰苯胺行业集中度分析：2025年全球Top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全球乙酰苯胺第一梯队、第二梯队和第三梯队生产商（品牌）及市场份额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全球乙酰苯胺总体规模分析</w:t>
      </w:r>
      <w:r>
        <w:rPr>
          <w:rFonts w:hint="eastAsia"/>
        </w:rPr>
        <w:br/>
      </w:r>
      <w:r>
        <w:rPr>
          <w:rFonts w:hint="eastAsia"/>
        </w:rPr>
        <w:t>　　3.1 全球乙酰苯胺供需现状及预测（2021-2032）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全球乙酰苯胺产能、产量、产能利用率及发展趋势（2021-2032）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全球乙酰苯胺产量、需求量及发展趋势（2021-2032）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全球主要地区乙酰苯胺产量及发展趋势（2021-2032）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全球主要地区乙酰苯胺产量（2021-2026）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全球主要地区乙酰苯胺产量（2027-2032）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全球主要地区乙酰苯胺产量市场份额（2021-2032）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中国乙酰苯胺供需现状及预测（2021-2032）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中国乙酰苯胺产能、产量、产能利用率及发展趋势（2021-2032）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中国乙酰苯胺产量、市场需求量及发展趋势（2021-2032）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中国市场乙酰苯胺进出口（2021-2032）</w:t>
      </w:r>
      <w:r>
        <w:rPr>
          <w:rFonts w:hint="eastAsia"/>
        </w:rPr>
        <w:br/>
      </w:r>
      <w:r>
        <w:rPr>
          <w:rFonts w:hint="eastAsia"/>
        </w:rPr>
        <w:t>　　3.4 全球乙酰苯胺销量及销售额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全球市场乙酰苯胺销售额（2021-2032）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全球市场乙酰苯胺销量（2021-2032）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全球市场乙酰苯胺价格趋势（2021-2032）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全球乙酰苯胺主要地区分析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全球主要地区乙酰苯胺市场规模分析：2021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全球主要地区乙酰苯胺销售收入及市场份额（2021-2026）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全球主要地区乙酰苯胺销售收入预测（2027-2032）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全球主要地区乙酰苯胺销量分析：2021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全球主要地区乙酰苯胺销量及市场份额（2021-2026）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全球主要地区乙酰苯胺销量及市场份额预测（2027-2032）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北美市场乙酰苯胺销量、收入及增长率（2021-2032）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欧洲市场乙酰苯胺销量、收入及增长率（2021-2032）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中国市场乙酰苯胺销量、收入及增长率（2021-2032）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日本市场乙酰苯胺销量、收入及增长率（2021-2032）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东南亚市场乙酰苯胺销量、收入及增长率（2021-2032）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印度市场乙酰苯胺销量、收入及增长率（2021-2032）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南美市场乙酰苯胺销量、收入及增长率（2021-2032）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中东市场乙酰苯胺销量、收入及增长率（2021-2032）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乙酰苯胺销量、收入、价格及毛利率（2021-2026）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乙酰苯胺销量、收入、价格及毛利率（2021-2026）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乙酰苯胺销量、收入、价格及毛利率（2021-2026）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乙酰苯胺销量、收入、价格及毛利率（2021-2026）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乙酰苯胺销量、收入、价格及毛利率（2021-2026）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乙酰苯胺销量、收入、价格及毛利率（2021-2026）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乙酰苯胺销量、收入、价格及毛利率（2021-2026）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乙酰苯胺销量、收入、价格及毛利率（2021-2026）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乙酰苯胺销量、收入、价格及毛利率（2021-2026）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乙酰苯胺销量、收入、价格及毛利率（2021-2026）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乙酰苯胺销量、收入、价格及毛利率（2021-2026）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乙酰苯胺销量、收入、价格及毛利率（2021-2026）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不同产品类型乙酰苯胺分析</w:t>
      </w:r>
      <w:r>
        <w:rPr>
          <w:rFonts w:hint="eastAsia"/>
        </w:rPr>
        <w:br/>
      </w:r>
      <w:r>
        <w:rPr>
          <w:rFonts w:hint="eastAsia"/>
        </w:rPr>
        <w:t>　　6.1 全球不同产品类型乙酰苯胺销量（2021-2032）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全球不同产品类型乙酰苯胺销量及市场份额（2021-2026）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全球不同产品类型乙酰苯胺销量预测（2027-2032）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全球不同产品类型乙酰苯胺收入（2021-2032）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全球不同产品类型乙酰苯胺收入及市场份额（2021-2026）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全球不同产品类型乙酰苯胺收入预测（2027-2032）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全球不同产品类型乙酰苯胺价格走势（2021-2032）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中国不同产品类型乙酰苯胺销量（2021-2032）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中国不同产品类型乙酰苯胺销量及市场份额（2021-2026）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中国不同产品类型乙酰苯胺销量预测（2027-2032）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中国不同产品类型乙酰苯胺收入（2021-2032）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中国不同产品类型乙酰苯胺收入及市场份额（2021-2026）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中国不同产品类型乙酰苯胺收入预测（2027-2032）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不同应用乙酰苯胺分析</w:t>
      </w:r>
      <w:r>
        <w:rPr>
          <w:rFonts w:hint="eastAsia"/>
        </w:rPr>
        <w:br/>
      </w:r>
      <w:r>
        <w:rPr>
          <w:rFonts w:hint="eastAsia"/>
        </w:rPr>
        <w:t>　　7.1 全球不同应用乙酰苯胺销量（2021-2032）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全球不同应用乙酰苯胺销量及市场份额（2021-2026）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全球不同应用乙酰苯胺销量预测（2027-2032）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全球不同应用乙酰苯胺收入（2021-2032）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全球不同应用乙酰苯胺收入及市场份额（2021-2026）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全球不同应用乙酰苯胺收入预测（2027-2032）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全球不同应用乙酰苯胺价格走势（2021-2032）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中国不同应用乙酰苯胺销量（2021-2032）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中国不同应用乙酰苯胺销量及市场份额（2021-2026）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中国不同应用乙酰苯胺销量预测（2027-2032）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中国不同应用乙酰苯胺收入（2021-2032）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中国不同应用乙酰苯胺收入及市场份额（2021-2026）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中国不同应用乙酰苯胺收入预测（2027-2032）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乙酰苯胺行业发展趋势</w:t>
      </w:r>
      <w:r>
        <w:rPr>
          <w:rFonts w:hint="eastAsia"/>
        </w:rPr>
        <w:br/>
      </w:r>
      <w:r>
        <w:rPr>
          <w:rFonts w:hint="eastAsia"/>
        </w:rPr>
        <w:t>　　8.2 乙酰苯胺行业主要驱动因素</w:t>
      </w:r>
      <w:r>
        <w:rPr>
          <w:rFonts w:hint="eastAsia"/>
        </w:rPr>
        <w:br/>
      </w:r>
      <w:r>
        <w:rPr>
          <w:rFonts w:hint="eastAsia"/>
        </w:rPr>
        <w:t>　　8.3 乙酰苯胺中国企业SWOT分析</w:t>
      </w:r>
      <w:r>
        <w:rPr>
          <w:rFonts w:hint="eastAsia"/>
        </w:rPr>
        <w:br/>
      </w:r>
      <w:r>
        <w:rPr>
          <w:rFonts w:hint="eastAsia"/>
        </w:rPr>
        <w:t>　　8.4 中国乙酰苯胺行业政策环境分析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乙酰苯胺行业产业链简介</w:t>
      </w:r>
      <w:r>
        <w:rPr>
          <w:rFonts w:hint="eastAsia"/>
        </w:rPr>
        <w:br/>
      </w:r>
      <w:r>
        <w:rPr>
          <w:rFonts w:hint="eastAsia"/>
        </w:rPr>
        <w:t>　　　　9.1.1 乙酰苯胺行业供应链分析</w:t>
      </w:r>
      <w:r>
        <w:rPr>
          <w:rFonts w:hint="eastAsia"/>
        </w:rPr>
        <w:br/>
      </w:r>
      <w:r>
        <w:rPr>
          <w:rFonts w:hint="eastAsia"/>
        </w:rPr>
        <w:t>　　　　9.1.2 乙酰苯胺主要原料及供应情况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乙酰苯胺行业采购模式</w:t>
      </w:r>
      <w:r>
        <w:rPr>
          <w:rFonts w:hint="eastAsia"/>
        </w:rPr>
        <w:br/>
      </w:r>
      <w:r>
        <w:rPr>
          <w:rFonts w:hint="eastAsia"/>
        </w:rPr>
        <w:t>　　9.3 乙酰苯胺行业生产模式</w:t>
      </w:r>
      <w:r>
        <w:rPr>
          <w:rFonts w:hint="eastAsia"/>
        </w:rPr>
        <w:br/>
      </w:r>
      <w:r>
        <w:rPr>
          <w:rFonts w:hint="eastAsia"/>
        </w:rPr>
        <w:t>　　9.4 乙酰苯胺行业销售模式及销售渠道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按产品类型细分，全球乙酰苯胺市场规模2021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按应用细分，全球乙酰苯胺市场规模（CAGR）2021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乙酰苯胺行业发展主要特点</w:t>
      </w:r>
      <w:r>
        <w:rPr>
          <w:rFonts w:hint="eastAsia"/>
        </w:rPr>
        <w:br/>
      </w:r>
      <w:r>
        <w:rPr>
          <w:rFonts w:hint="eastAsia"/>
        </w:rPr>
        <w:t>　　表 4： 乙酰苯胺行业发展有利因素分析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乙酰苯胺行业发展不利因素分析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进入乙酰苯胺行业壁垒</w:t>
      </w:r>
      <w:r>
        <w:rPr>
          <w:rFonts w:hint="eastAsia"/>
        </w:rPr>
        <w:br/>
      </w:r>
      <w:r>
        <w:rPr>
          <w:rFonts w:hint="eastAsia"/>
        </w:rPr>
        <w:t>　　表 7： 乙酰苯胺主要企业在国际市场占有率（按销量，2023-2026）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2025年乙酰苯胺主要企业在国际市场排名（按销量）&amp;（千吨）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全球市场主要企业乙酰苯胺销量（2023-2026）&amp;（千吨）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乙酰苯胺主要企业在国际市场占有率（按收入，2023-2026）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2025年乙酰苯胺主要企业在国际市场排名（按收入）&amp;（万元）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全球市场主要企业乙酰苯胺销售收入（2023-2026）&amp;（万元）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全球市场主要企业乙酰苯胺销售价格（2023-2026）&amp;（元/吨）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乙酰苯胺主要企业在中国市场占有率（按销量，2023-2026）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2025年乙酰苯胺主要企业在中国市场排名（按销量）&amp;（千吨）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中国市场主要企业乙酰苯胺销量（2023-2026）&amp;（千吨）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乙酰苯胺主要企业在中国市场占有率（按收入，2023-2026）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2025年乙酰苯胺主要企业在中国市场排名（按收入）&amp;（万元）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中国市场主要企业乙酰苯胺销售收入（2023-2026）&amp;（万元）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全球主要厂商乙酰苯胺总部及产地分布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全球主要厂商成立时间及乙酰苯胺商业化日期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全球主要厂商乙酰苯胺产品类型及应用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2025年全球乙酰苯胺主要厂商市场地位（第一梯队、第二梯队和第三梯队）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全球乙酰苯胺市场投资、并购等现状分析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全球主要地区乙酰苯胺产量增速（CAGR）：（2021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全球主要地区乙酰苯胺产量（2021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全球主要地区乙酰苯胺产量（2021-2026）&amp;（千吨）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全球主要地区乙酰苯胺产量（2027-2032）&amp;（千吨）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全球主要地区乙酰苯胺产量市场份额（2021-2026）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全球主要地区乙酰苯胺产量市场份额（2027-2032）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中国市场乙酰苯胺产量、销量、进出口（2021-2026）&amp;（千吨）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中国市场乙酰苯胺产量、销量、进出口预测（2027-2032）&amp;（千吨）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全球主要地区乙酰苯胺销售收入增速：（2021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全球主要地区乙酰苯胺销售收入（2021-2026）&amp;（万元）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全球主要地区乙酰苯胺销售收入市场份额（2021-2026）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全球主要地区乙酰苯胺收入（2027-2032）&amp;（万元）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全球主要地区乙酰苯胺收入市场份额（2027-2032）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全球主要地区乙酰苯胺销量（千吨）：2021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全球主要地区乙酰苯胺销量（2021-2026）&amp;（千吨）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全球主要地区乙酰苯胺销量市场份额（2021-2026）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全球主要地区乙酰苯胺销量（2027-2032）&amp;（千吨）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全球主要地区乙酰苯胺销量份额（2027-2032）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乙酰苯胺销量（千吨）、收入（万元）、价格（元/吨）及毛利率（2021-2026）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乙酰苯胺销量（千吨）、收入（万元）、价格（元/吨）及毛利率（2021-2026）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乙酰苯胺销量（千吨）、收入（万元）、价格（元/吨）及毛利率（2021-2026）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乙酰苯胺销量（千吨）、收入（万元）、价格（元/吨）及毛利率（2021-2026）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乙酰苯胺销量（千吨）、收入（万元）、价格（元/吨）及毛利率（2021-2026）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乙酰苯胺销量（千吨）、收入（万元）、价格（元/吨）及毛利率（2021-2026）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乙酰苯胺销量（千吨）、收入（万元）、价格（元/吨）及毛利率（2021-2026）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乙酰苯胺销量（千吨）、收入（万元）、价格（元/吨）及毛利率（2021-2026）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乙酰苯胺销量（千吨）、收入（万元）、价格（元/吨）及毛利率（2021-2026）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乙酰苯胺销量（千吨）、收入（万元）、价格（元/吨）及毛利率（2021-2026）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乙酰苯胺销量（千吨）、收入（万元）、价格（元/吨）及毛利率（2021-2026）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乙酰苯胺生产基地、销售区域、竞争对手及市场地位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乙酰苯胺产品规格、参数及市场应用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乙酰苯胺销量（千吨）、收入（万元）、价格（元/吨）及毛利率（2021-2026）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全球不同产品类型乙酰苯胺销量（2021-2026）&amp;（千吨）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全球不同产品类型乙酰苯胺销量市场份额（2021-2026）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全球不同产品类型乙酰苯胺销量预测（2027-2032）&amp;（千吨）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全球市场不同产品类型乙酰苯胺销量市场份额预测（2027-2032）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全球不同产品类型乙酰苯胺收入（2021-2026）&amp;（万元）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全球不同产品类型乙酰苯胺收入市场份额（2021-2026）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全球不同产品类型乙酰苯胺收入预测（2027-2032）&amp;（万元）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全球不同产品类型乙酰苯胺收入市场份额预测（2027-2032）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中国不同产品类型乙酰苯胺销量（2021-2026）&amp;（千吨）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中国不同产品类型乙酰苯胺销量市场份额（2021-2026）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中国不同产品类型乙酰苯胺销量预测（2027-2032）&amp;（千吨）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全球市场不同产品类型乙酰苯胺销量市场份额预测（2027-2032）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中国不同产品类型乙酰苯胺收入（2021-2026）&amp;（万元）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中国不同产品类型乙酰苯胺收入市场份额（2021-2026）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中国不同产品类型乙酰苯胺收入预测（2027-2032）&amp;（万元）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中国不同产品类型乙酰苯胺收入市场份额预测（2027-2032）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全球不同应用乙酰苯胺销量（2021-2026）&amp;（千吨）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全球不同应用乙酰苯胺销量市场份额（2021-2026）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全球不同应用乙酰苯胺销量预测（2027-2032）&amp;（千吨）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全球市场不同应用乙酰苯胺销量市场份额预测（2027-2032）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全球不同应用乙酰苯胺收入（2021-2026）&amp;（万元）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全球不同应用乙酰苯胺收入市场份额（2021-2026）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全球不同应用乙酰苯胺收入预测（2027-2032）&amp;（万元）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全球不同应用乙酰苯胺收入市场份额预测（2027-2032）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中国不同应用乙酰苯胺销量（2021-2026）&amp;（千吨）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中国不同应用乙酰苯胺销量市场份额（2021-2026）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中国不同应用乙酰苯胺销量预测（2027-2032）&amp;（千吨）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中国市场不同应用乙酰苯胺销量市场份额预测（2027-2032）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中国不同应用乙酰苯胺收入（2021-2026）&amp;（万元）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中国不同应用乙酰苯胺收入市场份额（2021-2026）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中国不同应用乙酰苯胺收入预测（2027-2032）&amp;（万元）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中国不同应用乙酰苯胺收入市场份额预测（2027-2032）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乙酰苯胺行业发展趋势</w:t>
      </w:r>
      <w:r>
        <w:rPr>
          <w:rFonts w:hint="eastAsia"/>
        </w:rPr>
        <w:br/>
      </w:r>
      <w:r>
        <w:rPr>
          <w:rFonts w:hint="eastAsia"/>
        </w:rPr>
        <w:t>　　表 136： 乙酰苯胺行业主要驱动因素</w:t>
      </w:r>
      <w:r>
        <w:rPr>
          <w:rFonts w:hint="eastAsia"/>
        </w:rPr>
        <w:br/>
      </w:r>
      <w:r>
        <w:rPr>
          <w:rFonts w:hint="eastAsia"/>
        </w:rPr>
        <w:t>　　表 137： 乙酰苯胺行业供应链分析</w:t>
      </w:r>
      <w:r>
        <w:rPr>
          <w:rFonts w:hint="eastAsia"/>
        </w:rPr>
        <w:br/>
      </w:r>
      <w:r>
        <w:rPr>
          <w:rFonts w:hint="eastAsia"/>
        </w:rPr>
        <w:t>　　表 138： 乙酰苯胺上游原料供应商</w:t>
      </w:r>
      <w:r>
        <w:rPr>
          <w:rFonts w:hint="eastAsia"/>
        </w:rPr>
        <w:br/>
      </w:r>
      <w:r>
        <w:rPr>
          <w:rFonts w:hint="eastAsia"/>
        </w:rPr>
        <w:t>　　表 139： 乙酰苯胺主要地区不同应用客户分析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乙酰苯胺典型经销商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乙酰苯胺产品图片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全球不同产品类型乙酰苯胺销售额2021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全球不同产品类型乙酰苯胺市场份额2025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晶体产品图片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全球不同应用乙酰苯胺市场份额2025 &amp; 2032</w:t>
      </w:r>
      <w:r>
        <w:rPr>
          <w:rFonts w:hint="eastAsia"/>
        </w:rPr>
        <w:br/>
      </w:r>
      <w:r>
        <w:rPr>
          <w:rFonts w:hint="eastAsia"/>
        </w:rPr>
        <w:t>　　图 9： 染料</w:t>
      </w:r>
      <w:r>
        <w:rPr>
          <w:rFonts w:hint="eastAsia"/>
        </w:rPr>
        <w:br/>
      </w:r>
      <w:r>
        <w:rPr>
          <w:rFonts w:hint="eastAsia"/>
        </w:rPr>
        <w:t>　　图 10： 橡胶</w:t>
      </w:r>
      <w:r>
        <w:rPr>
          <w:rFonts w:hint="eastAsia"/>
        </w:rPr>
        <w:br/>
      </w:r>
      <w:r>
        <w:rPr>
          <w:rFonts w:hint="eastAsia"/>
        </w:rPr>
        <w:t>　　图 11： 医药品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2025年全球前五大生产商乙酰苯胺市场份额</w:t>
      </w:r>
      <w:r>
        <w:rPr>
          <w:rFonts w:hint="eastAsia"/>
        </w:rPr>
        <w:br/>
      </w:r>
      <w:r>
        <w:rPr>
          <w:rFonts w:hint="eastAsia"/>
        </w:rPr>
        <w:t>　　图 14： 2025年全球乙酰苯胺第一梯队、第二梯队和第三梯队厂商及市场份额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全球乙酰苯胺产能、产量、产能利用率及发展趋势（2021-2032）&amp;（千吨）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全球乙酰苯胺产量、需求量及发展趋势（2021-2032）&amp;（千吨）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全球主要地区乙酰苯胺产量市场份额（2021-2032）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中国乙酰苯胺产能、产量、产能利用率及发展趋势（2021-2032）&amp;（千吨）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中国乙酰苯胺产量、市场需求量及发展趋势（2021-2032）&amp;（千吨）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全球乙酰苯胺市场销售额及增长率：（2021-2032）&amp;（万元）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全球市场乙酰苯胺市场规模：2021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全球市场乙酰苯胺销量及增长率（2021-2032）&amp;（千吨）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全球市场乙酰苯胺价格趋势（2021-2032）&amp;（元/吨）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全球主要地区乙酰苯胺销售收入（2021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全球主要地区乙酰苯胺销售收入市场份额（2021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北美市场乙酰苯胺销量及增长率（2021-2032）&amp;（千吨）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北美市场乙酰苯胺收入及增长率（2021-2032）&amp;（万元）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欧洲市场乙酰苯胺销量及增长率（2021-2032）&amp;（千吨）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欧洲市场乙酰苯胺收入及增长率（2021-2032）&amp;（万元）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中国市场乙酰苯胺销量及增长率（2021-2032）&amp;（千吨）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中国市场乙酰苯胺收入及增长率（2021-2032）&amp;（万元）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日本市场乙酰苯胺销量及增长率（2021-2032）&amp;（千吨）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日本市场乙酰苯胺收入及增长率（2021-2032）&amp;（万元）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东南亚市场乙酰苯胺销量及增长率（2021-2032）&amp;（千吨）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东南亚市场乙酰苯胺收入及增长率（2021-2032）&amp;（万元）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印度市场乙酰苯胺销量及增长率（2021-2032）&amp;（千吨）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印度市场乙酰苯胺收入及增长率（2021-2032）&amp;（万元）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南美市场乙酰苯胺销量及增长率（2021-2032）&amp;（千吨）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南美市场乙酰苯胺收入及增长率（2021-2032）&amp;（万元）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中东市场乙酰苯胺销量及增长率（2021-2032）&amp;（千吨）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中东市场乙酰苯胺收入及增长率（2021-2032）&amp;（万元）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全球不同产品类型乙酰苯胺价格走势（2021-2032）&amp;（元/吨）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全球不同应用乙酰苯胺价格走势（2021-2032）&amp;（元/吨）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乙酰苯胺中国企业SWOT分析</w:t>
      </w:r>
      <w:r>
        <w:rPr>
          <w:rFonts w:hint="eastAsia"/>
        </w:rPr>
        <w:br/>
      </w:r>
      <w:r>
        <w:rPr>
          <w:rFonts w:hint="eastAsia"/>
        </w:rPr>
        <w:t>　　图 45： 乙酰苯胺产业链</w:t>
      </w:r>
      <w:r>
        <w:rPr>
          <w:rFonts w:hint="eastAsia"/>
        </w:rPr>
        <w:br/>
      </w:r>
      <w:r>
        <w:rPr>
          <w:rFonts w:hint="eastAsia"/>
        </w:rPr>
        <w:t>　　图 46： 乙酰苯胺行业采购模式分析</w:t>
      </w:r>
      <w:r>
        <w:rPr>
          <w:rFonts w:hint="eastAsia"/>
        </w:rPr>
        <w:br/>
      </w:r>
      <w:r>
        <w:rPr>
          <w:rFonts w:hint="eastAsia"/>
        </w:rPr>
        <w:t>　　图 47： 乙酰苯胺行业生产模式</w:t>
      </w:r>
      <w:r>
        <w:rPr>
          <w:rFonts w:hint="eastAsia"/>
        </w:rPr>
        <w:br/>
      </w:r>
      <w:r>
        <w:rPr>
          <w:rFonts w:hint="eastAsia"/>
        </w:rPr>
        <w:t>　　图 48： 乙酰苯胺行业销售模式分析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fec1509924327" w:history="1">
        <w:r>
          <w:rPr>
            <w:rStyle w:val="Hyperlink"/>
          </w:rPr>
          <w:t>全球与中国乙酰苯胺行业市场调研及前景趋势报告（2026-2032年）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fec1509924327" w:history="1">
        <w:r>
          <w:rPr>
            <w:rStyle w:val="Hyperlink"/>
          </w:rPr>
          <w:t>https://www.20087.com/8/93/YiXianBenAnDeFaZhanQianJing.html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热点：乙酰苯胺的制备的实验报告、乙酰苯胺折光率、二甲基苯胺、乙酰苯胺熔点、今日苯胺价格、乙酰苯胺的相对原子质量、邻苯二甲酸二丁酯、乙酰苯胺的合成的实验报告、异丙醇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706494bda4b9f" w:history="1">
      <w:r>
        <w:rPr>
          <w:rStyle w:val="Hyperlink"/>
        </w:rPr>
        <w:t>全球与中国乙酰苯胺行业市场调研及前景趋势报告（2026-2032年）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iXianBenAnDeFaZhanQianJing.html" TargetMode="External" Id="Re72fec150992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iXianBenAnDeFaZhanQianJing.html" TargetMode="External" Id="Rf41706494bda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2026-01-08T02:50:37Z</dcterms:created>
  <dcterms:modified xsi:type="dcterms:W3CDTF">2026-01-08T03:50:37Z</dcterms:modified>
  <dc:subject>全球与中国乙酰苯胺行业市场调研及前景趋势报告（2026-2032年）</dc:subject>
  <dc:title>全球与中国乙酰苯胺行业市场调研及前景趋势报告（2026-2032年）</dc:title>
  <cp:keywords>全球与中国乙酰苯胺行业市场调研及前景趋势报告（2026-2032年）</cp:keywords>
  <dc:description>全球与中国乙酰苯胺行业市场调研及前景趋势报告（2026-2032年）</dc:description>
</cp:coreProperties>
</file>