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27082543444499" w:history="1">
              <w:r>
                <w:rPr>
                  <w:rStyle w:val="Hyperlink"/>
                </w:rPr>
                <w:t>2026-2032年中国水处理化学品行业市场调研与前景趋势预测报告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27082543444499" w:history="1">
              <w:r>
                <w:rPr>
                  <w:rStyle w:val="Hyperlink"/>
                </w:rPr>
                <w:t>2026-2032年中国水处理化学品行业市场调研与前景趋势预测报告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27082543444499" w:history="1">
                <w:r>
                  <w:rPr>
                    <w:rStyle w:val="Hyperlink"/>
                  </w:rPr>
                  <w:t>https://www.20087.com/8/83/ShuiChuLiHuaXuePinDeQianJingQuShi.html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处理化学品是工业水处理、污水处理和饮用水净化过程中的关键添加剂，近年来随着全球水资源短缺和水污染问题的加剧，水处理化学品的市场需求持续增长。现代水处理化学品不仅在性能上不断优化，如提高絮凝、杀菌和脱色效果，还更加注重环保和安全性，减少对水体和人体健康的潜在危害。</w:t>
      </w:r>
      <w:r>
        <w:rPr>
          <w:rFonts w:hint="eastAsia"/>
        </w:rPr>
        <w:br/>
      </w:r>
      <w:r>
        <w:rPr>
          <w:rFonts w:hint="eastAsia"/>
        </w:rPr>
        <w:t>　　未来，水处理化学品将更加注重绿色化和智能化。一方面，通过开发新型生物基和可降解的水处理化学品，减少对环境的影响，同时提高处理效率和安全性。另一方面，借助物联网和大数据分析，实现水处理化学品的精准投放和实时监测，优化水处理过程，减少资源浪费。此外，针对特定行业和水质特点的定制化水处理化学品将成为趋势，以满足更加复杂和多元化的水处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27082543444499" w:history="1">
        <w:r>
          <w:rPr>
            <w:rStyle w:val="Hyperlink"/>
          </w:rPr>
          <w:t>2026-2032年中国水处理化学品行业市场调研与前景趋势预测报告</w:t>
        </w:r>
      </w:hyperlink>
      <w:r>
        <w:rPr>
          <w:rFonts w:hint="eastAsia"/>
        </w:rPr>
        <w:t>》依托权威机构及行业协会数据，结合水处理化学品行业的宏观环境与微观实践，从水处理化学品市场规模、市场需求、技术现状及产业链结构等多维度进行了系统调研与分析。报告通过严谨的研究方法与翔实的数据支持，辅以直观图表，全面剖析了水处理化学品行业发展趋势、重点企业表现及市场竞争格局，并通过SWOT分析揭示了行业机遇与潜在风险，为水处理化学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水处理化学品产品概述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2025-2026年水处理化学品市场特点分析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水处理化学品行业发展周期特征分析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2025-2026年中国水处理化学品行业发展环境分析</w:t>
      </w:r>
      <w:r>
        <w:rPr>
          <w:rFonts w:hint="eastAsia"/>
        </w:rPr>
        <w:br/>
      </w:r>
      <w:r>
        <w:rPr>
          <w:rFonts w:hint="eastAsia"/>
        </w:rPr>
        <w:t>　　第一节 水处理化学品行业经济环境分析</w:t>
      </w:r>
      <w:r>
        <w:rPr>
          <w:rFonts w:hint="eastAsia"/>
        </w:rPr>
        <w:br/>
      </w:r>
      <w:r>
        <w:rPr>
          <w:rFonts w:hint="eastAsia"/>
        </w:rPr>
        <w:t>　　第二节 水处理化学品行业政策环境分析</w:t>
      </w:r>
      <w:r>
        <w:rPr>
          <w:rFonts w:hint="eastAsia"/>
        </w:rPr>
        <w:br/>
      </w:r>
      <w:r>
        <w:rPr>
          <w:rFonts w:hint="eastAsia"/>
        </w:rPr>
        <w:t>　　　　一、水处理化学品行业政策影响分析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二、相关水处理化学品行业标准分析</w:t>
      </w:r>
      <w:r>
        <w:rPr>
          <w:rFonts w:hint="eastAsia"/>
        </w:rPr>
        <w:br/>
      </w:r>
      <w:r>
        <w:rPr>
          <w:rFonts w:hint="eastAsia"/>
        </w:rPr>
        <w:t>　　第三节 水处理化学品行业社会环境分析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2025-2026年水处理化学品行业技术发展现状及趋势分析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水处理化学品行业技术发展现状分析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国内外水处理化学品行业技术差异与原因</w:t>
      </w:r>
      <w:r>
        <w:rPr>
          <w:rFonts w:hint="eastAsia"/>
        </w:rPr>
        <w:br/>
      </w:r>
      <w:r>
        <w:rPr>
          <w:rFonts w:hint="eastAsia"/>
        </w:rPr>
        <w:t>　　第三节 水处理化学品行业技术发展方向、趋势预测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提升水处理化学品行业技术能力策略建议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2025-2026年全球水处理化学品行业市场发展调研分析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全球水处理化学品行业市场运行环境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全球水处理化学品行业市场发展情况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一、全球水处理化学品行业市场供给分析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二、全球水处理化学品行业市场需求分析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三、全球水处理化学品行业主要国家地区发展情况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2026-2032年全球水处理化学品行业市场规模趋势预测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中国水处理化学品行业市场供需现状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2025-2026年中国水处理化学品市场现状</w:t>
      </w:r>
      <w:r>
        <w:rPr>
          <w:rFonts w:hint="eastAsia"/>
        </w:rPr>
        <w:br/>
      </w:r>
      <w:r>
        <w:rPr>
          <w:rFonts w:hint="eastAsia"/>
        </w:rPr>
        <w:t>　　第二节 中国水处理化学品行业产量情况分析及预测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一、水处理化学品总体产能规模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二、2020-2025年中国水处理化学品产量统计</w:t>
      </w:r>
      <w:r>
        <w:rPr>
          <w:rFonts w:hint="eastAsia"/>
        </w:rPr>
        <w:br/>
      </w:r>
      <w:r>
        <w:rPr>
          <w:rFonts w:hint="eastAsia"/>
        </w:rPr>
        <w:t>　　　　三、水处理化学品行业区域产量分布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四、2026-2032年中国水处理化学品产量预测</w:t>
      </w:r>
      <w:r>
        <w:rPr>
          <w:rFonts w:hint="eastAsia"/>
        </w:rPr>
        <w:br/>
      </w:r>
      <w:r>
        <w:rPr>
          <w:rFonts w:hint="eastAsia"/>
        </w:rPr>
        <w:t>　　第三节 中国水处理化学品市场需求分析及预测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一、2020-2025年中国水处理化学品市场需求统计</w:t>
      </w:r>
      <w:r>
        <w:rPr>
          <w:rFonts w:hint="eastAsia"/>
        </w:rPr>
        <w:br/>
      </w:r>
      <w:r>
        <w:rPr>
          <w:rFonts w:hint="eastAsia"/>
        </w:rPr>
        <w:t>　　　　二、中国水处理化学品市场需求特点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三、2026-2032年中国水处理化学品市场需求量预测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水处理化学品细分市场深度分析</w:t>
      </w:r>
      <w:r>
        <w:rPr>
          <w:rFonts w:hint="eastAsia"/>
        </w:rPr>
        <w:br/>
      </w:r>
      <w:r>
        <w:rPr>
          <w:rFonts w:hint="eastAsia"/>
        </w:rPr>
        <w:t>　　第一节 水处理化学品细分市场（一）发展研究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水处理化学品细分市场（二）发展研究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2025-2026年中国水处理化学品行业现状调研分析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中国水处理化学品行业发展现状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一、2025-2026年水处理化学品行业品牌发展现状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二、2025-2026年水处理化学品行业需求市场现状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三、2025-2026年水处理化学品市场需求层次分析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四、2025-2026年中国水处理化学品市场走向分析</w:t>
      </w:r>
      <w:r>
        <w:rPr>
          <w:rFonts w:hint="eastAsia"/>
        </w:rPr>
        <w:br/>
      </w:r>
      <w:r>
        <w:rPr>
          <w:rFonts w:hint="eastAsia"/>
        </w:rPr>
        <w:t>　　第二节 中国水处理化学品行业存在的问题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一、2025-2026年水处理化学品产品市场存在的主要问题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二、2025-2026年国内水处理化学品产品市场的三大瓶颈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三、2025-2026年水处理化学品产品市场遭遇的规模难题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对中国水处理化学品市场的分析及思考</w:t>
      </w:r>
      <w:r>
        <w:rPr>
          <w:rFonts w:hint="eastAsia"/>
        </w:rPr>
        <w:br/>
      </w:r>
      <w:r>
        <w:rPr>
          <w:rFonts w:hint="eastAsia"/>
        </w:rPr>
        <w:t>　　　　一、水处理化学品市场特点</w:t>
      </w:r>
      <w:r>
        <w:rPr>
          <w:rFonts w:hint="eastAsia"/>
        </w:rPr>
        <w:br/>
      </w:r>
      <w:r>
        <w:rPr>
          <w:rFonts w:hint="eastAsia"/>
        </w:rPr>
        <w:t>　　　　二、水处理化学品市场分析</w:t>
      </w:r>
      <w:r>
        <w:rPr>
          <w:rFonts w:hint="eastAsia"/>
        </w:rPr>
        <w:br/>
      </w:r>
      <w:r>
        <w:rPr>
          <w:rFonts w:hint="eastAsia"/>
        </w:rPr>
        <w:t>　　　　三、水处理化学品市场变化的方向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四、中国水处理化学品行业发展的新思路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五、对中国水处理化学品行业发展的思考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2020-2025年中国水处理化学品行业区域市场分析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中国水处理化学品行业区域市场结构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重点地区水处理化学品行业调研分析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一、重点地区（一）水处理化学品市场分析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二、重点地区（二）水处理化学品市场分析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三、重点地区（三）水处理化学品市场分析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四、重点地区（四）水处理化学品市场分析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五、重点地区（五）水处理化学品市场分析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2020-2025年中国水处理化学品产品市场进出口数据分析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2020-2025年中国水处理化学品产品出口统计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2020-2025年中国水处理化学品产品进口统计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2020-2025年中国水处理化学品产品进出口价格对比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中国水处理化学品主要进口来源地及出口目的地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2020-2025年中国水处理化学品行业竞争态势分析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2026年水处理化学品行业集中度分析</w:t>
      </w:r>
      <w:r>
        <w:rPr>
          <w:rFonts w:hint="eastAsia"/>
        </w:rPr>
        <w:br/>
      </w:r>
      <w:r>
        <w:rPr>
          <w:rFonts w:hint="eastAsia"/>
        </w:rPr>
        <w:t>　　　　一、水处理化学品市场集中度分析</w:t>
      </w:r>
      <w:r>
        <w:rPr>
          <w:rFonts w:hint="eastAsia"/>
        </w:rPr>
        <w:br/>
      </w:r>
      <w:r>
        <w:rPr>
          <w:rFonts w:hint="eastAsia"/>
        </w:rPr>
        <w:t>　　　　二、水处理化学品企业分布区域集中度分析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三、水处理化学品区域消费集中度分析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2020-2025年水处理化学品主要企业竞争力分析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2025-2026年水处理化学品行业竞争格局分析</w:t>
      </w:r>
      <w:r>
        <w:rPr>
          <w:rFonts w:hint="eastAsia"/>
        </w:rPr>
        <w:br/>
      </w:r>
      <w:r>
        <w:rPr>
          <w:rFonts w:hint="eastAsia"/>
        </w:rPr>
        <w:t>　　　　一、水处理化学品行业竞争分析</w:t>
      </w:r>
      <w:r>
        <w:rPr>
          <w:rFonts w:hint="eastAsia"/>
        </w:rPr>
        <w:br/>
      </w:r>
      <w:r>
        <w:rPr>
          <w:rFonts w:hint="eastAsia"/>
        </w:rPr>
        <w:t>　　　　二、中外水处理化学品产品竞争分析</w:t>
      </w:r>
      <w:r>
        <w:rPr>
          <w:rFonts w:hint="eastAsia"/>
        </w:rPr>
        <w:br/>
      </w:r>
      <w:r>
        <w:rPr>
          <w:rFonts w:hint="eastAsia"/>
        </w:rPr>
        <w:t>　　　　三、国内水处理化学品行业重点企业发展动向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水处理化学品行业上下游产业链发展情况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水处理化学品上游产业发展分析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水处理化学品下游产业发展分析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水处理化学品行业重点企业竞争力分析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三、企业水处理化学品经营状况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三、企业水处理化学品经营状况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三、企业水处理化学品经营状况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三、企业水处理化学品经营状况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三、企业水处理化学品经营状况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三、企业水处理化学品经营状况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2026年水处理化学品企业管理策略建议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提高水处理化学品企业竞争力的策略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一、提高中国水处理化学品企业核心竞争力的对策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二、水处理化学品企业提升竞争力的主要方向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三、影响水处理化学品企业核心竞争力的因素及提升途径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四、提高水处理化学品企业竞争力的策略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对中国水处理化学品品牌的战略思考</w:t>
      </w:r>
      <w:r>
        <w:rPr>
          <w:rFonts w:hint="eastAsia"/>
        </w:rPr>
        <w:br/>
      </w:r>
      <w:r>
        <w:rPr>
          <w:rFonts w:hint="eastAsia"/>
        </w:rPr>
        <w:t>　　　　一、水处理化学品实施品牌战略的意义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二、水处理化学品企业品牌的现状分析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三、中国水处理化学品企业的品牌战略</w:t>
      </w:r>
      <w:r>
        <w:rPr>
          <w:rFonts w:hint="eastAsia"/>
        </w:rPr>
        <w:br/>
      </w:r>
      <w:r>
        <w:rPr>
          <w:rFonts w:hint="eastAsia"/>
        </w:rPr>
        <w:t>　　　　四、水处理化学品品牌战略管理的策略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水处理化学品行业发展趋势及投资风险预警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2026年水处理化学品市场前景分析</w:t>
      </w:r>
      <w:r>
        <w:rPr>
          <w:rFonts w:hint="eastAsia"/>
        </w:rPr>
        <w:br/>
      </w:r>
      <w:r>
        <w:rPr>
          <w:rFonts w:hint="eastAsia"/>
        </w:rPr>
        <w:t>　　第二节 2026年水处理化学品行业发展趋势预测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影响水处理化学品行业发展的主要因素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一、2026年影响水处理化学品行业运行的有利因素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二、2026年影响水处理化学品行业运行的稳定因素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三、2026年影响水处理化学品行业运行的不利因素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四、2026年中国水处理化学品行业发展面临的挑战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五、2026年中国水处理化学品行业发展面临的机遇</w:t>
      </w:r>
      <w:r>
        <w:rPr>
          <w:rFonts w:hint="eastAsia"/>
        </w:rPr>
        <w:br/>
      </w:r>
      <w:r>
        <w:rPr>
          <w:rFonts w:hint="eastAsia"/>
        </w:rPr>
        <w:t>　　第四节 水处理化学品行业投资风险预警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一、2026年水处理化学品行业市场风险及控制策略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二、2026年水处理化学品行业政策风险及控制策略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三、2026年水处理化学品行业经营风险及控制策略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四、2026年水处理化学品同业竞争风险及控制策略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五、2026年水处理化学品行业其他风险及控制策略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水处理化学品市场研究结论</w:t>
      </w:r>
      <w:r>
        <w:rPr>
          <w:rFonts w:hint="eastAsia"/>
        </w:rPr>
        <w:br/>
      </w:r>
      <w:r>
        <w:rPr>
          <w:rFonts w:hint="eastAsia"/>
        </w:rPr>
        <w:t>　　第二节 水处理化学品子行业研究结论</w:t>
      </w:r>
      <w:r>
        <w:rPr>
          <w:rFonts w:hint="eastAsia"/>
        </w:rPr>
        <w:br/>
      </w:r>
      <w:r>
        <w:rPr>
          <w:rFonts w:hint="eastAsia"/>
        </w:rPr>
        <w:t>　　第三节 中智林　水处理化学品市场发展建议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水处理化学品行业类别</w:t>
      </w:r>
      <w:r>
        <w:rPr>
          <w:rFonts w:hint="eastAsia"/>
        </w:rPr>
        <w:br/>
      </w:r>
      <w:r>
        <w:rPr>
          <w:rFonts w:hint="eastAsia"/>
        </w:rPr>
        <w:t>　　图表 水处理化学品行业产业链调研</w:t>
      </w:r>
      <w:r>
        <w:rPr>
          <w:rFonts w:hint="eastAsia"/>
        </w:rPr>
        <w:br/>
      </w:r>
      <w:r>
        <w:rPr>
          <w:rFonts w:hint="eastAsia"/>
        </w:rPr>
        <w:t>　　图表 水处理化学品行业现状</w:t>
      </w:r>
      <w:r>
        <w:rPr>
          <w:rFonts w:hint="eastAsia"/>
        </w:rPr>
        <w:br/>
      </w:r>
      <w:r>
        <w:rPr>
          <w:rFonts w:hint="eastAsia"/>
        </w:rPr>
        <w:t>　　图表 水处理化学品行业标准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2020-2025年中国水处理化学品市场规模</w:t>
      </w:r>
      <w:r>
        <w:rPr>
          <w:rFonts w:hint="eastAsia"/>
        </w:rPr>
        <w:br/>
      </w:r>
      <w:r>
        <w:rPr>
          <w:rFonts w:hint="eastAsia"/>
        </w:rPr>
        <w:t>　　图表 2026年中国水处理化学品行业产能</w:t>
      </w:r>
      <w:r>
        <w:rPr>
          <w:rFonts w:hint="eastAsia"/>
        </w:rPr>
        <w:br/>
      </w:r>
      <w:r>
        <w:rPr>
          <w:rFonts w:hint="eastAsia"/>
        </w:rPr>
        <w:t>　　图表 2020-2025年中国水处理化学品产量</w:t>
      </w:r>
      <w:r>
        <w:rPr>
          <w:rFonts w:hint="eastAsia"/>
        </w:rPr>
        <w:br/>
      </w:r>
      <w:r>
        <w:rPr>
          <w:rFonts w:hint="eastAsia"/>
        </w:rPr>
        <w:t>　　图表 水处理化学品行业动态</w:t>
      </w:r>
      <w:r>
        <w:rPr>
          <w:rFonts w:hint="eastAsia"/>
        </w:rPr>
        <w:br/>
      </w:r>
      <w:r>
        <w:rPr>
          <w:rFonts w:hint="eastAsia"/>
        </w:rPr>
        <w:t>　　图表 2020-2025年中国水处理化学品市场需求量</w:t>
      </w:r>
      <w:r>
        <w:rPr>
          <w:rFonts w:hint="eastAsia"/>
        </w:rPr>
        <w:br/>
      </w:r>
      <w:r>
        <w:rPr>
          <w:rFonts w:hint="eastAsia"/>
        </w:rPr>
        <w:t>　　图表 2026年中国水处理化学品行业需求区域调研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2020-2025年中国水处理化学品行情</w:t>
      </w:r>
      <w:r>
        <w:rPr>
          <w:rFonts w:hint="eastAsia"/>
        </w:rPr>
        <w:br/>
      </w:r>
      <w:r>
        <w:rPr>
          <w:rFonts w:hint="eastAsia"/>
        </w:rPr>
        <w:t>　　图表 2020-2025年中国水处理化学品价格走势图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2020-2025年中国水处理化学品行业销售收入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2020-2025年中国水处理化学品行业盈利情况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2020-2025年中国水处理化学品行业利润总额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2020-2025年中国水处理化学品进口数据</w:t>
      </w:r>
      <w:r>
        <w:rPr>
          <w:rFonts w:hint="eastAsia"/>
        </w:rPr>
        <w:br/>
      </w:r>
      <w:r>
        <w:rPr>
          <w:rFonts w:hint="eastAsia"/>
        </w:rPr>
        <w:t>　　图表 2020-2025年中国水处理化学品出口数据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2020-2025年中国水处理化学品行业企业数量统计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**地区水处理化学品市场规模</w:t>
      </w:r>
      <w:r>
        <w:rPr>
          <w:rFonts w:hint="eastAsia"/>
        </w:rPr>
        <w:br/>
      </w:r>
      <w:r>
        <w:rPr>
          <w:rFonts w:hint="eastAsia"/>
        </w:rPr>
        <w:t>　　图表 **地区水处理化学品行业市场需求</w:t>
      </w:r>
      <w:r>
        <w:rPr>
          <w:rFonts w:hint="eastAsia"/>
        </w:rPr>
        <w:br/>
      </w:r>
      <w:r>
        <w:rPr>
          <w:rFonts w:hint="eastAsia"/>
        </w:rPr>
        <w:t>　　图表 **地区水处理化学品市场调研</w:t>
      </w:r>
      <w:r>
        <w:rPr>
          <w:rFonts w:hint="eastAsia"/>
        </w:rPr>
        <w:br/>
      </w:r>
      <w:r>
        <w:rPr>
          <w:rFonts w:hint="eastAsia"/>
        </w:rPr>
        <w:t>　　图表 **地区水处理化学品行业市场需求分析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**地区水处理化学品市场规模</w:t>
      </w:r>
      <w:r>
        <w:rPr>
          <w:rFonts w:hint="eastAsia"/>
        </w:rPr>
        <w:br/>
      </w:r>
      <w:r>
        <w:rPr>
          <w:rFonts w:hint="eastAsia"/>
        </w:rPr>
        <w:t>　　图表 **地区水处理化学品行业市场需求</w:t>
      </w:r>
      <w:r>
        <w:rPr>
          <w:rFonts w:hint="eastAsia"/>
        </w:rPr>
        <w:br/>
      </w:r>
      <w:r>
        <w:rPr>
          <w:rFonts w:hint="eastAsia"/>
        </w:rPr>
        <w:t>　　图表 **地区水处理化学品市场调研</w:t>
      </w:r>
      <w:r>
        <w:rPr>
          <w:rFonts w:hint="eastAsia"/>
        </w:rPr>
        <w:br/>
      </w:r>
      <w:r>
        <w:rPr>
          <w:rFonts w:hint="eastAsia"/>
        </w:rPr>
        <w:t>　　图表 **地区水处理化学品行业市场需求分析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水处理化学品行业竞争对手分析</w:t>
      </w:r>
      <w:r>
        <w:rPr>
          <w:rFonts w:hint="eastAsia"/>
        </w:rPr>
        <w:br/>
      </w:r>
      <w:r>
        <w:rPr>
          <w:rFonts w:hint="eastAsia"/>
        </w:rPr>
        <w:t>　　图表 水处理化学品重点企业（一）基本信息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水处理化学品重点企业（一）经营情况分析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水处理化学品重点企业（一）主要经济指标情况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水处理化学品重点企业（一）盈利能力情况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水处理化学品重点企业（一）偿债能力情况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水处理化学品重点企业（一）运营能力情况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水处理化学品重点企业（一）成长能力情况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水处理化学品重点企业（二）基本信息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水处理化学品重点企业（二）经营情况分析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水处理化学品重点企业（二）主要经济指标情况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水处理化学品重点企业（二）盈利能力情况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水处理化学品重点企业（二）偿债能力情况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水处理化学品重点企业（二）运营能力情况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水处理化学品重点企业（二）成长能力情况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水处理化学品重点企业（三）基本信息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水处理化学品重点企业（三）经营情况分析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水处理化学品重点企业（三）主要经济指标情况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水处理化学品重点企业（三）盈利能力情况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水处理化学品重点企业（三）偿债能力情况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水处理化学品重点企业（三）运营能力情况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水处理化学品重点企业（三）成长能力情况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2026-2032年中国水处理化学品行业产能预测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2026-2032年中国水处理化学品行业产量预测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2026-2032年中国水处理化学品市场需求预测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2026-2032年中国水处理化学品市场规模预测</w:t>
      </w:r>
      <w:r>
        <w:rPr>
          <w:rFonts w:hint="eastAsia"/>
        </w:rPr>
        <w:br/>
      </w:r>
      <w:r>
        <w:rPr>
          <w:rFonts w:hint="eastAsia"/>
        </w:rPr>
        <w:t>　　图表 水处理化学品行业准入条件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2026-2032年中国水处理化学品行业信息化</w:t>
      </w:r>
      <w:r>
        <w:rPr>
          <w:rFonts w:hint="eastAsia"/>
        </w:rPr>
        <w:br/>
      </w:r>
      <w:r>
        <w:rPr>
          <w:rFonts w:hint="eastAsia"/>
        </w:rPr>
        <w:t>　　图表 2026年中国水处理化学品市场前景分析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2026-2032年中国水处理化学品行业风险分析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2026-2032年中国水处理化学品行业发展趋势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27082543444499" w:history="1">
        <w:r>
          <w:rPr>
            <w:rStyle w:val="Hyperlink"/>
          </w:rPr>
          <w:t>2026-2032年中国水处理化学品行业市场调研与前景趋势预测报告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27082543444499" w:history="1">
        <w:r>
          <w:rPr>
            <w:rStyle w:val="Hyperlink"/>
          </w:rPr>
          <w:t>https://www.20087.com/8/83/ShuiChuLiHuaXuePinDeQianJingQuShi.html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热点：水处理剂是什么东西、水处理化学品手册、化学品供应商、水处理化学品手册pdf、水是化学品吗、水处理化学品名词解释、工业软水处理方法、水处理化学品展会2023、精细化学品化学ppt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e0f033629042a5" w:history="1">
      <w:r>
        <w:rPr>
          <w:rStyle w:val="Hyperlink"/>
        </w:rPr>
        <w:t>2026-2032年中国水处理化学品行业市场调研与前景趋势预测报告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ShuiChuLiHuaXuePinDeQianJingQuShi.html" TargetMode="External" Id="R83270825434444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ShuiChuLiHuaXuePinDeQianJingQuShi.html" TargetMode="External" Id="R88e0f033629042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2025-08-14T02:45:00Z</dcterms:created>
  <dcterms:modified xsi:type="dcterms:W3CDTF">2025-08-14T03:45:00Z</dcterms:modified>
  <dc:subject>2026-2032年中国水处理化学品行业市场调研与前景趋势预测报告</dc:subject>
  <dc:title>2026-2032年中国水处理化学品行业市场调研与前景趋势预测报告</dc:title>
  <cp:keywords>2026-2032年中国水处理化学品行业市场调研与前景趋势预测报告</cp:keywords>
  <dc:description>2026-2032年中国水处理化学品行业市场调研与前景趋势预测报告</dc:description>
</cp:coreProperties>
</file>