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849d80a84e2f" w:history="1">
              <w:r>
                <w:rPr>
                  <w:rStyle w:val="Hyperlink"/>
                </w:rPr>
                <w:t>2025-2031年中国热塑性丁苯橡胶行业发展研究分析及未来趋势预测报告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849d80a84e2f" w:history="1">
              <w:r>
                <w:rPr>
                  <w:rStyle w:val="Hyperlink"/>
                </w:rPr>
                <w:t>2025-2031年中国热塑性丁苯橡胶行业发展研究分析及未来趋势预测报告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2849d80a84e2f" w:history="1">
                <w:r>
                  <w:rPr>
                    <w:rStyle w:val="Hyperlink"/>
                  </w:rPr>
                  <w:t>https://www.20087.com/8/33/ReSuXingDingBenXiangJiaoHangYeDiaoYanBaoGao.html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丁苯橡胶（TPE-S）是一种兼具橡胶弹性和塑料加工性的高性能材料，广泛应用于汽车制造、电线电缆、鞋材等领域。近年来，随着新材料技术的进步和对高性能弹性体需求的增加，热塑性丁苯橡胶的性能和应用范围得到了进一步扩展。当前市场上，热塑性丁苯橡胶不仅在耐热性和耐磨性上有了显著提升，而且还开发出了更多符合特定应用场景的产品，如高透明度和低气味等级的材料。</w:t>
      </w:r>
      <w:r>
        <w:rPr>
          <w:rFonts w:hint="eastAsia"/>
        </w:rPr>
        <w:br/>
      </w:r>
      <w:r>
        <w:rPr>
          <w:rFonts w:hint="eastAsia"/>
        </w:rPr>
        <w:t>　　未来，热塑性丁苯橡胶的发展将更加注重功能性和可持续性。一方面，随着汽车轻量化和环保标准的提高，热塑性丁苯橡胶将更加注重减重和提高能效，比如通过改性提高材料的强度和韧性。另一方面，为了减少对环境的影响，热塑性丁苯橡胶将更加注重可回收性和生物降解性，开发出更多环境友好型产品。此外，随着新能源汽车市场的快速增长，热塑性丁苯橡胶将寻求新的应用领域，如电池封装材料和充电桩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2849d80a84e2f" w:history="1">
        <w:r>
          <w:rPr>
            <w:rStyle w:val="Hyperlink"/>
          </w:rPr>
          <w:t>2025-2031年中国热塑性丁苯橡胶行业发展研究分析及未来趋势预测报告</w:t>
        </w:r>
      </w:hyperlink>
      <w:r>
        <w:rPr>
          <w:rFonts w:hint="eastAsia"/>
        </w:rPr>
        <w:t>》基于国家统计局、相关行业协会的详实数据，系统分析热塑性丁苯橡胶行业的市场规模、技术现状及竞争格局，梳理热塑性丁苯橡胶产业链结构和供需变化。报告结合宏观经济环境，研判热塑性丁苯橡胶行业发展趋势与前景，评估不同细分领域的发展潜力；通过分析热塑性丁苯橡胶重点企业的市场表现，揭示行业集中度变化与竞争态势，并客观识别热塑性丁苯橡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热塑性丁苯橡胶行业概况</w:t>
      </w:r>
      <w:r>
        <w:rPr>
          <w:rFonts w:hint="eastAsia"/>
        </w:rPr>
        <w:br/>
      </w:r>
      <w:r>
        <w:rPr>
          <w:rFonts w:hint="eastAsia"/>
        </w:rPr>
        <w:t>　　第一节 热塑性丁苯橡胶行业定义与特征</w:t>
      </w:r>
      <w:r>
        <w:rPr>
          <w:rFonts w:hint="eastAsia"/>
        </w:rPr>
        <w:br/>
      </w:r>
      <w:r>
        <w:rPr>
          <w:rFonts w:hint="eastAsia"/>
        </w:rPr>
        <w:t>　　第二节 热塑性丁苯橡胶行业发展历程</w:t>
      </w:r>
      <w:r>
        <w:rPr>
          <w:rFonts w:hint="eastAsia"/>
        </w:rPr>
        <w:br/>
      </w:r>
      <w:r>
        <w:rPr>
          <w:rFonts w:hint="eastAsia"/>
        </w:rPr>
        <w:t>　　第三节 热塑性丁苯橡胶产业链分析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热塑性丁苯橡胶行业经济环境分析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二、相关热塑性丁苯橡胶行业标准分析</w:t>
      </w:r>
      <w:r>
        <w:rPr>
          <w:rFonts w:hint="eastAsia"/>
        </w:rPr>
        <w:br/>
      </w:r>
      <w:r>
        <w:rPr>
          <w:rFonts w:hint="eastAsia"/>
        </w:rPr>
        <w:t>　　第三节 热塑性丁苯橡胶行业社会环境分析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中国热塑性丁苯橡胶行业供给与需求情况分析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2019-2024年中国热塑性丁苯橡胶行业总体规模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中国热塑性丁苯橡胶行业产量情况分析与预测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一、2019-2024年热塑性丁苯橡胶行业产量统计分析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二、2025年热塑性丁苯橡胶行业产量特点分析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三、2025-2031年中国热塑性丁苯橡胶行业产量预测分析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中国热塑性丁苯橡胶行业需求概况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一、2019-2024年中国热塑性丁苯橡胶行业需求情况分析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二、2025年中国热塑性丁苯橡胶行业市场需求特点分析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三、2025-2031年中国热塑性丁苯橡胶市场需求预测分析</w:t>
      </w:r>
      <w:r>
        <w:rPr>
          <w:rFonts w:hint="eastAsia"/>
        </w:rPr>
        <w:br/>
      </w:r>
      <w:r>
        <w:rPr>
          <w:rFonts w:hint="eastAsia"/>
        </w:rPr>
        <w:t>　　第四节 热塑性丁苯橡胶产业供需平衡状况分析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热塑性丁苯橡胶细分市场深度分析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热塑性丁苯橡胶细分市场（一）发展研究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热塑性丁苯橡胶细分市场（二）发展研究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国内热塑性丁苯橡胶产品价格走势及影响因素分析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2019-2024年国内热塑性丁苯橡胶市场价格回顾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当前国内热塑性丁苯橡胶市场价格及评述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国内热塑性丁苯橡胶价格影响因素分析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2025-2031年国内热塑性丁苯橡胶市场价格走势预测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2019-2024年中国热塑性丁苯橡胶行业区域市场分析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中国热塑性丁苯橡胶行业区域市场结构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重点地区热塑性丁苯橡胶行业调研分析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2024-2025年我国热塑性丁苯橡胶行业发展现状分析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我国热塑性丁苯橡胶行业发展现状</w:t>
      </w:r>
      <w:r>
        <w:rPr>
          <w:rFonts w:hint="eastAsia"/>
        </w:rPr>
        <w:br/>
      </w:r>
      <w:r>
        <w:rPr>
          <w:rFonts w:hint="eastAsia"/>
        </w:rPr>
        <w:t>　　　　一、热塑性丁苯橡胶行业品牌发展现状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二、热塑性丁苯橡胶行业需求市场现状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三、热塑性丁苯橡胶市场需求层次分析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四、我国热塑性丁苯橡胶市场走向分析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中国热塑性丁苯橡胶行业存在的问题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一、热塑性丁苯橡胶产品市场存在的主要问题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二、国内热塑性丁苯橡胶产品市场的三大瓶颈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三、热塑性丁苯橡胶产品市场遭遇的规模难题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对中国热塑性丁苯橡胶市场的分析及思考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一、热塑性丁苯橡胶市场特点</w:t>
      </w:r>
      <w:r>
        <w:rPr>
          <w:rFonts w:hint="eastAsia"/>
        </w:rPr>
        <w:br/>
      </w:r>
      <w:r>
        <w:rPr>
          <w:rFonts w:hint="eastAsia"/>
        </w:rPr>
        <w:t>　　　　二、热塑性丁苯橡胶市场分析</w:t>
      </w:r>
      <w:r>
        <w:rPr>
          <w:rFonts w:hint="eastAsia"/>
        </w:rPr>
        <w:br/>
      </w:r>
      <w:r>
        <w:rPr>
          <w:rFonts w:hint="eastAsia"/>
        </w:rPr>
        <w:t>　　　　三、热塑性丁苯橡胶市场变化的方向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四、中国热塑性丁苯橡胶行业发展的新思路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五、对中国热塑性丁苯橡胶行业发展的思考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热塑性丁苯橡胶行业市场竞争策略分析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热塑性丁苯橡胶行业竞争结构分析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热塑性丁苯橡胶市场竞争策略分析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一、热塑性丁苯橡胶市场增长潜力分析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二、热塑性丁苯橡胶产品竞争策略分析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三、典型热塑性丁苯橡胶企业产品竞争策略分析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热塑性丁苯橡胶企业竞争策略分析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一、2025-2031年我国热塑性丁苯橡胶市场竞争趋势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二、2025-2031年热塑性丁苯橡胶行业竞争格局展望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三、2025-2031年热塑性丁苯橡胶行业竞争策略分析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热塑性丁苯橡胶行业投资与发展前景分析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2025年热塑性丁苯橡胶行业投资情况分析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一、2025年热塑性丁苯橡胶总体投资结构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二、2025年热塑性丁苯橡胶投资规模情况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三、2025年热塑性丁苯橡胶投资增速情况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四、2025年热塑性丁苯橡胶分地区投资分析</w:t>
      </w:r>
      <w:r>
        <w:rPr>
          <w:rFonts w:hint="eastAsia"/>
        </w:rPr>
        <w:br/>
      </w:r>
      <w:r>
        <w:rPr>
          <w:rFonts w:hint="eastAsia"/>
        </w:rPr>
        <w:t>　　第二节 热塑性丁苯橡胶行业投资机会分析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一、热塑性丁苯橡胶投资项目分析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二、可以投资的热塑性丁苯橡胶模式</w:t>
      </w:r>
      <w:r>
        <w:rPr>
          <w:rFonts w:hint="eastAsia"/>
        </w:rPr>
        <w:br/>
      </w:r>
      <w:r>
        <w:rPr>
          <w:rFonts w:hint="eastAsia"/>
        </w:rPr>
        <w:t>　　　　三、2025年热塑性丁苯橡胶投资机会分析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四、2025年热塑性丁苯橡胶投资新方向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二、企业热塑性丁苯橡胶业务分析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2025-2031年中国热塑性丁苯橡胶行业发展前景预测分析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中国热塑性丁苯橡胶行业发展预测分析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一、未来热塑性丁苯橡胶发展分析</w:t>
      </w:r>
      <w:r>
        <w:rPr>
          <w:rFonts w:hint="eastAsia"/>
        </w:rPr>
        <w:br/>
      </w:r>
      <w:r>
        <w:rPr>
          <w:rFonts w:hint="eastAsia"/>
        </w:rPr>
        <w:t>　　　　二、未来热塑性丁苯橡胶行业技术开发方向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三、总体热塑性丁苯橡胶行业“十四五”整体规划及预测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中国热塑性丁苯橡胶行业市场前景分析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一、热塑性丁苯橡胶产品差异化是企业发展的方向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2025-2031年热塑性丁苯橡胶行业发展趋势及投资风险分析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当前热塑性丁苯橡胶存在的问题</w:t>
      </w:r>
      <w:r>
        <w:rPr>
          <w:rFonts w:hint="eastAsia"/>
        </w:rPr>
        <w:br/>
      </w:r>
      <w:r>
        <w:rPr>
          <w:rFonts w:hint="eastAsia"/>
        </w:rPr>
        <w:t>　　第二节 热塑性丁苯橡胶未来发展预测分析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二、2025-2031年中国热塑性丁苯橡胶行业发展规模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三、2025-2031年中国热塑性丁苯橡胶行业发展趋势预测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一、热塑性丁苯橡胶市场竞争风险</w:t>
      </w:r>
      <w:r>
        <w:rPr>
          <w:rFonts w:hint="eastAsia"/>
        </w:rPr>
        <w:br/>
      </w:r>
      <w:r>
        <w:rPr>
          <w:rFonts w:hint="eastAsia"/>
        </w:rPr>
        <w:t>　　　　二、热塑性丁苯橡胶原材料压力风险分析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三、热塑性丁苯橡胶技术风险分析</w:t>
      </w:r>
      <w:r>
        <w:rPr>
          <w:rFonts w:hint="eastAsia"/>
        </w:rPr>
        <w:br/>
      </w:r>
      <w:r>
        <w:rPr>
          <w:rFonts w:hint="eastAsia"/>
        </w:rPr>
        <w:t>　　　　四、热塑性丁苯橡胶政策和体制风险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2025-2031年中国热塑性丁苯橡胶行业投资战略研究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2024-2025年中国热塑性丁苯橡胶行业投资策略分析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一、2024-2025年热塑性丁苯橡胶投资策略</w:t>
      </w:r>
      <w:r>
        <w:rPr>
          <w:rFonts w:hint="eastAsia"/>
        </w:rPr>
        <w:br/>
      </w:r>
      <w:r>
        <w:rPr>
          <w:rFonts w:hint="eastAsia"/>
        </w:rPr>
        <w:t>　　　　二、2024-2025年热塑性丁苯橡胶投资筹划策略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三、2024-2025年热塑性丁苯橡胶品牌竞争战略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2025-2031年中国热塑性丁苯橡胶行业品牌建设策略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一、热塑性丁苯橡胶的规划</w:t>
      </w:r>
      <w:r>
        <w:rPr>
          <w:rFonts w:hint="eastAsia"/>
        </w:rPr>
        <w:br/>
      </w:r>
      <w:r>
        <w:rPr>
          <w:rFonts w:hint="eastAsia"/>
        </w:rPr>
        <w:t>　　　　二、热塑性丁苯橡胶的建设</w:t>
      </w:r>
      <w:r>
        <w:rPr>
          <w:rFonts w:hint="eastAsia"/>
        </w:rPr>
        <w:br/>
      </w:r>
      <w:r>
        <w:rPr>
          <w:rFonts w:hint="eastAsia"/>
        </w:rPr>
        <w:t>　　　　三、热塑性丁苯橡胶业成功之道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热塑性丁苯橡胶行业投资机会与项目建议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热塑性丁苯橡胶行业投资机会分析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热塑性丁苯橡胶行业投资趋势分析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[中⋅智林⋅]热塑性丁苯橡胶项目投资建议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1、热塑性丁苯橡胶行业投资环境分析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2、热塑性丁苯橡胶行业风险识别与应对策略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二、热塑性丁苯橡胶行业投资方向与策略建议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三、热塑性丁苯橡胶项目实施关键要点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2025-2031年中国热塑性丁苯橡胶行业产量预测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2019-2024年中国热塑性丁苯橡胶行业市场需求及增长情况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2025-2031年中国热塑性丁苯橡胶行业市场需求预测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**地区热塑性丁苯橡胶市场规模及增长情况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2019-2024年中国热塑性丁苯橡胶行业出口情况分析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热塑性丁苯橡胶重点企业经营情况分析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2025年热塑性丁苯橡胶行业壁垒</w:t>
      </w:r>
      <w:r>
        <w:rPr>
          <w:rFonts w:hint="eastAsia"/>
        </w:rPr>
        <w:br/>
      </w:r>
      <w:r>
        <w:rPr>
          <w:rFonts w:hint="eastAsia"/>
        </w:rPr>
        <w:t>　　图表 2025年热塑性丁苯橡胶市场前景分析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2025-2031年中国热塑性丁苯橡胶市场规模预测</w:t>
      </w:r>
      <w:r>
        <w:rPr>
          <w:rFonts w:hint="eastAsia"/>
        </w:rPr>
        <w:br/>
      </w:r>
      <w:r>
        <w:rPr>
          <w:rFonts w:hint="eastAsia"/>
        </w:rPr>
        <w:t>　　图表 2025年热塑性丁苯橡胶发展趋势预测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849d80a84e2f" w:history="1">
        <w:r>
          <w:rPr>
            <w:rStyle w:val="Hyperlink"/>
          </w:rPr>
          <w:t>2025-2031年中国热塑性丁苯橡胶行业发展研究分析及未来趋势预测报告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2849d80a84e2f" w:history="1">
        <w:r>
          <w:rPr>
            <w:rStyle w:val="Hyperlink"/>
          </w:rPr>
          <w:t>https://www.20087.com/8/33/ReSuXingDingBenXiangJiaoHangYeDiaoYanBaoGao.html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热点：热塑性丁苯橡胶有毒吗、热塑性丁苯橡胶SBS属于、热塑性丁苯橡胶价格、热塑性丁苯橡胶熔点、热塑性丁苯橡胶sbs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2c85252aa4fef" w:history="1">
      <w:r>
        <w:rPr>
          <w:rStyle w:val="Hyperlink"/>
        </w:rPr>
        <w:t>2025-2031年中国热塑性丁苯橡胶行业发展研究分析及未来趋势预测报告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eSuXingDingBenXiangJiaoHangYeDiaoYanBaoGao.html" TargetMode="External" Id="Raaa2849d80a8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eSuXingDingBenXiangJiaoHangYeDiaoYanBaoGao.html" TargetMode="External" Id="R5202c85252a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2024-11-09T02:11:00Z</dcterms:created>
  <dcterms:modified xsi:type="dcterms:W3CDTF">2024-11-09T03:11:00Z</dcterms:modified>
  <dc:subject>2025-2031年中国热塑性丁苯橡胶行业发展研究分析及未来趋势预测报告</dc:subject>
  <dc:title>2025-2031年中国热塑性丁苯橡胶行业发展研究分析及未来趋势预测报告</dc:title>
  <cp:keywords>2025-2031年中国热塑性丁苯橡胶行业发展研究分析及未来趋势预测报告</cp:keywords>
  <dc:description>2025-2031年中国热塑性丁苯橡胶行业发展研究分析及未来趋势预测报告</dc:description>
</cp:coreProperties>
</file>