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808616c54411e" w:history="1">
              <w:r>
                <w:rPr>
                  <w:rStyle w:val="Hyperlink"/>
                </w:rPr>
                <w:t>2025-2031年中国热收缩膜行业研究分析与发展前景报告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808616c54411e" w:history="1">
              <w:r>
                <w:rPr>
                  <w:rStyle w:val="Hyperlink"/>
                </w:rPr>
                <w:t>2025-2031年中国热收缩膜行业研究分析与发展前景报告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d808616c54411e" w:history="1">
                <w:r>
                  <w:rPr>
                    <w:rStyle w:val="Hyperlink"/>
                  </w:rPr>
                  <w:t>https://www.20087.com/8/93/ReShouSuoMoShiChangQianJingFenXi.html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收缩膜是一种包装材料，因其良好的密封性、透明度和适应性，在食品、饮料、药品、电子产品等领域有着广泛的应用。近年来，随着环保法规的趋严和消费者对可持续包装的偏好，热收缩膜行业正逐步转向使用生物基和可降解材料，以减少对环境的影响。同时，技术进步也使得热收缩膜的生产更加节能高效，产品质量不断提升。</w:t>
      </w:r>
      <w:r>
        <w:rPr>
          <w:rFonts w:hint="eastAsia"/>
        </w:rPr>
        <w:br/>
      </w:r>
      <w:r>
        <w:rPr>
          <w:rFonts w:hint="eastAsia"/>
        </w:rPr>
        <w:t>　　热收缩膜行业未来将更加关注材料创新和循环经济。一方面，开发高性能、低能耗的新型热收缩膜材料，以满足不同行业对于包装性能和环保要求的提升。另一方面，通过改进回收技术和设计可循环使用的包装解决方案，减少一次性塑料的使用，促进包装材料的循环利用，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808616c54411e" w:history="1">
        <w:r>
          <w:rPr>
            <w:rStyle w:val="Hyperlink"/>
          </w:rPr>
          <w:t>2025-2031年中国热收缩膜行业研究分析与发展前景报告</w:t>
        </w:r>
      </w:hyperlink>
      <w:r>
        <w:rPr>
          <w:rFonts w:hint="eastAsia"/>
        </w:rPr>
        <w:t>》基于深入的行业调研，对热收缩膜产业链进行了全面分析。报告详细探讨了热收缩膜市场规模、需求状况，以及价格动态，并深入解读了当前热收缩膜行业现状、市场前景及未来发展趋势。同时，报告聚焦于热收缩膜行业重点企业，剖析了竞争格局、市场集中度及品牌建设情况，并对热收缩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热收缩膜行业相关概述</w:t>
      </w:r>
      <w:r>
        <w:rPr>
          <w:rFonts w:hint="eastAsia"/>
        </w:rPr>
        <w:br/>
      </w:r>
      <w:r>
        <w:rPr>
          <w:rFonts w:hint="eastAsia"/>
        </w:rPr>
        <w:t>　　　　一、热收缩膜行业定义及特点</w:t>
      </w:r>
      <w:r>
        <w:rPr>
          <w:rFonts w:hint="eastAsia"/>
        </w:rPr>
        <w:br/>
      </w:r>
      <w:r>
        <w:rPr>
          <w:rFonts w:hint="eastAsia"/>
        </w:rPr>
        <w:t>　　　　　　1、热收缩膜行业定义</w:t>
      </w:r>
      <w:r>
        <w:rPr>
          <w:rFonts w:hint="eastAsia"/>
        </w:rPr>
        <w:br/>
      </w:r>
      <w:r>
        <w:rPr>
          <w:rFonts w:hint="eastAsia"/>
        </w:rPr>
        <w:t>　　　　　　2、热收缩膜行业特点</w:t>
      </w:r>
      <w:r>
        <w:rPr>
          <w:rFonts w:hint="eastAsia"/>
        </w:rPr>
        <w:br/>
      </w:r>
      <w:r>
        <w:rPr>
          <w:rFonts w:hint="eastAsia"/>
        </w:rPr>
        <w:t>　　　　二、热收缩膜行业经营模式分析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1、热收缩膜生产模式</w:t>
      </w:r>
      <w:r>
        <w:rPr>
          <w:rFonts w:hint="eastAsia"/>
        </w:rPr>
        <w:br/>
      </w:r>
      <w:r>
        <w:rPr>
          <w:rFonts w:hint="eastAsia"/>
        </w:rPr>
        <w:t>　　　　　　2、热收缩膜采购模式</w:t>
      </w:r>
      <w:r>
        <w:rPr>
          <w:rFonts w:hint="eastAsia"/>
        </w:rPr>
        <w:br/>
      </w:r>
      <w:r>
        <w:rPr>
          <w:rFonts w:hint="eastAsia"/>
        </w:rPr>
        <w:t>　　　　　　3、热收缩膜销售模式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2024-2025年世界热收缩膜行业市场运行形势分析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2024-2025年全球热收缩膜行业发展概况</w:t>
      </w:r>
      <w:r>
        <w:rPr>
          <w:rFonts w:hint="eastAsia"/>
        </w:rPr>
        <w:br/>
      </w:r>
      <w:r>
        <w:rPr>
          <w:rFonts w:hint="eastAsia"/>
        </w:rPr>
        <w:t>　　第二节 世界热收缩膜行业发展走势</w:t>
      </w:r>
      <w:r>
        <w:rPr>
          <w:rFonts w:hint="eastAsia"/>
        </w:rPr>
        <w:br/>
      </w:r>
      <w:r>
        <w:rPr>
          <w:rFonts w:hint="eastAsia"/>
        </w:rPr>
        <w:t>　　　　一、全球热收缩膜行业市场分布情况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二、全球热收缩膜行业发展趋势分析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全球热收缩膜行业重点国家和区域分析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2024-2025年中国热收缩膜行业发展环境分析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热收缩膜政策环境分析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热收缩膜技术环境分析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2024-2025年热收缩膜行业技术发展现状及趋势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当前我国热收缩膜技术发展现状</w:t>
      </w:r>
      <w:r>
        <w:rPr>
          <w:rFonts w:hint="eastAsia"/>
        </w:rPr>
        <w:br/>
      </w:r>
      <w:r>
        <w:rPr>
          <w:rFonts w:hint="eastAsia"/>
        </w:rPr>
        <w:t>　　第二节 中外热收缩膜技术差距及产生差距的主要原因分析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提高我国热收缩膜技术的对策</w:t>
      </w:r>
      <w:r>
        <w:rPr>
          <w:rFonts w:hint="eastAsia"/>
        </w:rPr>
        <w:br/>
      </w:r>
      <w:r>
        <w:rPr>
          <w:rFonts w:hint="eastAsia"/>
        </w:rPr>
        <w:t>　　第四节 我国热收缩膜研发、设计发展趋势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中国热收缩膜行业市场供需状况分析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中国热收缩膜行业市场规模情况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中国热收缩膜行业盈利情况分析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中国热收缩膜行业市场需求状况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一、2019-2024年热收缩膜行业市场需求情况</w:t>
      </w:r>
      <w:r>
        <w:rPr>
          <w:rFonts w:hint="eastAsia"/>
        </w:rPr>
        <w:br/>
      </w:r>
      <w:r>
        <w:rPr>
          <w:rFonts w:hint="eastAsia"/>
        </w:rPr>
        <w:t>　　　　二、热收缩膜行业市场需求特点分析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三、2025-2031年热收缩膜行业市场需求预测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中国热收缩膜行业市场供给状况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一、2019-2024年热收缩膜行业市场供给情况</w:t>
      </w:r>
      <w:r>
        <w:rPr>
          <w:rFonts w:hint="eastAsia"/>
        </w:rPr>
        <w:br/>
      </w:r>
      <w:r>
        <w:rPr>
          <w:rFonts w:hint="eastAsia"/>
        </w:rPr>
        <w:t>　　　　二、热收缩膜行业市场供给特点分析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三、2025-2031年热收缩膜行业市场供给预测</w:t>
      </w:r>
      <w:r>
        <w:rPr>
          <w:rFonts w:hint="eastAsia"/>
        </w:rPr>
        <w:br/>
      </w:r>
      <w:r>
        <w:rPr>
          <w:rFonts w:hint="eastAsia"/>
        </w:rPr>
        <w:t>　　第五节 热收缩膜行业市场供需平衡状况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中国热收缩膜行业进出口情况分析预测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2019-2024年中国热收缩膜行业进出口情况分析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一、2019-2024年中国热收缩膜行业进口分析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二、2019-2024年中国热收缩膜行业出口分析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2025-2031年中国热收缩膜行业进出口情况预测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一、2025-2031年中国热收缩膜行业进口预测分析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二、2025-2031年中国热收缩膜行业出口预测分析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影响热收缩膜行业进出口变化的主要原因分析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2019-2024年中国热收缩膜行业重点地区调研分析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一、中国热收缩膜行业重点区域市场结构调研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二、**地区热收缩膜市场调研分析</w:t>
      </w:r>
      <w:r>
        <w:rPr>
          <w:rFonts w:hint="eastAsia"/>
        </w:rPr>
        <w:br/>
      </w:r>
      <w:r>
        <w:rPr>
          <w:rFonts w:hint="eastAsia"/>
        </w:rPr>
        <w:t>　　　　三、**地区热收缩膜市场调研分析</w:t>
      </w:r>
      <w:r>
        <w:rPr>
          <w:rFonts w:hint="eastAsia"/>
        </w:rPr>
        <w:br/>
      </w:r>
      <w:r>
        <w:rPr>
          <w:rFonts w:hint="eastAsia"/>
        </w:rPr>
        <w:t>　　　　四、**地区热收缩膜市场调研分析</w:t>
      </w:r>
      <w:r>
        <w:rPr>
          <w:rFonts w:hint="eastAsia"/>
        </w:rPr>
        <w:br/>
      </w:r>
      <w:r>
        <w:rPr>
          <w:rFonts w:hint="eastAsia"/>
        </w:rPr>
        <w:t>　　　　五、**地区热收缩膜市场调研分析</w:t>
      </w:r>
      <w:r>
        <w:rPr>
          <w:rFonts w:hint="eastAsia"/>
        </w:rPr>
        <w:br/>
      </w:r>
      <w:r>
        <w:rPr>
          <w:rFonts w:hint="eastAsia"/>
        </w:rPr>
        <w:t>　　　　六、**地区热收缩膜市场调研分析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热收缩膜行业细分产品市场调研分析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中国热收缩膜行业市场行情分析预测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热收缩膜价格影响因素分析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2019-2024年中国热收缩膜市场价格趋向分析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2025-2031年中国热收缩膜市场价格趋向预测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热收缩膜行业上、下游市场分析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热收缩膜行业上游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热收缩膜行业下游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热收缩膜行业竞争格局分析</w:t>
      </w:r>
      <w:r>
        <w:rPr>
          <w:rFonts w:hint="eastAsia"/>
        </w:rPr>
        <w:br/>
      </w:r>
      <w:r>
        <w:rPr>
          <w:rFonts w:hint="eastAsia"/>
        </w:rPr>
        <w:t>　　第一节 热收缩膜行业集中度分析</w:t>
      </w:r>
      <w:r>
        <w:rPr>
          <w:rFonts w:hint="eastAsia"/>
        </w:rPr>
        <w:br/>
      </w:r>
      <w:r>
        <w:rPr>
          <w:rFonts w:hint="eastAsia"/>
        </w:rPr>
        <w:t>　　　　一、热收缩膜市场集中度分析</w:t>
      </w:r>
      <w:r>
        <w:rPr>
          <w:rFonts w:hint="eastAsia"/>
        </w:rPr>
        <w:br/>
      </w:r>
      <w:r>
        <w:rPr>
          <w:rFonts w:hint="eastAsia"/>
        </w:rPr>
        <w:t>　　　　二、热收缩膜企业集中度分析</w:t>
      </w:r>
      <w:r>
        <w:rPr>
          <w:rFonts w:hint="eastAsia"/>
        </w:rPr>
        <w:br/>
      </w:r>
      <w:r>
        <w:rPr>
          <w:rFonts w:hint="eastAsia"/>
        </w:rPr>
        <w:t>　　　　三、热收缩膜区域集中度分析</w:t>
      </w:r>
      <w:r>
        <w:rPr>
          <w:rFonts w:hint="eastAsia"/>
        </w:rPr>
        <w:br/>
      </w:r>
      <w:r>
        <w:rPr>
          <w:rFonts w:hint="eastAsia"/>
        </w:rPr>
        <w:t>　　第二节 热收缩膜行业竞争格局分析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一、2024-2025年热收缩膜行业竞争分析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二、2024-2025年中外热收缩膜产品竞争分析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三、2024-2025年中国热收缩膜市场竞争分析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四、2025-2031年国内主要热收缩膜企业动向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热收缩膜行业重点企业发展调研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热收缩膜重点企业（一）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热收缩膜重点企业（二）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热收缩膜重点企业（三）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热收缩膜重点企业（四）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热收缩膜重点企业（五）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热收缩膜重点企业（六）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热收缩膜企业发展策略分析</w:t>
      </w:r>
      <w:r>
        <w:rPr>
          <w:rFonts w:hint="eastAsia"/>
        </w:rPr>
        <w:br/>
      </w:r>
      <w:r>
        <w:rPr>
          <w:rFonts w:hint="eastAsia"/>
        </w:rPr>
        <w:t>　　第一节 热收缩膜市场策略分析</w:t>
      </w:r>
      <w:r>
        <w:rPr>
          <w:rFonts w:hint="eastAsia"/>
        </w:rPr>
        <w:br/>
      </w:r>
      <w:r>
        <w:rPr>
          <w:rFonts w:hint="eastAsia"/>
        </w:rPr>
        <w:t>　　　　一、热收缩膜价格策略分析</w:t>
      </w:r>
      <w:r>
        <w:rPr>
          <w:rFonts w:hint="eastAsia"/>
        </w:rPr>
        <w:br/>
      </w:r>
      <w:r>
        <w:rPr>
          <w:rFonts w:hint="eastAsia"/>
        </w:rPr>
        <w:t>　　　　二、热收缩膜渠道策略分析</w:t>
      </w:r>
      <w:r>
        <w:rPr>
          <w:rFonts w:hint="eastAsia"/>
        </w:rPr>
        <w:br/>
      </w:r>
      <w:r>
        <w:rPr>
          <w:rFonts w:hint="eastAsia"/>
        </w:rPr>
        <w:t>　　第二节 热收缩膜销售策略分析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提高热收缩膜企业竞争力的策略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一、提高中国热收缩膜企业核心竞争力的对策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二、热收缩膜企业提升竞争力的主要方向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三、影响热收缩膜企业核心竞争力的因素及提升途径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四、提高热收缩膜企业竞争力的策略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对我国热收缩膜品牌的战略思考</w:t>
      </w:r>
      <w:r>
        <w:rPr>
          <w:rFonts w:hint="eastAsia"/>
        </w:rPr>
        <w:br/>
      </w:r>
      <w:r>
        <w:rPr>
          <w:rFonts w:hint="eastAsia"/>
        </w:rPr>
        <w:t>　　　　一、热收缩膜实施品牌战略的意义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二、热收缩膜企业品牌的现状分析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三、我国热收缩膜企业的品牌战略</w:t>
      </w:r>
      <w:r>
        <w:rPr>
          <w:rFonts w:hint="eastAsia"/>
        </w:rPr>
        <w:br/>
      </w:r>
      <w:r>
        <w:rPr>
          <w:rFonts w:hint="eastAsia"/>
        </w:rPr>
        <w:t>　　　　四、热收缩膜品牌战略管理的策略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中国热收缩膜行业营销策略分析</w:t>
      </w:r>
      <w:r>
        <w:rPr>
          <w:rFonts w:hint="eastAsia"/>
        </w:rPr>
        <w:br/>
      </w:r>
      <w:r>
        <w:rPr>
          <w:rFonts w:hint="eastAsia"/>
        </w:rPr>
        <w:t>　　第一节 热收缩膜市场推广策略研究分析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一、做好热收缩膜产品导入</w:t>
      </w:r>
      <w:r>
        <w:rPr>
          <w:rFonts w:hint="eastAsia"/>
        </w:rPr>
        <w:br/>
      </w:r>
      <w:r>
        <w:rPr>
          <w:rFonts w:hint="eastAsia"/>
        </w:rPr>
        <w:t>　　　　二、做好热收缩膜产品组合和产品线决策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三、热收缩膜行业城市市场推广策略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热收缩膜行业渠道营销研究分析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一、热收缩膜行业营销环境分析</w:t>
      </w:r>
      <w:r>
        <w:rPr>
          <w:rFonts w:hint="eastAsia"/>
        </w:rPr>
        <w:br/>
      </w:r>
      <w:r>
        <w:rPr>
          <w:rFonts w:hint="eastAsia"/>
        </w:rPr>
        <w:t>　　　　二、热收缩膜行业现存的营销渠道分析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三、热收缩膜行业终端市场营销管理策略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热收缩膜行业营销战略研究分析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一、中国热收缩膜行业有效整合营销策略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二、建立热收缩膜行业厂商的双嬴模式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2025-2031年中国热收缩膜行业前景与风险预测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2025年热收缩膜市场前景分析</w:t>
      </w:r>
      <w:r>
        <w:rPr>
          <w:rFonts w:hint="eastAsia"/>
        </w:rPr>
        <w:br/>
      </w:r>
      <w:r>
        <w:rPr>
          <w:rFonts w:hint="eastAsia"/>
        </w:rPr>
        <w:t>　　第二节 2025年热收缩膜发展趋势预测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2025-2031年中国热收缩膜行业投资特性分析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一、2025-2031年中国热收缩膜行业进入壁垒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二、2025-2031年中国热收缩膜行业盈利模式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三、2025-2031年中国热收缩膜行业盈利因素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2025-2031年中国热收缩膜行业投资机会分析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一、2025-2031年中国热收缩膜细分市场投资机会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二、2025-2031年中国热收缩膜行业区域市场投资潜力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2025-2031年中国热收缩膜行业投资风险分析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一、2025-2031年中国热收缩膜行业市场竞争风险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二、2025-2031年中国热收缩膜行业技术风险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三、2025-2031年中国热收缩膜行业政策风险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四、2025-2031年中国热收缩膜行业进入退出风险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2025-2031年中国热收缩膜行业盈利模式与投资策略分析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国外热收缩膜行业投资现状及经营模式分析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一、境外热收缩膜行业成长情况调查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中国热收缩膜行业商业模式探讨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中国热收缩膜行业投资国际化发展战略分析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中国热收缩膜行业投资策略分析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中国热收缩膜行业资本运作战略选择方案研究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(中-智-林)中国热收缩膜行业多元化经营战略的可行性分析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热收缩膜行业历程</w:t>
      </w:r>
      <w:r>
        <w:rPr>
          <w:rFonts w:hint="eastAsia"/>
        </w:rPr>
        <w:br/>
      </w:r>
      <w:r>
        <w:rPr>
          <w:rFonts w:hint="eastAsia"/>
        </w:rPr>
        <w:t>　　图表 热收缩膜行业生命周期</w:t>
      </w:r>
      <w:r>
        <w:rPr>
          <w:rFonts w:hint="eastAsia"/>
        </w:rPr>
        <w:br/>
      </w:r>
      <w:r>
        <w:rPr>
          <w:rFonts w:hint="eastAsia"/>
        </w:rPr>
        <w:t>　　图表 热收缩膜行业产业链分析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2019-2024年热收缩膜行业市场容量分析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2019-2024年中国热收缩膜行业产量及增长趋势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2019-2024年中国热收缩膜市场需求量及增速统计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2025年中国热收缩膜行业需求领域分布格局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2019-2024年中国热收缩膜行业盈利情况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2019-2024年中国热收缩膜行业利润总额统计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2019-2024年中国热收缩膜进口金额分析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2019-2024年中国热收缩膜出口数量分析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2019-2024年中国热收缩膜出口金额分析</w:t>
      </w:r>
      <w:r>
        <w:rPr>
          <w:rFonts w:hint="eastAsia"/>
        </w:rPr>
        <w:br/>
      </w:r>
      <w:r>
        <w:rPr>
          <w:rFonts w:hint="eastAsia"/>
        </w:rPr>
        <w:t>　　图表 2025年中国热收缩膜进口国家及地区分析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2025年中国热收缩膜出口国家及地区分析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2019-2024年中国热收缩膜行业企业平均规模情况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**地区热收缩膜市场规模及增长情况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**地区热收缩膜行业市场需求情况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**地区热收缩膜市场规模及增长情况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**地区热收缩膜行业市场需求情况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**地区热收缩膜市场规模及增长情况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**地区热收缩膜行业市场需求情况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**地区热收缩膜市场规模及增长情况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**地区热收缩膜行业市场需求情况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热收缩膜重点企业（一）基本信息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热收缩膜重点企业（一）经营情况分析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热收缩膜重点企业（一）主要经济指标情况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热收缩膜重点企业（一）盈利能力情况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热收缩膜重点企业（一）偿债能力情况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热收缩膜重点企业（一）运营能力情况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热收缩膜重点企业（一）成长能力情况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热收缩膜重点企业（二）基本信息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热收缩膜重点企业（二）经营情况分析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热收缩膜重点企业（二）主要经济指标情况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热收缩膜重点企业（二）盈利能力情况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热收缩膜重点企业（二）偿债能力情况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热收缩膜重点企业（二）运营能力情况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热收缩膜重点企业（二）成长能力情况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热收缩膜重点企业（三）基本信息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热收缩膜重点企业（三）经营情况分析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热收缩膜重点企业（三）主要经济指标情况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热收缩膜重点企业（三）盈利能力情况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热收缩膜重点企业（三）偿债能力情况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热收缩膜重点企业（三）运营能力情况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热收缩膜重点企业（三）成长能力情况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2025-2031年中国热收缩膜行业产能预测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2025-2031年中国热收缩膜行业产量预测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2025-2031年中国热收缩膜市场需求量预测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2025-2031年中国热收缩膜行业供需平衡预测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2025-2031年中国热收缩膜行业市场容量预测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2025-2031年中国热收缩膜行业市场规模预测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2025-2031年中国热收缩膜市场前景分析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2025-2031年中国热收缩膜行业发展趋势预测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808616c54411e" w:history="1">
        <w:r>
          <w:rPr>
            <w:rStyle w:val="Hyperlink"/>
          </w:rPr>
          <w:t>2025-2031年中国热收缩膜行业研究分析与发展前景报告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d808616c54411e" w:history="1">
        <w:r>
          <w:rPr>
            <w:rStyle w:val="Hyperlink"/>
          </w:rPr>
          <w:t>https://www.20087.com/8/93/ReShouSuoMoShiChangQianJingFenXi.html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1509c8c594025" w:history="1">
      <w:r>
        <w:rPr>
          <w:rStyle w:val="Hyperlink"/>
        </w:rPr>
        <w:t>2025-2031年中国热收缩膜行业研究分析与发展前景报告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ReShouSuoMoShiChangQianJingFenXi.html" TargetMode="External" Id="Re8d808616c54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ReShouSuoMoShiChangQianJingFenXi.html" TargetMode="External" Id="R3031509c8c59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2024-07-02T23:56:00Z</dcterms:created>
  <dcterms:modified xsi:type="dcterms:W3CDTF">2024-07-03T00:56:00Z</dcterms:modified>
  <dc:subject>2025-2031年中国热收缩膜行业研究分析与发展前景报告</dc:subject>
  <dc:title>2025-2031年中国热收缩膜行业研究分析与发展前景报告</dc:title>
  <cp:keywords>2025-2031年中国热收缩膜行业研究分析与发展前景报告</cp:keywords>
  <dc:description>2025-2031年中国热收缩膜行业研究分析与发展前景报告</dc:description>
</cp:coreProperties>
</file>