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20f7ae5004b30" w:history="1">
              <w:r>
                <w:rPr>
                  <w:rStyle w:val="Hyperlink"/>
                </w:rPr>
                <w:t>2025-2031年中国环辛烯市场研究与行业前景分析报告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20f7ae5004b30" w:history="1">
              <w:r>
                <w:rPr>
                  <w:rStyle w:val="Hyperlink"/>
                </w:rPr>
                <w:t>2025-2031年中国环辛烯市场研究与行业前景分析报告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20f7ae5004b30" w:history="1">
                <w:r>
                  <w:rPr>
                    <w:rStyle w:val="Hyperlink"/>
                  </w:rPr>
                  <w:t>https://www.20087.com/8/63/HuanXinXiDeFaZhanQianJing.html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辛烯是一种重要的有机化合物，广泛应用于合成橡胶、塑料、树脂等领域。近年来，随着合成技术的进步和应用领域的拓展，环辛烯的市场需求持续增长。目前市场上的环辛烯生产工艺主要采用环氧化法和催化加氢法，这两种方法各有优势，能够满足不同用户的需求。随着环保要求的提高，环辛烯的生产也更加注重节能减排，采用更清洁的生产技术。</w:t>
      </w:r>
      <w:r>
        <w:rPr>
          <w:rFonts w:hint="eastAsia"/>
        </w:rPr>
        <w:br/>
      </w:r>
      <w:r>
        <w:rPr>
          <w:rFonts w:hint="eastAsia"/>
        </w:rPr>
        <w:t>　　未来，环辛烯行业的发展将呈现如下特点：一是随着新材料技术的发展，环辛烯作为基础原料的应用领域将进一步扩大；二是随着环保法规的趋严，清洁生产工艺将成为主流；三是随着智能制造技术的应用，环辛烯的生产将更加高效、智能化；四是随着合成技术的进步，环辛烯的生产成本有望进一步降低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20f7ae5004b30" w:history="1">
        <w:r>
          <w:rPr>
            <w:rStyle w:val="Hyperlink"/>
          </w:rPr>
          <w:t>2025-2031年中国环辛烯市场研究与行业前景分析报告</w:t>
        </w:r>
      </w:hyperlink>
      <w:r>
        <w:rPr>
          <w:rFonts w:hint="eastAsia"/>
        </w:rPr>
        <w:t>》通过全面的行业调研，系统梳理了环辛烯产业链的各个环节，详细分析了环辛烯市场规模、需求变化及价格趋势。报告结合当前环辛烯行业现状，科学预测了市场前景与发展方向，并解读了重点企业的竞争格局、市场集中度及品牌表现。同时，报告对环辛烯细分市场进行了深入探讨，结合环辛烯技术现状与SWOT分析，揭示了环辛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环辛烯行业界定及应用</w:t>
      </w:r>
      <w:r>
        <w:rPr>
          <w:rFonts w:hint="eastAsia"/>
        </w:rPr>
        <w:br/>
      </w:r>
      <w:r>
        <w:rPr>
          <w:rFonts w:hint="eastAsia"/>
        </w:rPr>
        <w:t>　　第一节 环辛烯行业定义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环辛烯主要应用领域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全球环辛烯行业发展状况分析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2019-2024年全球环辛烯行业运行概况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2019-2024年全球环辛烯行业市场规模分析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全球主要地区环辛烯行业运行情况分析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2025-2031年全球环辛烯行业发展趋势预测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中国环辛烯行业发展环境分析</w:t>
      </w:r>
      <w:r>
        <w:rPr>
          <w:rFonts w:hint="eastAsia"/>
        </w:rPr>
        <w:br/>
      </w:r>
      <w:r>
        <w:rPr>
          <w:rFonts w:hint="eastAsia"/>
        </w:rPr>
        <w:t>　　第一节 环辛烯行业经济环境分析</w:t>
      </w:r>
      <w:r>
        <w:rPr>
          <w:rFonts w:hint="eastAsia"/>
        </w:rPr>
        <w:br/>
      </w:r>
      <w:r>
        <w:rPr>
          <w:rFonts w:hint="eastAsia"/>
        </w:rPr>
        <w:t>　　第二节 环辛烯行业相关政策、标准</w:t>
      </w:r>
      <w:r>
        <w:rPr>
          <w:rFonts w:hint="eastAsia"/>
        </w:rPr>
        <w:br/>
      </w:r>
      <w:r>
        <w:rPr>
          <w:rFonts w:hint="eastAsia"/>
        </w:rPr>
        <w:t>　　第三节 环辛烯行业相关发展规划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中国环辛烯行业现状调研分析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中国环辛烯行业发展现状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一、2024-2025年环辛烯行业品牌发展现状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二、2024-2025年环辛烯行业需求市场现状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三、2024-2025年环辛烯市场需求层次分析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四、2024-2025年中国环辛烯市场走向分析</w:t>
      </w:r>
      <w:r>
        <w:rPr>
          <w:rFonts w:hint="eastAsia"/>
        </w:rPr>
        <w:br/>
      </w:r>
      <w:r>
        <w:rPr>
          <w:rFonts w:hint="eastAsia"/>
        </w:rPr>
        <w:t>　　第二节 中国环辛烯行业存在的问题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一、2024-2025年环辛烯产品市场存在的主要问题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二、2024-2025年国内环辛烯产品市场的三大瓶颈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三、2024-2025年环辛烯产品市场遭遇的规模难题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对中国环辛烯市场的分析及思考</w:t>
      </w:r>
      <w:r>
        <w:rPr>
          <w:rFonts w:hint="eastAsia"/>
        </w:rPr>
        <w:br/>
      </w:r>
      <w:r>
        <w:rPr>
          <w:rFonts w:hint="eastAsia"/>
        </w:rPr>
        <w:t>　　　　一、环辛烯市场特点</w:t>
      </w:r>
      <w:r>
        <w:rPr>
          <w:rFonts w:hint="eastAsia"/>
        </w:rPr>
        <w:br/>
      </w:r>
      <w:r>
        <w:rPr>
          <w:rFonts w:hint="eastAsia"/>
        </w:rPr>
        <w:t>　　　　二、环辛烯市场分析</w:t>
      </w:r>
      <w:r>
        <w:rPr>
          <w:rFonts w:hint="eastAsia"/>
        </w:rPr>
        <w:br/>
      </w:r>
      <w:r>
        <w:rPr>
          <w:rFonts w:hint="eastAsia"/>
        </w:rPr>
        <w:t>　　　　三、环辛烯市场变化的方向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四、中国环辛烯行业发展的新思路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五、对中国环辛烯行业发展的思考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中国环辛烯行业市场供需现状调研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中国环辛烯市场现状分析</w:t>
      </w:r>
      <w:r>
        <w:rPr>
          <w:rFonts w:hint="eastAsia"/>
        </w:rPr>
        <w:br/>
      </w:r>
      <w:r>
        <w:rPr>
          <w:rFonts w:hint="eastAsia"/>
        </w:rPr>
        <w:t>　　第二节 中国环辛烯行业产量情况分析及预测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一、环辛烯总体产能规模</w:t>
      </w:r>
      <w:r>
        <w:rPr>
          <w:rFonts w:hint="eastAsia"/>
        </w:rPr>
        <w:br/>
      </w:r>
      <w:r>
        <w:rPr>
          <w:rFonts w:hint="eastAsia"/>
        </w:rPr>
        <w:t>　　　　二、环辛烯生产区域分布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三、2019-2024年中国环辛烯行业产量统计分析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四、2025-2031年中国环辛烯行业产量预测分析</w:t>
      </w:r>
      <w:r>
        <w:rPr>
          <w:rFonts w:hint="eastAsia"/>
        </w:rPr>
        <w:br/>
      </w:r>
      <w:r>
        <w:rPr>
          <w:rFonts w:hint="eastAsia"/>
        </w:rPr>
        <w:t>　　第三节 中国环辛烯市场需求分析及预测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一、中国环辛烯市场需求特点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二、2019-2024年中国环辛烯市场需求量统计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三、2025-2031年中国环辛烯市场需求量预测</w:t>
      </w:r>
      <w:r>
        <w:rPr>
          <w:rFonts w:hint="eastAsia"/>
        </w:rPr>
        <w:br/>
      </w:r>
      <w:r>
        <w:rPr>
          <w:rFonts w:hint="eastAsia"/>
        </w:rPr>
        <w:t>　　第四节 中国环辛烯价格趋势分析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一、2019-2024年中国环辛烯市场价格趋势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二、2025-2031年中国环辛烯市场价格走势预测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2024-2025年环辛烯行业技术发展现状及趋势分析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环辛烯行业技术发展现状分析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国内外环辛烯行业技术差异与原因</w:t>
      </w:r>
      <w:r>
        <w:rPr>
          <w:rFonts w:hint="eastAsia"/>
        </w:rPr>
        <w:br/>
      </w:r>
      <w:r>
        <w:rPr>
          <w:rFonts w:hint="eastAsia"/>
        </w:rPr>
        <w:t>　　第三节 环辛烯行业技术发展方向、趋势预测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提升环辛烯行业技术能力策略建议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中国环辛烯进出口分析</w:t>
      </w:r>
      <w:r>
        <w:rPr>
          <w:rFonts w:hint="eastAsia"/>
        </w:rPr>
        <w:br/>
      </w:r>
      <w:r>
        <w:rPr>
          <w:rFonts w:hint="eastAsia"/>
        </w:rPr>
        <w:t>　　第一节 环辛烯进口情况分析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环辛烯出口情况分析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影响环辛烯进出口因素分析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中国环辛烯行业主要指标监测分析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2019-2024年中国环辛烯行业规模情况分析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2019-2024年中国环辛烯行业财务能力分析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环辛烯行业细分产品调研</w:t>
      </w:r>
      <w:r>
        <w:rPr>
          <w:rFonts w:hint="eastAsia"/>
        </w:rPr>
        <w:br/>
      </w:r>
      <w:r>
        <w:rPr>
          <w:rFonts w:hint="eastAsia"/>
        </w:rPr>
        <w:t>　　第一节 环辛烯细分产品结构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环辛烯行业上下游发展情况分析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环辛烯行业上游产业发展分析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环辛烯行业下游产业发展分析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中国环辛烯行业重点地区发展分析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环辛烯行业重点区域市场结构调研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**地区环辛烯市场容量分析</w:t>
      </w:r>
      <w:r>
        <w:rPr>
          <w:rFonts w:hint="eastAsia"/>
        </w:rPr>
        <w:br/>
      </w:r>
      <w:r>
        <w:rPr>
          <w:rFonts w:hint="eastAsia"/>
        </w:rPr>
        <w:t>　　第三节 **地区环辛烯市场容量分析</w:t>
      </w:r>
      <w:r>
        <w:rPr>
          <w:rFonts w:hint="eastAsia"/>
        </w:rPr>
        <w:br/>
      </w:r>
      <w:r>
        <w:rPr>
          <w:rFonts w:hint="eastAsia"/>
        </w:rPr>
        <w:t>　　第四节 **地区环辛烯市场容量分析</w:t>
      </w:r>
      <w:r>
        <w:rPr>
          <w:rFonts w:hint="eastAsia"/>
        </w:rPr>
        <w:br/>
      </w:r>
      <w:r>
        <w:rPr>
          <w:rFonts w:hint="eastAsia"/>
        </w:rPr>
        <w:t>　　第五节 **地区环辛烯市场容量分析</w:t>
      </w:r>
      <w:r>
        <w:rPr>
          <w:rFonts w:hint="eastAsia"/>
        </w:rPr>
        <w:br/>
      </w:r>
      <w:r>
        <w:rPr>
          <w:rFonts w:hint="eastAsia"/>
        </w:rPr>
        <w:t>　　第六节 **地区环辛烯市场容量分析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环辛烯行业重点企业竞争力分析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三、企业环辛烯经营状况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三、企业环辛烯经营状况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三、企业环辛烯经营状况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三、企业环辛烯经营状况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三、企业环辛烯经营状况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三、企业环辛烯经营状况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环辛烯行业企业经营策略研究分析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环辛烯企业多样化经营策略分析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一、环辛烯企业多样化经营情况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二、现行环辛烯行业多样化经营的方向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大型环辛烯企业集团未来发展策略分析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对中小环辛烯企业生产经营的建议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环辛烯行业前景及投资风险预警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2025年环辛烯市场前景分析</w:t>
      </w:r>
      <w:r>
        <w:rPr>
          <w:rFonts w:hint="eastAsia"/>
        </w:rPr>
        <w:br/>
      </w:r>
      <w:r>
        <w:rPr>
          <w:rFonts w:hint="eastAsia"/>
        </w:rPr>
        <w:t>　　第二节 2025年环辛烯行业发展趋势预测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影响环辛烯行业发展的主要因素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一、2025年影响环辛烯行业运行的有利因素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二、2025年影响环辛烯行业运行的稳定因素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三、2025年影响环辛烯行业运行的不利因素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四、2025年中国环辛烯行业发展面临的挑战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五、2025年中国环辛烯行业发展面临的机遇</w:t>
      </w:r>
      <w:r>
        <w:rPr>
          <w:rFonts w:hint="eastAsia"/>
        </w:rPr>
        <w:br/>
      </w:r>
      <w:r>
        <w:rPr>
          <w:rFonts w:hint="eastAsia"/>
        </w:rPr>
        <w:t>　　第四节 环辛烯行业投资风险预警</w:t>
      </w:r>
      <w:r>
        <w:rPr>
          <w:rFonts w:hint="eastAsia"/>
        </w:rPr>
        <w:br/>
      </w:r>
      <w:r>
        <w:rPr>
          <w:rFonts w:hint="eastAsia"/>
        </w:rPr>
        <w:t>　　　　一、环辛烯行业市场风险预测</w:t>
      </w:r>
      <w:r>
        <w:rPr>
          <w:rFonts w:hint="eastAsia"/>
        </w:rPr>
        <w:br/>
      </w:r>
      <w:r>
        <w:rPr>
          <w:rFonts w:hint="eastAsia"/>
        </w:rPr>
        <w:t>　　　　二、环辛烯行业政策风险预测</w:t>
      </w:r>
      <w:r>
        <w:rPr>
          <w:rFonts w:hint="eastAsia"/>
        </w:rPr>
        <w:br/>
      </w:r>
      <w:r>
        <w:rPr>
          <w:rFonts w:hint="eastAsia"/>
        </w:rPr>
        <w:t>　　　　三、环辛烯行业经营风险预测</w:t>
      </w:r>
      <w:r>
        <w:rPr>
          <w:rFonts w:hint="eastAsia"/>
        </w:rPr>
        <w:br/>
      </w:r>
      <w:r>
        <w:rPr>
          <w:rFonts w:hint="eastAsia"/>
        </w:rPr>
        <w:t>　　　　四、环辛烯行业技术风险预测</w:t>
      </w:r>
      <w:r>
        <w:rPr>
          <w:rFonts w:hint="eastAsia"/>
        </w:rPr>
        <w:br/>
      </w:r>
      <w:r>
        <w:rPr>
          <w:rFonts w:hint="eastAsia"/>
        </w:rPr>
        <w:t>　　　　五、环辛烯行业竞争风险预测</w:t>
      </w:r>
      <w:r>
        <w:rPr>
          <w:rFonts w:hint="eastAsia"/>
        </w:rPr>
        <w:br/>
      </w:r>
      <w:r>
        <w:rPr>
          <w:rFonts w:hint="eastAsia"/>
        </w:rPr>
        <w:t>　　　　六、环辛烯行业其他风险预测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环辛烯投资建议</w:t>
      </w:r>
      <w:r>
        <w:rPr>
          <w:rFonts w:hint="eastAsia"/>
        </w:rPr>
        <w:br/>
      </w:r>
      <w:r>
        <w:rPr>
          <w:rFonts w:hint="eastAsia"/>
        </w:rPr>
        <w:t>　　第一节 环辛烯行业投资环境分析</w:t>
      </w:r>
      <w:r>
        <w:rPr>
          <w:rFonts w:hint="eastAsia"/>
        </w:rPr>
        <w:br/>
      </w:r>
      <w:r>
        <w:rPr>
          <w:rFonts w:hint="eastAsia"/>
        </w:rPr>
        <w:t>　　第二节 环辛烯行业投资进入壁垒分析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环辛烯行业历程</w:t>
      </w:r>
      <w:r>
        <w:rPr>
          <w:rFonts w:hint="eastAsia"/>
        </w:rPr>
        <w:br/>
      </w:r>
      <w:r>
        <w:rPr>
          <w:rFonts w:hint="eastAsia"/>
        </w:rPr>
        <w:t>　　图表 环辛烯行业生命周期</w:t>
      </w:r>
      <w:r>
        <w:rPr>
          <w:rFonts w:hint="eastAsia"/>
        </w:rPr>
        <w:br/>
      </w:r>
      <w:r>
        <w:rPr>
          <w:rFonts w:hint="eastAsia"/>
        </w:rPr>
        <w:t>　　图表 环辛烯行业产业链分析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2019-2024年中国环辛烯行业市场规模及增长情况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2019-2024年环辛烯行业市场容量分析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2019-2024年中国环辛烯行业产能统计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2019-2024年中国环辛烯行业产量及增长趋势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2019-2024年中国环辛烯市场需求量及增速统计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2025年中国环辛烯行业需求领域分布格局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2019-2024年中国环辛烯行业销售收入分析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2019-2024年中国环辛烯行业盈利情况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2019-2024年中国环辛烯行业利润总额统计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2019-2024年中国环辛烯进口数量分析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2019-2024年中国环辛烯进口金额分析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2019-2024年中国环辛烯出口数量分析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2019-2024年中国环辛烯出口金额分析</w:t>
      </w:r>
      <w:r>
        <w:rPr>
          <w:rFonts w:hint="eastAsia"/>
        </w:rPr>
        <w:br/>
      </w:r>
      <w:r>
        <w:rPr>
          <w:rFonts w:hint="eastAsia"/>
        </w:rPr>
        <w:t>　　图表 2025年中国环辛烯进口国家及地区分析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2025年中国环辛烯出口国家及地区分析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2019-2024年中国环辛烯行业企业数量情况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2019-2024年中国环辛烯行业企业平均规模情况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**地区环辛烯市场规模及增长情况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**地区环辛烯行业市场需求情况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**地区环辛烯市场规模及增长情况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**地区环辛烯行业市场需求情况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**地区环辛烯市场规模及增长情况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**地区环辛烯行业市场需求情况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**地区环辛烯市场规模及增长情况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**地区环辛烯行业市场需求情况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环辛烯重点企业（一）基本信息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环辛烯重点企业（一）经营情况分析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环辛烯重点企业（一）主要经济指标情况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环辛烯重点企业（一）盈利能力情况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环辛烯重点企业（一）偿债能力情况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环辛烯重点企业（一）运营能力情况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环辛烯重点企业（一）成长能力情况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环辛烯重点企业（二）基本信息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环辛烯重点企业（二）经营情况分析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环辛烯重点企业（二）主要经济指标情况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环辛烯重点企业（二）盈利能力情况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环辛烯重点企业（二）偿债能力情况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环辛烯重点企业（二）运营能力情况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环辛烯重点企业（二）成长能力情况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环辛烯重点企业（三）基本信息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环辛烯重点企业（三）经营情况分析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环辛烯重点企业（三）主要经济指标情况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环辛烯重点企业（三）盈利能力情况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环辛烯重点企业（三）偿债能力情况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环辛烯重点企业（三）运营能力情况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环辛烯重点企业（三）成长能力情况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2025-2031年中国环辛烯行业产能预测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2025-2031年中国环辛烯行业产量预测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2025-2031年中国环辛烯市场需求量预测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2025-2031年中国环辛烯行业供需平衡预测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2025-2031年中国环辛烯市场容量预测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2025-2031年中国环辛烯市场规模预测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2025-2031年中国环辛烯市场前景分析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2025-2031年中国环辛烯发展趋势预测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20f7ae5004b30" w:history="1">
        <w:r>
          <w:rPr>
            <w:rStyle w:val="Hyperlink"/>
          </w:rPr>
          <w:t>2025-2031年中国环辛烯市场研究与行业前景分析报告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20f7ae5004b30" w:history="1">
        <w:r>
          <w:rPr>
            <w:rStyle w:val="Hyperlink"/>
          </w:rPr>
          <w:t>https://www.20087.com/8/63/HuanXinXiDeFaZhanQianJing.html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热点：环己烯酮、环辛烯沸点、环辛烯环氧化、环辛烯二醇、德国元素elementar、环辛烯的密度、环辛炔结构式和结构简式、环辛烯开环聚合反应式、环辛烯密度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52c31cc4c4dab" w:history="1">
      <w:r>
        <w:rPr>
          <w:rStyle w:val="Hyperlink"/>
        </w:rPr>
        <w:t>2025-2031年中国环辛烯市场研究与行业前景分析报告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HuanXinXiDeFaZhanQianJing.html" TargetMode="External" Id="R03020f7ae500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HuanXinXiDeFaZhanQianJing.html" TargetMode="External" Id="R54b52c31cc4c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2024-11-29T03:45:00Z</dcterms:created>
  <dcterms:modified xsi:type="dcterms:W3CDTF">2024-11-29T04:45:00Z</dcterms:modified>
  <dc:subject>2025-2031年中国环辛烯市场研究与行业前景分析报告</dc:subject>
  <dc:title>2025-2031年中国环辛烯市场研究与行业前景分析报告</dc:title>
  <cp:keywords>2025-2031年中国环辛烯市场研究与行业前景分析报告</cp:keywords>
  <dc:description>2025-2031年中国环辛烯市场研究与行业前景分析报告</dc:description>
</cp:coreProperties>
</file>