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4ba0385654939" w:history="1">
              <w:r>
                <w:rPr>
                  <w:rStyle w:val="Hyperlink"/>
                </w:rPr>
                <w:t>2025-2031年全球与中国异丙叉丙酮行业现状及趋势分析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4ba0385654939" w:history="1">
              <w:r>
                <w:rPr>
                  <w:rStyle w:val="Hyperlink"/>
                </w:rPr>
                <w:t>2025-2031年全球与中国异丙叉丙酮行业现状及趋势分析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4ba0385654939" w:history="1">
                <w:r>
                  <w:rPr>
                    <w:rStyle w:val="Hyperlink"/>
                  </w:rPr>
                  <w:t>https://www.20087.com/9/23/YiBingChaBingTongHangYeQuShi.html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叉丙酮是一种重要的有机合成中间体，广泛应用于制药、香料、农药和塑料添加剂的生产。近年来，随着下游行业对高纯度、定制化化学品需求的增加，异丙叉丙酮的生产工艺和技术也得到了显著改进。现代生产方法注重提高收率和选择性，减少副产物，同时通过回收和再利用催化剂，实现了更加经济和环保的生产过程。此外，对异丙叉丙酮衍生物的研究，如通过化学修饰开发新型活性物质，拓展了其在精细化学品领域的应用范围。</w:t>
      </w:r>
      <w:r>
        <w:rPr>
          <w:rFonts w:hint="eastAsia"/>
        </w:rPr>
        <w:br/>
      </w:r>
      <w:r>
        <w:rPr>
          <w:rFonts w:hint="eastAsia"/>
        </w:rPr>
        <w:t>　　未来，异丙叉丙酮及其衍生物的开发将更加聚焦于创新应用和绿色合成。随着生物技术的进步，通过酶催化和生物转化的方法合成异丙叉丙酮，可以提高反应的立体选择性和原子经济性，减少对环境的影响。同时，针对特定市场细分，如高级香料和高附加值药物中间体，定制化合成路线和专用催化剂的开发将提升异丙叉丙酮的市场价值。此外，通过对异丙叉丙酮结构的深入研究，发现其在新材料和生物活性分子设计中的潜在用途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4ba0385654939" w:history="1">
        <w:r>
          <w:rPr>
            <w:rStyle w:val="Hyperlink"/>
          </w:rPr>
          <w:t>2025-2031年全球与中国异丙叉丙酮行业现状及趋势分析</w:t>
        </w:r>
      </w:hyperlink>
      <w:r>
        <w:rPr>
          <w:rFonts w:hint="eastAsia"/>
        </w:rPr>
        <w:t>》依托权威数据资源与长期市场监测，系统分析了异丙叉丙酮行业的市场规模、市场需求及产业链结构，深入探讨了异丙叉丙酮价格变动与细分市场特征。报告科学预测了异丙叉丙酮市场前景及未来发展趋势，重点剖析了行业集中度、竞争格局及重点企业的市场地位，并通过SWOT分析揭示了异丙叉丙酮行业机遇与潜在风险。报告为投资者及业内企业提供了全面的市场洞察与决策参考，助力把握异丙叉丙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异丙叉丙酮市场概述</w:t>
      </w:r>
      <w:r>
        <w:rPr>
          <w:rFonts w:hint="eastAsia"/>
        </w:rPr>
        <w:br/>
      </w:r>
      <w:r>
        <w:rPr>
          <w:rFonts w:hint="eastAsia"/>
        </w:rPr>
        <w:t>　　1.1 异丙叉丙酮产品定义及统计范围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按照不同产品类型，异丙叉丙酮主要可以分为如下几个类别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不同产品类型异丙叉丙酮增长趋势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从不同应用，异丙叉丙酮主要包括如下几个方面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全球与中国异丙叉丙酮发展现状及趋势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2020-2025年全球异丙叉丙酮发展现状及未来趋势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2020-2025年中国异丙叉丙酮发展现状及未来趋势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2020-2025年全球异丙叉丙酮供需现状及2025-2031年预测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2020-2025年全球异丙叉丙酮产能、产量、产能利用率及发展趋势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2020-2025年全球异丙叉丙酮产量、表观消费量及发展趋势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2020-2025年中国异丙叉丙酮供需现状及2025-2031年预测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2020-2025年中国异丙叉丙酮产能、产量、产能利用率及2025-2031年趋势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2020-2025年中国异丙叉丙酮产量、表观消费量及发展趋势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2020-2025年中国异丙叉丙酮产量、市场需求量及发展趋势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中国及欧美日等异丙叉丙酮行业政策分析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全球与中国主要厂商异丙叉丙酮产量、产值及竞争分析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2020-2025年全球异丙叉丙酮主要厂商列表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2020-2025年全球异丙叉丙酮主要厂商产量列表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2020-2025年全球异丙叉丙酮主要厂商产值列表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2025年全球主要生产商异丙叉丙酮收入排名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2020-2025年全球异丙叉丙酮主要厂商产品价格列表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中国异丙叉丙酮主要厂商产量、产值及市场份额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2020-2025年中国异丙叉丙酮主要厂商产量列表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2020-2025年中国异丙叉丙酮主要厂商产值列表</w:t>
      </w:r>
      <w:r>
        <w:rPr>
          <w:rFonts w:hint="eastAsia"/>
        </w:rPr>
        <w:br/>
      </w:r>
      <w:r>
        <w:rPr>
          <w:rFonts w:hint="eastAsia"/>
        </w:rPr>
        <w:t>　　2.3 异丙叉丙酮厂商产地分布及商业化日期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异丙叉丙酮行业集中度、竞争程度分析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异丙叉丙酮行业集中度分析：全球Top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全球异丙叉丙酮第一梯队、第二梯队和第三梯队生产商（品牌）及市场份额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全球领先异丙叉丙酮企业SWOT分析</w:t>
      </w:r>
      <w:r>
        <w:rPr>
          <w:rFonts w:hint="eastAsia"/>
        </w:rPr>
        <w:br/>
      </w:r>
      <w:r>
        <w:rPr>
          <w:rFonts w:hint="eastAsia"/>
        </w:rPr>
        <w:t>　　2.6 全球主要异丙叉丙酮企业采访及观点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全球主要异丙叉丙酮生产地区分析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全球主要地区异丙叉丙酮市场规模分析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2020-2025年全球主要地区异丙叉丙酮产量及市场份额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2025-2031年全球主要地区异丙叉丙酮产量及市场份额预测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2020-2025年全球主要地区异丙叉丙酮产值及市场份额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2025-2031年全球主要地区异丙叉丙酮产值及市场份额预测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2020-2025年北美市场异丙叉丙酮产量、产值及增长率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2020-2025年欧洲市场异丙叉丙酮产量、产值及增长率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2020-2025年中国市场异丙叉丙酮产量、产值及增长率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2020-2025年日本市场异丙叉丙酮产量、产值及增长率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2020-2025年东南亚市场异丙叉丙酮产量、产值及增长率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2020-2025年印度市场异丙叉丙酮产量、产值及增长率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2025-2031年全球主要地区异丙叉丙酮消费展望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2020-2025年全球主要地区异丙叉丙酮消费量及增长率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2025-2031年全球主要地区异丙叉丙酮消费量预测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全球异丙叉丙酮行业重点企业调研分析</w:t>
      </w:r>
      <w:r>
        <w:rPr>
          <w:rFonts w:hint="eastAsia"/>
        </w:rPr>
        <w:br/>
      </w:r>
      <w:r>
        <w:rPr>
          <w:rFonts w:hint="eastAsia"/>
        </w:rPr>
        <w:t>　　5.1 异丙叉丙酮重点企业（一）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重点企业（一）基本信息、异丙叉丙酮生产基地、销售区域、竞争对手及市场地位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重点企业（一）异丙叉丙酮产能、产量、产值、价格及毛利率统计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异丙叉丙酮重点企业（二）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重点企业（二）基本信息、异丙叉丙酮生产基地、销售区域、竞争对手及市场地位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重点企业（二）异丙叉丙酮产能、产量、产值、价格及毛利率统计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异丙叉丙酮重点企业（三）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重点企业（三）基本信息、异丙叉丙酮生产基地、销售区域、竞争对手及市场地位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重点企业（三）异丙叉丙酮产能、产量、产值、价格及毛利率统计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异丙叉丙酮重点企业（四）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重点企业（四）基本信息、异丙叉丙酮生产基地、销售区域、竞争对手及市场地位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重点企业（四）异丙叉丙酮产能、产量、产值、价格及毛利率统计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异丙叉丙酮重点企业（五）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重点企业（五）基本信息、异丙叉丙酮生产基地、销售区域、竞争对手及市场地位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重点企业（五）异丙叉丙酮产能、产量、产值、价格及毛利率统计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异丙叉丙酮重点企业（六）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重点企业（六）基本信息、异丙叉丙酮生产基地、销售区域、竞争对手及市场地位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重点企业（六）异丙叉丙酮产能、产量、产值、价格及毛利率统计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异丙叉丙酮重点企业（七）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重点企业（七）基本信息、异丙叉丙酮生产基地、销售区域、竞争对手及市场地位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重点企业（七）异丙叉丙酮产能、产量、产值、价格及毛利率统计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不同类型异丙叉丙酮市场分析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2020-2031年全球不同类型异丙叉丙酮产量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2020-2025年全球不同类型异丙叉丙酮产量及市场份额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2025-2031年全球不同类型异丙叉丙酮产量预测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2020-2031年全球不同类型异丙叉丙酮产值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2020-2025年全球不同类型异丙叉丙酮产值及市场份额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2025-2031年全球不同类型异丙叉丙酮产值预测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2020-2025年全球不同类型异丙叉丙酮价格走势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2020-2025年不同价格区间异丙叉丙酮市场份额对比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2020-2031年中国不同类型异丙叉丙酮产量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2020-2025年中国不同类型异丙叉丙酮产量及市场份额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2025-2031年中国不同类型异丙叉丙酮产量预测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2020-2031年中国不同类型异丙叉丙酮产值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2020-2025年中国不同类型异丙叉丙酮产值及市场份额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2025-2031年中国不同类型异丙叉丙酮产值预测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异丙叉丙酮上游原料及下游主要应用分析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异丙叉丙酮产业链分析</w:t>
      </w:r>
      <w:r>
        <w:rPr>
          <w:rFonts w:hint="eastAsia"/>
        </w:rPr>
        <w:br/>
      </w:r>
      <w:r>
        <w:rPr>
          <w:rFonts w:hint="eastAsia"/>
        </w:rPr>
        <w:t>　　7.2 异丙叉丙酮产业上游供应分析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2020-2031年全球不同应用异丙叉丙酮消费量、市场份额及增长率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2020-2025年全球不同应用异丙叉丙酮消费量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2025-2031年全球不同应用异丙叉丙酮消费量预测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2020-2031年中国不同应用异丙叉丙酮消费量、市场份额及增长率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2020-2025年中国不同应用异丙叉丙酮消费量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2025-2031年中国不同应用异丙叉丙酮消费量预测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中国异丙叉丙酮产量、消费量、进出口分析及未来趋势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2020-2031年中国异丙叉丙酮产量、消费量、进出口分析及未来趋势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中国异丙叉丙酮进出口贸易趋势</w:t>
      </w:r>
      <w:r>
        <w:rPr>
          <w:rFonts w:hint="eastAsia"/>
        </w:rPr>
        <w:br/>
      </w:r>
      <w:r>
        <w:rPr>
          <w:rFonts w:hint="eastAsia"/>
        </w:rPr>
        <w:t>　　8.3 中国异丙叉丙酮主要进口来源</w:t>
      </w:r>
      <w:r>
        <w:rPr>
          <w:rFonts w:hint="eastAsia"/>
        </w:rPr>
        <w:br/>
      </w:r>
      <w:r>
        <w:rPr>
          <w:rFonts w:hint="eastAsia"/>
        </w:rPr>
        <w:t>　　8.4 中国异丙叉丙酮主要出口目的地</w:t>
      </w:r>
      <w:r>
        <w:rPr>
          <w:rFonts w:hint="eastAsia"/>
        </w:rPr>
        <w:br/>
      </w:r>
      <w:r>
        <w:rPr>
          <w:rFonts w:hint="eastAsia"/>
        </w:rPr>
        <w:t>　　8.5 中国异丙叉丙酮未来发展的有利因素、不利因素分析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中国异丙叉丙酮主要生产消费地区分布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中国异丙叉丙酮生产地区分布</w:t>
      </w:r>
      <w:r>
        <w:rPr>
          <w:rFonts w:hint="eastAsia"/>
        </w:rPr>
        <w:br/>
      </w:r>
      <w:r>
        <w:rPr>
          <w:rFonts w:hint="eastAsia"/>
        </w:rPr>
        <w:t>　　9.2 中国异丙叉丙酮消费地区分布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影响中国异丙叉丙酮供需的主要因素分析</w:t>
      </w:r>
      <w:r>
        <w:rPr>
          <w:rFonts w:hint="eastAsia"/>
        </w:rPr>
        <w:br/>
      </w:r>
      <w:r>
        <w:rPr>
          <w:rFonts w:hint="eastAsia"/>
        </w:rPr>
        <w:t>　　10.1 异丙叉丙酮技术及相关行业技术发展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异丙叉丙酮进出口贸易现状及趋势</w:t>
      </w:r>
      <w:r>
        <w:rPr>
          <w:rFonts w:hint="eastAsia"/>
        </w:rPr>
        <w:br/>
      </w:r>
      <w:r>
        <w:rPr>
          <w:rFonts w:hint="eastAsia"/>
        </w:rPr>
        <w:t>　　10.3 异丙叉丙酮下游行业需求变化因素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2025-2031年异丙叉丙酮行业、产品及技术发展趋势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异丙叉丙酮行业及市场环境发展趋势</w:t>
      </w:r>
      <w:r>
        <w:rPr>
          <w:rFonts w:hint="eastAsia"/>
        </w:rPr>
        <w:br/>
      </w:r>
      <w:r>
        <w:rPr>
          <w:rFonts w:hint="eastAsia"/>
        </w:rPr>
        <w:t>　　11.2 异丙叉丙酮产品及技术发展趋势</w:t>
      </w:r>
      <w:r>
        <w:rPr>
          <w:rFonts w:hint="eastAsia"/>
        </w:rPr>
        <w:br/>
      </w:r>
      <w:r>
        <w:rPr>
          <w:rFonts w:hint="eastAsia"/>
        </w:rPr>
        <w:t>　　11.3 异丙叉丙酮产品价格走势</w:t>
      </w:r>
      <w:r>
        <w:rPr>
          <w:rFonts w:hint="eastAsia"/>
        </w:rPr>
        <w:br/>
      </w:r>
      <w:r>
        <w:rPr>
          <w:rFonts w:hint="eastAsia"/>
        </w:rPr>
        <w:t>　　11.4 2025-2031年异丙叉丙酮市场消费形态、消费者偏好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异丙叉丙酮销售渠道分析及建议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国内异丙叉丙酮销售渠道</w:t>
      </w:r>
      <w:r>
        <w:rPr>
          <w:rFonts w:hint="eastAsia"/>
        </w:rPr>
        <w:br/>
      </w:r>
      <w:r>
        <w:rPr>
          <w:rFonts w:hint="eastAsia"/>
        </w:rPr>
        <w:t>　　12.2 海外市场异丙叉丙酮销售渠道</w:t>
      </w:r>
      <w:r>
        <w:rPr>
          <w:rFonts w:hint="eastAsia"/>
        </w:rPr>
        <w:br/>
      </w:r>
      <w:r>
        <w:rPr>
          <w:rFonts w:hint="eastAsia"/>
        </w:rPr>
        <w:t>　　12.3 异丙叉丙酮销售/营销策略建议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按照不同产品类型，异丙叉丙酮主要可以分为如下几个类别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不同种类异丙叉丙酮增长趋势</w:t>
      </w:r>
      <w:r>
        <w:rPr>
          <w:rFonts w:hint="eastAsia"/>
        </w:rPr>
        <w:br/>
      </w:r>
      <w:r>
        <w:rPr>
          <w:rFonts w:hint="eastAsia"/>
        </w:rPr>
        <w:t>　　表3 按不同应用，异丙叉丙酮主要包括如下几个方面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不同应用异丙叉丙酮消费量增长趋势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中国及欧美日等地区异丙叉丙酮相关政策分析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2020-2025年全球异丙叉丙酮主要厂商产量列表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2020-2025年全球异丙叉丙酮主要厂商产量市场份额列表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2020-2025年全球异丙叉丙酮主要厂商产值列表</w:t>
      </w:r>
      <w:r>
        <w:rPr>
          <w:rFonts w:hint="eastAsia"/>
        </w:rPr>
        <w:br/>
      </w:r>
      <w:r>
        <w:rPr>
          <w:rFonts w:hint="eastAsia"/>
        </w:rPr>
        <w:t>　　表9 全球异丙叉丙酮主要厂商产值、市场份额列表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2025年全球主要生产商异丙叉丙酮收入排名</w:t>
      </w:r>
      <w:r>
        <w:rPr>
          <w:rFonts w:hint="eastAsia"/>
        </w:rPr>
        <w:br/>
      </w:r>
      <w:r>
        <w:rPr>
          <w:rFonts w:hint="eastAsia"/>
        </w:rPr>
        <w:t>　　表11 2020-2025年全球异丙叉丙酮主要厂商产品价格列表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中国异丙叉丙酮主要厂商产品价格列表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2020-2025年中国异丙叉丙酮主要厂商产量市场份额列表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2020-2025年中国异丙叉丙酮主要厂商产值列表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2020-2025年中国异丙叉丙酮主要厂商产值市场份额列表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全球主要异丙叉丙酮厂商产地分布及商业化日期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全球主要异丙叉丙酮企业采访及观点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全球主要地区异丙叉丙酮产值对比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全球主要地区2020-2025年异丙叉丙酮产量市场份额列表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2025-2031年全球主要地区异丙叉丙酮产量列表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2025-2031年全球主要地区异丙叉丙酮产量份额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2020-2025年全球主要地区异丙叉丙酮产值列表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2020-2025年全球主要地区异丙叉丙酮产值份额列表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2020-2025年全球主要地区异丙叉丙酮消费量列表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2020-2025年全球主要地区异丙叉丙酮消费量市场份额列表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重点企业（一）异丙叉丙酮产能、产量、产值、价格及毛利率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重点企业（一）异丙叉丙酮产品规格及价格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重点企业（二）异丙叉丙酮产能、产量、产值、价格及毛利率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重点企业（二）异丙叉丙酮产品规格及价格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重点企业（三）异丙叉丙酮产能、产量、产值、价格及毛利率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重点企业（三）异丙叉丙酮产品规格及价格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重点企业（四）异丙叉丙酮产能、产量、产值、价格及毛利率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重点企业（四）异丙叉丙酮产品规格及价格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重点企业（五）异丙叉丙酮产能、产量、产值、价格及毛利率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重点企业（五）异丙叉丙酮产品规格及价格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重点企业（六）异丙叉丙酮产能、产量、产值、价格及毛利率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重点企业（六）异丙叉丙酮产品规格及价格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重点企业（七）异丙叉丙酮产品规格、参数及市场应用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重点企业（七）异丙叉丙酮产能、产量、产值、价格及毛利率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重点企业（七）异丙叉丙酮产品规格及价格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2020-2025年全球不同产品类型异丙叉丙酮产量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2020-2025年全球不同产品类型异丙叉丙酮产量市场份额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2025-2031年全球不同产品类型异丙叉丙酮产量预测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2025-2031年全球不同产品类型异丙叉丙酮产量市场份额预测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2020-2025年全球不同类型异丙叉丙酮产值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2020-2025年全球不同类型异丙叉丙酮产值市场份额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2025-2031年全球不同类型异丙叉丙酮产值预测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2025-2031年全球不同类型异丙叉丙酮产值市场份额预测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2020-2025年全球不同价格区间异丙叉丙酮市场份额对比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2020-2025年中国不同产品类型异丙叉丙酮产量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2020-2025年中国不同产品类型异丙叉丙酮产量市场份额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2025-2031年中国不同产品类型异丙叉丙酮产量预测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2025-2031年中国不同产品类型异丙叉丙酮产量市场份额预测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2020-2025年中国不同产品类型异丙叉丙酮产值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2020-2025年中国不同产品类型异丙叉丙酮产值市场份额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2025-2031年中国不同产品类型异丙叉丙酮产值预测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2025-2031年中国不同产品类型异丙叉丙酮产值市场份额预测</w:t>
      </w:r>
      <w:r>
        <w:rPr>
          <w:rFonts w:hint="eastAsia"/>
        </w:rPr>
        <w:br/>
      </w:r>
      <w:r>
        <w:rPr>
          <w:rFonts w:hint="eastAsia"/>
        </w:rPr>
        <w:t>　　表78 异丙叉丙酮上游原料供应商及联系方式列表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2020-2025年全球不同应用异丙叉丙酮消费量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2020-2025年全球不同应用异丙叉丙酮消费量市场份额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2025-2031年全球不同应用异丙叉丙酮消费量预测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2025-2031年全球不同应用异丙叉丙酮消费量市场份额预测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2020-2025年中国不同应用异丙叉丙酮消费量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2020-2025年中国不同应用异丙叉丙酮消费量市场份额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2025-2031年中国不同应用异丙叉丙酮消费量预测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2025-2031年中国不同应用异丙叉丙酮消费量市场份额预测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2020-2025年中国异丙叉丙酮产量、消费量、进出口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2025-2031年中国异丙叉丙酮产量、消费量、进出口预测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中国市场异丙叉丙酮进出口贸易趋势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中国市场异丙叉丙酮主要进口来源</w:t>
      </w:r>
      <w:r>
        <w:rPr>
          <w:rFonts w:hint="eastAsia"/>
        </w:rPr>
        <w:br/>
      </w:r>
      <w:r>
        <w:rPr>
          <w:rFonts w:hint="eastAsia"/>
        </w:rPr>
        <w:t>　　表91 中国市场异丙叉丙酮主要出口目的地</w:t>
      </w:r>
      <w:r>
        <w:rPr>
          <w:rFonts w:hint="eastAsia"/>
        </w:rPr>
        <w:br/>
      </w:r>
      <w:r>
        <w:rPr>
          <w:rFonts w:hint="eastAsia"/>
        </w:rPr>
        <w:t>　　表92 中国异丙叉丙酮市场未来发展的有利因素、不利因素分析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中国异丙叉丙酮生产地区分布</w:t>
      </w:r>
      <w:r>
        <w:rPr>
          <w:rFonts w:hint="eastAsia"/>
        </w:rPr>
        <w:br/>
      </w:r>
      <w:r>
        <w:rPr>
          <w:rFonts w:hint="eastAsia"/>
        </w:rPr>
        <w:t>　　表94 中国异丙叉丙酮消费地区分布</w:t>
      </w:r>
      <w:r>
        <w:rPr>
          <w:rFonts w:hint="eastAsia"/>
        </w:rPr>
        <w:br/>
      </w:r>
      <w:r>
        <w:rPr>
          <w:rFonts w:hint="eastAsia"/>
        </w:rPr>
        <w:t>　　表95 异丙叉丙酮行业及市场环境发展趋势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异丙叉丙酮产品及技术发展趋势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2020-2025年国内异丙叉丙酮主要销售模式及销售渠道趋势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2020-2025年欧美日等地区异丙叉丙酮主要销售模式及销售渠道趋势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异丙叉丙酮产品市场定位及目标消费者分析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异丙叉丙酮产品图片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2025年全球不同产品类型异丙叉丙酮产量市场份额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全球不同类型异丙叉丙酮消费量市场份额对比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2020-2025年全球异丙叉丙酮产量及增长率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2020-2025年全球异丙叉丙酮产值及增长率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2020-2025年中国异丙叉丙酮产量及发展趋势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2020-2025年中国异丙叉丙酮产值及未来发展趋势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2020-2025年全球异丙叉丙酮产能、产量、产能利用率及发展趋势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2020-2025年全球异丙叉丙酮产量、市场需求量及发展趋势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2020-2025年中国异丙叉丙酮产能、产量、产能利用率及发展趋势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2020-2025年中国异丙叉丙酮产量、市场需求量及发展趋势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全球异丙叉丙酮主要厂商2025年产量市场份额列表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全球异丙叉丙酮主要厂商2025年产值市场份额列表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2020-2025年中国市场异丙叉丙酮主要厂商产量市场份额列表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中国异丙叉丙酮主要厂商2025年产量市场份额列表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中国异丙叉丙酮主要厂商2025年产值市场份额列表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2025年全球前五及前十大生产商异丙叉丙酮市场份额</w:t>
      </w:r>
      <w:r>
        <w:rPr>
          <w:rFonts w:hint="eastAsia"/>
        </w:rPr>
        <w:br/>
      </w:r>
      <w:r>
        <w:rPr>
          <w:rFonts w:hint="eastAsia"/>
        </w:rPr>
        <w:t>　　图24 2020-2025年全球异丙叉丙酮第一梯队、第二梯队和第三梯队生产商（品牌）及市场份额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异丙叉丙酮全球领先企业SWOT分析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全球主要地区异丙叉丙酮消费量市场份额对比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2020-2025年北美市场异丙叉丙酮产量及增长率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2020-2025年北美市场异丙叉丙酮产值及增长率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2020-2025年欧洲市场异丙叉丙酮产量及增长率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2020-2025年欧洲市场异丙叉丙酮产值及增长率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2020-2025年中国市场异丙叉丙酮产量及增长率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2020-2025年中国市场异丙叉丙酮产值及增长率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2020-2025年日本市场异丙叉丙酮产量及增长率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2020-2025年日本市场异丙叉丙酮产值及增长率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2020-2025年东南亚市场异丙叉丙酮产量及增长率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2020-2025年东南亚市场异丙叉丙酮产值及增长率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2020-2025年印度市场异丙叉丙酮产量及增长率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2020-2025年印度市场异丙叉丙酮产值及增长率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2020-2025年全球主要地区异丙叉丙酮消费量市场份额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2025-2031年全球主要地区异丙叉丙酮消费量市场份额预测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2020-2025年印度市场异丙叉丙酮消费量、增长率及发展预测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异丙叉丙酮产业链分析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异丙叉丙酮产品价格走势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4ba0385654939" w:history="1">
        <w:r>
          <w:rPr>
            <w:rStyle w:val="Hyperlink"/>
          </w:rPr>
          <w:t>2025-2031年全球与中国异丙叉丙酮行业现状及趋势分析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4ba0385654939" w:history="1">
        <w:r>
          <w:rPr>
            <w:rStyle w:val="Hyperlink"/>
          </w:rPr>
          <w:t>https://www.20087.com/9/23/YiBingChaBingTongHangYeQuShi.html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叉丙酮的溶剂效应、异丙叉丙酮别名、闻了一下丙酮会中毒吗、异丙叉丙酮有两种异构体它们的紫外吸收光谱为、异丙叉丙酮的跃迁类型、异丙叉丙酮的紫外吸收谱图、丙酮和异丙醇倒在一起的反应、异丙叉丙酮在水中和乙醇中的氢键强度、一氯丙酮和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290cd84cf4335" w:history="1">
      <w:r>
        <w:rPr>
          <w:rStyle w:val="Hyperlink"/>
        </w:rPr>
        <w:t>2025-2031年全球与中国异丙叉丙酮行业现状及趋势分析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BingChaBingTongHangYeQuShi.html" TargetMode="External" Id="R8a64ba038565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BingChaBingTongHangYeQuShi.html" TargetMode="External" Id="R8d4290cd84cf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2024-12-25T01:38:00Z</dcterms:created>
  <dcterms:modified xsi:type="dcterms:W3CDTF">2024-12-25T02:38:00Z</dcterms:modified>
  <dc:subject>2025-2031年全球与中国异丙叉丙酮行业现状及趋势分析</dc:subject>
  <dc:title>2025-2031年全球与中国异丙叉丙酮行业现状及趋势分析</dc:title>
  <cp:keywords>2025-2031年全球与中国异丙叉丙酮行业现状及趋势分析</cp:keywords>
  <dc:description>2025-2031年全球与中国异丙叉丙酮行业现状及趋势分析</dc:description>
</cp:coreProperties>
</file>