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ea69528a8f4dd9" w:history="1">
              <w:r>
                <w:rPr>
                  <w:rStyle w:val="Hyperlink"/>
                </w:rPr>
                <w:t>2026-2032年中国沉淀碳酸钙市场现状全面调研与发展趋势分析报告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ea69528a8f4dd9" w:history="1">
              <w:r>
                <w:rPr>
                  <w:rStyle w:val="Hyperlink"/>
                </w:rPr>
                <w:t>2026-2032年中国沉淀碳酸钙市场现状全面调研与发展趋势分析报告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2809339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ea69528a8f4dd9" w:history="1">
                <w:r>
                  <w:rPr>
                    <w:rStyle w:val="Hyperlink"/>
                  </w:rPr>
                  <w:t>https://www.20087.com/9/33/ChenDianTanSuanGaiFaZhanQuShiFenXi.html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沉淀碳酸钙是一种重要的无机粉体材料，广泛应用于塑料、橡胶、涂料、造纸和食品等行业。近年来，随着纳米技术和表面改性技术的进步，高纯度、高分散性和功能化的沉淀碳酸钙产品不断涌现，提高了材料的附加值和应用范围。同时，环保和资源循环利用成为行业发展的新趋势。</w:t>
      </w:r>
      <w:r>
        <w:rPr>
          <w:rFonts w:hint="eastAsia"/>
        </w:rPr>
        <w:br/>
      </w:r>
      <w:r>
        <w:rPr>
          <w:rFonts w:hint="eastAsia"/>
        </w:rPr>
        <w:t>　　未来，沉淀碳酸钙行业将更加注重精细化和功能化。市场调研网指出，纳米级和超细颗粒的沉淀碳酸钙，将满足高端应用领域对材料性能的苛刻要求。同时，表面处理和复合材料技术的创新，将赋予沉淀碳酸钙更多的功能属性，如增强复合材料的力学性能和改善涂料的遮盖力。此外，绿色生产和循环经济模式，如采用生物质和工业废渣作为原料，将推动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ea69528a8f4dd9" w:history="1">
        <w:r>
          <w:rPr>
            <w:rStyle w:val="Hyperlink"/>
          </w:rPr>
          <w:t>2026-2032年中国沉淀碳酸钙市场现状全面调研与发展趋势分析报告</w:t>
        </w:r>
      </w:hyperlink>
      <w:r>
        <w:rPr>
          <w:rFonts w:hint="eastAsia"/>
        </w:rPr>
        <w:t>》，2025年沉淀碳酸钙行业市场规模达 亿元，预计2032年市场规模将达 亿元，期间年均复合增长率（CAGR）达 %。报告基于国家统计局、海关总署、相关协会等权威部门数据，结合长期监测的一手资料，系统分析了沉淀碳酸钙行业的发展现状、市场规模、供需动态及进出口情况。报告详细解读了沉淀碳酸钙产业链上下游、重点区域市场、竞争格局及领先企业的表现，同时评估了沉淀碳酸钙行业风险与投资机会。通过对沉淀碳酸钙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沉淀碳酸钙行业相关概述</w:t>
      </w:r>
      <w:r>
        <w:rPr>
          <w:rFonts w:hint="eastAsia"/>
        </w:rPr>
        <w:br/>
      </w:r>
      <w:r>
        <w:rPr>
          <w:rFonts w:hint="eastAsia"/>
        </w:rPr>
        <w:t>　　　　一、沉淀碳酸钙行业定义及特点</w:t>
      </w:r>
      <w:r>
        <w:rPr>
          <w:rFonts w:hint="eastAsia"/>
        </w:rPr>
        <w:br/>
      </w:r>
      <w:r>
        <w:rPr>
          <w:rFonts w:hint="eastAsia"/>
        </w:rPr>
        <w:t>　　　　　　1、沉淀碳酸钙行业定义</w:t>
      </w:r>
      <w:r>
        <w:rPr>
          <w:rFonts w:hint="eastAsia"/>
        </w:rPr>
        <w:br/>
      </w:r>
      <w:r>
        <w:rPr>
          <w:rFonts w:hint="eastAsia"/>
        </w:rPr>
        <w:t>　　　　　　2、沉淀碳酸钙行业特点</w:t>
      </w:r>
      <w:r>
        <w:rPr>
          <w:rFonts w:hint="eastAsia"/>
        </w:rPr>
        <w:br/>
      </w:r>
      <w:r>
        <w:rPr>
          <w:rFonts w:hint="eastAsia"/>
        </w:rPr>
        <w:t>　　　　二、沉淀碳酸钙行业经营模式分析</w:t>
      </w:r>
      <w:r>
        <w:rPr>
          <w:rFonts w:hint="eastAsia"/>
        </w:rPr>
        <w:br/>
      </w:r>
      <w:r>
        <w:rPr>
          <w:rFonts w:hint="eastAsia"/>
        </w:rPr>
        <w:t>　　　　　　1、沉淀碳酸钙生产模式</w:t>
      </w:r>
      <w:r>
        <w:rPr>
          <w:rFonts w:hint="eastAsia"/>
        </w:rPr>
        <w:br/>
      </w:r>
      <w:r>
        <w:rPr>
          <w:rFonts w:hint="eastAsia"/>
        </w:rPr>
        <w:t>　　　　　　2、沉淀碳酸钙采购模式</w:t>
      </w:r>
      <w:r>
        <w:rPr>
          <w:rFonts w:hint="eastAsia"/>
        </w:rPr>
        <w:br/>
      </w:r>
      <w:r>
        <w:rPr>
          <w:rFonts w:hint="eastAsia"/>
        </w:rPr>
        <w:t>　　　　　　3、沉淀碳酸钙销售模式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2026年全球沉淀碳酸钙行业市场运行形势分析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2026年全球沉淀碳酸钙行业发展概况</w:t>
      </w:r>
      <w:r>
        <w:rPr>
          <w:rFonts w:hint="eastAsia"/>
        </w:rPr>
        <w:br/>
      </w:r>
      <w:r>
        <w:rPr>
          <w:rFonts w:hint="eastAsia"/>
        </w:rPr>
        <w:t>　　第二节 全球沉淀碳酸钙行业发展走势</w:t>
      </w:r>
      <w:r>
        <w:rPr>
          <w:rFonts w:hint="eastAsia"/>
        </w:rPr>
        <w:br/>
      </w:r>
      <w:r>
        <w:rPr>
          <w:rFonts w:hint="eastAsia"/>
        </w:rPr>
        <w:t>　　　　一、全球沉淀碳酸钙行业市场分布情况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二、全球沉淀碳酸钙行业发展趋势分析</w:t>
      </w:r>
      <w:r>
        <w:rPr>
          <w:rFonts w:hint="eastAsia"/>
        </w:rPr>
        <w:br/>
      </w:r>
      <w:r>
        <w:rPr>
          <w:rFonts w:hint="eastAsia"/>
        </w:rPr>
        <w:t>　　第三节 全球沉淀碳酸钙行业重点国家和区域分析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2026年中国沉淀碳酸钙行业发展环境分析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沉淀碳酸钙政策环境分析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沉淀碳酸钙技术环境分析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2026年沉淀碳酸钙行业技术发展现状及趋势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当前我国沉淀碳酸钙技术发展现状</w:t>
      </w:r>
      <w:r>
        <w:rPr>
          <w:rFonts w:hint="eastAsia"/>
        </w:rPr>
        <w:br/>
      </w:r>
      <w:r>
        <w:rPr>
          <w:rFonts w:hint="eastAsia"/>
        </w:rPr>
        <w:t>　　第二节 中外沉淀碳酸钙技术差距及产生差距的主要原因分析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提高我国沉淀碳酸钙技术的对策</w:t>
      </w:r>
      <w:r>
        <w:rPr>
          <w:rFonts w:hint="eastAsia"/>
        </w:rPr>
        <w:br/>
      </w:r>
      <w:r>
        <w:rPr>
          <w:rFonts w:hint="eastAsia"/>
        </w:rPr>
        <w:t>　　第四节 我国沉淀碳酸钙研发、设计发展趋势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中国沉淀碳酸钙行业市场供需状况分析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中国沉淀碳酸钙行业市场规模情况</w:t>
      </w:r>
      <w:r>
        <w:rPr>
          <w:rFonts w:hint="eastAsia"/>
        </w:rPr>
        <w:br/>
      </w:r>
      <w:r>
        <w:rPr>
          <w:rFonts w:hint="eastAsia"/>
        </w:rPr>
        <w:t>　　第二节 中国沉淀碳酸钙行业盈利情况分析</w:t>
      </w:r>
      <w:r>
        <w:rPr>
          <w:rFonts w:hint="eastAsia"/>
        </w:rPr>
        <w:br/>
      </w:r>
      <w:r>
        <w:rPr>
          <w:rFonts w:hint="eastAsia"/>
        </w:rPr>
        <w:t>　　第三节 中国沉淀碳酸钙行业市场需求状况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一、2020-2025年沉淀碳酸钙行业市场需求情况</w:t>
      </w:r>
      <w:r>
        <w:rPr>
          <w:rFonts w:hint="eastAsia"/>
        </w:rPr>
        <w:br/>
      </w:r>
      <w:r>
        <w:rPr>
          <w:rFonts w:hint="eastAsia"/>
        </w:rPr>
        <w:t>　　　　二、沉淀碳酸钙行业市场需求特点分析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三、2026-2032年沉淀碳酸钙行业市场需求预测</w:t>
      </w:r>
      <w:r>
        <w:rPr>
          <w:rFonts w:hint="eastAsia"/>
        </w:rPr>
        <w:br/>
      </w:r>
      <w:r>
        <w:rPr>
          <w:rFonts w:hint="eastAsia"/>
        </w:rPr>
        <w:t>　　第四节 中国沉淀碳酸钙行业产量情况分析与预测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一、2020-2025年沉淀碳酸钙行业产量统计分析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二、2026年沉淀碳酸钙行业产量特点分析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三、2026-2032年沉淀碳酸钙行业产量预测分析</w:t>
      </w:r>
      <w:r>
        <w:rPr>
          <w:rFonts w:hint="eastAsia"/>
        </w:rPr>
        <w:br/>
      </w:r>
      <w:r>
        <w:rPr>
          <w:rFonts w:hint="eastAsia"/>
        </w:rPr>
        <w:t>　　第五节 沉淀碳酸钙行业市场供需平衡状况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中国沉淀碳酸钙行业进出口情况分析预测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2020-2025年中国沉淀碳酸钙行业进出口情况分析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一、2020-2025年中国沉淀碳酸钙行业进口分析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二、2020-2025年中国沉淀碳酸钙行业出口分析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2026-2032年中国沉淀碳酸钙行业进出口情况预测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一、2026-2032年中国沉淀碳酸钙行业进口预测分析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二、2026-2032年中国沉淀碳酸钙行业出口预测分析</w:t>
      </w:r>
      <w:r>
        <w:rPr>
          <w:rFonts w:hint="eastAsia"/>
        </w:rPr>
        <w:br/>
      </w:r>
      <w:r>
        <w:rPr>
          <w:rFonts w:hint="eastAsia"/>
        </w:rPr>
        <w:t>　　第三节 影响沉淀碳酸钙行业进出口变化的主要原因分析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2020-2025年中国沉淀碳酸钙行业重点地区调研分析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一、中国沉淀碳酸钙行业重点区域市场结构调研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二、**地区沉淀碳酸钙市场调研分析</w:t>
      </w:r>
      <w:r>
        <w:rPr>
          <w:rFonts w:hint="eastAsia"/>
        </w:rPr>
        <w:br/>
      </w:r>
      <w:r>
        <w:rPr>
          <w:rFonts w:hint="eastAsia"/>
        </w:rPr>
        <w:t>　　　　三、**地区沉淀碳酸钙市场调研分析</w:t>
      </w:r>
      <w:r>
        <w:rPr>
          <w:rFonts w:hint="eastAsia"/>
        </w:rPr>
        <w:br/>
      </w:r>
      <w:r>
        <w:rPr>
          <w:rFonts w:hint="eastAsia"/>
        </w:rPr>
        <w:t>　　　　四、**地区沉淀碳酸钙市场调研分析</w:t>
      </w:r>
      <w:r>
        <w:rPr>
          <w:rFonts w:hint="eastAsia"/>
        </w:rPr>
        <w:br/>
      </w:r>
      <w:r>
        <w:rPr>
          <w:rFonts w:hint="eastAsia"/>
        </w:rPr>
        <w:t>　　　　五、**地区沉淀碳酸钙市场调研分析</w:t>
      </w:r>
      <w:r>
        <w:rPr>
          <w:rFonts w:hint="eastAsia"/>
        </w:rPr>
        <w:br/>
      </w:r>
      <w:r>
        <w:rPr>
          <w:rFonts w:hint="eastAsia"/>
        </w:rPr>
        <w:t>　　　　六、**地区沉淀碳酸钙市场调研分析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沉淀碳酸钙行业细分产品市场调研分析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中国沉淀碳酸钙行业市场行情分析预测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沉淀碳酸钙价格影响因素分析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2020-2025年中国沉淀碳酸钙市场价格趋向分析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2026-2032年中国沉淀碳酸钙市场价格趋向预测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沉淀碳酸钙行业上、下游市场分析</w:t>
      </w:r>
      <w:r>
        <w:rPr>
          <w:rFonts w:hint="eastAsia"/>
        </w:rPr>
        <w:br/>
      </w:r>
      <w:r>
        <w:rPr>
          <w:rFonts w:hint="eastAsia"/>
        </w:rPr>
        <w:t>　　第一节 沉淀碳酸钙行业上游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沉淀碳酸钙行业下游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沉淀碳酸钙行业竞争格局分析</w:t>
      </w:r>
      <w:r>
        <w:rPr>
          <w:rFonts w:hint="eastAsia"/>
        </w:rPr>
        <w:br/>
      </w:r>
      <w:r>
        <w:rPr>
          <w:rFonts w:hint="eastAsia"/>
        </w:rPr>
        <w:t>　　第一节 沉淀碳酸钙行业集中度分析</w:t>
      </w:r>
      <w:r>
        <w:rPr>
          <w:rFonts w:hint="eastAsia"/>
        </w:rPr>
        <w:br/>
      </w:r>
      <w:r>
        <w:rPr>
          <w:rFonts w:hint="eastAsia"/>
        </w:rPr>
        <w:t>　　　　一、沉淀碳酸钙市场集中度分析</w:t>
      </w:r>
      <w:r>
        <w:rPr>
          <w:rFonts w:hint="eastAsia"/>
        </w:rPr>
        <w:br/>
      </w:r>
      <w:r>
        <w:rPr>
          <w:rFonts w:hint="eastAsia"/>
        </w:rPr>
        <w:t>　　　　二、沉淀碳酸钙企业集中度分析</w:t>
      </w:r>
      <w:r>
        <w:rPr>
          <w:rFonts w:hint="eastAsia"/>
        </w:rPr>
        <w:br/>
      </w:r>
      <w:r>
        <w:rPr>
          <w:rFonts w:hint="eastAsia"/>
        </w:rPr>
        <w:t>　　　　三、沉淀碳酸钙区域集中度分析</w:t>
      </w:r>
      <w:r>
        <w:rPr>
          <w:rFonts w:hint="eastAsia"/>
        </w:rPr>
        <w:br/>
      </w:r>
      <w:r>
        <w:rPr>
          <w:rFonts w:hint="eastAsia"/>
        </w:rPr>
        <w:t>　　第二节 沉淀碳酸钙行业竞争格局分析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一、2026年沉淀碳酸钙行业竞争分析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二、2026年中外沉淀碳酸钙产品竞争分析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三、2020-2025年中国沉淀碳酸钙市场竞争分析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四、2026-2032年国内主要沉淀碳酸钙企业动向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沉淀碳酸钙行业重点企业发展调研</w:t>
      </w:r>
      <w:r>
        <w:rPr>
          <w:rFonts w:hint="eastAsia"/>
        </w:rPr>
        <w:br/>
      </w:r>
      <w:r>
        <w:rPr>
          <w:rFonts w:hint="eastAsia"/>
        </w:rPr>
        <w:t>　　第一节 沉淀碳酸钙重点企业（一）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沉淀碳酸钙重点企业（二）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沉淀碳酸钙重点企业（三）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沉淀碳酸钙重点企业（四）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沉淀碳酸钙重点企业（五）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沉淀碳酸钙重点企业（六）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沉淀碳酸钙企业发展策略分析</w:t>
      </w:r>
      <w:r>
        <w:rPr>
          <w:rFonts w:hint="eastAsia"/>
        </w:rPr>
        <w:br/>
      </w:r>
      <w:r>
        <w:rPr>
          <w:rFonts w:hint="eastAsia"/>
        </w:rPr>
        <w:t>　　第一节 沉淀碳酸钙市场策略分析</w:t>
      </w:r>
      <w:r>
        <w:rPr>
          <w:rFonts w:hint="eastAsia"/>
        </w:rPr>
        <w:br/>
      </w:r>
      <w:r>
        <w:rPr>
          <w:rFonts w:hint="eastAsia"/>
        </w:rPr>
        <w:t>　　　　一、沉淀碳酸钙价格策略分析</w:t>
      </w:r>
      <w:r>
        <w:rPr>
          <w:rFonts w:hint="eastAsia"/>
        </w:rPr>
        <w:br/>
      </w:r>
      <w:r>
        <w:rPr>
          <w:rFonts w:hint="eastAsia"/>
        </w:rPr>
        <w:t>　　　　二、沉淀碳酸钙渠道策略分析</w:t>
      </w:r>
      <w:r>
        <w:rPr>
          <w:rFonts w:hint="eastAsia"/>
        </w:rPr>
        <w:br/>
      </w:r>
      <w:r>
        <w:rPr>
          <w:rFonts w:hint="eastAsia"/>
        </w:rPr>
        <w:t>　　第二节 沉淀碳酸钙销售策略分析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提高沉淀碳酸钙企业竞争力的策略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一、提高中国沉淀碳酸钙企业核心竞争力的对策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二、沉淀碳酸钙企业提升竞争力的主要方向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三、影响沉淀碳酸钙企业核心竞争力的因素及提升途径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四、提高沉淀碳酸钙企业竞争力的策略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对我国沉淀碳酸钙品牌的战略思考</w:t>
      </w:r>
      <w:r>
        <w:rPr>
          <w:rFonts w:hint="eastAsia"/>
        </w:rPr>
        <w:br/>
      </w:r>
      <w:r>
        <w:rPr>
          <w:rFonts w:hint="eastAsia"/>
        </w:rPr>
        <w:t>　　　　一、沉淀碳酸钙实施品牌战略的意义</w:t>
      </w:r>
      <w:r>
        <w:rPr>
          <w:rFonts w:hint="eastAsia"/>
        </w:rPr>
        <w:br/>
      </w:r>
      <w:r>
        <w:rPr>
          <w:rFonts w:hint="eastAsia"/>
        </w:rPr>
        <w:t>　　　　二、沉淀碳酸钙企业品牌的现状分析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三、我国沉淀碳酸钙企业的品牌战略</w:t>
      </w:r>
      <w:r>
        <w:rPr>
          <w:rFonts w:hint="eastAsia"/>
        </w:rPr>
        <w:br/>
      </w:r>
      <w:r>
        <w:rPr>
          <w:rFonts w:hint="eastAsia"/>
        </w:rPr>
        <w:t>　　　　四、沉淀碳酸钙品牌战略管理的策略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中国沉淀碳酸钙行业营销策略分析</w:t>
      </w:r>
      <w:r>
        <w:rPr>
          <w:rFonts w:hint="eastAsia"/>
        </w:rPr>
        <w:br/>
      </w:r>
      <w:r>
        <w:rPr>
          <w:rFonts w:hint="eastAsia"/>
        </w:rPr>
        <w:t>　　第一节 沉淀碳酸钙市场推广策略研究分析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一、做好沉淀碳酸钙产品导入</w:t>
      </w:r>
      <w:r>
        <w:rPr>
          <w:rFonts w:hint="eastAsia"/>
        </w:rPr>
        <w:br/>
      </w:r>
      <w:r>
        <w:rPr>
          <w:rFonts w:hint="eastAsia"/>
        </w:rPr>
        <w:t>　　　　二、做好沉淀碳酸钙产品组合和产品线决策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三、沉淀碳酸钙行业城市市场推广策略</w:t>
      </w:r>
      <w:r>
        <w:rPr>
          <w:rFonts w:hint="eastAsia"/>
        </w:rPr>
        <w:br/>
      </w:r>
      <w:r>
        <w:rPr>
          <w:rFonts w:hint="eastAsia"/>
        </w:rPr>
        <w:t>　　第二节 沉淀碳酸钙行业渠道营销研究分析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一、沉淀碳酸钙行业营销环境分析</w:t>
      </w:r>
      <w:r>
        <w:rPr>
          <w:rFonts w:hint="eastAsia"/>
        </w:rPr>
        <w:br/>
      </w:r>
      <w:r>
        <w:rPr>
          <w:rFonts w:hint="eastAsia"/>
        </w:rPr>
        <w:t>　　　　二、沉淀碳酸钙行业现存的营销渠道分析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三、沉淀碳酸钙行业终端市场营销管理策略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沉淀碳酸钙行业营销战略研究分析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一、中国沉淀碳酸钙行业有效整合营销策略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二、建立沉淀碳酸钙行业厂商的双嬴模式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2026-2032年中国沉淀碳酸钙行业投资前景与风险预测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2026-2032年中国沉淀碳酸钙行业投资前景分析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2026-2032年中国沉淀碳酸钙行业投资特性分析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一、2026-2032年中国沉淀碳酸钙行业进入壁垒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二、2026-2032年中国沉淀碳酸钙行业盈利模式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三、2026-2032年中国沉淀碳酸钙行业盈利因素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2026-2032年中国沉淀碳酸钙行业投资机会分析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一、2026-2032年中国沉淀碳酸钙细分市场投资机会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二、2026-2032年中国沉淀碳酸钙行业区域市场投资潜力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2026-2032年中国沉淀碳酸钙行业投资风险分析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一、2026-2032年中国沉淀碳酸钙行业市场竞争风险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二、2026-2032年中国沉淀碳酸钙行业技术风险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三、2026-2032年中国沉淀碳酸钙行业政策风险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四、2026-2032年中国沉淀碳酸钙行业进入退出风险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2026-2032年中国沉淀碳酸钙行业盈利模式与投资策略分析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国外沉淀碳酸钙行业投资现状及经营模式分析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一、境外沉淀碳酸钙行业成长情况调查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中国沉淀碳酸钙行业商业模式探讨</w:t>
      </w:r>
      <w:r>
        <w:rPr>
          <w:rFonts w:hint="eastAsia"/>
        </w:rPr>
        <w:br/>
      </w:r>
      <w:r>
        <w:rPr>
          <w:rFonts w:hint="eastAsia"/>
        </w:rPr>
        <w:t>　　第三节 中国沉淀碳酸钙行业投资国际化发展战略分析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中国沉淀碳酸钙行业投资策略分析</w:t>
      </w:r>
      <w:r>
        <w:rPr>
          <w:rFonts w:hint="eastAsia"/>
        </w:rPr>
        <w:br/>
      </w:r>
      <w:r>
        <w:rPr>
          <w:rFonts w:hint="eastAsia"/>
        </w:rPr>
        <w:t>　　第五节 中国沉淀碳酸钙行业资本运作战略选择方案研究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中智:林:　中国沉淀碳酸钙行业多元化经营战略的可行性分析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沉淀碳酸钙行业历程</w:t>
      </w:r>
      <w:r>
        <w:rPr>
          <w:rFonts w:hint="eastAsia"/>
        </w:rPr>
        <w:br/>
      </w:r>
      <w:r>
        <w:rPr>
          <w:rFonts w:hint="eastAsia"/>
        </w:rPr>
        <w:t>　　图表 沉淀碳酸钙行业生命周期</w:t>
      </w:r>
      <w:r>
        <w:rPr>
          <w:rFonts w:hint="eastAsia"/>
        </w:rPr>
        <w:br/>
      </w:r>
      <w:r>
        <w:rPr>
          <w:rFonts w:hint="eastAsia"/>
        </w:rPr>
        <w:t>　　图表 沉淀碳酸钙行业产业链分析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2020-2025年沉淀碳酸钙行业市场容量分析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2020-2025年中国沉淀碳酸钙市场需求量及增速统计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2026年中国沉淀碳酸钙行业需求领域分布格局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2020-2025年中国沉淀碳酸钙进口数量分析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2020-2025年中国沉淀碳酸钙进口金额分析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2020-2025年中国沉淀碳酸钙出口数量分析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2020-2025年中国沉淀碳酸钙出口金额分析</w:t>
      </w:r>
      <w:r>
        <w:rPr>
          <w:rFonts w:hint="eastAsia"/>
        </w:rPr>
        <w:br/>
      </w:r>
      <w:r>
        <w:rPr>
          <w:rFonts w:hint="eastAsia"/>
        </w:rPr>
        <w:t>　　图表 2026年中国沉淀碳酸钙进口国家及地区分析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2026年中国沉淀碳酸钙出口国家及地区分析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**地区沉淀碳酸钙市场规模及增长情况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**地区沉淀碳酸钙行业市场需求情况</w:t>
      </w:r>
      <w:r>
        <w:rPr>
          <w:rFonts w:hint="eastAsia"/>
        </w:rPr>
        <w:br/>
      </w:r>
      <w:r>
        <w:rPr>
          <w:rFonts w:hint="eastAsia"/>
        </w:rPr>
        <w:t>　　图表 **地区沉淀碳酸钙市场规模及增长情况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**地区沉淀碳酸钙行业市场需求情况</w:t>
      </w:r>
      <w:r>
        <w:rPr>
          <w:rFonts w:hint="eastAsia"/>
        </w:rPr>
        <w:br/>
      </w:r>
      <w:r>
        <w:rPr>
          <w:rFonts w:hint="eastAsia"/>
        </w:rPr>
        <w:t>　　图表 **地区沉淀碳酸钙市场规模及增长情况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**地区沉淀碳酸钙行业市场需求情况</w:t>
      </w:r>
      <w:r>
        <w:rPr>
          <w:rFonts w:hint="eastAsia"/>
        </w:rPr>
        <w:br/>
      </w:r>
      <w:r>
        <w:rPr>
          <w:rFonts w:hint="eastAsia"/>
        </w:rPr>
        <w:t>　　图表 **地区沉淀碳酸钙市场规模及增长情况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**地区沉淀碳酸钙行业市场需求情况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沉淀碳酸钙重点企业（一）基本信息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沉淀碳酸钙重点企业（一）经营情况分析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沉淀碳酸钙重点企业（一）主要经济指标情况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沉淀碳酸钙重点企业（二）经营情况分析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沉淀碳酸钙重点企业（二）主要经济指标情况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沉淀碳酸钙重点企业（三）经营情况分析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沉淀碳酸钙重点企业（三）主要经济指标情况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2026-2032年中国沉淀碳酸钙行业产能预测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2026-2032年中国沉淀碳酸钙行业产量预测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2026-2032年中国沉淀碳酸钙市场需求量预测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2026-2032年中国沉淀碳酸钙行业供需平衡预测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2026-2032年中国沉淀碳酸钙行业市场容量预测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2026-2032年中国沉淀碳酸钙行业市场规模预测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2026-2032年中国沉淀碳酸钙市场前景分析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2026-2032年中国沉淀碳酸钙行业发展趋势预测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ea69528a8f4dd9" w:history="1">
        <w:r>
          <w:rPr>
            <w:rStyle w:val="Hyperlink"/>
          </w:rPr>
          <w:t>2026-2032年中国沉淀碳酸钙市场现状全面调研与发展趋势分析报告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2809339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ea69528a8f4dd9" w:history="1">
        <w:r>
          <w:rPr>
            <w:rStyle w:val="Hyperlink"/>
          </w:rPr>
          <w:t>https://www.20087.com/9/33/ChenDianTanSuanGaiFaZhanQuShiFenXi.html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热点：沉淀碳酸钙的作用与功效、沉淀碳酸钙是重钙还是轻钙、沉淀碳酸钙价格行情、沉淀碳酸钙副作用有哪些、沉淀碳酸钙 德国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59853c45ae4e0e" w:history="1">
      <w:r>
        <w:rPr>
          <w:rStyle w:val="Hyperlink"/>
        </w:rPr>
        <w:t>2026-2032年中国沉淀碳酸钙市场现状全面调研与发展趋势分析报告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3/ChenDianTanSuanGaiFaZhanQuShiFenXi.html" TargetMode="External" Id="Rc1ea69528a8f4d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3/ChenDianTanSuanGaiFaZhanQuShiFenXi.html" TargetMode="External" Id="R3d59853c45ae4e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2026-03-06T02:22:00Z</dcterms:created>
  <dcterms:modified xsi:type="dcterms:W3CDTF">2026-03-06T03:22:00Z</dcterms:modified>
  <dc:subject>2026-2032年中国沉淀碳酸钙市场现状全面调研与发展趋势分析报告</dc:subject>
  <dc:title>2026-2032年中国沉淀碳酸钙市场现状全面调研与发展趋势分析报告</dc:title>
  <cp:keywords>2026-2032年中国沉淀碳酸钙市场现状全面调研与发展趋势分析报告</cp:keywords>
  <dc:description>2026-2032年中国沉淀碳酸钙市场现状全面调研与发展趋势分析报告</dc:description>
</cp:coreProperties>
</file>