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5735b4c214de5" w:history="1">
              <w:r>
                <w:rPr>
                  <w:rStyle w:val="Hyperlink"/>
                </w:rPr>
                <w:t>2025-2031年全球与中国烟草薄片市场现状及前景趋势预测报告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5735b4c214de5" w:history="1">
              <w:r>
                <w:rPr>
                  <w:rStyle w:val="Hyperlink"/>
                </w:rPr>
                <w:t>2025-2031年全球与中国烟草薄片市场现状及前景趋势预测报告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5735b4c214de5" w:history="1">
                <w:r>
                  <w:rPr>
                    <w:rStyle w:val="Hyperlink"/>
                  </w:rPr>
                  <w:t>https://www.20087.com/9/93/YanCaoBoPianDeQianJingQuShi.html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薄片是一种烟草制品加工技术，可以提高烟草的利用率并改善卷烟的口感。近年来，随着卷烟制造技术的进步，烟草薄片的生产和应用得到了进一步发展。目前，烟草薄片不仅在提高烟草原料的利用率方面有所突破，还在改善烟草制品的品质和口感方面进行了改进。此外，随着对减害减焦技术的研究，烟草薄片在降低有害物质释放方面也取得了一定进展。</w:t>
      </w:r>
      <w:r>
        <w:rPr>
          <w:rFonts w:hint="eastAsia"/>
        </w:rPr>
        <w:br/>
      </w:r>
      <w:r>
        <w:rPr>
          <w:rFonts w:hint="eastAsia"/>
        </w:rPr>
        <w:t>　　未来，烟草薄片的发展将更加注重减害技术和品质提升。一方面，随着对烟草制品健康风险认知的提高，烟草薄片将更加注重采用减害减焦技术，如通过添加天然提取物来减少有害物质的生成。另一方面，随着消费者对品质和口感的追求，烟草薄片将更加注重提高烟草原料的选择和加工工艺，以满足市场需求。此外，随着对可持续发展的重视，烟草薄片的生产将更加注重采用环保型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5735b4c214de5" w:history="1">
        <w:r>
          <w:rPr>
            <w:rStyle w:val="Hyperlink"/>
          </w:rPr>
          <w:t>2025-2031年全球与中国烟草薄片市场现状及前景趋势预测报告</w:t>
        </w:r>
      </w:hyperlink>
      <w:r>
        <w:rPr>
          <w:rFonts w:hint="eastAsia"/>
        </w:rPr>
        <w:t>》通过详实的数据分析，全面解析了烟草薄片行业的市场规模、需求动态及价格趋势，深入探讨了烟草薄片产业链上下游的协同关系与竞争格局变化。报告对烟草薄片细分市场进行精准划分，结合重点企业研究，揭示了品牌影响力与市场集中度的现状，为行业参与者提供了清晰的竞争态势洞察。同时，报告结合宏观经济环境、技术发展路径及消费者需求演变，科学预测了烟草薄片行业的未来发展方向，并针对潜在风险提出了切实可行的应对策略。报告为烟草薄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烟草薄片市场概述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按照不同产品类型，烟草薄片主要可以分为如下几个类别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不同产品类型烟草薄片销售额增长趋势2020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辊压法</w:t>
      </w:r>
      <w:r>
        <w:rPr>
          <w:rFonts w:hint="eastAsia"/>
        </w:rPr>
        <w:br/>
      </w:r>
      <w:r>
        <w:rPr>
          <w:rFonts w:hint="eastAsia"/>
        </w:rPr>
        <w:t>　　　　1.2.3 稠浆法</w:t>
      </w:r>
      <w:r>
        <w:rPr>
          <w:rFonts w:hint="eastAsia"/>
        </w:rPr>
        <w:br/>
      </w:r>
      <w:r>
        <w:rPr>
          <w:rFonts w:hint="eastAsia"/>
        </w:rPr>
        <w:t>　　　　1.2.4 造纸法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从不同应用，烟草薄片主要包括如下几个方面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不同应用烟草薄片销售额增长趋势2020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卷烟</w:t>
      </w:r>
      <w:r>
        <w:rPr>
          <w:rFonts w:hint="eastAsia"/>
        </w:rPr>
        <w:br/>
      </w:r>
      <w:r>
        <w:rPr>
          <w:rFonts w:hint="eastAsia"/>
        </w:rPr>
        <w:t>　　　　1.3.2 加热不燃烧型卷烟（HNB）</w:t>
      </w:r>
      <w:r>
        <w:rPr>
          <w:rFonts w:hint="eastAsia"/>
        </w:rPr>
        <w:br/>
      </w:r>
      <w:r>
        <w:rPr>
          <w:rFonts w:hint="eastAsia"/>
        </w:rPr>
        <w:t>　　1.4 烟草薄片行业背景、发展历史、现状及趋势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烟草薄片行业目前现状分析</w:t>
      </w:r>
      <w:r>
        <w:rPr>
          <w:rFonts w:hint="eastAsia"/>
        </w:rPr>
        <w:br/>
      </w:r>
      <w:r>
        <w:rPr>
          <w:rFonts w:hint="eastAsia"/>
        </w:rPr>
        <w:t>　　　　1.4.2 烟草薄片发展趋势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全球烟草薄片总体规模分析</w:t>
      </w:r>
      <w:r>
        <w:rPr>
          <w:rFonts w:hint="eastAsia"/>
        </w:rPr>
        <w:br/>
      </w:r>
      <w:r>
        <w:rPr>
          <w:rFonts w:hint="eastAsia"/>
        </w:rPr>
        <w:t>　　2.1 全球烟草薄片供需现状及预测（2020-2031）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全球烟草薄片产能、产量、产能利用率及发展趋势（2020-2031）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全球烟草薄片产量、需求量及发展趋势（2020-2031）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全球主要地区烟草薄片产量及发展趋势（2020-2031）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中国烟草薄片供需现状及预测（2020-2031）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中国烟草薄片产能、产量、产能利用率及发展趋势（2020-2031）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中国烟草薄片产量、市场需求量及发展趋势（2020-2031）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全球烟草薄片销量及销售额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全球市场烟草薄片销售额（2020-2031）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全球市场烟草薄片销量（2020-2031）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全球市场烟草薄片价格趋势（2020-2031）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全球市场主要厂商烟草薄片产能市场份额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全球市场主要厂商烟草薄片销量（2020-2025）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全球市场主要厂商烟草薄片销量（2020-2025）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全球市场主要厂商烟草薄片销售收入（2020-2025）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全球市场主要厂商烟草薄片销售价格（2020-2025）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2025年全球主要生产商烟草薄片收入排名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中国市场主要厂商烟草薄片销量（2020-2025）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中国市场主要厂商烟草薄片销量（2020-2025）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中国市场主要厂商烟草薄片销售收入（2020-2025）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中国市场主要厂商烟草薄片销售价格（2020-2025）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2025年中国主要生产商烟草薄片收入排名</w:t>
      </w:r>
      <w:r>
        <w:rPr>
          <w:rFonts w:hint="eastAsia"/>
        </w:rPr>
        <w:br/>
      </w:r>
      <w:r>
        <w:rPr>
          <w:rFonts w:hint="eastAsia"/>
        </w:rPr>
        <w:t>　　3.4 全球主要厂商烟草薄片产地分布及商业化日期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全球主要厂商烟草薄片产品类型列表</w:t>
      </w:r>
      <w:r>
        <w:rPr>
          <w:rFonts w:hint="eastAsia"/>
        </w:rPr>
        <w:br/>
      </w:r>
      <w:r>
        <w:rPr>
          <w:rFonts w:hint="eastAsia"/>
        </w:rPr>
        <w:t>　　3.6 烟草薄片行业集中度、竞争程度分析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烟草薄片行业集中度分析：2025全球Top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全球烟草薄片第一梯队、第二梯队和第三梯队生产商（品牌）及市场份额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全球烟草薄片主要地区分析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全球主要地区烟草薄片市场规模分析：2020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全球主要地区烟草薄片销售收入及市场份额（2020-2025年）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全球主要地区烟草薄片销售收入预测（2025-2031年）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全球主要地区烟草薄片销量分析：2020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全球主要地区烟草薄片销量及市场份额（2020-2025年）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全球主要地区烟草薄片销量及市场份额预测（2025-2031）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北美市场烟草薄片销量、收入及增长率（2020-2031）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欧洲市场烟草薄片销量、收入及增长率（2020-2031）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中国市场烟草薄片销量、收入及增长率（2020-2031）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日本市场烟草薄片销量、收入及增长率（2020-2031）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全球烟草薄片主要生产商分析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重点企业（1）烟草薄片销量、收入、价格及毛利率（2020-2025）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重点企业（2）烟草薄片销量、收入、价格及毛利率（2020-2025）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重点企业（3）烟草薄片销量、收入、价格及毛利率（2020-2025）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重点企业（4）烟草薄片销量、收入、价格及毛利率（2020-2025）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重点企业（5）烟草薄片销量、收入、价格及毛利率（2020-2025）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重点企业（6）烟草薄片销量、收入、价格及毛利率（2020-2025）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重点企业（7）烟草薄片销量、收入、价格及毛利率（2020-2025）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重点企业（8）烟草薄片销量、收入、价格及毛利率（2020-2025）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不同产品类型烟草薄片分析</w:t>
      </w:r>
      <w:r>
        <w:rPr>
          <w:rFonts w:hint="eastAsia"/>
        </w:rPr>
        <w:br/>
      </w:r>
      <w:r>
        <w:rPr>
          <w:rFonts w:hint="eastAsia"/>
        </w:rPr>
        <w:t>　　6.1 全球不同产品类型烟草薄片销量（2020-2031）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全球不同产品类型烟草薄片销量及市场份额（2020-2025）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全球不同产品类型烟草薄片销量预测（2025-2031）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全球不同产品类型烟草薄片收入（2020-2031）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全球不同产品类型烟草薄片收入及市场份额（2020-2025）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全球不同产品类型烟草薄片收入预测（2025-2031）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全球不同产品类型烟草薄片价格走势（2020-2031）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不同应用烟草薄片分析</w:t>
      </w:r>
      <w:r>
        <w:rPr>
          <w:rFonts w:hint="eastAsia"/>
        </w:rPr>
        <w:br/>
      </w:r>
      <w:r>
        <w:rPr>
          <w:rFonts w:hint="eastAsia"/>
        </w:rPr>
        <w:t>　　7.1 全球不同应用烟草薄片销量（2020-2031）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全球不同应用烟草薄片销量及市场份额（2020-2025）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全球不同应用烟草薄片销量预测（2025-2031）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全球不同应用烟草薄片收入（2020-2031）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全球不同应用烟草薄片收入及市场份额（2020-2025）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全球不同应用烟草薄片收入预测（2025-2031）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全球不同应用烟草薄片价格走势（2020-2031）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烟草薄片产业链分析</w:t>
      </w:r>
      <w:r>
        <w:rPr>
          <w:rFonts w:hint="eastAsia"/>
        </w:rPr>
        <w:br/>
      </w:r>
      <w:r>
        <w:rPr>
          <w:rFonts w:hint="eastAsia"/>
        </w:rPr>
        <w:t>　　8.2 烟草薄片产业上游供应分析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烟草薄片下游典型客户</w:t>
      </w:r>
      <w:r>
        <w:rPr>
          <w:rFonts w:hint="eastAsia"/>
        </w:rPr>
        <w:br/>
      </w:r>
      <w:r>
        <w:rPr>
          <w:rFonts w:hint="eastAsia"/>
        </w:rPr>
        <w:t>　　8.4 烟草薄片销售渠道分析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烟草薄片行业发展机遇及主要驱动因素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烟草薄片行业发展面临的风险</w:t>
      </w:r>
      <w:r>
        <w:rPr>
          <w:rFonts w:hint="eastAsia"/>
        </w:rPr>
        <w:br/>
      </w:r>
      <w:r>
        <w:rPr>
          <w:rFonts w:hint="eastAsia"/>
        </w:rPr>
        <w:t>　　9.3 烟草薄片行业政策分析</w:t>
      </w:r>
      <w:r>
        <w:rPr>
          <w:rFonts w:hint="eastAsia"/>
        </w:rPr>
        <w:br/>
      </w:r>
      <w:r>
        <w:rPr>
          <w:rFonts w:hint="eastAsia"/>
        </w:rPr>
        <w:t>　　9.4 烟草薄片中国企业SWOT分析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不同产品类型烟草薄片增长趋势2020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烟草薄片行业目前发展现状</w:t>
      </w:r>
      <w:r>
        <w:rPr>
          <w:rFonts w:hint="eastAsia"/>
        </w:rPr>
        <w:br/>
      </w:r>
      <w:r>
        <w:rPr>
          <w:rFonts w:hint="eastAsia"/>
        </w:rPr>
        <w:t>　　表4 烟草薄片发展趋势</w:t>
      </w:r>
      <w:r>
        <w:rPr>
          <w:rFonts w:hint="eastAsia"/>
        </w:rPr>
        <w:br/>
      </w:r>
      <w:r>
        <w:rPr>
          <w:rFonts w:hint="eastAsia"/>
        </w:rPr>
        <w:t>　　表5 全球主要地区烟草薄片产量（吨）：2020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全球主要地区烟草薄片产量（2020-2025）&amp;（吨）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全球主要地区烟草薄片产量市场份额（2020-2025）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全球主要地区烟草薄片产量（2025-2031）&amp;（吨）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全球市场主要厂商烟草薄片产能（2024-2025）&amp;（吨）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全球市场主要厂商烟草薄片销量（2020-2025）&amp;（吨）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全球市场主要厂商烟草薄片销量市场份额（2020-2025）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全球市场主要厂商烟草薄片销售收入（2020-2025）&amp;（百万美元）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全球市场主要厂商烟草薄片销售收入市场份额（2020-2025）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全球市场主要厂商烟草薄片销售价格（2020-2025）&amp;（美元\u002F吨）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2025年全球主要生产商烟草薄片收入排名（百万美元）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中国市场主要厂商烟草薄片销量（2020-2025）&amp;（吨）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中国市场主要厂商烟草薄片销量市场份额（2020-2025）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中国市场主要厂商烟草薄片销售收入（2020-2025）&amp;（百万美元）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中国市场主要厂商烟草薄片销售收入市场份额（2020-2025）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中国市场主要厂商烟草薄片销售价格（2020-2025）&amp;（美元\u002F吨）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2025年中国主要生产商烟草薄片收入排名（百万美元）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全球主要厂商烟草薄片产地分布及商业化日期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全球主要厂商烟草薄片产品类型列表</w:t>
      </w:r>
      <w:r>
        <w:rPr>
          <w:rFonts w:hint="eastAsia"/>
        </w:rPr>
        <w:br/>
      </w:r>
      <w:r>
        <w:rPr>
          <w:rFonts w:hint="eastAsia"/>
        </w:rPr>
        <w:t>　　表24 2025全球烟草薄片主要厂商市场地位（第一梯队、第二梯队和第三梯队）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全球烟草薄片市场投资、并购等现状分析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全球主要地区烟草薄片销售收入（百万美元）：2020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全球主要地区烟草薄片销售收入（2020-2025）&amp;（百万美元）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全球主要地区烟草薄片销售收入市场份额（2020-2025）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全球主要地区烟草薄片收入（2025-2031）&amp;（百万美元）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全球主要地区烟草薄片收入市场份额（2025-2031）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全球主要地区烟草薄片销量（吨）：2020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全球主要地区烟草薄片销量（2020-2025）&amp;（吨）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全球主要地区烟草薄片销量市场份额（2020-2025）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全球主要地区烟草薄片销量（2025-2031）&amp;（吨）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全球主要地区烟草薄片销量份额（2025-2031）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重点企业（1）烟草薄片销量（吨）、收入（百万美元）、价格（美元\u002F吨）及毛利率（2020-2025）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重点企业（2）烟草薄片销量（吨）、收入（百万美元）、价格（美元\u002F吨）及毛利率（2020-2025）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重点企业（3）烟草薄片销量（吨）、收入（百万美元）、价格（美元\u002F吨）及毛利率（2020-2025）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重点企业（4）烟草薄片销量（吨）、收入（百万美元）、价格（美元\u002F吨）及毛利率（2020-2025）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重点企业（5）烟草薄片销量（吨）、收入（百万美元）、价格（美元\u002F吨）及毛利率（2020-2025）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重点企业（6）烟草薄片销量（吨）、收入（百万美元）、价格（美元\u002F吨）及毛利率（2020-2025）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重点企业（7）烟草薄片销量（吨）、收入（百万美元）、价格（美元\u002F吨）及毛利率（2020-2025）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重点企业（8）烟草薄片生产基地、销售区域、竞争对手及市场地位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重点企业（8）烟草薄片产品规格、参数及市场应用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重点企业（8）烟草薄片销量（吨）、收入（百万美元）、价格（美元\u002F吨）及毛利率（2020-2025）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全球不同产品类型烟草薄片销量（2020-2025）&amp;（吨）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全球不同产品类型烟草薄片销量市场份额（2020-2025）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全球不同产品类型烟草薄片销量预测（2025-2031）&amp;（吨）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全球不同产品类型烟草薄片销量市场份额预测（2025-2031）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全球不同产品类型烟草薄片收入（百万美元）&amp;（2020-2025）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表81 全球不同产品类型烟草薄片收入市场份额（2020-2025）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全球不同产品类型烟草薄片收入预测（百万美元）&amp;（2025-2031）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表83 全球不同类型烟草薄片收入市场份额预测（2025-2031）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全球不同产品类型烟草薄片价格走势（2020-2031）</w:t>
      </w:r>
      <w:r>
        <w:rPr>
          <w:rFonts w:hint="eastAsia"/>
        </w:rPr>
        <w:br/>
      </w:r>
      <w:r>
        <w:rPr>
          <w:rFonts w:hint="eastAsia"/>
        </w:rPr>
        <w:t>　　表85 全球不同应用烟草薄片销量（2020-2025年）&amp;（吨）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表86 全球不同应用烟草薄片销量市场份额（2020-2025）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全球不同应用烟草薄片销量预测（2025-2031）&amp;（吨）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表88 全球不同应用烟草薄片销量市场份额预测（2025-2031）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全球不同应用烟草薄片收入（2020-2025年）&amp;（百万美元）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全球不同应用烟草薄片收入市场份额（2020-2025）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全球不同应用烟草薄片收入预测（2025-2031）&amp;（百万美元）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全球不同应用烟草薄片收入市场份额预测（2025-2031）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全球不同应用烟草薄片价格走势（2020-2031）</w:t>
      </w:r>
      <w:r>
        <w:rPr>
          <w:rFonts w:hint="eastAsia"/>
        </w:rPr>
        <w:br/>
      </w:r>
      <w:r>
        <w:rPr>
          <w:rFonts w:hint="eastAsia"/>
        </w:rPr>
        <w:t>　　表94 烟草薄片上游原料供应商及联系方式列表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烟草薄片典型客户列表</w:t>
      </w:r>
      <w:r>
        <w:rPr>
          <w:rFonts w:hint="eastAsia"/>
        </w:rPr>
        <w:br/>
      </w:r>
      <w:r>
        <w:rPr>
          <w:rFonts w:hint="eastAsia"/>
        </w:rPr>
        <w:t>　　表96 烟草薄片主要销售模式及销售渠道</w:t>
      </w:r>
      <w:r>
        <w:rPr>
          <w:rFonts w:hint="eastAsia"/>
        </w:rPr>
        <w:br/>
      </w:r>
      <w:r>
        <w:rPr>
          <w:rFonts w:hint="eastAsia"/>
        </w:rPr>
        <w:t>　　表97 烟草薄片行业发展机遇及主要驱动因素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烟草薄片行业发展面临的风险</w:t>
      </w:r>
      <w:r>
        <w:rPr>
          <w:rFonts w:hint="eastAsia"/>
        </w:rPr>
        <w:br/>
      </w:r>
      <w:r>
        <w:rPr>
          <w:rFonts w:hint="eastAsia"/>
        </w:rPr>
        <w:t>　　表99 烟草薄片行业政策分析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烟草薄片产品图片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全球不同产品类型烟草薄片产量市场份额 2024 VS 2025</w:t>
      </w:r>
      <w:r>
        <w:rPr>
          <w:rFonts w:hint="eastAsia"/>
        </w:rPr>
        <w:br/>
      </w:r>
      <w:r>
        <w:rPr>
          <w:rFonts w:hint="eastAsia"/>
        </w:rPr>
        <w:t>　　图3 辊压法产品图片</w:t>
      </w:r>
      <w:r>
        <w:rPr>
          <w:rFonts w:hint="eastAsia"/>
        </w:rPr>
        <w:br/>
      </w:r>
      <w:r>
        <w:rPr>
          <w:rFonts w:hint="eastAsia"/>
        </w:rPr>
        <w:t>　　图4 稠浆法产品图片</w:t>
      </w:r>
      <w:r>
        <w:rPr>
          <w:rFonts w:hint="eastAsia"/>
        </w:rPr>
        <w:br/>
      </w:r>
      <w:r>
        <w:rPr>
          <w:rFonts w:hint="eastAsia"/>
        </w:rPr>
        <w:t>　　图5 造纸法产品图片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全球不同应用烟草薄片消费量市场份额2024 VS 2025</w:t>
      </w:r>
      <w:r>
        <w:rPr>
          <w:rFonts w:hint="eastAsia"/>
        </w:rPr>
        <w:br/>
      </w:r>
      <w:r>
        <w:rPr>
          <w:rFonts w:hint="eastAsia"/>
        </w:rPr>
        <w:t>　　图8 卷烟</w:t>
      </w:r>
      <w:r>
        <w:rPr>
          <w:rFonts w:hint="eastAsia"/>
        </w:rPr>
        <w:br/>
      </w:r>
      <w:r>
        <w:rPr>
          <w:rFonts w:hint="eastAsia"/>
        </w:rPr>
        <w:t>　　图9 加热不燃烧型卷烟（HNB）</w:t>
      </w:r>
      <w:r>
        <w:rPr>
          <w:rFonts w:hint="eastAsia"/>
        </w:rPr>
        <w:br/>
      </w:r>
      <w:r>
        <w:rPr>
          <w:rFonts w:hint="eastAsia"/>
        </w:rPr>
        <w:t>　　图10 全球烟草薄片产能、产量、产能利用率及发展趋势（2020-2031）&amp;（吨）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全球烟草薄片产量、需求量及发展趋势（2020-2031）&amp;（吨）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全球主要地区烟草薄片产量市场份额（2020-2031）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中国烟草薄片产能、产量、产能利用率及发展趋势（2020-2031）&amp;（吨）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中国烟草薄片产量、市场需求量及发展趋势（2020-2031）&amp;（吨）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全球烟草薄片市场销售额及增长率：（2020-2031）&amp;（百万美元）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全球市场烟草薄片市场规模：2020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全球市场烟草薄片销量及增长率（2020-2031）&amp;（吨）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全球市场烟草薄片价格趋势（2020-2031）&amp;（吨）&amp;（美元\u002F吨）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2025年全球市场主要厂商烟草薄片销量市场份额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2025年全球市场主要厂商烟草薄片收入市场份额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2025年中国市场主要厂商烟草薄片销量市场份额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2025年中国市场主要厂商烟草薄片收入市场份额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2025年全球前五大生产商烟草薄片市场份额</w:t>
      </w:r>
      <w:r>
        <w:rPr>
          <w:rFonts w:hint="eastAsia"/>
        </w:rPr>
        <w:br/>
      </w:r>
      <w:r>
        <w:rPr>
          <w:rFonts w:hint="eastAsia"/>
        </w:rPr>
        <w:t>　　图24 2025全球烟草薄片第一梯队、第二梯队和第三梯队生产商（品牌）及市场份额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全球主要地区烟草薄片销售收入市场份额（2024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北美市场烟草薄片销量及增长率（2020-2031）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图27 北美市场烟草薄片收入及增长率（2020-2031）&amp;（百万美元）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欧洲市场烟草薄片销量及增长率（2020-2031）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欧洲市场烟草薄片收入及增长率（2020-2031）&amp;（百万美元）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中国市场烟草薄片销量及增长率（2020-2031）&amp;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图31 中国市场烟草薄片收入及增长率（2020-2031）&amp;（百万美元）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日本市场烟草薄片销量及增长率（2020-2031）&amp;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日本市场烟草薄片收入及增长率（2020-2031）&amp;（百万美元）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全球不同产品类型烟草薄片价格走势（2020-2031）&amp;（美元\u002F吨）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全球不同应用烟草薄片价格走势（2020-2031）&amp;（美元\u002F吨）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图36 烟草薄片产业链</w:t>
      </w:r>
      <w:r>
        <w:rPr>
          <w:rFonts w:hint="eastAsia"/>
        </w:rPr>
        <w:br/>
      </w:r>
      <w:r>
        <w:rPr>
          <w:rFonts w:hint="eastAsia"/>
        </w:rPr>
        <w:t>　　图37 烟草薄片中国企业SWOT分析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5735b4c214de5" w:history="1">
        <w:r>
          <w:rPr>
            <w:rStyle w:val="Hyperlink"/>
          </w:rPr>
          <w:t>2025-2031年全球与中国烟草薄片市场现状及前景趋势预测报告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5735b4c214de5" w:history="1">
        <w:r>
          <w:rPr>
            <w:rStyle w:val="Hyperlink"/>
          </w:rPr>
          <w:t>https://www.20087.com/9/93/YanCaoBoPianDeQianJingQuShi.html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热点：烟草薄片的发展方向、烟草薄片是什么东西、烟支中叶丝和烟丝薄片的区别、烟草薄片有哪些公司、烟丝里面有薄片是什么、烟草薄片生产工艺、烟草有什么功效、烟草薄片厂、烟草总公司成立时间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dd6b285884c78" w:history="1">
      <w:r>
        <w:rPr>
          <w:rStyle w:val="Hyperlink"/>
        </w:rPr>
        <w:t>2025-2031年全球与中国烟草薄片市场现状及前景趋势预测报告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nCaoBoPianDeQianJingQuShi.html" TargetMode="External" Id="Reb65735b4c21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nCaoBoPianDeQianJingQuShi.html" TargetMode="External" Id="Re18dd6b28588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2025-04-22T23:11:00Z</dcterms:created>
  <dcterms:modified xsi:type="dcterms:W3CDTF">2025-04-23T00:11:00Z</dcterms:modified>
  <dc:subject>2025-2031年全球与中国烟草薄片市场现状及前景趋势预测报告</dc:subject>
  <dc:title>2025-2031年全球与中国烟草薄片市场现状及前景趋势预测报告</dc:title>
  <cp:keywords>2025-2031年全球与中国烟草薄片市场现状及前景趋势预测报告</cp:keywords>
  <dc:description>2025-2031年全球与中国烟草薄片市场现状及前景趋势预测报告</dc:description>
</cp:coreProperties>
</file>