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cc7b3c231840db" w:history="1">
              <w:r>
                <w:rPr>
                  <w:rStyle w:val="Hyperlink"/>
                </w:rPr>
                <w:t>2026年版中国糠醛市场调研与前景预测分析报告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cc7b3c231840db" w:history="1">
              <w:r>
                <w:rPr>
                  <w:rStyle w:val="Hyperlink"/>
                </w:rPr>
                <w:t>2026年版中国糠醛市场调研与前景预测分析报告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153753A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cc7b3c231840db" w:history="1">
                <w:r>
                  <w:rPr>
                    <w:rStyle w:val="Hyperlink"/>
                  </w:rPr>
                  <w:t>https://www.20087.com/M_ShiYouHuaGong/3A/KangQuanHangYeXianZhuangYanJiu.html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糠醛是一种重要的有机化工原料，由玉米芯、稻壳等富含纤维素和半纤维素的农业副产品经水解反应制得。近年来，随着全球对生物基化学品的重视，糠醛的生产与应用得到了快速发展。糠醛被广泛应用于树脂、医药、染料、香料、农药等多个行业，特别是在酚醛树脂和糠醇树脂的生产中。目前，中国是糠醛的主要生产国之一，拥有较为成熟的生产工艺和较大的产能。</w:t>
      </w:r>
      <w:r>
        <w:rPr>
          <w:rFonts w:hint="eastAsia"/>
        </w:rPr>
        <w:br/>
      </w:r>
      <w:r>
        <w:rPr>
          <w:rFonts w:hint="eastAsia"/>
        </w:rPr>
        <w:t>　　未来，糠醛行业将朝着更加绿色、高效的生产方式发展。市场调研网认为，随着生物精炼技术的进步，糠醛的提取率和纯度将得到提高，同时减少生产过程中的能耗和环境污染。此外，糠醛作为生物基平台化合物的地位将更加凸显，其在新材料、新能源领域的应用将得到拓展，如用于生产生物燃料、生物塑料等。同时，随着全球对可持续发展和循环经济的重视，糠醛的市场需求将持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cc7b3c231840db" w:history="1">
        <w:r>
          <w:rPr>
            <w:rStyle w:val="Hyperlink"/>
          </w:rPr>
          <w:t>2026年版中国糠醛市场调研与前景预测分析报告</w:t>
        </w:r>
      </w:hyperlink>
      <w:r>
        <w:rPr>
          <w:rFonts w:hint="eastAsia"/>
        </w:rPr>
        <w:t>》依托权威机构及相关协会的数据资料，全面解析了糠醛行业现状、市场需求及市场规模，系统梳理了糠醛产业链结构、价格趋势及各细分市场动态。报告对糠醛市场前景与发展趋势进行了科学预测，重点分析了品牌竞争格局、市场集中度及主要企业的经营表现。同时，通过SWOT分析揭示了糠醛行业面临的机遇与风险，为糠醛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2025-2026年全球糠醛行业发展现状分析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2025-2026年全球糠醛行业发展概况</w:t>
      </w:r>
      <w:r>
        <w:rPr>
          <w:rFonts w:hint="eastAsia"/>
        </w:rPr>
        <w:br/>
      </w:r>
      <w:r>
        <w:rPr>
          <w:rFonts w:hint="eastAsia"/>
        </w:rPr>
        <w:t>　　　　一、全球糠醛行业运行特点分析</w:t>
      </w:r>
      <w:r>
        <w:rPr>
          <w:rFonts w:hint="eastAsia"/>
        </w:rPr>
        <w:br/>
      </w:r>
      <w:r>
        <w:rPr>
          <w:rFonts w:hint="eastAsia"/>
        </w:rPr>
        <w:t>　　　　二、全球糠醛市场供需状况分析</w:t>
      </w:r>
      <w:r>
        <w:rPr>
          <w:rFonts w:hint="eastAsia"/>
        </w:rPr>
        <w:br/>
      </w:r>
      <w:r>
        <w:rPr>
          <w:rFonts w:hint="eastAsia"/>
        </w:rPr>
        <w:t>　　　　三、全球糠醛行业产品价格分析</w:t>
      </w:r>
      <w:r>
        <w:rPr>
          <w:rFonts w:hint="eastAsia"/>
        </w:rPr>
        <w:br/>
      </w:r>
      <w:r>
        <w:rPr>
          <w:rFonts w:hint="eastAsia"/>
        </w:rPr>
        <w:t>　　第二节 2025-2026年全球糠醛行业主要国家运行情况分析</w:t>
      </w:r>
      <w:r>
        <w:rPr>
          <w:rFonts w:hint="eastAsia"/>
        </w:rPr>
        <w:br/>
      </w:r>
      <w:r>
        <w:rPr>
          <w:rFonts w:hint="eastAsia"/>
        </w:rPr>
        <w:t>　　第三节 2021-2026年全球糠醛行业发展趋势分析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2025-2026年中国糠醛行业发展环境分析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2025-2026年中国糠醛行业政策环境分析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2025-2026年中国糠醛行业社会环境分析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2025-2026年中国糠醛行业运行形势分析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2025-2026年中国糠醛行业发展状况分析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一、中国糠醛行业发展历程</w:t>
      </w:r>
      <w:r>
        <w:rPr>
          <w:rFonts w:hint="eastAsia"/>
        </w:rPr>
        <w:br/>
      </w:r>
      <w:r>
        <w:rPr>
          <w:rFonts w:hint="eastAsia"/>
        </w:rPr>
        <w:t>　　　　二、中国糠醛行业价格分析</w:t>
      </w:r>
      <w:r>
        <w:rPr>
          <w:rFonts w:hint="eastAsia"/>
        </w:rPr>
        <w:br/>
      </w:r>
      <w:r>
        <w:rPr>
          <w:rFonts w:hint="eastAsia"/>
        </w:rPr>
        <w:t>　　　　三、中国糠醛行业技术发展现状</w:t>
      </w:r>
      <w:r>
        <w:rPr>
          <w:rFonts w:hint="eastAsia"/>
        </w:rPr>
        <w:br/>
      </w:r>
      <w:r>
        <w:rPr>
          <w:rFonts w:hint="eastAsia"/>
        </w:rPr>
        <w:t>　　第二节 2025-2026年中国糠醛行业市场运行动态分析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一、中国糠醛行业生产能力分析</w:t>
      </w:r>
      <w:r>
        <w:rPr>
          <w:rFonts w:hint="eastAsia"/>
        </w:rPr>
        <w:br/>
      </w:r>
      <w:r>
        <w:rPr>
          <w:rFonts w:hint="eastAsia"/>
        </w:rPr>
        <w:t>　　　　二、中国糠醛行业市场规模分析</w:t>
      </w:r>
      <w:r>
        <w:rPr>
          <w:rFonts w:hint="eastAsia"/>
        </w:rPr>
        <w:br/>
      </w:r>
      <w:r>
        <w:rPr>
          <w:rFonts w:hint="eastAsia"/>
        </w:rPr>
        <w:t>　　　　三、中国糠醛行业市场需求情况分析</w:t>
      </w:r>
      <w:r>
        <w:rPr>
          <w:rFonts w:hint="eastAsia"/>
        </w:rPr>
        <w:br/>
      </w:r>
      <w:r>
        <w:rPr>
          <w:rFonts w:hint="eastAsia"/>
        </w:rPr>
        <w:t>　　　　四、国内糠醛行业市场行情分析</w:t>
      </w:r>
      <w:r>
        <w:rPr>
          <w:rFonts w:hint="eastAsia"/>
        </w:rPr>
        <w:br/>
      </w:r>
      <w:r>
        <w:rPr>
          <w:rFonts w:hint="eastAsia"/>
        </w:rPr>
        <w:t>　　第三节 2025-2026年中国糠醛行业发展存在的问题与对策分析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2021-2026年中国糠醛行业（所属行业）数据监测分析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2021-2026年中国糠醛行业（所属行业）规模分析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2026年中国糠醛行业（所属行业）结构分析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2021-2026年中国糠醛行业（所属行业）产值分析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2021-2026年中国糠醛行业（所属行业）成本费用分析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2021-2026年中国糠醛行业（所属行业）盈利能力分析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2021-2026年中国糠醛进出口数据监测分析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2021-2026年中国糠醛进口数据分析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2021-2026年中国糠醛出口数据分析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2021-2026年中国糠醛进出口平均单价分析</w:t>
      </w:r>
      <w:r>
        <w:rPr>
          <w:rFonts w:hint="eastAsia"/>
        </w:rPr>
        <w:br/>
      </w:r>
      <w:r>
        <w:rPr>
          <w:rFonts w:hint="eastAsia"/>
        </w:rPr>
        <w:t>　　****-中国2-糠醛（29321200）进出口平均单价分析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2021-2026年中国糠醛进出口国家及地区分析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2025-2026年中国糠醛行业市场竞争态势分析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2025-2026年中国糠醛行业集中度分析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2025-2026年中国糠醛行业竞争态势分析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2025-2026年中国糠醛行业国际竞争力比较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2025-2026年中国糠醛行业竞争策略分析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2025-2026年中国糠醛行业优势企业关键财务数据分析</w:t>
      </w:r>
      <w:r>
        <w:rPr>
          <w:rFonts w:hint="eastAsia"/>
        </w:rPr>
        <w:br/>
      </w:r>
      <w:r>
        <w:rPr>
          <w:rFonts w:hint="eastAsia"/>
        </w:rPr>
        <w:t>　　第一节 济南圣泉集团股份有限公司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第二节 长岭集源化工有限责任公司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第三节 河南汇隆化工有限公司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第四节 山东奥克特化工有限公司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2026-2032年中国糠醛行业发展前景预测分析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2026-2032年中国糠醛产品发展趋势预测分析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一、2021-2026年中国糠醛行业技术走势分析</w:t>
      </w:r>
      <w:r>
        <w:rPr>
          <w:rFonts w:hint="eastAsia"/>
        </w:rPr>
        <w:br/>
      </w:r>
      <w:r>
        <w:rPr>
          <w:rFonts w:hint="eastAsia"/>
        </w:rPr>
        <w:t>　　　　二、2026-2032年中国糠醛行业发展方向分析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2026-2032年中国糠醛行业市场发展前景预测分析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一、2026-2032年中国糠醛行业供给预测分析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二、2026-2032年中国糠醛行业需求预测分析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三、2026-2032年中国糠醛行业进出口预测分析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四、2026-2032年中国糠醛行业竞争格局预测分析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2026-2032年中国糠醛行业市场盈利能力预测分析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2026-2032年中国糠醛行业投资机会与投资风险分析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2026-2032年中国糠醛行业投资机会分析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一、2021-2026年中国糠醛行业投资吸引力分析</w:t>
      </w:r>
      <w:r>
        <w:rPr>
          <w:rFonts w:hint="eastAsia"/>
        </w:rPr>
        <w:br/>
      </w:r>
      <w:r>
        <w:rPr>
          <w:rFonts w:hint="eastAsia"/>
        </w:rPr>
        <w:t>　　　　二、2026-2032年中国糠醛行业区域投资潜力分析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2026-2032年中国糠醛行业投资风险分析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2021-2026年中国糠醛行业发展策略及投资建议分析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2021-2026年中国糠醛行业发展策略分析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2021-2026年中国糠醛行业市场的重点客户战略实施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2021-2026年中国糠醛产品生产及销售投资运作模式探讨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[中-智-林-]2021-2026年中国糠醛行业项目投资建议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2026年中国糠醛所属行业全部企业数据</w:t>
      </w:r>
      <w:r>
        <w:rPr>
          <w:rFonts w:hint="eastAsia"/>
        </w:rPr>
        <w:br/>
      </w:r>
      <w:r>
        <w:rPr>
          <w:rFonts w:hint="eastAsia"/>
        </w:rPr>
        <w:t>　　图表 2026年中国糠醛所属行业全部企业数据分析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2026年中国糠醛所属行业不同规模企业数据分析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2026年中国糠醛所属行业不同所有制企业数据分析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2026-2032年中国糠醛行业市场规模预测分析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2026-2032年中国糠醛行业供给预测分析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2026-2032年中国糠醛行业需求预测分析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2026-2032年中国糠醛行业进出口预测分析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2026-2032年中国糠醛行业市场盈利预测分析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cc7b3c231840db" w:history="1">
        <w:r>
          <w:rPr>
            <w:rStyle w:val="Hyperlink"/>
          </w:rPr>
          <w:t>2026年版中国糠醛市场调研与前景预测分析报告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153753A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cc7b3c231840db" w:history="1">
        <w:r>
          <w:rPr>
            <w:rStyle w:val="Hyperlink"/>
          </w:rPr>
          <w:t>https://www.20087.com/M_ShiYouHuaGong/3A/KangQuanHangYeXianZhuangYanJiu.html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热点：糠醛是什么东西、糠醛的结构式、糠醛价格、糠醛七天走势图、糠醛价格走势图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de3e4d19d945ca" w:history="1">
      <w:r>
        <w:rPr>
          <w:rStyle w:val="Hyperlink"/>
        </w:rPr>
        <w:t>2026年版中国糠醛市场调研与前景预测分析报告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A/KangQuanHangYeXianZhuangYanJiu.html" TargetMode="External" Id="R7acc7b3c231840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A/KangQuanHangYeXianZhuangYanJiu.html" TargetMode="External" Id="R9fde3e4d19d945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2026-07-12T01:41:00Z</dcterms:created>
  <dcterms:modified xsi:type="dcterms:W3CDTF">2026-07-12T02:41:00Z</dcterms:modified>
  <dc:subject>2026年版中国糠醛市场调研与前景预测分析报告</dc:subject>
  <dc:title>2026年版中国糠醛市场调研与前景预测分析报告</dc:title>
  <cp:keywords>2026年版中国糠醛市场调研与前景预测分析报告</cp:keywords>
  <dc:description>2026年版中国糠醛市场调研与前景预测分析报告</dc:description>
</cp:coreProperties>
</file>