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c34addf44989" w:history="1">
              <w:r>
                <w:rPr>
                  <w:rStyle w:val="Hyperlink"/>
                </w:rPr>
                <w:t>全球与中国异丙醇锡行业发展调研及行业前景分析报告（2025-2031年）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c34addf44989" w:history="1">
              <w:r>
                <w:rPr>
                  <w:rStyle w:val="Hyperlink"/>
                </w:rPr>
                <w:t>全球与中国异丙醇锡行业发展调研及行业前景分析报告（2025-2031年）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fc34addf44989" w:history="1">
                <w:r>
                  <w:rPr>
                    <w:rStyle w:val="Hyperlink"/>
                  </w:rPr>
                  <w:t>https://www.20087.com/0/55/YiBingChunXiDeXianZhuangYuQianJing.html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锡是一种有机锡化合物，广泛应用于催化剂、稳定剂和交联剂等领域，特别是在聚氨酯泡沫、硅酮橡胶和涂料行业。近年来，环保法规对有机锡化合物的使用限制趋严，促使行业寻求更安全、更环保的替代品。同时，合成技术的改进，提高了异丙醇锡的纯度和稳定性，减少了副产物的生成，提升了生产效率。</w:t>
      </w:r>
      <w:r>
        <w:rPr>
          <w:rFonts w:hint="eastAsia"/>
        </w:rPr>
        <w:br/>
      </w:r>
      <w:r>
        <w:rPr>
          <w:rFonts w:hint="eastAsia"/>
        </w:rPr>
        <w:t>　　未来，异丙醇锡的应用将更加注重可持续性和生物兼容性。生物基和可降解的有机锡化合物的研发，将减少对环境的影响，满足绿色化学的要求。同时，随着材料科学和纳米技术的发展，异丙醇锡在新型材料合成中的应用将得到扩展，如用于制备高性能复合材料和生物医用材料。此外，精密化学品的定制合成和功能化改性，将推动异丙醇锡在高端应用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fc34addf44989" w:history="1">
        <w:r>
          <w:rPr>
            <w:rStyle w:val="Hyperlink"/>
          </w:rPr>
          <w:t>全球与中国异丙醇锡行业发展调研及行业前景分析报告（2025-2031年）</w:t>
        </w:r>
      </w:hyperlink>
      <w:r>
        <w:rPr>
          <w:rFonts w:hint="eastAsia"/>
        </w:rPr>
        <w:t>》依托权威数据资源与长期市场监测，系统分析了异丙醇锡行业的市场规模、市场需求及产业链结构，深入探讨了异丙醇锡价格变动与细分市场特征。报告科学预测了异丙醇锡市场前景及未来发展趋势，重点剖析了行业集中度、竞争格局及重点企业的市场地位，并通过SWOT分析揭示了异丙醇锡行业机遇与潜在风险。报告为投资者及业内企业提供了全面的市场洞察与决策参考，助力把握异丙醇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异丙醇锡市场概述</w:t>
      </w:r>
      <w:r>
        <w:rPr>
          <w:rFonts w:hint="eastAsia"/>
        </w:rPr>
        <w:br/>
      </w:r>
      <w:r>
        <w:rPr>
          <w:rFonts w:hint="eastAsia"/>
        </w:rPr>
        <w:t>　　1.1 异丙醇锡行业概述及统计范围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按照不同产品类型，异丙醇锡主要可以分为如下几个类别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不同产品类型异丙醇锡增长趋势2020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99.99%纯度</w:t>
      </w:r>
      <w:r>
        <w:rPr>
          <w:rFonts w:hint="eastAsia"/>
        </w:rPr>
        <w:br/>
      </w:r>
      <w:r>
        <w:rPr>
          <w:rFonts w:hint="eastAsia"/>
        </w:rPr>
        <w:t>　　　　1.2.5 99.999%纯度</w:t>
      </w:r>
      <w:r>
        <w:rPr>
          <w:rFonts w:hint="eastAsia"/>
        </w:rPr>
        <w:br/>
      </w:r>
      <w:r>
        <w:rPr>
          <w:rFonts w:hint="eastAsia"/>
        </w:rPr>
        <w:t>　　1.3 从不同应用，异丙醇锡主要包括如下几个方面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不同应用异丙醇锡增长趋势2020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薄膜沉积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异丙醇锡行业发展总体概况</w:t>
      </w:r>
      <w:r>
        <w:rPr>
          <w:rFonts w:hint="eastAsia"/>
        </w:rPr>
        <w:br/>
      </w:r>
      <w:r>
        <w:rPr>
          <w:rFonts w:hint="eastAsia"/>
        </w:rPr>
        <w:t>　　　　1.4.2 异丙醇锡行业发展主要特点</w:t>
      </w:r>
      <w:r>
        <w:rPr>
          <w:rFonts w:hint="eastAsia"/>
        </w:rPr>
        <w:br/>
      </w:r>
      <w:r>
        <w:rPr>
          <w:rFonts w:hint="eastAsia"/>
        </w:rPr>
        <w:t>　　　　1.4.3 异丙醇锡行业发展影响因素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全球异丙醇锡供需现状及预测（2020-2031）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全球异丙醇锡产能、产量、产能利用率及发展趋势（2020-2031）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全球异丙醇锡产量、需求量及发展趋势（2020-2031）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全球主要地区异丙醇锡产量及发展趋势（2020-2031）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中国异丙醇锡供需现状及预测（2020-2031）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中国异丙醇锡产能、产量、产能利用率及发展趋势（2020-2031）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中国异丙醇锡产量、市场需求量及发展趋势（2020-2031）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中国异丙醇锡产能和产量占全球的比重（2020-2031）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全球异丙醇锡销量及收入（2020-2031）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全球市场异丙醇锡收入（2020-2031）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全球市场异丙醇锡销量（2020-2031）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全球市场异丙醇锡价格趋势（2020-2031）</w:t>
      </w:r>
      <w:r>
        <w:rPr>
          <w:rFonts w:hint="eastAsia"/>
        </w:rPr>
        <w:br/>
      </w:r>
      <w:r>
        <w:rPr>
          <w:rFonts w:hint="eastAsia"/>
        </w:rPr>
        <w:t>　　2.4 中国异丙醇锡销量及收入（2020-2031）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中国市场异丙醇锡收入（2020-2031）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中国市场异丙醇锡销量（2020-2031）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中国市场异丙醇锡销量和收入占全球的比重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全球异丙醇锡主要地区分析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全球主要地区异丙醇锡市场规模分析：2020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全球主要地区异丙醇锡销售收入及市场份额（2020-2025年）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全球主要地区异丙醇锡销售收入预测（2025-2031年）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全球主要地区异丙醇锡销量分析：2020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全球主要地区异丙醇锡销量及市场份额（2020-2025年）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全球主要地区异丙醇锡销量及市场份额预测（2025-2031）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北美（美国和加拿大）异丙醇锡销量（2020-2031）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北美（美国和加拿大）异丙醇锡收入（2020-2031）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欧洲（德国、英国、法国和意大利等国家）异丙醇锡销量（2020-2031）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欧洲（德国、英国、法国和意大利等国家）异丙醇锡收入（2020-2031）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亚太（中国、日本、韩国、中国台湾、印度和东南亚等）异丙醇锡销量（2020-2031）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亚太（中国、日本、韩国、中国台湾、印度和东南亚等）异丙醇锡收入（2020-2031）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拉美地区（墨西哥、巴西等国家）异丙醇锡销量（2020-2031）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拉美地区（墨西哥、巴西等国家）异丙醇锡收入（2020-2031）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中东及非洲（土耳其、沙特等国家）异丙醇锡销量（2020-2031）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中东及非洲（土耳其、沙特等国家）异丙醇锡收入（2020-2031）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全球市场主要厂商异丙醇锡产能市场份额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全球市场主要厂商异丙醇锡销量（2020-2025）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全球市场主要厂商异丙醇锡销售收入（2020-2025）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全球市场主要厂商异丙醇锡销售价格（2020-2025）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2025年全球主要生产商异丙醇锡收入排名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中国市场主要厂商异丙醇锡销量（2020-2025）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中国市场主要厂商异丙醇锡销售收入（2020-2025）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中国市场主要厂商异丙醇锡销售价格（2020-2025）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2025年中国主要生产商异丙醇锡收入排名</w:t>
      </w:r>
      <w:r>
        <w:rPr>
          <w:rFonts w:hint="eastAsia"/>
        </w:rPr>
        <w:br/>
      </w:r>
      <w:r>
        <w:rPr>
          <w:rFonts w:hint="eastAsia"/>
        </w:rPr>
        <w:t>　　4.3 全球主要厂商异丙醇锡产地分布及商业化日期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全球主要厂商异丙醇锡产品类型列表</w:t>
      </w:r>
      <w:r>
        <w:rPr>
          <w:rFonts w:hint="eastAsia"/>
        </w:rPr>
        <w:br/>
      </w:r>
      <w:r>
        <w:rPr>
          <w:rFonts w:hint="eastAsia"/>
        </w:rPr>
        <w:t>　　4.5 异丙醇锡行业集中度、竞争程度分析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异丙醇锡行业集中度分析：全球头部厂商份额（Top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全球异丙醇锡第一梯队、第二梯队和第三梯队生产商（品牌）及市场份额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不同产品类型异丙醇锡分析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全球市场不同产品类型异丙醇锡销量（2020-2031）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全球市场不同产品类型异丙醇锡销量及市场份额（2020-2025）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全球市场不同产品类型异丙醇锡销量预测（2025-2031）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全球市场不同产品类型异丙醇锡收入（2020-2031）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全球市场不同产品类型异丙醇锡收入及市场份额（2020-2025）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全球市场不同产品类型异丙醇锡收入预测（2025-2031）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全球市场不同产品类型异丙醇锡价格走势（2020-2031）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中国市场不同产品类型异丙醇锡销量（2020-2031）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中国市场不同产品类型异丙醇锡销量及市场份额（2020-2025）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中国市场不同产品类型异丙醇锡销量预测（2025-2031）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中国市场不同产品类型异丙醇锡收入（2020-2031）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中国市场不同产品类型异丙醇锡收入及市场份额（2020-2025）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中国市场不同产品类型异丙醇锡收入预测（2025-2031）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不同应用异丙醇锡分析</w:t>
      </w:r>
      <w:r>
        <w:rPr>
          <w:rFonts w:hint="eastAsia"/>
        </w:rPr>
        <w:br/>
      </w:r>
      <w:r>
        <w:rPr>
          <w:rFonts w:hint="eastAsia"/>
        </w:rPr>
        <w:t>　　6.1 全球市场不同应用异丙醇锡销量（2020-2031）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全球市场不同应用异丙醇锡销量及市场份额（2020-2025）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全球市场不同应用异丙醇锡销量预测（2025-2031）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全球市场不同应用异丙醇锡收入（2020-2031）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全球市场不同应用异丙醇锡收入及市场份额（2020-2025）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全球市场不同应用异丙醇锡收入预测（2025-2031）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全球市场不同应用异丙醇锡价格走势（2020-2031）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中国市场不同应用异丙醇锡销量（2020-2031）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中国市场不同应用异丙醇锡销量及市场份额（2020-2025）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中国市场不同应用异丙醇锡销量预测（2025-2031）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中国市场不同应用异丙醇锡收入（2020-2031）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中国市场不同应用异丙醇锡收入及市场份额（2020-2025）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中国市场不同应用异丙醇锡收入预测（2025-2031）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异丙醇锡行业发展趋势</w:t>
      </w:r>
      <w:r>
        <w:rPr>
          <w:rFonts w:hint="eastAsia"/>
        </w:rPr>
        <w:br/>
      </w:r>
      <w:r>
        <w:rPr>
          <w:rFonts w:hint="eastAsia"/>
        </w:rPr>
        <w:t>　　7.2 异丙醇锡行业主要驱动因素</w:t>
      </w:r>
      <w:r>
        <w:rPr>
          <w:rFonts w:hint="eastAsia"/>
        </w:rPr>
        <w:br/>
      </w:r>
      <w:r>
        <w:rPr>
          <w:rFonts w:hint="eastAsia"/>
        </w:rPr>
        <w:t>　　7.3 异丙醇锡中国企业SWOT分析</w:t>
      </w:r>
      <w:r>
        <w:rPr>
          <w:rFonts w:hint="eastAsia"/>
        </w:rPr>
        <w:br/>
      </w:r>
      <w:r>
        <w:rPr>
          <w:rFonts w:hint="eastAsia"/>
        </w:rPr>
        <w:t>　　7.4 中国异丙醇锡行业政策环境分析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异丙醇锡行业产业链简介</w:t>
      </w:r>
      <w:r>
        <w:rPr>
          <w:rFonts w:hint="eastAsia"/>
        </w:rPr>
        <w:br/>
      </w:r>
      <w:r>
        <w:rPr>
          <w:rFonts w:hint="eastAsia"/>
        </w:rPr>
        <w:t>　　　　8.2.1 异丙醇锡行业供应链分析</w:t>
      </w:r>
      <w:r>
        <w:rPr>
          <w:rFonts w:hint="eastAsia"/>
        </w:rPr>
        <w:br/>
      </w:r>
      <w:r>
        <w:rPr>
          <w:rFonts w:hint="eastAsia"/>
        </w:rPr>
        <w:t>　　　　8.2.2 异丙醇锡主要原料及供应情况</w:t>
      </w:r>
      <w:r>
        <w:rPr>
          <w:rFonts w:hint="eastAsia"/>
        </w:rPr>
        <w:br/>
      </w:r>
      <w:r>
        <w:rPr>
          <w:rFonts w:hint="eastAsia"/>
        </w:rPr>
        <w:t>　　　　8.2.3 异丙醇锡行业主要下游客户</w:t>
      </w:r>
      <w:r>
        <w:rPr>
          <w:rFonts w:hint="eastAsia"/>
        </w:rPr>
        <w:br/>
      </w:r>
      <w:r>
        <w:rPr>
          <w:rFonts w:hint="eastAsia"/>
        </w:rPr>
        <w:t>　　8.3 异丙醇锡行业采购模式</w:t>
      </w:r>
      <w:r>
        <w:rPr>
          <w:rFonts w:hint="eastAsia"/>
        </w:rPr>
        <w:br/>
      </w:r>
      <w:r>
        <w:rPr>
          <w:rFonts w:hint="eastAsia"/>
        </w:rPr>
        <w:t>　　8.4 异丙醇锡行业生产模式</w:t>
      </w:r>
      <w:r>
        <w:rPr>
          <w:rFonts w:hint="eastAsia"/>
        </w:rPr>
        <w:br/>
      </w:r>
      <w:r>
        <w:rPr>
          <w:rFonts w:hint="eastAsia"/>
        </w:rPr>
        <w:t>　　8.5 异丙醇锡行业销售模式及销售渠道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全球市场主要异丙醇锡厂商简介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重点企业（13）异丙醇锡销量、收入、价格及毛利率（2020-2025）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中国市场异丙醇锡产量、销量、进出口分析及未来趋势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中国市场异丙醇锡产量、销量、进出口分析及未来趋势（2020-2031）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中国市场异丙醇锡进出口贸易趋势</w:t>
      </w:r>
      <w:r>
        <w:rPr>
          <w:rFonts w:hint="eastAsia"/>
        </w:rPr>
        <w:br/>
      </w:r>
      <w:r>
        <w:rPr>
          <w:rFonts w:hint="eastAsia"/>
        </w:rPr>
        <w:t>　　10.3 中国市场异丙醇锡主要进口来源</w:t>
      </w:r>
      <w:r>
        <w:rPr>
          <w:rFonts w:hint="eastAsia"/>
        </w:rPr>
        <w:br/>
      </w:r>
      <w:r>
        <w:rPr>
          <w:rFonts w:hint="eastAsia"/>
        </w:rPr>
        <w:t>　　10.4 中国市场异丙醇锡主要出口目的地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中国市场异丙醇锡主要地区分布</w:t>
      </w:r>
      <w:r>
        <w:rPr>
          <w:rFonts w:hint="eastAsia"/>
        </w:rPr>
        <w:br/>
      </w:r>
      <w:r>
        <w:rPr>
          <w:rFonts w:hint="eastAsia"/>
        </w:rPr>
        <w:t>　　11.1 中国异丙醇锡生产地区分布</w:t>
      </w:r>
      <w:r>
        <w:rPr>
          <w:rFonts w:hint="eastAsia"/>
        </w:rPr>
        <w:br/>
      </w:r>
      <w:r>
        <w:rPr>
          <w:rFonts w:hint="eastAsia"/>
        </w:rPr>
        <w:t>　　11.2 中国异丙醇锡消费地区分布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全球不同产品类型异丙醇锡增长趋势2020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不同应用异丙醇锡增长趋势2020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异丙醇锡行业发展主要特点</w:t>
      </w:r>
      <w:r>
        <w:rPr>
          <w:rFonts w:hint="eastAsia"/>
        </w:rPr>
        <w:br/>
      </w:r>
      <w:r>
        <w:rPr>
          <w:rFonts w:hint="eastAsia"/>
        </w:rPr>
        <w:t>　　表4 异丙醇锡行业发展有利因素分析</w:t>
      </w:r>
      <w:r>
        <w:rPr>
          <w:rFonts w:hint="eastAsia"/>
        </w:rPr>
        <w:br/>
      </w:r>
      <w:r>
        <w:rPr>
          <w:rFonts w:hint="eastAsia"/>
        </w:rPr>
        <w:t>　　表5 异丙醇锡行业发展不利因素分析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进入异丙醇锡行业壁垒</w:t>
      </w:r>
      <w:r>
        <w:rPr>
          <w:rFonts w:hint="eastAsia"/>
        </w:rPr>
        <w:br/>
      </w:r>
      <w:r>
        <w:rPr>
          <w:rFonts w:hint="eastAsia"/>
        </w:rPr>
        <w:t>　　表7 全球主要地区异丙醇锡产量（克）：2020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全球主要地区异丙醇锡产量（2020-2025）&amp;（克）</w:t>
      </w:r>
      <w:r>
        <w:rPr>
          <w:rFonts w:hint="eastAsia"/>
        </w:rPr>
        <w:br/>
      </w:r>
      <w:r>
        <w:rPr>
          <w:rFonts w:hint="eastAsia"/>
        </w:rPr>
        <w:t>　　表9 全球主要地区异丙醇锡产量市场份额（2020-2025）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全球主要地区异丙醇锡产量（2025-2031）&amp;（克）</w:t>
      </w:r>
      <w:r>
        <w:rPr>
          <w:rFonts w:hint="eastAsia"/>
        </w:rPr>
        <w:br/>
      </w:r>
      <w:r>
        <w:rPr>
          <w:rFonts w:hint="eastAsia"/>
        </w:rPr>
        <w:t>　　表11 全球主要地区异丙醇锡销售收入（百万美元）：2020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全球主要地区异丙醇锡销售收入（2020-2025）&amp;（百万美元）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全球主要地区异丙醇锡销售收入市场份额（2020-2025）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全球主要地区异丙醇锡收入（2025-2031）&amp;（百万美元）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全球主要地区异丙醇锡收入市场份额（2025-2031）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全球主要地区异丙醇锡销量（克）：2020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全球主要地区异丙醇锡销量（2020-2025）&amp;（克）</w:t>
      </w:r>
      <w:r>
        <w:rPr>
          <w:rFonts w:hint="eastAsia"/>
        </w:rPr>
        <w:br/>
      </w:r>
      <w:r>
        <w:rPr>
          <w:rFonts w:hint="eastAsia"/>
        </w:rPr>
        <w:t>　　表18 全球主要地区异丙醇锡销量市场份额（2020-2025）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全球主要地区异丙醇锡销量（2025-2031）&amp;（克）</w:t>
      </w:r>
      <w:r>
        <w:rPr>
          <w:rFonts w:hint="eastAsia"/>
        </w:rPr>
        <w:br/>
      </w:r>
      <w:r>
        <w:rPr>
          <w:rFonts w:hint="eastAsia"/>
        </w:rPr>
        <w:t>　　表20 全球主要地区异丙醇锡销量份额（2025-2031）</w:t>
      </w:r>
      <w:r>
        <w:rPr>
          <w:rFonts w:hint="eastAsia"/>
        </w:rPr>
        <w:br/>
      </w:r>
      <w:r>
        <w:rPr>
          <w:rFonts w:hint="eastAsia"/>
        </w:rPr>
        <w:t>　　表21 北美异丙醇锡基本情况分析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北美（美国和加拿大）异丙醇锡销量（2020-2031）&amp;（克）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北美（美国和加拿大）异丙醇锡收入（2020-2031）&amp;（百万美元）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欧洲异丙醇锡基本情况分析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欧洲（德国、英国、法国和意大利等国家）异丙醇锡销量（2020-2031）&amp;（克）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欧洲（德国、英国、法国和意大利等国家）异丙醇锡收入（2020-2031）&amp;（百万美元）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亚太地区异丙醇锡基本情况分析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亚太（中国、日本、韩国、中国台湾、印度和东南亚等）异丙醇锡销量（2020-2031）&amp;（克）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亚太（中国、日本、韩国、中国台湾、印度和东南亚等）异丙醇锡收入（2020-2031）&amp;（百万美元）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拉美地区异丙醇锡基本情况分析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拉美地区（墨西哥、巴西等国家）异丙醇锡销量（2020-2031）&amp;（克）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拉美地区（墨西哥、巴西等国家）异丙醇锡收入（2020-2031）&amp;（百万美元）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中东及非洲异丙醇锡基本情况分析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中东及非洲（土耳其、沙特等国家）异丙醇锡销量（2020-2031）&amp;（克）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中东及非洲（土耳其、沙特等国家）异丙醇锡收入（2020-2031）&amp;（百万美元）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全球市场主要厂商异丙醇锡产能（2024-2025）&amp;（克）</w:t>
      </w:r>
      <w:r>
        <w:rPr>
          <w:rFonts w:hint="eastAsia"/>
        </w:rPr>
        <w:br/>
      </w:r>
      <w:r>
        <w:rPr>
          <w:rFonts w:hint="eastAsia"/>
        </w:rPr>
        <w:t>　　表37 全球市场主要厂商异丙醇锡销量（2020-2025）&amp;（克）</w:t>
      </w:r>
      <w:r>
        <w:rPr>
          <w:rFonts w:hint="eastAsia"/>
        </w:rPr>
        <w:br/>
      </w:r>
      <w:r>
        <w:rPr>
          <w:rFonts w:hint="eastAsia"/>
        </w:rPr>
        <w:t>　　表38 全球市场主要厂商异丙醇锡销量市场份额（2020-2025）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全球市场主要厂商异丙醇锡销售收入（2020-2025）&amp;（百万美元）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全球市场主要厂商异丙醇锡销售收入市场份额（2020-2025）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全球市场主要厂商异丙醇锡销售价格（2020-2025）&amp;（美元\u002F克）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表42 2025年全球主要生产商异丙醇锡收入排名（百万美元）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中国市场主要厂商异丙醇锡销量（2020-2025）&amp;（克）</w:t>
      </w:r>
      <w:r>
        <w:rPr>
          <w:rFonts w:hint="eastAsia"/>
        </w:rPr>
        <w:br/>
      </w:r>
      <w:r>
        <w:rPr>
          <w:rFonts w:hint="eastAsia"/>
        </w:rPr>
        <w:t>　　表44 中国市场主要厂商异丙醇锡销量市场份额（2020-2025）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中国市场主要厂商异丙醇锡销售收入（2020-2025）&amp;（百万美元）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中国市场主要厂商异丙醇锡销售收入市场份额（2020-2025）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中国市场主要厂商异丙醇锡销售价格（2020-2025）&amp;（美元\u002F克）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表48 2025年中国主要生产商异丙醇锡收入排名（百万美元）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全球主要厂商异丙醇锡产地分布及商业化日期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全球主要厂商异丙醇锡产品类型列表</w:t>
      </w:r>
      <w:r>
        <w:rPr>
          <w:rFonts w:hint="eastAsia"/>
        </w:rPr>
        <w:br/>
      </w:r>
      <w:r>
        <w:rPr>
          <w:rFonts w:hint="eastAsia"/>
        </w:rPr>
        <w:t>　　表51 2025全球异丙醇锡主要厂商市场地位（第一梯队、第二梯队和第三梯队）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全球不同产品类型异丙醇锡销量（2020-2025年）&amp;（克）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表53 全球不同产品类型异丙醇锡销量市场份额（2020-2025）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全球不同产品类型异丙醇锡销量预测（2025-2031）&amp;（克）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全球市场不同产品类型异丙醇锡销量市场份额预测（2025-2031）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全球不同产品类型异丙醇锡收入（2020-2025年）&amp;（百万美元）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全球不同产品类型异丙醇锡收入市场份额（2020-2025）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全球不同产品类型异丙醇锡收入预测（2025-2031）&amp;（百万美元）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全球不同产品类型异丙醇锡收入市场份额预测（2025-2031）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全球不同产品类型异丙醇锡价格走势（2020-2031）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中国不同产品类型异丙醇锡销量（2020-2025年）&amp;（克）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表62 中国不同产品类型异丙醇锡销量市场份额（2020-2025）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中国不同产品类型异丙醇锡销量预测（2025-2031）&amp;（克）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表64 中国不同产品类型异丙醇锡销量市场份额预测（2025-2031）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中国不同产品类型异丙醇锡收入（2020-2025年）&amp;（百万美元）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中国不同产品类型异丙醇锡收入市场份额（2020-2025）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中国不同产品类型异丙醇锡收入预测（2025-2031）&amp;（百万美元）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中国不同产品类型异丙醇锡收入市场份额预测（2025-2031）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全球不同应用异丙醇锡销量（2020-2025年）&amp;（克）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表70 全球不同应用异丙醇锡销量市场份额（2020-2025）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全球不同应用异丙醇锡销量预测（2025-2031）&amp;（克）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表72 全球市场不同应用异丙醇锡销量市场份额预测（2025-2031）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全球不同应用异丙醇锡收入（2020-2025年）&amp;（百万美元）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全球不同应用异丙醇锡收入市场份额（2020-2025）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全球不同应用异丙醇锡收入预测（2025-2031）&amp;（百万美元）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全球不同应用异丙醇锡收入市场份额预测（2025-2031）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全球不同应用异丙醇锡价格走势（2020-2031）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中国不同应用异丙醇锡销量（2020-2025年）&amp;（克）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表79 中国不同应用异丙醇锡销量市场份额（2020-2025）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中国不同应用异丙醇锡销量预测（2025-2031）&amp;（克）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表81 中国不同应用异丙醇锡销量市场份额预测（2025-2031）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中国不同应用异丙醇锡收入（2020-2025年）&amp;（百万美元）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中国不同应用异丙醇锡收入市场份额（2020-2025）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中国不同应用异丙醇锡收入预测（2025-2031）&amp;（百万美元）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中国不同应用异丙醇锡收入市场份额预测（2025-2031）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异丙醇锡行业技术发展趋势</w:t>
      </w:r>
      <w:r>
        <w:rPr>
          <w:rFonts w:hint="eastAsia"/>
        </w:rPr>
        <w:br/>
      </w:r>
      <w:r>
        <w:rPr>
          <w:rFonts w:hint="eastAsia"/>
        </w:rPr>
        <w:t>　　表87 异丙醇锡行业主要驱动因素</w:t>
      </w:r>
      <w:r>
        <w:rPr>
          <w:rFonts w:hint="eastAsia"/>
        </w:rPr>
        <w:br/>
      </w:r>
      <w:r>
        <w:rPr>
          <w:rFonts w:hint="eastAsia"/>
        </w:rPr>
        <w:t>　　表88 异丙醇锡行业供应链分析</w:t>
      </w:r>
      <w:r>
        <w:rPr>
          <w:rFonts w:hint="eastAsia"/>
        </w:rPr>
        <w:br/>
      </w:r>
      <w:r>
        <w:rPr>
          <w:rFonts w:hint="eastAsia"/>
        </w:rPr>
        <w:t>　　表89 异丙醇锡上游原料供应商</w:t>
      </w:r>
      <w:r>
        <w:rPr>
          <w:rFonts w:hint="eastAsia"/>
        </w:rPr>
        <w:br/>
      </w:r>
      <w:r>
        <w:rPr>
          <w:rFonts w:hint="eastAsia"/>
        </w:rPr>
        <w:t>　　表90 异丙醇锡行业主要下游客户</w:t>
      </w:r>
      <w:r>
        <w:rPr>
          <w:rFonts w:hint="eastAsia"/>
        </w:rPr>
        <w:br/>
      </w:r>
      <w:r>
        <w:rPr>
          <w:rFonts w:hint="eastAsia"/>
        </w:rPr>
        <w:t>　　表91 异丙醇锡行业典型经销商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重点企业（13）异丙醇锡生产基地、销售区域、竞争对手及市场地位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重点企业（13）异丙醇锡产品规格、参数及市场应用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重点企业（13）异丙醇锡销量（克）、收入（百万美元）、价格（美元\u002F克）及毛利率（2020-2025）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中国市场异丙醇锡产量、销量、进出口（2020-2025年）&amp;（克）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表158 中国市场异丙醇锡产量、销量、进出口预测（2025-2031）&amp;（克）</w:t>
      </w:r>
      <w:r>
        <w:rPr>
          <w:rFonts w:hint="eastAsia"/>
        </w:rPr>
        <w:br/>
      </w:r>
      <w:r>
        <w:rPr>
          <w:rFonts w:hint="eastAsia"/>
        </w:rPr>
        <w:t>　　表159 中国市场异丙醇锡进出口贸易趋势</w:t>
      </w:r>
      <w:r>
        <w:rPr>
          <w:rFonts w:hint="eastAsia"/>
        </w:rPr>
        <w:br/>
      </w:r>
      <w:r>
        <w:rPr>
          <w:rFonts w:hint="eastAsia"/>
        </w:rPr>
        <w:t>　　表160 中国市场异丙醇锡主要进口来源</w:t>
      </w:r>
      <w:r>
        <w:rPr>
          <w:rFonts w:hint="eastAsia"/>
        </w:rPr>
        <w:br/>
      </w:r>
      <w:r>
        <w:rPr>
          <w:rFonts w:hint="eastAsia"/>
        </w:rPr>
        <w:t>　　表161 中国市场异丙醇锡主要出口目的地</w:t>
      </w:r>
      <w:r>
        <w:rPr>
          <w:rFonts w:hint="eastAsia"/>
        </w:rPr>
        <w:br/>
      </w:r>
      <w:r>
        <w:rPr>
          <w:rFonts w:hint="eastAsia"/>
        </w:rPr>
        <w:t>　　表162 中国异丙醇锡生产地区分布</w:t>
      </w:r>
      <w:r>
        <w:rPr>
          <w:rFonts w:hint="eastAsia"/>
        </w:rPr>
        <w:br/>
      </w:r>
      <w:r>
        <w:rPr>
          <w:rFonts w:hint="eastAsia"/>
        </w:rPr>
        <w:t>　　表163 中国异丙醇锡消费地区分布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异丙醇锡产品图片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全球不同产品类型异丙醇锡市场份额2024 VS 2025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99.99%纯度产品图片</w:t>
      </w:r>
      <w:r>
        <w:rPr>
          <w:rFonts w:hint="eastAsia"/>
        </w:rPr>
        <w:br/>
      </w:r>
      <w:r>
        <w:rPr>
          <w:rFonts w:hint="eastAsia"/>
        </w:rPr>
        <w:t>　　图6 99.999%纯度产品图片</w:t>
      </w:r>
      <w:r>
        <w:rPr>
          <w:rFonts w:hint="eastAsia"/>
        </w:rPr>
        <w:br/>
      </w:r>
      <w:r>
        <w:rPr>
          <w:rFonts w:hint="eastAsia"/>
        </w:rPr>
        <w:t>　　图7 全球不同应用异丙醇锡市场份额2024 VS 2025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薄膜沉积</w:t>
      </w:r>
      <w:r>
        <w:rPr>
          <w:rFonts w:hint="eastAsia"/>
        </w:rPr>
        <w:br/>
      </w:r>
      <w:r>
        <w:rPr>
          <w:rFonts w:hint="eastAsia"/>
        </w:rPr>
        <w:t>　　图10 催化剂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全球异丙醇锡产能、产量、产能利用率及发展趋势（2020-2031）&amp;（克）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图13 全球异丙醇锡产量、需求量及发展趋势（2020-2031）&amp;（克）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图14 全球主要地区异丙醇锡产量市场份额（2020-2031）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中国异丙醇锡产能、产量、产能利用率及发展趋势（2020-2031）&amp;（克）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图16 中国异丙醇锡产量、市场需求量及发展趋势（2020-2031）&amp;（克）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图17 中国异丙醇锡总产能占全球比重（2020-2031）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中国异丙醇锡总产量占全球比重（2020-2031）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全球异丙醇锡市场收入及增长率：（2020-2031）&amp;（百万美元）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全球市场异丙醇锡市场规模：2020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全球市场异丙醇锡销量及增长率（2020-2031）&amp;（克）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图22 全球市场异丙醇锡价格趋势（2020-2031）&amp;（美元\u002F克）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图23 中国异丙醇锡市场收入及增长率：（2020-2031）&amp;（百万美元）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中国市场异丙醇锡市场规模：2020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中国市场异丙醇锡销量及增长率（2020-2031）&amp;（克）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图26 中国市场异丙醇锡销量占全球比重（2020-2031）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中国异丙醇锡收入占全球比重（2020-2031）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全球主要地区异丙醇锡销售收入市场份额（2020-2025）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全球主要地区异丙醇锡销售收入市场份额（2024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全球主要地区异丙醇锡收入市场份额（2025-2031）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北美（美国和加拿大）异丙醇锡销量份额（2020-2031）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北美（美国和加拿大）异丙醇锡收入份额（2020-2031）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欧洲（德国、英国、法国和意大利等国家）异丙醇锡销量份额（2020-2031）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欧洲（德国、英国、法国和意大利等国家）异丙醇锡收入份额（2020-2031）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亚太（中国、日本、韩国、中国台湾、印度和东南亚等）异丙醇锡销量份额（2020-2031）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亚太（中国、日本、韩国、中国台湾、印度和东南亚等）异丙醇锡收入份额（2020-2031）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拉美地区（墨西哥、巴西等国家）异丙醇锡销量份额（2020-2031）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拉美地区（墨西哥、巴西等国家）异丙醇锡收入份额（2020-2031）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中东及非洲（土耳其、沙特等国家）异丙醇锡销量份额（2020-2031）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中东及非洲（土耳其、沙特等国家）异丙醇锡收入份额（2020-2031）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2025年全球市场主要厂商异丙醇锡销量市场份额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2025年全球市场主要厂商异丙醇锡收入市场份额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2025年中国市场主要厂商异丙醇锡销量市场份额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2025年中国市场主要厂商异丙醇锡收入市场份额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2025年全球前五大生产商异丙醇锡市场份额</w:t>
      </w:r>
      <w:r>
        <w:rPr>
          <w:rFonts w:hint="eastAsia"/>
        </w:rPr>
        <w:br/>
      </w:r>
      <w:r>
        <w:rPr>
          <w:rFonts w:hint="eastAsia"/>
        </w:rPr>
        <w:t>　　图46 全球异丙醇锡第一梯队、第二梯队和第三梯队生产商（品牌）及市场份额（2025）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全球不同产品类型异丙醇锡价格走势（2020-2031）&amp;（美元\u002F克）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图48 全球不同应用异丙醇锡价格走势（2020-2031）&amp;（美元\u002F克）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图49 异丙醇锡中国企业SWOT分析</w:t>
      </w:r>
      <w:r>
        <w:rPr>
          <w:rFonts w:hint="eastAsia"/>
        </w:rPr>
        <w:br/>
      </w:r>
      <w:r>
        <w:rPr>
          <w:rFonts w:hint="eastAsia"/>
        </w:rPr>
        <w:t>　　图50 异丙醇锡产业链</w:t>
      </w:r>
      <w:r>
        <w:rPr>
          <w:rFonts w:hint="eastAsia"/>
        </w:rPr>
        <w:br/>
      </w:r>
      <w:r>
        <w:rPr>
          <w:rFonts w:hint="eastAsia"/>
        </w:rPr>
        <w:t>　　图51 异丙醇锡行业采购模式分析</w:t>
      </w:r>
      <w:r>
        <w:rPr>
          <w:rFonts w:hint="eastAsia"/>
        </w:rPr>
        <w:br/>
      </w:r>
      <w:r>
        <w:rPr>
          <w:rFonts w:hint="eastAsia"/>
        </w:rPr>
        <w:t>　　图52 异丙醇锡行业销售模式分析</w:t>
      </w:r>
      <w:r>
        <w:rPr>
          <w:rFonts w:hint="eastAsia"/>
        </w:rPr>
        <w:br/>
      </w:r>
      <w:r>
        <w:rPr>
          <w:rFonts w:hint="eastAsia"/>
        </w:rPr>
        <w:t>　　图53 异丙醇锡行业销售模式分析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c34addf44989" w:history="1">
        <w:r>
          <w:rPr>
            <w:rStyle w:val="Hyperlink"/>
          </w:rPr>
          <w:t>全球与中国异丙醇锡行业发展调研及行业前景分析报告（2025-2031年）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fc34addf44989" w:history="1">
        <w:r>
          <w:rPr>
            <w:rStyle w:val="Hyperlink"/>
          </w:rPr>
          <w:t>https://www.20087.com/0/55/YiBingChunXiDeXianZhuangYuQianJing.html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热点：异丙醇哪里有卖的、异丙醇锡密度、2023年异丙醇价格走势、异丙醇锡膏钢网清洗怎么样、异丙醇毒性大吗、异丙醇锡是固体还是液体、异丙醇闻多了会中毒吗、异丙醇锡分解温度、酒精和异丙醇哪个安全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3d09890547b1" w:history="1">
      <w:r>
        <w:rPr>
          <w:rStyle w:val="Hyperlink"/>
        </w:rPr>
        <w:t>全球与中国异丙醇锡行业发展调研及行业前景分析报告（2025-2031年）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BingChunXiDeXianZhuangYuQianJing.html" TargetMode="External" Id="Re5afc34addf4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BingChunXiDeXianZhuangYuQianJing.html" TargetMode="External" Id="Rf3013d09890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2025-05-23T05:28:00Z</dcterms:created>
  <dcterms:modified xsi:type="dcterms:W3CDTF">2025-05-23T06:28:00Z</dcterms:modified>
  <dc:subject>全球与中国异丙醇锡行业发展调研及行业前景分析报告（2025-2031年）</dc:subject>
  <dc:title>全球与中国异丙醇锡行业发展调研及行业前景分析报告（2025-2031年）</dc:title>
  <cp:keywords>全球与中国异丙醇锡行业发展调研及行业前景分析报告（2025-2031年）</cp:keywords>
  <dc:description>全球与中国异丙醇锡行业发展调研及行业前景分析报告（2025-2031年）</dc:description>
</cp:coreProperties>
</file>