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3b9ae1c6d4773" w:history="1">
              <w:r>
                <w:rPr>
                  <w:rStyle w:val="Hyperlink"/>
                </w:rPr>
                <w:t>2025-2031年中国苦杏仁酸行业深度调研与发展趋势预测报告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3b9ae1c6d4773" w:history="1">
              <w:r>
                <w:rPr>
                  <w:rStyle w:val="Hyperlink"/>
                </w:rPr>
                <w:t>2025-2031年中国苦杏仁酸行业深度调研与发展趋势预测报告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3b9ae1c6d4773" w:history="1">
                <w:r>
                  <w:rPr>
                    <w:rStyle w:val="Hyperlink"/>
                  </w:rPr>
                  <w:t>https://www.20087.com/2/35/KuXingRenSuanFaZhanQuShi.html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苦杏仁酸（Mandelic Acid）是一种α-羟基酸（AHA），常用于皮肤护理产品中，因其温和的去角质效果而被广泛应用于治疗痤疮、色素沉着不均等问题。相比其他AHA，苦杏仁酸具有较低的刺激性，更适合敏感肌肤使用。近年来，随着消费者对科学护肤理念的认知加深，含有苦杏仁酸的产品在市场上越来越受欢迎。</w:t>
      </w:r>
      <w:r>
        <w:rPr>
          <w:rFonts w:hint="eastAsia"/>
        </w:rPr>
        <w:br/>
      </w:r>
      <w:r>
        <w:rPr>
          <w:rFonts w:hint="eastAsia"/>
        </w:rPr>
        <w:t>　　未来，苦杏仁酸的发展将主要集中在配方创新与应用扩展方面。一方面，通过结合其他活性成分，如透明质酸或烟酰胺，可以开发出更为有效的复方护肤品，满足不同肤质的需求。此外，利用先进的递送系统技术，如纳米载体或微胶囊技术，提高苦杏仁酸的渗透性和稳定性，将进一步增强产品的功效。另一方面，随着个性化护肤和精准美容概念的兴起，探索苦杏仁酸在特定皮肤问题或肤色改善中的应用潜力，如针对老化肌肤的深层修复或均匀肤色，将是未来研究的一个重要方向。同时，注重临床验证和安全性评价，确保产品对人体无害并取得良好的实际效果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3b9ae1c6d4773" w:history="1">
        <w:r>
          <w:rPr>
            <w:rStyle w:val="Hyperlink"/>
          </w:rPr>
          <w:t>2025-2031年中国苦杏仁酸行业深度调研与发展趋势预测报告</w:t>
        </w:r>
      </w:hyperlink>
      <w:r>
        <w:rPr>
          <w:rFonts w:hint="eastAsia"/>
        </w:rPr>
        <w:t>》基于国家统计局及苦杏仁酸行业协会的权威数据，全面调研了苦杏仁酸行业的市场规模、市场需求、产业链结构及价格变动，并对苦杏仁酸细分市场进行了深入分析。报告详细剖析了苦杏仁酸市场竞争格局，重点关注品牌影响力及重点企业的运营表现，同时科学预测了苦杏仁酸市场前景与发展趋势，识别了行业潜在的风险与机遇。通过专业、科学的研究方法，报告为苦杏仁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苦杏仁酸行业发展概述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一、苦杏仁酸行业定义及分类</w:t>
      </w:r>
      <w:r>
        <w:rPr>
          <w:rFonts w:hint="eastAsia"/>
        </w:rPr>
        <w:br/>
      </w:r>
      <w:r>
        <w:rPr>
          <w:rFonts w:hint="eastAsia"/>
        </w:rPr>
        <w:t>　　　　二、苦杏仁酸行业经济特性</w:t>
      </w:r>
      <w:r>
        <w:rPr>
          <w:rFonts w:hint="eastAsia"/>
        </w:rPr>
        <w:br/>
      </w:r>
      <w:r>
        <w:rPr>
          <w:rFonts w:hint="eastAsia"/>
        </w:rPr>
        <w:t>　　　　三、苦杏仁酸行业产业链简介</w:t>
      </w:r>
      <w:r>
        <w:rPr>
          <w:rFonts w:hint="eastAsia"/>
        </w:rPr>
        <w:br/>
      </w:r>
      <w:r>
        <w:rPr>
          <w:rFonts w:hint="eastAsia"/>
        </w:rPr>
        <w:t>　　第二节 苦杏仁酸行业发展成熟度</w:t>
      </w:r>
      <w:r>
        <w:rPr>
          <w:rFonts w:hint="eastAsia"/>
        </w:rPr>
        <w:br/>
      </w:r>
      <w:r>
        <w:rPr>
          <w:rFonts w:hint="eastAsia"/>
        </w:rPr>
        <w:t>　　　　一、苦杏仁酸行业发展周期分析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苦杏仁酸行业相关产业动态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苦杏仁酸行业发展环境分析</w:t>
      </w:r>
      <w:r>
        <w:rPr>
          <w:rFonts w:hint="eastAsia"/>
        </w:rPr>
        <w:br/>
      </w:r>
      <w:r>
        <w:rPr>
          <w:rFonts w:hint="eastAsia"/>
        </w:rPr>
        <w:t>　　第一节 苦杏仁酸行业环境分析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苦杏仁酸行业相关政策、法规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苦杏仁酸行业技术发展现状及趋势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当前我国苦杏仁酸技术发展现状</w:t>
      </w:r>
      <w:r>
        <w:rPr>
          <w:rFonts w:hint="eastAsia"/>
        </w:rPr>
        <w:br/>
      </w:r>
      <w:r>
        <w:rPr>
          <w:rFonts w:hint="eastAsia"/>
        </w:rPr>
        <w:t>　　第二节 中外苦杏仁酸技术差距及产生差距的主要原因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提高我国苦杏仁酸技术的对策</w:t>
      </w:r>
      <w:r>
        <w:rPr>
          <w:rFonts w:hint="eastAsia"/>
        </w:rPr>
        <w:br/>
      </w:r>
      <w:r>
        <w:rPr>
          <w:rFonts w:hint="eastAsia"/>
        </w:rPr>
        <w:t>　　第四节 我国苦杏仁酸产品研发、设计发展趋势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中国苦杏仁酸市场发展调研</w:t>
      </w:r>
      <w:r>
        <w:rPr>
          <w:rFonts w:hint="eastAsia"/>
        </w:rPr>
        <w:br/>
      </w:r>
      <w:r>
        <w:rPr>
          <w:rFonts w:hint="eastAsia"/>
        </w:rPr>
        <w:t>　　第一节 苦杏仁酸市场现状分析及预测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一、2020-2025年中国苦杏仁酸市场规模分析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二、2025-2031年中国苦杏仁酸市场规模预测</w:t>
      </w:r>
      <w:r>
        <w:rPr>
          <w:rFonts w:hint="eastAsia"/>
        </w:rPr>
        <w:br/>
      </w:r>
      <w:r>
        <w:rPr>
          <w:rFonts w:hint="eastAsia"/>
        </w:rPr>
        <w:t>　　第二节 苦杏仁酸行业产能分析及预测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一、2020-2025年中国苦杏仁酸行业产能分析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二、2025-2031年中国苦杏仁酸行业产能预测</w:t>
      </w:r>
      <w:r>
        <w:rPr>
          <w:rFonts w:hint="eastAsia"/>
        </w:rPr>
        <w:br/>
      </w:r>
      <w:r>
        <w:rPr>
          <w:rFonts w:hint="eastAsia"/>
        </w:rPr>
        <w:t>　　第三节 苦杏仁酸行业产量分析及预测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一、2020-2025年中国苦杏仁酸行业产量分析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二、2025-2031年中国苦杏仁酸行业产量预测</w:t>
      </w:r>
      <w:r>
        <w:rPr>
          <w:rFonts w:hint="eastAsia"/>
        </w:rPr>
        <w:br/>
      </w:r>
      <w:r>
        <w:rPr>
          <w:rFonts w:hint="eastAsia"/>
        </w:rPr>
        <w:t>　　第四节 苦杏仁酸市场需求分析及预测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一、2020-2025年中国苦杏仁酸市场需求分析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二、2025-2031年中国苦杏仁酸市场需求预测</w:t>
      </w:r>
      <w:r>
        <w:rPr>
          <w:rFonts w:hint="eastAsia"/>
        </w:rPr>
        <w:br/>
      </w:r>
      <w:r>
        <w:rPr>
          <w:rFonts w:hint="eastAsia"/>
        </w:rPr>
        <w:t>　　第五节 苦杏仁酸进出口数据分析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一、2020-2025年中国苦杏仁酸进出口数据分析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二、2025-2031年国内苦杏仁酸进出口情况预测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2020-2025年中国苦杏仁酸行业总体发展状况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中国苦杏仁酸行业规模情况分析</w:t>
      </w:r>
      <w:r>
        <w:rPr>
          <w:rFonts w:hint="eastAsia"/>
        </w:rPr>
        <w:br/>
      </w:r>
      <w:r>
        <w:rPr>
          <w:rFonts w:hint="eastAsia"/>
        </w:rPr>
        <w:t>　　　　一、苦杏仁酸行业单位规模情况分析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二、苦杏仁酸行业人员规模状况分析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三、苦杏仁酸行业资产规模状况分析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四、苦杏仁酸行业市场规模状况分析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五、苦杏仁酸行业敏感性分析</w:t>
      </w:r>
      <w:r>
        <w:rPr>
          <w:rFonts w:hint="eastAsia"/>
        </w:rPr>
        <w:br/>
      </w:r>
      <w:r>
        <w:rPr>
          <w:rFonts w:hint="eastAsia"/>
        </w:rPr>
        <w:t>　　第二节 中国苦杏仁酸行业财务能力分析</w:t>
      </w:r>
      <w:r>
        <w:rPr>
          <w:rFonts w:hint="eastAsia"/>
        </w:rPr>
        <w:br/>
      </w:r>
      <w:r>
        <w:rPr>
          <w:rFonts w:hint="eastAsia"/>
        </w:rPr>
        <w:t>　　　　一、苦杏仁酸行业盈利能力分析</w:t>
      </w:r>
      <w:r>
        <w:rPr>
          <w:rFonts w:hint="eastAsia"/>
        </w:rPr>
        <w:br/>
      </w:r>
      <w:r>
        <w:rPr>
          <w:rFonts w:hint="eastAsia"/>
        </w:rPr>
        <w:t>　　　　二、苦杏仁酸行业偿债能力分析</w:t>
      </w:r>
      <w:r>
        <w:rPr>
          <w:rFonts w:hint="eastAsia"/>
        </w:rPr>
        <w:br/>
      </w:r>
      <w:r>
        <w:rPr>
          <w:rFonts w:hint="eastAsia"/>
        </w:rPr>
        <w:t>　　　　三、苦杏仁酸行业营运能力分析</w:t>
      </w:r>
      <w:r>
        <w:rPr>
          <w:rFonts w:hint="eastAsia"/>
        </w:rPr>
        <w:br/>
      </w:r>
      <w:r>
        <w:rPr>
          <w:rFonts w:hint="eastAsia"/>
        </w:rPr>
        <w:t>　　　　四、苦杏仁酸行业发展能力分析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中国苦杏仁酸行业重点区域发展分析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一、中国苦杏仁酸行业重点区域市场结构变化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二、重点地区（一）苦杏仁酸行业发展分析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三、重点地区（二）苦杏仁酸行业发展分析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四、重点地区（三）苦杏仁酸行业发展分析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五、重点地区（四）苦杏仁酸行业发展分析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六、重点地区（五）苦杏仁酸行业发展分析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苦杏仁酸行业产品价格分析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三、主要苦杏仁酸品牌产品价位分析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五、价格在苦杏仁酸行业竞争中的重要性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2025年中国苦杏仁酸行业上下游行业发展分析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苦杏仁酸上游行业分析</w:t>
      </w:r>
      <w:r>
        <w:rPr>
          <w:rFonts w:hint="eastAsia"/>
        </w:rPr>
        <w:br/>
      </w:r>
      <w:r>
        <w:rPr>
          <w:rFonts w:hint="eastAsia"/>
        </w:rPr>
        <w:t>　　　　一、苦杏仁酸产品成本构成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四、上游供给对苦杏仁酸行业的影响</w:t>
      </w:r>
      <w:r>
        <w:rPr>
          <w:rFonts w:hint="eastAsia"/>
        </w:rPr>
        <w:br/>
      </w:r>
      <w:r>
        <w:rPr>
          <w:rFonts w:hint="eastAsia"/>
        </w:rPr>
        <w:t>　　第二节 苦杏仁酸下游行业分析</w:t>
      </w:r>
      <w:r>
        <w:rPr>
          <w:rFonts w:hint="eastAsia"/>
        </w:rPr>
        <w:br/>
      </w:r>
      <w:r>
        <w:rPr>
          <w:rFonts w:hint="eastAsia"/>
        </w:rPr>
        <w:t>　　　　一、苦杏仁酸下游行业分布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四、下游需求对苦杏仁酸行业的影响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苦杏仁酸行业重点企业发展调研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苦杏仁酸重点企业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苦杏仁酸重点企业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苦杏仁酸重点企业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苦杏仁酸重点企业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苦杏仁酸重点企业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苦杏仁酸重点企业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2025年中国苦杏仁酸产业市场竞争格局分析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2025年中国苦杏仁酸产业竞争现状分析</w:t>
      </w:r>
      <w:r>
        <w:rPr>
          <w:rFonts w:hint="eastAsia"/>
        </w:rPr>
        <w:br/>
      </w:r>
      <w:r>
        <w:rPr>
          <w:rFonts w:hint="eastAsia"/>
        </w:rPr>
        <w:t>　　　　一、苦杏仁酸竞争力分析</w:t>
      </w:r>
      <w:r>
        <w:rPr>
          <w:rFonts w:hint="eastAsia"/>
        </w:rPr>
        <w:br/>
      </w:r>
      <w:r>
        <w:rPr>
          <w:rFonts w:hint="eastAsia"/>
        </w:rPr>
        <w:t>　　　　二、苦杏仁酸技术竞争分析</w:t>
      </w:r>
      <w:r>
        <w:rPr>
          <w:rFonts w:hint="eastAsia"/>
        </w:rPr>
        <w:br/>
      </w:r>
      <w:r>
        <w:rPr>
          <w:rFonts w:hint="eastAsia"/>
        </w:rPr>
        <w:t>　　　　三、苦杏仁酸价格竞争分析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2025年中国苦杏仁酸产业集中度分析</w:t>
      </w:r>
      <w:r>
        <w:rPr>
          <w:rFonts w:hint="eastAsia"/>
        </w:rPr>
        <w:br/>
      </w:r>
      <w:r>
        <w:rPr>
          <w:rFonts w:hint="eastAsia"/>
        </w:rPr>
        <w:t>　　　　一、苦杏仁酸市场集中度分析</w:t>
      </w:r>
      <w:r>
        <w:rPr>
          <w:rFonts w:hint="eastAsia"/>
        </w:rPr>
        <w:br/>
      </w:r>
      <w:r>
        <w:rPr>
          <w:rFonts w:hint="eastAsia"/>
        </w:rPr>
        <w:t>　　　　二、苦杏仁酸企业集中度分析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2025-2031年提高苦杏仁酸企业竞争力的策略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苦杏仁酸行业投资风险预警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2025年影响苦杏仁酸行业发展的主要因素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一、影响苦杏仁酸行业运行的有利因素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二、影响苦杏仁酸行业运行的稳定因素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三、影响苦杏仁酸行业运行的不利因素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四、我国苦杏仁酸行业发展面临的挑战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五、我国苦杏仁酸行业发展面临的机遇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对苦杏仁酸行业投资风险预警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一、2025-2031年苦杏仁酸行业市场风险及控制策略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二、2025-2031年苦杏仁酸行业政策风险及控制策略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三、2025-2031年苦杏仁酸行业经营风险及控制策略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四、2025-2031年苦杏仁酸同业竞争风险及控制策略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五、2025-2031年苦杏仁酸行业其他风险及控制策略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苦杏仁酸行业发展趋势与投资规划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2025-2031年苦杏仁酸市场发展潜力分析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2025-2031年苦杏仁酸行业发展趋势分析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2025-2031年苦杏仁酸行业投资前景研究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中智-林-对我国苦杏仁酸品牌的战略思考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二、苦杏仁酸实施品牌战略的意义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三、苦杏仁酸企业品牌的现状分析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四、我国苦杏仁酸企业的品牌战略</w:t>
      </w:r>
      <w:r>
        <w:rPr>
          <w:rFonts w:hint="eastAsia"/>
        </w:rPr>
        <w:br/>
      </w:r>
      <w:r>
        <w:rPr>
          <w:rFonts w:hint="eastAsia"/>
        </w:rPr>
        <w:t>　　　　五、苦杏仁酸品牌战略管理的策略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苦杏仁酸行业类别</w:t>
      </w:r>
      <w:r>
        <w:rPr>
          <w:rFonts w:hint="eastAsia"/>
        </w:rPr>
        <w:br/>
      </w:r>
      <w:r>
        <w:rPr>
          <w:rFonts w:hint="eastAsia"/>
        </w:rPr>
        <w:t>　　图表 苦杏仁酸行业产业链调研</w:t>
      </w:r>
      <w:r>
        <w:rPr>
          <w:rFonts w:hint="eastAsia"/>
        </w:rPr>
        <w:br/>
      </w:r>
      <w:r>
        <w:rPr>
          <w:rFonts w:hint="eastAsia"/>
        </w:rPr>
        <w:t>　　图表 苦杏仁酸行业现状</w:t>
      </w:r>
      <w:r>
        <w:rPr>
          <w:rFonts w:hint="eastAsia"/>
        </w:rPr>
        <w:br/>
      </w:r>
      <w:r>
        <w:rPr>
          <w:rFonts w:hint="eastAsia"/>
        </w:rPr>
        <w:t>　　图表 苦杏仁酸行业标准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2020-2025年中国苦杏仁酸行业市场规模</w:t>
      </w:r>
      <w:r>
        <w:rPr>
          <w:rFonts w:hint="eastAsia"/>
        </w:rPr>
        <w:br/>
      </w:r>
      <w:r>
        <w:rPr>
          <w:rFonts w:hint="eastAsia"/>
        </w:rPr>
        <w:t>　　图表 2025年中国苦杏仁酸行业产能</w:t>
      </w:r>
      <w:r>
        <w:rPr>
          <w:rFonts w:hint="eastAsia"/>
        </w:rPr>
        <w:br/>
      </w:r>
      <w:r>
        <w:rPr>
          <w:rFonts w:hint="eastAsia"/>
        </w:rPr>
        <w:t>　　图表 2020-2025年中国苦杏仁酸行业产量统计</w:t>
      </w:r>
      <w:r>
        <w:rPr>
          <w:rFonts w:hint="eastAsia"/>
        </w:rPr>
        <w:br/>
      </w:r>
      <w:r>
        <w:rPr>
          <w:rFonts w:hint="eastAsia"/>
        </w:rPr>
        <w:t>　　图表 苦杏仁酸行业动态</w:t>
      </w:r>
      <w:r>
        <w:rPr>
          <w:rFonts w:hint="eastAsia"/>
        </w:rPr>
        <w:br/>
      </w:r>
      <w:r>
        <w:rPr>
          <w:rFonts w:hint="eastAsia"/>
        </w:rPr>
        <w:t>　　图表 2020-2025年中国苦杏仁酸市场需求量</w:t>
      </w:r>
      <w:r>
        <w:rPr>
          <w:rFonts w:hint="eastAsia"/>
        </w:rPr>
        <w:br/>
      </w:r>
      <w:r>
        <w:rPr>
          <w:rFonts w:hint="eastAsia"/>
        </w:rPr>
        <w:t>　　图表 2025年中国苦杏仁酸行业需求区域调研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2020-2025年中国苦杏仁酸行情</w:t>
      </w:r>
      <w:r>
        <w:rPr>
          <w:rFonts w:hint="eastAsia"/>
        </w:rPr>
        <w:br/>
      </w:r>
      <w:r>
        <w:rPr>
          <w:rFonts w:hint="eastAsia"/>
        </w:rPr>
        <w:t>　　图表 2020-2025年中国苦杏仁酸价格走势图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2020-2025年中国苦杏仁酸行业销售收入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2020-2025年中国苦杏仁酸行业盈利情况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2020-2025年中国苦杏仁酸行业利润总额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2020-2025年中国苦杏仁酸进口统计</w:t>
      </w:r>
      <w:r>
        <w:rPr>
          <w:rFonts w:hint="eastAsia"/>
        </w:rPr>
        <w:br/>
      </w:r>
      <w:r>
        <w:rPr>
          <w:rFonts w:hint="eastAsia"/>
        </w:rPr>
        <w:t>　　图表 2020-2025年中国苦杏仁酸出口统计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2020-2025年中国苦杏仁酸行业企业数量统计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**地区苦杏仁酸市场规模</w:t>
      </w:r>
      <w:r>
        <w:rPr>
          <w:rFonts w:hint="eastAsia"/>
        </w:rPr>
        <w:br/>
      </w:r>
      <w:r>
        <w:rPr>
          <w:rFonts w:hint="eastAsia"/>
        </w:rPr>
        <w:t>　　图表 **地区苦杏仁酸行业市场需求</w:t>
      </w:r>
      <w:r>
        <w:rPr>
          <w:rFonts w:hint="eastAsia"/>
        </w:rPr>
        <w:br/>
      </w:r>
      <w:r>
        <w:rPr>
          <w:rFonts w:hint="eastAsia"/>
        </w:rPr>
        <w:t>　　图表 **地区苦杏仁酸市场调研</w:t>
      </w:r>
      <w:r>
        <w:rPr>
          <w:rFonts w:hint="eastAsia"/>
        </w:rPr>
        <w:br/>
      </w:r>
      <w:r>
        <w:rPr>
          <w:rFonts w:hint="eastAsia"/>
        </w:rPr>
        <w:t>　　图表 **地区苦杏仁酸行业市场需求分析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**地区苦杏仁酸市场规模</w:t>
      </w:r>
      <w:r>
        <w:rPr>
          <w:rFonts w:hint="eastAsia"/>
        </w:rPr>
        <w:br/>
      </w:r>
      <w:r>
        <w:rPr>
          <w:rFonts w:hint="eastAsia"/>
        </w:rPr>
        <w:t>　　图表 **地区苦杏仁酸行业市场需求</w:t>
      </w:r>
      <w:r>
        <w:rPr>
          <w:rFonts w:hint="eastAsia"/>
        </w:rPr>
        <w:br/>
      </w:r>
      <w:r>
        <w:rPr>
          <w:rFonts w:hint="eastAsia"/>
        </w:rPr>
        <w:t>　　图表 **地区苦杏仁酸市场调研</w:t>
      </w:r>
      <w:r>
        <w:rPr>
          <w:rFonts w:hint="eastAsia"/>
        </w:rPr>
        <w:br/>
      </w:r>
      <w:r>
        <w:rPr>
          <w:rFonts w:hint="eastAsia"/>
        </w:rPr>
        <w:t>　　图表 **地区苦杏仁酸行业市场需求分析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苦杏仁酸行业竞争对手分析</w:t>
      </w:r>
      <w:r>
        <w:rPr>
          <w:rFonts w:hint="eastAsia"/>
        </w:rPr>
        <w:br/>
      </w:r>
      <w:r>
        <w:rPr>
          <w:rFonts w:hint="eastAsia"/>
        </w:rPr>
        <w:t>　　图表 苦杏仁酸重点企业（一）基本信息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苦杏仁酸重点企业（一）经营情况分析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苦杏仁酸重点企业（一）主要经济指标情况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苦杏仁酸重点企业（一）盈利能力情况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苦杏仁酸重点企业（一）偿债能力情况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苦杏仁酸重点企业（一）运营能力情况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苦杏仁酸重点企业（一）成长能力情况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苦杏仁酸重点企业（二）基本信息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苦杏仁酸重点企业（二）经营情况分析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苦杏仁酸重点企业（二）主要经济指标情况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苦杏仁酸重点企业（二）盈利能力情况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苦杏仁酸重点企业（二）偿债能力情况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苦杏仁酸重点企业（二）运营能力情况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苦杏仁酸重点企业（二）成长能力情况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苦杏仁酸重点企业（三）基本信息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苦杏仁酸重点企业（三）经营情况分析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苦杏仁酸重点企业（三）主要经济指标情况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苦杏仁酸重点企业（三）盈利能力情况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苦杏仁酸重点企业（三）偿债能力情况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苦杏仁酸重点企业（三）运营能力情况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苦杏仁酸重点企业（三）成长能力情况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2025-2031年中国苦杏仁酸行业产能预测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2025-2031年中国苦杏仁酸行业产量预测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2025-2031年中国苦杏仁酸市场需求预测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2025-2031年中国苦杏仁酸行业市场规模预测</w:t>
      </w:r>
      <w:r>
        <w:rPr>
          <w:rFonts w:hint="eastAsia"/>
        </w:rPr>
        <w:br/>
      </w:r>
      <w:r>
        <w:rPr>
          <w:rFonts w:hint="eastAsia"/>
        </w:rPr>
        <w:t>　　图表 苦杏仁酸行业准入条件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2025-2031年中国苦杏仁酸行业信息化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2025-2031年中国苦杏仁酸行业风险分析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2025-2031年中国苦杏仁酸行业发展趋势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2025-2031年中国苦杏仁酸市场前景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3b9ae1c6d4773" w:history="1">
        <w:r>
          <w:rPr>
            <w:rStyle w:val="Hyperlink"/>
          </w:rPr>
          <w:t>2025-2031年中国苦杏仁酸行业深度调研与发展趋势预测报告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3b9ae1c6d4773" w:history="1">
        <w:r>
          <w:rPr>
            <w:rStyle w:val="Hyperlink"/>
          </w:rPr>
          <w:t>https://www.20087.com/2/35/KuXingRenSuanFaZhanQuShi.html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热点：杏仁酸是什么、苦杏仁酸的功效与作用、苦杏仁酸合成机理、苦杏仁酸的制备实验报告、苦杏仁酸在医药工业可用于合成、苦杏仁酸的合成实验报告、杏仁酸 果酸、苦杏仁酸对皮肤的作用、苦杏仁是什么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79e47777042f9" w:history="1">
      <w:r>
        <w:rPr>
          <w:rStyle w:val="Hyperlink"/>
        </w:rPr>
        <w:t>2025-2031年中国苦杏仁酸行业深度调研与发展趋势预测报告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KuXingRenSuanFaZhanQuShi.html" TargetMode="External" Id="Rc4a3b9ae1c6d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KuXingRenSuanFaZhanQuShi.html" TargetMode="External" Id="R01a79e477770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2024-11-06T04:47:00Z</dcterms:created>
  <dcterms:modified xsi:type="dcterms:W3CDTF">2024-11-06T05:47:00Z</dcterms:modified>
  <dc:subject>2025-2031年中国苦杏仁酸行业深度调研与发展趋势预测报告</dc:subject>
  <dc:title>2025-2031年中国苦杏仁酸行业深度调研与发展趋势预测报告</dc:title>
  <cp:keywords>2025-2031年中国苦杏仁酸行业深度调研与发展趋势预测报告</cp:keywords>
  <dc:description>2025-2031年中国苦杏仁酸行业深度调研与发展趋势预测报告</dc:description>
</cp:coreProperties>
</file>