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40fb933b44b18" w:history="1">
              <w:r>
                <w:rPr>
                  <w:rStyle w:val="Hyperlink"/>
                </w:rPr>
                <w:t>2025-2031年全球与中国电池聚合物隔膜行业现状分析及前景趋势预测报告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40fb933b44b18" w:history="1">
              <w:r>
                <w:rPr>
                  <w:rStyle w:val="Hyperlink"/>
                </w:rPr>
                <w:t>2025-2031年全球与中国电池聚合物隔膜行业现状分析及前景趋势预测报告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40fb933b44b18" w:history="1">
                <w:r>
                  <w:rPr>
                    <w:rStyle w:val="Hyperlink"/>
                  </w:rPr>
                  <w:t>https://www.20087.com/2/55/DianChiJuHeWuGeMoFaZhanQianJingFenXi.html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聚合物隔膜是锂离子电池等二次电池中不可或缺的组件，用于隔离正负极，防止短路，同时允许锂离子的通过。近年来，随着电动汽车和储能系统市场的爆发，对高性能电池的需求激增，推动了电池聚合物隔膜的技术革新。目前，市场上的电池聚合物隔膜不仅具备高机械强度和化学稳定性，还在厚度、孔隙率等方面实现了优化，提高了电池的能量密度和循环寿命。同时，为了提升电池的安全性，部分隔膜材料还具备热收缩或自闭合特性，能够在过热情况下阻止锂离子的通过，防止电池过热或燃烧。</w:t>
      </w:r>
      <w:r>
        <w:rPr>
          <w:rFonts w:hint="eastAsia"/>
        </w:rPr>
        <w:br/>
      </w:r>
      <w:r>
        <w:rPr>
          <w:rFonts w:hint="eastAsia"/>
        </w:rPr>
        <w:t>　　未来，电池聚合物隔膜将更加注重功能性和材料创新。功能性方面，将开发具有特殊功能的隔膜，如自修复、阻燃、导热等，以提高电池的综合性能和安全性。材料创新方面，将探索新型高分子材料和复合材料，如无机填充物增强的聚合物、固态电解质隔膜等，以实现更高的离子电导率和更宽的工作温度范围。此外，随着电池技术的多元化发展，如钠离子电池、固态电池等，电池聚合物隔膜也将相应地进行调整和优化，以适应不同电池体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40fb933b44b18" w:history="1">
        <w:r>
          <w:rPr>
            <w:rStyle w:val="Hyperlink"/>
          </w:rPr>
          <w:t>2025-2031年全球与中国电池聚合物隔膜行业现状分析及前景趋势预测报告</w:t>
        </w:r>
      </w:hyperlink>
      <w:r>
        <w:rPr>
          <w:rFonts w:hint="eastAsia"/>
        </w:rPr>
        <w:t>》基于多年电池聚合物隔膜行业研究积累，结合电池聚合物隔膜行业市场现状，通过资深研究团队对电池聚合物隔膜市场资讯的系统整理与分析，依托权威数据资源及长期市场监测数据库，对电池聚合物隔膜行业进行了全面调研。报告详细分析了电池聚合物隔膜市场规模、市场前景、技术现状及未来发展方向，重点评估了电池聚合物隔膜行业内企业的竞争格局及经营表现，并通过SWOT分析揭示了电池聚合物隔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140fb933b44b18" w:history="1">
        <w:r>
          <w:rPr>
            <w:rStyle w:val="Hyperlink"/>
          </w:rPr>
          <w:t>2025-2031年全球与中国电池聚合物隔膜行业现状分析及前景趋势预测报告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》为投资者提供了准确的市场现状分析及前景预判，帮助挖掘行业投资价值，并提出投资策略与营销策略建议，是把握电池聚合物隔膜行业动态、优化决策的重要工具。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电池聚合物隔膜市场概述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按照不同产品类型，电池聚合物隔膜主要可以分为如下几个类别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全球不同产品类型电池聚合物隔膜销售额增长趋势2020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聚乙烯隔膜</w:t>
      </w:r>
      <w:r>
        <w:rPr>
          <w:rFonts w:hint="eastAsia"/>
        </w:rPr>
        <w:br/>
      </w:r>
      <w:r>
        <w:rPr>
          <w:rFonts w:hint="eastAsia"/>
        </w:rPr>
        <w:t>　　　　1.2.3 聚丙烯隔膜</w:t>
      </w:r>
      <w:r>
        <w:rPr>
          <w:rFonts w:hint="eastAsia"/>
        </w:rPr>
        <w:br/>
      </w:r>
      <w:r>
        <w:rPr>
          <w:rFonts w:hint="eastAsia"/>
        </w:rPr>
        <w:t>　　1.3 从不同应用，电池聚合物隔膜主要包括如下几个方面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全球不同应用电池聚合物隔膜销售额增长趋势2020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磷酸铁锂电池</w:t>
      </w:r>
      <w:r>
        <w:rPr>
          <w:rFonts w:hint="eastAsia"/>
        </w:rPr>
        <w:br/>
      </w:r>
      <w:r>
        <w:rPr>
          <w:rFonts w:hint="eastAsia"/>
        </w:rPr>
        <w:t>　　　　1.3.3 三元锂电池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电池聚合物隔膜行业背景、发展历史、现状及趋势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电池聚合物隔膜行业目前现状分析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电池聚合物隔膜发展趋势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全球电池聚合物隔膜总体规模分析</w:t>
      </w:r>
      <w:r>
        <w:rPr>
          <w:rFonts w:hint="eastAsia"/>
        </w:rPr>
        <w:br/>
      </w:r>
      <w:r>
        <w:rPr>
          <w:rFonts w:hint="eastAsia"/>
        </w:rPr>
        <w:t>　　2.1 全球电池聚合物隔膜供需现状及预测（2020-2031）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全球电池聚合物隔膜产能、产量、产能利用率及发展趋势（2020-2031）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全球电池聚合物隔膜产量、需求量及发展趋势（2020-2031）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全球主要地区电池聚合物隔膜产量及发展趋势（2020-2031）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全球主要地区电池聚合物隔膜产量（2020-2025）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全球主要地区电池聚合物隔膜产量（2025-2031）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全球主要地区电池聚合物隔膜产量市场份额（2020-2031）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中国电池聚合物隔膜供需现状及预测（2020-2031）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中国电池聚合物隔膜产能、产量、产能利用率及发展趋势（2020-2031）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中国电池聚合物隔膜产量、市场需求量及发展趋势（2020-2031）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全球电池聚合物隔膜销量及销售额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全球市场电池聚合物隔膜销售额（2020-2031）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全球市场电池聚合物隔膜价格趋势（2020-2031）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全球市场主要厂商电池聚合物隔膜产能市场份额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全球市场主要厂商电池聚合物隔膜销量（2020-2025）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全球市场主要厂商电池聚合物隔膜销量（2020-2025）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全球市场主要厂商电池聚合物隔膜销售收入（2020-2025）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全球市场主要厂商电池聚合物隔膜销售价格（2020-2025）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2025年全球主要生产商电池聚合物隔膜收入排名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中国市场主要厂商电池聚合物隔膜销量（2020-2025）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中国市场主要厂商电池聚合物隔膜销量（2020-2025）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中国市场主要厂商电池聚合物隔膜销售收入（2020-2025）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2025年中国主要生产商电池聚合物隔膜收入排名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中国市场主要厂商电池聚合物隔膜销售价格（2020-2025）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全球主要厂商电池聚合物隔膜总部及产地分布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全球主要厂商成立时间及电池聚合物隔膜商业化日期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全球主要厂商电池聚合物隔膜产品类型及应用</w:t>
      </w:r>
      <w:r>
        <w:rPr>
          <w:rFonts w:hint="eastAsia"/>
        </w:rPr>
        <w:br/>
      </w:r>
      <w:r>
        <w:rPr>
          <w:rFonts w:hint="eastAsia"/>
        </w:rPr>
        <w:t>　　3.7 电池聚合物隔膜行业集中度、竞争程度分析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电池聚合物隔膜行业集中度分析：2025年全球Top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全球电池聚合物隔膜第一梯队、第二梯队和第三梯队生产商（品牌）及市场份额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全球电池聚合物隔膜主要地区分析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全球主要地区电池聚合物隔膜市场规模分析：2020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全球主要地区电池聚合物隔膜销售收入及市场份额（2020-2025年）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全球主要地区电池聚合物隔膜销售收入预测（2025-2031年）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全球主要地区电池聚合物隔膜销量分析：2020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全球主要地区电池聚合物隔膜销量及市场份额（2020-2025年）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全球主要地区电池聚合物隔膜销量及市场份额预测（2025-2031）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北美市场电池聚合物隔膜销量、收入及增长率（2020-2031）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欧洲市场电池聚合物隔膜销量、收入及增长率（2020-2031）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中国市场电池聚合物隔膜销量、收入及增长率（2020-2031）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日本市场电池聚合物隔膜销量、收入及增长率（2020-2031）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东南亚市场电池聚合物隔膜销量、收入及增长率（2020-2031）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印度市场电池聚合物隔膜销量、收入及增长率（2020-2031）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电池聚合物隔膜销量、收入、价格及毛利率（2020-2025）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不同产品类型电池聚合物隔膜分析</w:t>
      </w:r>
      <w:r>
        <w:rPr>
          <w:rFonts w:hint="eastAsia"/>
        </w:rPr>
        <w:br/>
      </w:r>
      <w:r>
        <w:rPr>
          <w:rFonts w:hint="eastAsia"/>
        </w:rPr>
        <w:t>　　6.1 全球不同产品类型电池聚合物隔膜销量（2020-2031）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全球不同产品类型电池聚合物隔膜销量及市场份额（2020-2025）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全球不同产品类型电池聚合物隔膜销量预测（2025-2031）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全球不同产品类型电池聚合物隔膜收入及市场份额（2020-2025）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全球不同产品类型电池聚合物隔膜收入预测（2025-2031）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全球不同产品类型电池聚合物隔膜价格走势（2020-2031）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不同应用电池聚合物隔膜分析</w:t>
      </w:r>
      <w:r>
        <w:rPr>
          <w:rFonts w:hint="eastAsia"/>
        </w:rPr>
        <w:br/>
      </w:r>
      <w:r>
        <w:rPr>
          <w:rFonts w:hint="eastAsia"/>
        </w:rPr>
        <w:t>　　7.1 全球不同应用电池聚合物隔膜销量（2020-2031）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全球不同应用电池聚合物隔膜销量及市场份额（2020-2025）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全球不同应用电池聚合物隔膜销量预测（2025-2031）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全球不同应用电池聚合物隔膜收入（2020-2031）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全球不同应用电池聚合物隔膜收入及市场份额（2020-2025）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全球不同应用电池聚合物隔膜收入预测（2025-2031）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全球不同应用电池聚合物隔膜价格走势（2020-2031）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电池聚合物隔膜产业链分析</w:t>
      </w:r>
      <w:r>
        <w:rPr>
          <w:rFonts w:hint="eastAsia"/>
        </w:rPr>
        <w:br/>
      </w:r>
      <w:r>
        <w:rPr>
          <w:rFonts w:hint="eastAsia"/>
        </w:rPr>
        <w:t>　　8.2 电池聚合物隔膜产业上游供应分析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电池聚合物隔膜下游典型客户</w:t>
      </w:r>
      <w:r>
        <w:rPr>
          <w:rFonts w:hint="eastAsia"/>
        </w:rPr>
        <w:br/>
      </w:r>
      <w:r>
        <w:rPr>
          <w:rFonts w:hint="eastAsia"/>
        </w:rPr>
        <w:t>　　8.4 电池聚合物隔膜销售渠道分析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电池聚合物隔膜行业发展机遇及主要驱动因素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电池聚合物隔膜行业发展面临的风险</w:t>
      </w:r>
      <w:r>
        <w:rPr>
          <w:rFonts w:hint="eastAsia"/>
        </w:rPr>
        <w:br/>
      </w:r>
      <w:r>
        <w:rPr>
          <w:rFonts w:hint="eastAsia"/>
        </w:rPr>
        <w:t>　　9.3 电池聚合物隔膜行业政策分析</w:t>
      </w:r>
      <w:r>
        <w:rPr>
          <w:rFonts w:hint="eastAsia"/>
        </w:rPr>
        <w:br/>
      </w:r>
      <w:r>
        <w:rPr>
          <w:rFonts w:hint="eastAsia"/>
        </w:rPr>
        <w:t>　　9.4 电池聚合物隔膜中国企业SWOT分析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全球不同产品类型电池聚合物隔膜销售额增长（CAGR）趋势2020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电池聚合物隔膜行业目前发展现状</w:t>
      </w:r>
      <w:r>
        <w:rPr>
          <w:rFonts w:hint="eastAsia"/>
        </w:rPr>
        <w:br/>
      </w:r>
      <w:r>
        <w:rPr>
          <w:rFonts w:hint="eastAsia"/>
        </w:rPr>
        <w:t>　　表 4： 电池聚合物隔膜发展趋势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全球主要地区电池聚合物隔膜产量增速（CAGR）：（2020 VS 2025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全球主要地区电池聚合物隔膜产量（2020-2025）&amp;（吨）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全球主要地区电池聚合物隔膜产量（2025-2031）&amp;（吨）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全球主要地区电池聚合物隔膜产量市场份额（2020-2025）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全球主要地区电池聚合物隔膜产量（2025-2031）&amp;（吨）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全球市场主要厂商电池聚合物隔膜产能（2024-2025）&amp;（吨）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全球市场主要厂商电池聚合物隔膜销量（2020-2025）&amp;（吨）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全球市场主要厂商电池聚合物隔膜销售收入（2020-2025）&amp;（百万美元）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全球市场主要厂商电池聚合物隔膜销售价格（2020-2025）&amp;（美元/吨）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2025年全球主要生产商电池聚合物隔膜收入排名（百万美元）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中国市场主要厂商电池聚合物隔膜销量（2020-2025）&amp;（吨）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中国市场主要厂商电池聚合物隔膜销售收入（2020-2025）&amp;（百万美元）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2025年中国主要生产商电池聚合物隔膜收入排名（百万美元）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中国市场主要厂商电池聚合物隔膜销售价格（2020-2025）&amp;（美元/吨）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全球主要厂商电池聚合物隔膜总部及产地分布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全球主要厂商成立时间及电池聚合物隔膜商业化日期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全球主要厂商电池聚合物隔膜产品类型及应用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2025年全球电池聚合物隔膜主要厂商市场地位（第一梯队、第二梯队和第三梯队）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全球电池聚合物隔膜市场投资、并购等现状分析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全球主要地区电池聚合物隔膜销售收入增速：（2020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全球主要地区电池聚合物隔膜销售收入（2020-2025）&amp;（百万美元）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全球主要地区电池聚合物隔膜销售收入市场份额（2020-2025）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全球主要地区电池聚合物隔膜收入（2025-2031）&amp;（百万美元）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全球主要地区电池聚合物隔膜收入市场份额（2025-2031）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全球主要地区电池聚合物隔膜销量（吨）：2020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全球主要地区电池聚合物隔膜销量（2020-2025）&amp;（吨）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全球主要地区电池聚合物隔膜销量（2025-2031）&amp;（吨）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全球主要地区电池聚合物隔膜销量份额（2025-2031）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电池聚合物隔膜生产基地、销售区域、竞争对手及市场地位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电池聚合物隔膜产品规格、参数及市场应用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电池聚合物隔膜销量（吨）、收入（百万美元）、价格（美元/吨）及毛利率（2020-2025）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全球不同产品类型电池聚合物隔膜销量（2020-2025年）&amp;（吨）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115： 全球不同产品类型电池聚合物隔膜销量预测（2025-2031）&amp;（吨）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全球市场不同产品类型电池聚合物隔膜销量市场份额预测（2025-2031）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117： 全球不同产品类型电池聚合物隔膜收入（2020-2025年）&amp;（百万美元）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全球不同产品类型电池聚合物隔膜收入市场份额（2020-2025）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119： 全球不同产品类型电池聚合物隔膜收入预测（2025-2031）&amp;（百万美元）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全球不同产品类型电池聚合物隔膜收入市场份额预测（2025-2031）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121： 全球不同应用电池聚合物隔膜销量（2020-2025年）&amp;（吨）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全球不同应用电池聚合物隔膜销量市场份额（2020-2025）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全球不同应用电池聚合物隔膜销量预测（2025-2031）&amp;（吨）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全球市场不同应用电池聚合物隔膜销量市场份额预测（2025-2031）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125： 全球不同应用电池聚合物隔膜收入（2020-2025年）&amp;（百万美元）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全球不同应用电池聚合物隔膜收入市场份额（2020-2025）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全球不同应用电池聚合物隔膜收入预测（2025-2031）&amp;（百万美元）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全球不同应用电池聚合物隔膜收入市场份额预测（2025-2031）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129： 电池聚合物隔膜上游原料供应商及联系方式列表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电池聚合物隔膜典型客户列表</w:t>
      </w:r>
      <w:r>
        <w:rPr>
          <w:rFonts w:hint="eastAsia"/>
        </w:rPr>
        <w:br/>
      </w:r>
      <w:r>
        <w:rPr>
          <w:rFonts w:hint="eastAsia"/>
        </w:rPr>
        <w:t>　　表 131： 电池聚合物隔膜主要销售模式及销售渠道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电池聚合物隔膜行业发展机遇及主要驱动因素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电池聚合物隔膜行业发展面临的风险</w:t>
      </w:r>
      <w:r>
        <w:rPr>
          <w:rFonts w:hint="eastAsia"/>
        </w:rPr>
        <w:br/>
      </w:r>
      <w:r>
        <w:rPr>
          <w:rFonts w:hint="eastAsia"/>
        </w:rPr>
        <w:t>　　表 134： 电池聚合物隔膜行业政策分析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电池聚合物隔膜产品图片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全球不同产品类型电池聚合物隔膜销售额2020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全球不同产品类型电池聚合物隔膜市场份额2024 VS 2025</w:t>
      </w:r>
      <w:r>
        <w:rPr>
          <w:rFonts w:hint="eastAsia"/>
        </w:rPr>
        <w:br/>
      </w:r>
      <w:r>
        <w:rPr>
          <w:rFonts w:hint="eastAsia"/>
        </w:rPr>
        <w:t>　　图 4： 聚乙烯隔膜产品图片</w:t>
      </w:r>
      <w:r>
        <w:rPr>
          <w:rFonts w:hint="eastAsia"/>
        </w:rPr>
        <w:br/>
      </w:r>
      <w:r>
        <w:rPr>
          <w:rFonts w:hint="eastAsia"/>
        </w:rPr>
        <w:t>　　图 5： 聚丙烯隔膜产品图片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全球不同应用电池聚合物隔膜市场份额2024 VS 2025</w:t>
      </w:r>
      <w:r>
        <w:rPr>
          <w:rFonts w:hint="eastAsia"/>
        </w:rPr>
        <w:br/>
      </w:r>
      <w:r>
        <w:rPr>
          <w:rFonts w:hint="eastAsia"/>
        </w:rPr>
        <w:t>　　图 8： 磷酸铁锂电池</w:t>
      </w:r>
      <w:r>
        <w:rPr>
          <w:rFonts w:hint="eastAsia"/>
        </w:rPr>
        <w:br/>
      </w:r>
      <w:r>
        <w:rPr>
          <w:rFonts w:hint="eastAsia"/>
        </w:rPr>
        <w:t>　　图 9： 三元锂电池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全球电池聚合物隔膜产能、产量、产能利用率及发展趋势（2020-2031）&amp;（吨）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全球电池聚合物隔膜产量、需求量及发展趋势（2020-2031）&amp;（吨）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全球主要地区电池聚合物隔膜产量（2020 VS 2025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全球主要地区电池聚合物隔膜产量市场份额（2020-2031）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中国电池聚合物隔膜产能、产量、产能利用率及发展趋势（2020-2031）&amp;（吨）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中国电池聚合物隔膜产量、市场需求量及发展趋势（2020-2031）&amp;（吨）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全球电池聚合物隔膜市场销售额及增长率：（2020-2031）&amp;（百万美元）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全球市场电池聚合物隔膜市场规模：2020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全球市场电池聚合物隔膜价格趋势（2020-2031）&amp;（美元/吨）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2025年全球市场主要厂商电池聚合物隔膜销量市场份额</w:t>
      </w:r>
      <w:r>
        <w:rPr>
          <w:rFonts w:hint="eastAsia"/>
        </w:rPr>
        <w:br/>
      </w:r>
      <w:r>
        <w:rPr>
          <w:rFonts w:hint="eastAsia"/>
        </w:rPr>
        <w:t>　　图 22： 2025年全球市场主要厂商电池聚合物隔膜收入市场份额</w:t>
      </w:r>
      <w:r>
        <w:rPr>
          <w:rFonts w:hint="eastAsia"/>
        </w:rPr>
        <w:br/>
      </w:r>
      <w:r>
        <w:rPr>
          <w:rFonts w:hint="eastAsia"/>
        </w:rPr>
        <w:t>　　图 23： 2025年中国市场主要厂商电池聚合物隔膜销量市场份额</w:t>
      </w:r>
      <w:r>
        <w:rPr>
          <w:rFonts w:hint="eastAsia"/>
        </w:rPr>
        <w:br/>
      </w:r>
      <w:r>
        <w:rPr>
          <w:rFonts w:hint="eastAsia"/>
        </w:rPr>
        <w:t>　　图 24： 2025年中国市场主要厂商电池聚合物隔膜收入市场份额</w:t>
      </w:r>
      <w:r>
        <w:rPr>
          <w:rFonts w:hint="eastAsia"/>
        </w:rPr>
        <w:br/>
      </w:r>
      <w:r>
        <w:rPr>
          <w:rFonts w:hint="eastAsia"/>
        </w:rPr>
        <w:t>　　图 25： 2025年全球前五大生产商电池聚合物隔膜市场份额</w:t>
      </w:r>
      <w:r>
        <w:rPr>
          <w:rFonts w:hint="eastAsia"/>
        </w:rPr>
        <w:br/>
      </w:r>
      <w:r>
        <w:rPr>
          <w:rFonts w:hint="eastAsia"/>
        </w:rPr>
        <w:t>　　图 26： 2025年全球电池聚合物隔膜第一梯队、第二梯队和第三梯队厂商及市场份额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全球主要地区电池聚合物隔膜销售收入（2020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全球主要地区电池聚合物隔膜销售收入市场份额（2024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29： 北美市场电池聚合物隔膜销量及增长率（2020-2031）&amp;（吨）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北美市场电池聚合物隔膜收入及增长率（2020-2031）&amp;（百万美元）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欧洲市场电池聚合物隔膜收入及增长率（2020-2031）&amp;（百万美元）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中国市场电池聚合物隔膜收入及增长率（2020-2031）&amp;（百万美元）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日本市场电池聚合物隔膜收入及增长率（2020-2031）&amp;（百万美元）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东南亚市场电池聚合物隔膜收入及增长率（2020-2031）&amp;（百万美元）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印度市场电池聚合物隔膜销量及增长率（2020-2031）&amp;（吨）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印度市场电池聚合物隔膜收入及增长率（2020-2031）&amp;（百万美元）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全球不同产品类型电池聚合物隔膜价格走势（2020-2031）&amp;（美元/吨）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全球不同应用电池聚合物隔膜价格走势（2020-2031）&amp;（美元/吨）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电池聚合物隔膜产业链</w:t>
      </w:r>
      <w:r>
        <w:rPr>
          <w:rFonts w:hint="eastAsia"/>
        </w:rPr>
        <w:br/>
      </w:r>
      <w:r>
        <w:rPr>
          <w:rFonts w:hint="eastAsia"/>
        </w:rPr>
        <w:t>　　图 44： 电池聚合物隔膜中国企业SWOT分析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40fb933b44b18" w:history="1">
        <w:r>
          <w:rPr>
            <w:rStyle w:val="Hyperlink"/>
          </w:rPr>
          <w:t>2025-2031年全球与中国电池聚合物隔膜行业现状分析及前景趋势预测报告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40fb933b44b18" w:history="1">
        <w:r>
          <w:rPr>
            <w:rStyle w:val="Hyperlink"/>
          </w:rPr>
          <w:t>https://www.20087.com/2/55/DianChiJuHeWuGeMoFaZhanQianJingFenXi.html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热点：电池聚合物隔膜原理、聚合物薄膜电池、聚合物膜燃料电池、电池隔膜材料、聚合物电池外壳是什么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debe0b6cd4f4b" w:history="1">
      <w:r>
        <w:rPr>
          <w:rStyle w:val="Hyperlink"/>
        </w:rPr>
        <w:t>2025-2031年全球与中国电池聚合物隔膜行业现状分析及前景趋势预测报告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DianChiJuHeWuGeMoFaZhanQianJingFenXi.html" TargetMode="External" Id="R03140fb933b4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DianChiJuHeWuGeMoFaZhanQianJingFenXi.html" TargetMode="External" Id="Rae9debe0b6cd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2025-04-28T07:20:00Z</dcterms:created>
  <dcterms:modified xsi:type="dcterms:W3CDTF">2025-04-28T08:20:00Z</dcterms:modified>
  <dc:subject>2025-2031年全球与中国电池聚合物隔膜行业现状分析及前景趋势预测报告</dc:subject>
  <dc:title>2025-2031年全球与中国电池聚合物隔膜行业现状分析及前景趋势预测报告</dc:title>
  <cp:keywords>2025-2031年全球与中国电池聚合物隔膜行业现状分析及前景趋势预测报告</cp:keywords>
  <dc:description>2025-2031年全球与中国电池聚合物隔膜行业现状分析及前景趋势预测报告</dc:description>
</cp:coreProperties>
</file>