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b34821572444a" w:history="1">
              <w:r>
                <w:rPr>
                  <w:rStyle w:val="Hyperlink"/>
                </w:rPr>
                <w:t>2024-2030年全球与中国铍铜行业现状全面调研与发展趋势报告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b34821572444a" w:history="1">
              <w:r>
                <w:rPr>
                  <w:rStyle w:val="Hyperlink"/>
                </w:rPr>
                <w:t>2024-2030年全球与中国铍铜行业现状全面调研与发展趋势报告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b34821572444a" w:history="1">
                <w:r>
                  <w:rPr>
                    <w:rStyle w:val="Hyperlink"/>
                  </w:rPr>
                  <w:t>https://www.20087.com/2/05/PiTongFaZhanQuShiFenXi.html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是一种具有优异机械性能、导电性和耐热性的合金材料。近年来，随着航空航天、电子通讯及汽车制造等高新技术领域的不断发展，对材料性能提出了更高要求，铍铜因其独特的物理和化学性质在这些领域得到了广泛应用。同时，随着环保意识的增强，无铅铍铜的研究与开发也成为行业热点，以满足电子产品环保标准。铍铜合金的制备工艺不断改进，材料的性能稳定性和成本效益逐渐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b34821572444a" w:history="1">
        <w:r>
          <w:rPr>
            <w:rStyle w:val="Hyperlink"/>
          </w:rPr>
          <w:t>2024-2030年全球与中国铍铜行业现状全面调研与发展趋势报告</w:t>
        </w:r>
      </w:hyperlink>
      <w:r>
        <w:rPr>
          <w:rFonts w:hint="eastAsia"/>
        </w:rPr>
        <w:t>》基于国家统计局及相关行业协会的详实数据，结合国内外铍铜行业研究资料及深入市场调研，系统分析了铍铜行业的市场规模、市场需求及产业链现状。报告重点探讨了铍铜行业整体运行情况及细分领域特点，科学预测了铍铜市场前景与发展趋势，揭示了铍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b34821572444a" w:history="1">
        <w:r>
          <w:rPr>
            <w:rStyle w:val="Hyperlink"/>
          </w:rPr>
          <w:t>2024-2030年全球与中国铍铜行业现状全面调研与发展趋势报告</w:t>
        </w:r>
      </w:hyperlink>
      <w:r>
        <w:rPr>
          <w:rFonts w:hint="eastAsia"/>
        </w:rPr>
        <w:t>》，2024年铍铜行业市场规模达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铍铜市场概述</w:t>
      </w:r>
      <w:r>
        <w:rPr>
          <w:rFonts w:hint="eastAsia"/>
        </w:rPr>
        <w:br/>
      </w:r>
      <w:r>
        <w:rPr>
          <w:rFonts w:hint="eastAsia"/>
        </w:rPr>
        <w:t>　　1.1 铍铜产品定义及统计范围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按照不同产品类型，铍铜主要可以分为如下几个类别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不同产品类型铍铜增长趋势2023年VS</w:t>
      </w:r>
      <w:r>
        <w:rPr>
          <w:rFonts w:hint="eastAsia"/>
        </w:rPr>
        <w:br/>
      </w:r>
      <w:r>
        <w:rPr>
          <w:rFonts w:hint="eastAsia"/>
        </w:rPr>
        <w:t>　　　　1.2.2 棒和栏杆</w:t>
      </w:r>
      <w:r>
        <w:rPr>
          <w:rFonts w:hint="eastAsia"/>
        </w:rPr>
        <w:br/>
      </w:r>
      <w:r>
        <w:rPr>
          <w:rFonts w:hint="eastAsia"/>
        </w:rPr>
        <w:t>　　　　1.2.3 导线</w:t>
      </w:r>
      <w:r>
        <w:rPr>
          <w:rFonts w:hint="eastAsia"/>
        </w:rPr>
        <w:br/>
      </w:r>
      <w:r>
        <w:rPr>
          <w:rFonts w:hint="eastAsia"/>
        </w:rPr>
        <w:t>　　　　1.2.4 管子</w:t>
      </w:r>
      <w:r>
        <w:rPr>
          <w:rFonts w:hint="eastAsia"/>
        </w:rPr>
        <w:br/>
      </w:r>
      <w:r>
        <w:rPr>
          <w:rFonts w:hint="eastAsia"/>
        </w:rPr>
        <w:t>　　　　1.2.5 板和条</w:t>
      </w:r>
      <w:r>
        <w:rPr>
          <w:rFonts w:hint="eastAsia"/>
        </w:rPr>
        <w:br/>
      </w:r>
      <w:r>
        <w:rPr>
          <w:rFonts w:hint="eastAsia"/>
        </w:rPr>
        <w:t>　　　　1.2.6 锻件</w:t>
      </w:r>
      <w:r>
        <w:rPr>
          <w:rFonts w:hint="eastAsia"/>
        </w:rPr>
        <w:br/>
      </w:r>
      <w:r>
        <w:rPr>
          <w:rFonts w:hint="eastAsia"/>
        </w:rPr>
        <w:t>　　1.3 从不同应用，铍铜主要包括如下几个方面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全球铍铜供需现状及预测（2018-2023年）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全球铍铜产能、产量、产能利用率及发展趋势（2018-2023年）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全球铍铜产量、表观消费量及发展趋势（2018-2023年）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中国铍铜供需现状及预测（2018-2023年）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中国铍铜产能、产量、产能利用率及发展趋势（2018-2023年）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中国铍铜产量、表观消费量及发展趋势（2018-2023年）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中国铍铜产量、市场需求量及发展趋势（2018-2023年）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铍铜中国及欧美日等行业政策分析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全球与中国主要厂商铍铜产量、产值及竞争分析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全球铍铜主要厂商列表（2018-2023年）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全球铍铜主要厂商产量列表（2018-2023年）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全球铍铜主要厂商产值列表（2018-2023年）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2024年全球主要生产商铍铜收入排名</w:t>
      </w:r>
      <w:r>
        <w:rPr>
          <w:rFonts w:hint="eastAsia"/>
        </w:rPr>
        <w:br/>
      </w:r>
      <w:r>
        <w:rPr>
          <w:rFonts w:hint="eastAsia"/>
        </w:rPr>
        <w:t>　　　　2.1.4 全球铍铜主要厂商产品价格列表（2018-2023年）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中国铍铜主要厂商产量、产值及市场份额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中国铍铜主要厂商产量列表（2018-2023年）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中国铍铜主要厂商产值列表（2018-2023年）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铍铜厂商产地分布及商业化日期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铍铜行业集中度、竞争程度分析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铍铜行业集中度分析：全球Top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全球铍铜第一梯队、第二梯队和第三梯队生产商（品牌）及市场份额（2022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铍铜全球领先企业SWOT分析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全球主要铍铜企业采访及观点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全球主要地区铍铜市场规模分析：2022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全球主要地区铍铜产量及市场份额（2018-2023年）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全球主要地区铍铜产量及市场份额预测（2018-2023年）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全球主要地区铍铜产值及市场份额（2018-2023年）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全球主要地区铍铜产值及市场份额预测（2018-2023年）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北美市场铍铜产量、产值及增长率（2018-2023年）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欧洲市场铍铜产量、产值及增长率（2018-2023年）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中国市场铍铜产量、产值及增长率（2018-2023年）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日本市场铍铜产量、产值及增长率（2018-2023年）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全球主要地区铍铜消费展望2022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全球主要地区铍铜消费量及增长率（2018-2023年）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全球主要地区铍铜消费量预测（2018-2023年）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中国市场铍铜消费量、增长率及发展预测（2018-2023年）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北美市场铍铜消费量、增长率及发展预测（2018-2023年）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欧洲市场铍铜消费量、增长率及发展预测（2018-2023年）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日本市场铍铜消费量、增长率及发展预测（2018-2023年）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东南亚市场铍铜消费量、增长率及发展预测（2018-2023年）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印度市场铍铜消费量、增长率及发展预测（2018-2023年）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全球铍铜主要生产商概况分析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重点企业（10）铍铜产能、产量、产值、价格及毛利率（2018-2023年）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不同类型铍铜分析</w:t>
      </w:r>
      <w:r>
        <w:rPr>
          <w:rFonts w:hint="eastAsia"/>
        </w:rPr>
        <w:br/>
      </w:r>
      <w:r>
        <w:rPr>
          <w:rFonts w:hint="eastAsia"/>
        </w:rPr>
        <w:t>　　6.1 全球不同类型铍铜产量（2018-2023年）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全球铍铜不同类型铍铜产量及市场份额（2018-2023年）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全球不同类型铍铜产量预测（2018-2023年）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全球不同类型铍铜产值（2018-2023年）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全球铍铜不同类型铍铜产值及市场份额（2018-2023年）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全球不同类型铍铜产值预测（2018-2023年）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全球不同类型铍铜价格走势（2018-2023年）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不同价格区间铍铜市场份额对比（2018-2023年）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中国不同类型铍铜产量（2018-2023年）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中国铍铜不同类型铍铜产量及市场份额（2018-2023年）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中国不同类型铍铜产量预测（2018-2023年）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中国不同类型铍铜产值（2018-2023年）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中国铍铜不同类型铍铜产值及市场份额（2018-2023年）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中国不同类型铍铜产值预测（2018-2023年）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铍铜产业链分析</w:t>
      </w:r>
      <w:r>
        <w:rPr>
          <w:rFonts w:hint="eastAsia"/>
        </w:rPr>
        <w:br/>
      </w:r>
      <w:r>
        <w:rPr>
          <w:rFonts w:hint="eastAsia"/>
        </w:rPr>
        <w:t>　　7.2 铍铜产业上游供应分析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全球不同应用铍铜消费量、市场份额及增长率（2018-2023年）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全球不同应用铍铜消费量（2018-2023年）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全球不同应用铍铜消费量预测（2018-2023年）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中国不同应用铍铜消费量、市场份额及增长率（2018-2023年）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中国不同应用铍铜消费量（2018-2023年）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中国不同应用铍铜消费量预测（2018-2023年）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中国铍铜产量、消费量、进出口分析及未来趋势（2018-2023年）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中国铍铜进出口贸易趋势</w:t>
      </w:r>
      <w:r>
        <w:rPr>
          <w:rFonts w:hint="eastAsia"/>
        </w:rPr>
        <w:br/>
      </w:r>
      <w:r>
        <w:rPr>
          <w:rFonts w:hint="eastAsia"/>
        </w:rPr>
        <w:t>　　8.3 中国铍铜主要进口来源</w:t>
      </w:r>
      <w:r>
        <w:rPr>
          <w:rFonts w:hint="eastAsia"/>
        </w:rPr>
        <w:br/>
      </w:r>
      <w:r>
        <w:rPr>
          <w:rFonts w:hint="eastAsia"/>
        </w:rPr>
        <w:t>　　8.4 中国铍铜主要出口目的地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中国铍铜主要地区分布</w:t>
      </w:r>
      <w:r>
        <w:rPr>
          <w:rFonts w:hint="eastAsia"/>
        </w:rPr>
        <w:br/>
      </w:r>
      <w:r>
        <w:rPr>
          <w:rFonts w:hint="eastAsia"/>
        </w:rPr>
        <w:t>　　9.1 中国铍铜生产地区分布</w:t>
      </w:r>
      <w:r>
        <w:rPr>
          <w:rFonts w:hint="eastAsia"/>
        </w:rPr>
        <w:br/>
      </w:r>
      <w:r>
        <w:rPr>
          <w:rFonts w:hint="eastAsia"/>
        </w:rPr>
        <w:t>　　9.2 中国铍铜消费地区分布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铍铜技术及相关行业技术发展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国内市场铍铜销售渠道</w:t>
      </w:r>
      <w:r>
        <w:rPr>
          <w:rFonts w:hint="eastAsia"/>
        </w:rPr>
        <w:br/>
      </w:r>
      <w:r>
        <w:rPr>
          <w:rFonts w:hint="eastAsia"/>
        </w:rPr>
        <w:t>　　12.2 企业海外铍铜销售渠道</w:t>
      </w:r>
      <w:r>
        <w:rPr>
          <w:rFonts w:hint="eastAsia"/>
        </w:rPr>
        <w:br/>
      </w:r>
      <w:r>
        <w:rPr>
          <w:rFonts w:hint="eastAsia"/>
        </w:rPr>
        <w:t>　　12.3 铍铜销售/营销策略建议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按照不同产品类型，铍铜主要可以分为如下几个类别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不同种类铍铜增长趋势2022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从不同应用，铍铜主要包括如下几个方面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不同应用铍铜消费量（吨）增长趋势2023年VS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铍铜中国及欧美日等地区政策分析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全球铍铜主要厂商产量列表（吨）（2018-2023年）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全球铍铜主要厂商产量市场份额列表（2018-2023年）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全球铍铜主要厂商产值列表（2018-2023年）（万元）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全球铍铜主要厂商产值市场份额列表（万元）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2024年全球主要生产商铍铜收入排名（万元）</w:t>
      </w:r>
      <w:r>
        <w:rPr>
          <w:rFonts w:hint="eastAsia"/>
        </w:rPr>
        <w:br/>
      </w:r>
      <w:r>
        <w:rPr>
          <w:rFonts w:hint="eastAsia"/>
        </w:rPr>
        <w:t>　　表11 全球铍铜主要厂商产品价格列表（2018-2023年）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中国铍铜全球铍铜主要厂商产品价格列表（吨）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中国铍铜主要厂商产量市场份额列表（2018-2023年）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中国铍铜主要厂商产值列表（2018-2023年）（万元）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中国铍铜主要厂商产值市场份额列表（2018-2023年）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全球主要厂商铍铜厂商产地分布及商业化日期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全球主要铍铜企业采访及观点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全球主要地区铍铜产值（万元）：2022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全球主要地区铍铜2018-2023年产量市场份额列表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全球主要地区铍铜产量列表（2018-2023年）（吨）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全球主要地区铍铜产量份额（2018-2023年）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全球主要地区铍铜产值列表（2018-2023年）（万元）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全球主要地区铍铜产值份额列表（2018-2023年）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全球主要地区铍铜消费量列表（2018-2023年）（吨）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全球主要地区铍铜消费量市场份额列表（2018-2023年）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重点企业（1）铍铜产品规格及价格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重点企业（2）铍铜产品规格及价格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重点企业（3）铍铜产品规格及价格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重点企业（4）铍铜产品规格及价格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重点企业（5）铍铜产品规格及价格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重点企业（6）铍铜产品规格及价格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重点企业（7）铍铜产品规格及价格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重点企业（8）铍铜产品规格及价格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重点企业（9）铍铜产品规格及价格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重点企业（10）铍铜产能（吨）、产量（吨）、产值（万元）、价格及毛利率（2018-2023年）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重点企业（10）铍铜产品规格及价格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全球不同产品类型铍铜产量（2018-2023年）（吨）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全球不同产品类型铍铜产量市场份额（2018-2023年）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全球不同产品类型铍铜产量预测（2018-2023年）（吨）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全球不同产品类型铍铜产量市场份额预测（2018-2023年）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全球不同类型铍铜产值（万元）（2018-2023年）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全球不同类型铍铜产值市场份额（2018-2023年）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全球不同类型铍铜产值预测（万元）（2018-2023年）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全球不同类型铍铜产值市场预测份额（2018-2023年）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全球不同价格区间铍铜市场份额对比（2018-2023年）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中国不同产品类型铍铜产量（2018-2023年）（吨）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中国不同产品类型铍铜产量市场份额（2018-2023年）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中国不同产品类型铍铜产量预测（2018-2023年）（吨）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中国不同产品类型铍铜产量市场份额预测（2018-2023年）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中国不同产品类型铍铜产值（2018-2023年）（万元）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中国不同产品类型铍铜产值市场份额（2018-2023年）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中国不同产品类型铍铜产值预测（2018-2023年）（万元）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中国不同产品类型铍铜产值市场份额预测（2018-2023年）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铍铜上游原料供应商及联系方式列表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全球不同应用铍铜消费量（2018-2023年）（吨）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全球不同应用铍铜消费量市场份额（2018-2023年）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全球不同应用铍铜消费量预测（2018-2023年）（吨）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全球不同应用铍铜消费量市场份额预测（2018-2023年）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中国不同应用铍铜消费量（2018-2023年）（吨）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中国不同应用铍铜消费量市场份额（2018-2023年）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中国不同应用铍铜消费量预测（2018-2023年）（吨）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中国不同应用铍铜消费量市场份额预测（2018-2023年）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中国铍铜产量、消费量、进出口（2018-2023年）（吨）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中国铍铜产量、消费量、进出口预测（2018-2023年）（吨）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中国市场铍铜进出口贸易趋势</w:t>
      </w:r>
      <w:r>
        <w:rPr>
          <w:rFonts w:hint="eastAsia"/>
        </w:rPr>
        <w:br/>
      </w:r>
      <w:r>
        <w:rPr>
          <w:rFonts w:hint="eastAsia"/>
        </w:rPr>
        <w:t>　　表105 中国市场铍铜主要进口来源</w:t>
      </w:r>
      <w:r>
        <w:rPr>
          <w:rFonts w:hint="eastAsia"/>
        </w:rPr>
        <w:br/>
      </w:r>
      <w:r>
        <w:rPr>
          <w:rFonts w:hint="eastAsia"/>
        </w:rPr>
        <w:t>　　表106 中国市场铍铜主要出口目的地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中国铍铜生产地区分布</w:t>
      </w:r>
      <w:r>
        <w:rPr>
          <w:rFonts w:hint="eastAsia"/>
        </w:rPr>
        <w:br/>
      </w:r>
      <w:r>
        <w:rPr>
          <w:rFonts w:hint="eastAsia"/>
        </w:rPr>
        <w:t>　　表109 中国铍铜消费地区分布</w:t>
      </w:r>
      <w:r>
        <w:rPr>
          <w:rFonts w:hint="eastAsia"/>
        </w:rPr>
        <w:br/>
      </w:r>
      <w:r>
        <w:rPr>
          <w:rFonts w:hint="eastAsia"/>
        </w:rPr>
        <w:t>　　表110 铍铜行业及市场环境发展趋势</w:t>
      </w:r>
      <w:r>
        <w:rPr>
          <w:rFonts w:hint="eastAsia"/>
        </w:rPr>
        <w:br/>
      </w:r>
      <w:r>
        <w:rPr>
          <w:rFonts w:hint="eastAsia"/>
        </w:rPr>
        <w:t>　　表111 铍铜产品及技术发展趋势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国内当前及未来铍铜主要销售模式及销售渠道趋势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欧美日等地区当前及未来铍铜主要销售模式及销售渠道趋势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铍铜产品市场定位及目标消费者分析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铍铜产品图片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2024年全球不同产品类型铍铜产量市场份额</w:t>
      </w:r>
      <w:r>
        <w:rPr>
          <w:rFonts w:hint="eastAsia"/>
        </w:rPr>
        <w:br/>
      </w:r>
      <w:r>
        <w:rPr>
          <w:rFonts w:hint="eastAsia"/>
        </w:rPr>
        <w:t>　　图3 棒和栏杆产品图片</w:t>
      </w:r>
      <w:r>
        <w:rPr>
          <w:rFonts w:hint="eastAsia"/>
        </w:rPr>
        <w:br/>
      </w:r>
      <w:r>
        <w:rPr>
          <w:rFonts w:hint="eastAsia"/>
        </w:rPr>
        <w:t>　　图4 导线产品图片</w:t>
      </w:r>
      <w:r>
        <w:rPr>
          <w:rFonts w:hint="eastAsia"/>
        </w:rPr>
        <w:br/>
      </w:r>
      <w:r>
        <w:rPr>
          <w:rFonts w:hint="eastAsia"/>
        </w:rPr>
        <w:t>　　图5 管子产品图片</w:t>
      </w:r>
      <w:r>
        <w:rPr>
          <w:rFonts w:hint="eastAsia"/>
        </w:rPr>
        <w:br/>
      </w:r>
      <w:r>
        <w:rPr>
          <w:rFonts w:hint="eastAsia"/>
        </w:rPr>
        <w:t>　　图6 板和条产品图片</w:t>
      </w:r>
      <w:r>
        <w:rPr>
          <w:rFonts w:hint="eastAsia"/>
        </w:rPr>
        <w:br/>
      </w:r>
      <w:r>
        <w:rPr>
          <w:rFonts w:hint="eastAsia"/>
        </w:rPr>
        <w:t>　　图7 锻件产品图片</w:t>
      </w:r>
      <w:r>
        <w:rPr>
          <w:rFonts w:hint="eastAsia"/>
        </w:rPr>
        <w:br/>
      </w:r>
      <w:r>
        <w:rPr>
          <w:rFonts w:hint="eastAsia"/>
        </w:rPr>
        <w:t>　　图8 全球产品类型铍铜消费量市场份额2023年Vs</w:t>
      </w:r>
      <w:r>
        <w:rPr>
          <w:rFonts w:hint="eastAsia"/>
        </w:rPr>
        <w:br/>
      </w:r>
      <w:r>
        <w:rPr>
          <w:rFonts w:hint="eastAsia"/>
        </w:rPr>
        <w:t>　　图9 电信产品图片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电脑产品图片</w:t>
      </w:r>
      <w:r>
        <w:rPr>
          <w:rFonts w:hint="eastAsia"/>
        </w:rPr>
        <w:br/>
      </w:r>
      <w:r>
        <w:rPr>
          <w:rFonts w:hint="eastAsia"/>
        </w:rPr>
        <w:t>　　图12 航空航天产品图片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全球铍铜产量及增长率（2018-2023年）（吨）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全球铍铜产值及增长率（2018-2023年）（万元）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中国铍铜产量及发展趋势（2018-2023年）（吨）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中国铍铜产值及未来发展趋势（2018-2023年）（万元）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全球铍铜产能、产量、产能利用率及发展趋势（2018-2023年）（吨）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全球铍铜产量、市场需求量及发展趋势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中国铍铜产能、产量、产能利用率及发展趋势（2018-2023年）（吨）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中国铍铜产量、市场需求量及发展趋势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全球铍铜主要厂商2023年产量市场份额列表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全球铍铜主要厂商2023年产值市场份额列表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中国市场铍铜主要厂商2023年产量市场份额列表（2018-2023年）（万元）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中国铍铜主要厂商2023年产量市场份额列表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中国铍铜主要厂商2023年产值市场份额列表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2024年全球前五及前十大生产商铍铜市场份额</w:t>
      </w:r>
      <w:r>
        <w:rPr>
          <w:rFonts w:hint="eastAsia"/>
        </w:rPr>
        <w:br/>
      </w:r>
      <w:r>
        <w:rPr>
          <w:rFonts w:hint="eastAsia"/>
        </w:rPr>
        <w:t>　　图28 全球铍铜第一梯队、第二梯队和第三梯队生产商（品牌）及市场份额（2022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铍铜全球领先企业SWOT分析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全球主要地区铍铜消费量市场份额（2022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北美市场铍铜产量及增长率（2018-2023年）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北美市场铍铜产值及增长率（2018-2023年）（万元）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欧洲市场铍铜产量及增长率（2018-2023年）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欧洲市场铍铜产值及增长率（2018-2023年）（万元）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中国市场铍铜产量及增长率（2018-2023年）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中国市场铍铜产值及增长率（2018-2023年）（万元）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日本市场铍铜产量及增长率（2018-2023年）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日本市场铍铜产值及增长率（2018-2023年）（万元）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全球主要地区铍铜消费量市场份额（2022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全球主要地区铍铜消费量市场份额（2022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中国市场铍铜消费量、增长率及发展预测（2018-2023年）（吨）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北美市场铍铜消费量、增长率及发展预测（2018-2023年）（吨）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欧洲市场铍铜消费量、增长率及发展预测（2018-2023年）（吨）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日本市场铍铜消费量、增长率及发展预测（2018-2023年）（吨）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东南亚市场铍铜消费量、增长率及发展预测（2018-2023年）（吨）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印度市场铍铜消费量、增长率及发展预测（2018-2023年）（吨）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铍铜产业链图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铍铜产品价格走势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b34821572444a" w:history="1">
        <w:r>
          <w:rPr>
            <w:rStyle w:val="Hyperlink"/>
          </w:rPr>
          <w:t>2024-2030年全球与中国铍铜行业现状全面调研与发展趋势报告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b34821572444a" w:history="1">
        <w:r>
          <w:rPr>
            <w:rStyle w:val="Hyperlink"/>
          </w:rPr>
          <w:t>https://www.20087.com/2/05/PiTongFaZhanQuShiFenXi.html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热点：铍铜与紫铜有什么区别、铍铜价格、铜的重量计算方法、铍铜生产厂家、铜的颜色有几种图片、铍铜硬度、铍铜为啥被禁用、铍铜密度、批铜合金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86e671f14e1a" w:history="1">
      <w:r>
        <w:rPr>
          <w:rStyle w:val="Hyperlink"/>
        </w:rPr>
        <w:t>2024-2030年全球与中国铍铜行业现状全面调研与发展趋势报告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iTongFaZhanQuShiFenXi.html" TargetMode="External" Id="R752b3482157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iTongFaZhanQuShiFenXi.html" TargetMode="External" Id="R235f86e671f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2023-11-01T02:16:00Z</dcterms:created>
  <dcterms:modified xsi:type="dcterms:W3CDTF">2023-11-01T03:16:00Z</dcterms:modified>
  <dc:subject>2024-2030年全球与中国铍铜行业现状全面调研与发展趋势报告</dc:subject>
  <dc:title>2024-2030年全球与中国铍铜行业现状全面调研与发展趋势报告</dc:title>
  <cp:keywords>2024-2030年全球与中国铍铜行业现状全面调研与发展趋势报告</cp:keywords>
  <dc:description>2024-2030年全球与中国铍铜行业现状全面调研与发展趋势报告</dc:description>
</cp:coreProperties>
</file>