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8c3d0aee4851" w:history="1">
              <w:r>
                <w:rPr>
                  <w:rStyle w:val="Hyperlink"/>
                </w:rPr>
                <w:t>2025-2031年中国防锈油行业发展研究及前景趋势分析报告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8c3d0aee4851" w:history="1">
              <w:r>
                <w:rPr>
                  <w:rStyle w:val="Hyperlink"/>
                </w:rPr>
                <w:t>2025-2031年中国防锈油行业发展研究及前景趋势分析报告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88c3d0aee4851" w:history="1">
                <w:r>
                  <w:rPr>
                    <w:rStyle w:val="Hyperlink"/>
                  </w:rPr>
                  <w:t>https://www.20087.com/2/15/FangXiuYouHangYeQianJingQuShi.html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广泛应用于机械、汽车、五金制品的防腐蚀处理。现代防锈油技术在环保、长效性和适用性上有了显著提升，如挥发性有机化合物（VOC）含量低的环保型防锈油，以及适用于多种金属材质和极端环境条件的高性能防锈油产品。市场对高效、对人体和环境友好的防锈解决方案需求持续增长。</w:t>
      </w:r>
      <w:r>
        <w:rPr>
          <w:rFonts w:hint="eastAsia"/>
        </w:rPr>
        <w:br/>
      </w:r>
      <w:r>
        <w:rPr>
          <w:rFonts w:hint="eastAsia"/>
        </w:rPr>
        <w:t>　　防锈油行业的发展趋势将聚焦于生物降解性、多功能性和智能化。随着环保法规的严格，生物基、可生物降解的防锈油产品将逐步取代传统含毒害物质的产品。此外，研发集防锈、润滑、清洁等功能于一体的多功能油剂，以简化维护流程，减少成本。智能化方面，开发能够自我修复或根据环境变化调整保护性能的智能防锈材料，将是行业前沿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8c3d0aee4851" w:history="1">
        <w:r>
          <w:rPr>
            <w:rStyle w:val="Hyperlink"/>
          </w:rPr>
          <w:t>2025-2031年中国防锈油行业发展研究及前景趋势分析报告</w:t>
        </w:r>
      </w:hyperlink>
      <w:r>
        <w:rPr>
          <w:rFonts w:hint="eastAsia"/>
        </w:rPr>
        <w:t>》系统分析了防锈油行业的市场规模、市场需求及价格波动，深入探讨了防锈油产业链关键环节及各细分市场特点。报告基于权威数据，科学预测了防锈油市场前景与发展趋势，同时评估了防锈油重点企业的经营状况，包括品牌影响力、市场集中度及竞争格局。通过SWOT分析，报告揭示了防锈油行业面临的风险与机遇，为防锈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防锈油行业基本概况</w:t>
      </w:r>
      <w:r>
        <w:rPr>
          <w:rFonts w:hint="eastAsia"/>
        </w:rPr>
        <w:br/>
      </w:r>
      <w:r>
        <w:rPr>
          <w:rFonts w:hint="eastAsia"/>
        </w:rPr>
        <w:t>　　第一节 防锈油定义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防锈油产业的发展生命周期判研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防锈油产业链分析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二、防锈油产业链模型分析</w:t>
      </w:r>
      <w:r>
        <w:rPr>
          <w:rFonts w:hint="eastAsia"/>
        </w:rPr>
        <w:br/>
      </w:r>
      <w:r>
        <w:rPr>
          <w:rFonts w:hint="eastAsia"/>
        </w:rPr>
        <w:t>　　第四节 我国防锈油产业发展的“波特五力模型”分析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二、防锈油产业环境的“波特五力模型”分析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我国防锈油行业市场发展“SWOT”分析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二、防锈油市场发展的“SWOT”分析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防锈油行业宏观环境发展分析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2020-2025年中国防锈油行业发展政策环境分析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2020-2025年中国防锈油行业发展社会环境分析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防锈油行业生产环境分析</w:t>
      </w:r>
      <w:r>
        <w:rPr>
          <w:rFonts w:hint="eastAsia"/>
        </w:rPr>
        <w:br/>
      </w:r>
      <w:r>
        <w:rPr>
          <w:rFonts w:hint="eastAsia"/>
        </w:rPr>
        <w:t>　　第一节 防锈油行业总体规模</w:t>
      </w:r>
      <w:r>
        <w:rPr>
          <w:rFonts w:hint="eastAsia"/>
        </w:rPr>
        <w:br/>
      </w:r>
      <w:r>
        <w:rPr>
          <w:rFonts w:hint="eastAsia"/>
        </w:rPr>
        <w:t>　　第二节 防锈油产能概况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防锈油市场容量发展分析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防锈油产量发展及趋势预测分析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防锈油产品价格影响因素分析及价格趋势预测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防锈油行业技术发展环境分析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防锈油产品国内外技术比较分析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一、2025年防锈油产品技术变化特点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防锈油技术发展趋势预测分析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防锈油产业供需发展环境分析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一、2020-2025年防锈油产量发展分析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二、2020-2025年防锈油消费量发展分析</w:t>
      </w:r>
      <w:r>
        <w:rPr>
          <w:rFonts w:hint="eastAsia"/>
        </w:rPr>
        <w:br/>
      </w:r>
      <w:r>
        <w:rPr>
          <w:rFonts w:hint="eastAsia"/>
        </w:rPr>
        <w:t>　　第二节 防锈油的经销模式</w:t>
      </w:r>
      <w:r>
        <w:rPr>
          <w:rFonts w:hint="eastAsia"/>
        </w:rPr>
        <w:br/>
      </w:r>
      <w:r>
        <w:rPr>
          <w:rFonts w:hint="eastAsia"/>
        </w:rPr>
        <w:t>　　　　一、防锈油营销模式分析</w:t>
      </w:r>
      <w:r>
        <w:rPr>
          <w:rFonts w:hint="eastAsia"/>
        </w:rPr>
        <w:br/>
      </w:r>
      <w:r>
        <w:rPr>
          <w:rFonts w:hint="eastAsia"/>
        </w:rPr>
        <w:t>　　　　二、防锈油主要销售渠道分析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三、防锈油行业广告与促销方式分析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四、防锈油行业价格竞争方式分析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五、防锈油行业国际化营销模式分析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六、防锈油行业渠道策略分析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中国防锈油需求特点及地域分布分析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2025-2031年中国防锈油市场供需格局预测分析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三、供需格局趋势预测分析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防锈油所属行业进出口市场调研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全球所属行业进出口市场价格互动机制研究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中国防锈油所属行业历史进出口总量变化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一、防锈油行业2020-2025年内所属行业进口总量变化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二、防锈油行业2020-2025年内所属行业出口总量变化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三、2020-2025年内防锈油进出口差量变动状况分析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中国防锈油所属行业历史进出口结构变化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一、防锈油行业当年内进口来源情况分析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二、防锈油行业当年内出口去向分析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中国防锈油所属行业进出口态势展望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一、中国防锈油进出口的主要影响因素分析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二、防锈油行业2025-2031年中国进口预测分析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三、防锈油行业2025-2031年中国出口态势展望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防锈油地区市场竞争分析</w:t>
      </w:r>
      <w:r>
        <w:rPr>
          <w:rFonts w:hint="eastAsia"/>
        </w:rPr>
        <w:br/>
      </w:r>
      <w:r>
        <w:rPr>
          <w:rFonts w:hint="eastAsia"/>
        </w:rPr>
        <w:t>　　第一节 中国防锈油区域销售市场结构变化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防锈油行业上游行业调研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四、行业新动态及其对防锈油行业的影响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五、行业竞争状况及其对防锈油行业的意义</w:t>
      </w:r>
      <w:r>
        <w:rPr>
          <w:rFonts w:hint="eastAsia"/>
        </w:rPr>
        <w:br/>
      </w:r>
      <w:r>
        <w:rPr>
          <w:rFonts w:hint="eastAsia"/>
        </w:rPr>
        <w:t>　　第二节 防锈油行业下游行业调研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五、行业新动态及其对防锈油行业的影响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六、行业竞争状况及其对防锈油行业的意义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广州市联诺化工科技有限公司竞争力分析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佛山市喜利化工有限公司竞争力分析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英德市华宾涂料有限公司竞争力分析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国内防锈油行业税收政策分析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防锈油行业投资前景及投资前景预测分析</w:t>
      </w:r>
      <w:r>
        <w:rPr>
          <w:rFonts w:hint="eastAsia"/>
        </w:rPr>
        <w:br/>
      </w:r>
      <w:r>
        <w:rPr>
          <w:rFonts w:hint="eastAsia"/>
        </w:rPr>
        <w:t>　　第一节 2025年防锈油行业投资情况分析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二、可以投资的防锈油模式</w:t>
      </w:r>
      <w:r>
        <w:rPr>
          <w:rFonts w:hint="eastAsia"/>
        </w:rPr>
        <w:br/>
      </w:r>
      <w:r>
        <w:rPr>
          <w:rFonts w:hint="eastAsia"/>
        </w:rPr>
        <w:t>　　　　三、2025年防锈油投资机会</w:t>
      </w:r>
      <w:r>
        <w:rPr>
          <w:rFonts w:hint="eastAsia"/>
        </w:rPr>
        <w:br/>
      </w:r>
      <w:r>
        <w:rPr>
          <w:rFonts w:hint="eastAsia"/>
        </w:rPr>
        <w:t>　　　　四、2025年防锈油投资新方向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2025-2031年中国防锈油行业投资方向分析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一、未来防锈油投资方向分析</w:t>
      </w:r>
      <w:r>
        <w:rPr>
          <w:rFonts w:hint="eastAsia"/>
        </w:rPr>
        <w:br/>
      </w:r>
      <w:r>
        <w:rPr>
          <w:rFonts w:hint="eastAsia"/>
        </w:rPr>
        <w:t>　　　　二、未来防锈油行业技术开发方向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2025-2031年中国防锈油行业投资前景预测分析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2025-2031年中国防锈油行业投资前景研究分析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一、防锈油行业投资前景研究</w:t>
      </w:r>
      <w:r>
        <w:rPr>
          <w:rFonts w:hint="eastAsia"/>
        </w:rPr>
        <w:br/>
      </w:r>
      <w:r>
        <w:rPr>
          <w:rFonts w:hint="eastAsia"/>
        </w:rPr>
        <w:t>　　　　二、防锈油行业投资筹划策略</w:t>
      </w:r>
      <w:r>
        <w:rPr>
          <w:rFonts w:hint="eastAsia"/>
        </w:rPr>
        <w:br/>
      </w:r>
      <w:r>
        <w:rPr>
          <w:rFonts w:hint="eastAsia"/>
        </w:rPr>
        <w:t>　　　　三、防锈油行业品牌竞争战略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2025-2031年中国防锈油行业“十五五”建设策略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一、防锈油行业发展规划</w:t>
      </w:r>
      <w:r>
        <w:rPr>
          <w:rFonts w:hint="eastAsia"/>
        </w:rPr>
        <w:br/>
      </w:r>
      <w:r>
        <w:rPr>
          <w:rFonts w:hint="eastAsia"/>
        </w:rPr>
        <w:t>　　　　二、防锈油行业建设重点</w:t>
      </w:r>
      <w:r>
        <w:rPr>
          <w:rFonts w:hint="eastAsia"/>
        </w:rPr>
        <w:br/>
      </w:r>
      <w:r>
        <w:rPr>
          <w:rFonts w:hint="eastAsia"/>
        </w:rPr>
        <w:t>　　　　三、防锈油行业优秀企业成功之道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防锈油市场发展预测及行业项目投资建议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防锈油行业2025-2031年中国市场规模及增长趋势预测分析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防锈油行业2025-2031年中国净投资规模预测分析</w:t>
      </w:r>
      <w:r>
        <w:rPr>
          <w:rFonts w:hint="eastAsia"/>
        </w:rPr>
        <w:br/>
      </w:r>
      <w:r>
        <w:rPr>
          <w:rFonts w:hint="eastAsia"/>
        </w:rPr>
        <w:t>　　第五节 防锈油行业2025-2031年市场盈利预测分析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中-智林：防锈油行业项目投资建议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四、防锈油行业项目注意事项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防锈油行业历程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防锈油行业动态</w:t>
      </w:r>
      <w:r>
        <w:rPr>
          <w:rFonts w:hint="eastAsia"/>
        </w:rPr>
        <w:br/>
      </w:r>
      <w:r>
        <w:rPr>
          <w:rFonts w:hint="eastAsia"/>
        </w:rPr>
        <w:t>　　图表 2020-2025年中国防锈油市场需求量及增速统计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2020-2025年中国防锈油进口金额分析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2020-2025年中国防锈油出口数量分析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2020-2025年中国防锈油出口金额分析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8c3d0aee4851" w:history="1">
        <w:r>
          <w:rPr>
            <w:rStyle w:val="Hyperlink"/>
          </w:rPr>
          <w:t>2025-2031年中国防锈油行业发展研究及前景趋势分析报告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88c3d0aee4851" w:history="1">
        <w:r>
          <w:rPr>
            <w:rStyle w:val="Hyperlink"/>
          </w:rPr>
          <w:t>https://www.20087.com/2/15/FangXiuYouHangYeQianJingQuShi.html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4574570f437a" w:history="1">
      <w:r>
        <w:rPr>
          <w:rStyle w:val="Hyperlink"/>
        </w:rPr>
        <w:t>2025-2031年中国防锈油行业发展研究及前景趋势分析报告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XiuYouHangYeQianJingQuShi.html" TargetMode="External" Id="R3a588c3d0aee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XiuYouHangYeQianJingQuShi.html" TargetMode="External" Id="R488b4574570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2025-05-04T02:38:00Z</dcterms:created>
  <dcterms:modified xsi:type="dcterms:W3CDTF">2025-05-04T03:38:00Z</dcterms:modified>
  <dc:subject>2025-2031年中国防锈油行业发展研究及前景趋势分析报告</dc:subject>
  <dc:title>2025-2031年中国防锈油行业发展研究及前景趋势分析报告</dc:title>
  <cp:keywords>2025-2031年中国防锈油行业发展研究及前景趋势分析报告</cp:keywords>
  <dc:description>2025-2031年中国防锈油行业发展研究及前景趋势分析报告</dc:description>
</cp:coreProperties>
</file>