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4e3c0ce594b79" w:history="1">
              <w:r>
                <w:rPr>
                  <w:rStyle w:val="Hyperlink"/>
                </w:rPr>
                <w:t>2025-2031年中国节能玻璃市场调研及发展趋势分析报告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4e3c0ce594b79" w:history="1">
              <w:r>
                <w:rPr>
                  <w:rStyle w:val="Hyperlink"/>
                </w:rPr>
                <w:t>2025-2031年中国节能玻璃市场调研及发展趋势分析报告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4e3c0ce594b79" w:history="1">
                <w:r>
                  <w:rPr>
                    <w:rStyle w:val="Hyperlink"/>
                  </w:rPr>
                  <w:t>https://www.20087.com/3/A5/JieNengBoLiHangYeDiaoYanBaoGao.html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玻璃是一种高科技的建筑材料，其核心优势在于通过特殊涂层或夹层设计，有效阻挡紫外线和红外线，减少建筑内外热交换，从而达到节能降耗的目的。目前，随着全球对可持续发展和节能减排的关注度日益提升，节能玻璃市场需求持续增长。特别是在商业建筑和高端住宅领域，节能玻璃因其显著的环保效益和经济效益，正逐渐成为建筑设计的标配。此外，技术进步也推动了节能玻璃性能的不断优化，如低辐射（Low-E）玻璃、中空玻璃等新型产品的出现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节能玻璃的发展前景广阔。一方面，随着各国政府对建筑能效标准的不断提高，以及消费者对绿色建筑意识的增强，节能玻璃市场有望迎来爆发式增长。另一方面，技术创新将促使节能玻璃成本下降，性能提升，使其在更广泛的场景中得到应用，包括既有建筑的改造、汽车工业、光伏产业等。因此，节能玻璃不仅在建筑领域有着巨大的发展潜力，还将逐步渗透到更多行业，成为实现全球碳中和目标的重要推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4e3c0ce594b79" w:history="1">
        <w:r>
          <w:rPr>
            <w:rStyle w:val="Hyperlink"/>
          </w:rPr>
          <w:t>2025-2031年中国节能玻璃市场调研及发展趋势分析报告</w:t>
        </w:r>
      </w:hyperlink>
      <w:r>
        <w:rPr>
          <w:rFonts w:hint="eastAsia"/>
        </w:rPr>
        <w:t>》对节能玻璃行业相关因素进行具体调查、研究、分析，洞察节能玻璃行业今后的发展方向、节能玻璃行业竞争格局的演变趋势以及节能玻璃技术标准、节能玻璃市场规模、节能玻璃行业潜在问题与节能玻璃行业发展的症结所在，评估节能玻璃行业投资价值、节能玻璃效果效益程度，提出建设性意见建议，为节能玻璃行业投资决策者和节能玻璃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节能玻璃行业概述</w:t>
      </w:r>
      <w:r>
        <w:rPr>
          <w:rFonts w:hint="eastAsia"/>
        </w:rPr>
        <w:br/>
      </w:r>
      <w:r>
        <w:rPr>
          <w:rFonts w:hint="eastAsia"/>
        </w:rPr>
        <w:t>　　第一节 节能玻璃定义</w:t>
      </w:r>
      <w:r>
        <w:rPr>
          <w:rFonts w:hint="eastAsia"/>
        </w:rPr>
        <w:br/>
      </w:r>
      <w:r>
        <w:rPr>
          <w:rFonts w:hint="eastAsia"/>
        </w:rPr>
        <w:t>　　第二节 节能玻璃行业发展历程</w:t>
      </w:r>
      <w:r>
        <w:rPr>
          <w:rFonts w:hint="eastAsia"/>
        </w:rPr>
        <w:br/>
      </w:r>
      <w:r>
        <w:rPr>
          <w:rFonts w:hint="eastAsia"/>
        </w:rPr>
        <w:t>　　第三节 节能玻璃分类情况</w:t>
      </w:r>
      <w:r>
        <w:rPr>
          <w:rFonts w:hint="eastAsia"/>
        </w:rPr>
        <w:br/>
      </w:r>
      <w:r>
        <w:rPr>
          <w:rFonts w:hint="eastAsia"/>
        </w:rPr>
        <w:t>　　第四节 节能玻璃产业链分析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二、节能玻璃产业链模型分析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中国节能玻璃行业发展经济环境分析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中国节能玻璃行业发展政策环境分析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一、节能玻璃行业政策影响分析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中国节能玻璃行业供给情况分析预测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2019-2024年中国节能玻璃行业供给情况分析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2025年中国节能玻璃供给特点分析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2025-2031年中国节能玻璃行业供给情况预测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中国节能玻璃行业需求情况分析预测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2019-2024年中国节能玻璃需求情况分析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2025年中国节能玻璃行业需求特点分析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2019-2024年中国节能玻璃行业市场价格分析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2025-2031年中国节能玻璃行业市场需求预测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节能玻璃细分行业市场调研</w:t>
      </w:r>
      <w:r>
        <w:rPr>
          <w:rFonts w:hint="eastAsia"/>
        </w:rPr>
        <w:br/>
      </w:r>
      <w:r>
        <w:rPr>
          <w:rFonts w:hint="eastAsia"/>
        </w:rPr>
        <w:t>　　第一节 节能玻璃细分行业——**市场调研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节能玻璃细分行业——**市场调研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2019-2024年中国节能玻璃行业重点地区调研分析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二、**地区节能玻璃行业市场需求规模情况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三、**地区节能玻璃行业市场需求规模情况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四、**地区节能玻璃行业市场需求规模情况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五、**地区节能玻璃行业市场需求规模情况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六、**地区节能玻璃行业市场需求规模情况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节能玻璃行业竞争格局分析</w:t>
      </w:r>
      <w:r>
        <w:rPr>
          <w:rFonts w:hint="eastAsia"/>
        </w:rPr>
        <w:br/>
      </w:r>
      <w:r>
        <w:rPr>
          <w:rFonts w:hint="eastAsia"/>
        </w:rPr>
        <w:t>　　第一节 节能玻璃行业集中度分析</w:t>
      </w:r>
      <w:r>
        <w:rPr>
          <w:rFonts w:hint="eastAsia"/>
        </w:rPr>
        <w:br/>
      </w:r>
      <w:r>
        <w:rPr>
          <w:rFonts w:hint="eastAsia"/>
        </w:rPr>
        <w:t>　　　　一、节能玻璃市场集中度分析</w:t>
      </w:r>
      <w:r>
        <w:rPr>
          <w:rFonts w:hint="eastAsia"/>
        </w:rPr>
        <w:br/>
      </w:r>
      <w:r>
        <w:rPr>
          <w:rFonts w:hint="eastAsia"/>
        </w:rPr>
        <w:t>　　　　二、节能玻璃企业集中度分析</w:t>
      </w:r>
      <w:r>
        <w:rPr>
          <w:rFonts w:hint="eastAsia"/>
        </w:rPr>
        <w:br/>
      </w:r>
      <w:r>
        <w:rPr>
          <w:rFonts w:hint="eastAsia"/>
        </w:rPr>
        <w:t>　　　　三、节能玻璃区域集中度分析</w:t>
      </w:r>
      <w:r>
        <w:rPr>
          <w:rFonts w:hint="eastAsia"/>
        </w:rPr>
        <w:br/>
      </w:r>
      <w:r>
        <w:rPr>
          <w:rFonts w:hint="eastAsia"/>
        </w:rPr>
        <w:t>　　第二节 节能玻璃行业竞争格局分析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一、2025年节能玻璃行业竞争分析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二、2025年中外节能玻璃产品竞争分析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三、2019-2024年中国节能玻璃市场竞争分析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四、2025-2031年国内主要节能玻璃企业动向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节能玻璃企业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节能玻璃企业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节能玻璃企业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节能玻璃企业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节能玻璃行业竞争结构分析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一、节能玻璃市场增长潜力分析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二、节能玻璃产品竞争策略分析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三、典型节能玻璃企业产品竞争策略分析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节能玻璃企业竞争策略分析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一、2025-2031年我国节能玻璃市场竞争趋势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二、2025-2031年节能玻璃行业竞争格局展望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三、2025-2031年节能玻璃行业竞争策略分析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2025年节能玻璃行业投资情况分析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一、2025年节能玻璃总体投资结构</w:t>
      </w:r>
      <w:r>
        <w:rPr>
          <w:rFonts w:hint="eastAsia"/>
        </w:rPr>
        <w:br/>
      </w:r>
      <w:r>
        <w:rPr>
          <w:rFonts w:hint="eastAsia"/>
        </w:rPr>
        <w:t>　　　　二、2025年节能玻璃投资规模情况</w:t>
      </w:r>
      <w:r>
        <w:rPr>
          <w:rFonts w:hint="eastAsia"/>
        </w:rPr>
        <w:br/>
      </w:r>
      <w:r>
        <w:rPr>
          <w:rFonts w:hint="eastAsia"/>
        </w:rPr>
        <w:t>　　　　三、2025年节能玻璃投资增速情况</w:t>
      </w:r>
      <w:r>
        <w:rPr>
          <w:rFonts w:hint="eastAsia"/>
        </w:rPr>
        <w:br/>
      </w:r>
      <w:r>
        <w:rPr>
          <w:rFonts w:hint="eastAsia"/>
        </w:rPr>
        <w:t>　　　　四、2025年节能玻璃分地区投资分析</w:t>
      </w:r>
      <w:r>
        <w:rPr>
          <w:rFonts w:hint="eastAsia"/>
        </w:rPr>
        <w:br/>
      </w:r>
      <w:r>
        <w:rPr>
          <w:rFonts w:hint="eastAsia"/>
        </w:rPr>
        <w:t>　　第二节 节能玻璃行业投资机会分析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二、可以投资的节能玻璃模式</w:t>
      </w:r>
      <w:r>
        <w:rPr>
          <w:rFonts w:hint="eastAsia"/>
        </w:rPr>
        <w:br/>
      </w:r>
      <w:r>
        <w:rPr>
          <w:rFonts w:hint="eastAsia"/>
        </w:rPr>
        <w:t>　　　　三、2025年节能玻璃投资机会</w:t>
      </w:r>
      <w:r>
        <w:rPr>
          <w:rFonts w:hint="eastAsia"/>
        </w:rPr>
        <w:br/>
      </w:r>
      <w:r>
        <w:rPr>
          <w:rFonts w:hint="eastAsia"/>
        </w:rPr>
        <w:t>　　　　四、2025年节能玻璃投资新方向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2025-2031年节能玻璃行业发展趋势及投资风险分析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当前节能玻璃存在的问题</w:t>
      </w:r>
      <w:r>
        <w:rPr>
          <w:rFonts w:hint="eastAsia"/>
        </w:rPr>
        <w:br/>
      </w:r>
      <w:r>
        <w:rPr>
          <w:rFonts w:hint="eastAsia"/>
        </w:rPr>
        <w:t>　　第二节 节能玻璃未来发展预测分析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一、中国节能玻璃发展方向分析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二、2025-2031年中国节能玻璃行业发展规模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三、2025-2031年中国节能玻璃行业发展趋势预测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中国节能玻璃行业生产、营销企业投资运作模式分析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节能玻璃行业外销与内销优势分析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2025-2031年中国节能玻璃行业市场规模及增长趋势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2025-2031年中国节能玻璃行业投资规模预测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2025-2031年节能玻璃行业市场盈利预测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中^智^林^－节能玻璃行业项目投资建议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一、节能玻璃技术应用注意事项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二、节能玻璃项目投资注意事项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三、节能玻璃生产开发注意事项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四、节能玻璃销售注意事项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节能玻璃行业类别</w:t>
      </w:r>
      <w:r>
        <w:rPr>
          <w:rFonts w:hint="eastAsia"/>
        </w:rPr>
        <w:br/>
      </w:r>
      <w:r>
        <w:rPr>
          <w:rFonts w:hint="eastAsia"/>
        </w:rPr>
        <w:t>　　图表 节能玻璃行业产业链调研</w:t>
      </w:r>
      <w:r>
        <w:rPr>
          <w:rFonts w:hint="eastAsia"/>
        </w:rPr>
        <w:br/>
      </w:r>
      <w:r>
        <w:rPr>
          <w:rFonts w:hint="eastAsia"/>
        </w:rPr>
        <w:t>　　图表 节能玻璃行业现状</w:t>
      </w:r>
      <w:r>
        <w:rPr>
          <w:rFonts w:hint="eastAsia"/>
        </w:rPr>
        <w:br/>
      </w:r>
      <w:r>
        <w:rPr>
          <w:rFonts w:hint="eastAsia"/>
        </w:rPr>
        <w:t>　　图表 节能玻璃行业标准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2019-2024年中国节能玻璃市场规模</w:t>
      </w:r>
      <w:r>
        <w:rPr>
          <w:rFonts w:hint="eastAsia"/>
        </w:rPr>
        <w:br/>
      </w:r>
      <w:r>
        <w:rPr>
          <w:rFonts w:hint="eastAsia"/>
        </w:rPr>
        <w:t>　　图表 2024年中国节能玻璃行业产能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2019-2024年中国节能玻璃产量</w:t>
      </w:r>
      <w:r>
        <w:rPr>
          <w:rFonts w:hint="eastAsia"/>
        </w:rPr>
        <w:br/>
      </w:r>
      <w:r>
        <w:rPr>
          <w:rFonts w:hint="eastAsia"/>
        </w:rPr>
        <w:t>　　图表 节能玻璃行业动态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2019-2024年中国节能玻璃市场需求量</w:t>
      </w:r>
      <w:r>
        <w:rPr>
          <w:rFonts w:hint="eastAsia"/>
        </w:rPr>
        <w:br/>
      </w:r>
      <w:r>
        <w:rPr>
          <w:rFonts w:hint="eastAsia"/>
        </w:rPr>
        <w:t>　　图表 2025年中国节能玻璃行业需求区域调研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2019-2024年中国节能玻璃行情</w:t>
      </w:r>
      <w:r>
        <w:rPr>
          <w:rFonts w:hint="eastAsia"/>
        </w:rPr>
        <w:br/>
      </w:r>
      <w:r>
        <w:rPr>
          <w:rFonts w:hint="eastAsia"/>
        </w:rPr>
        <w:t>　　图表 2019-2024年中国节能玻璃价格走势图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2019-2024年中国节能玻璃出口数据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**地区节能玻璃市场规模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**地区节能玻璃市场调研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**地区节能玻璃市场规模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**地区节能玻璃市场调研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节能玻璃行业竞争对手分析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2025-2031年中国节能玻璃市场规模预测</w:t>
      </w:r>
      <w:r>
        <w:rPr>
          <w:rFonts w:hint="eastAsia"/>
        </w:rPr>
        <w:br/>
      </w:r>
      <w:r>
        <w:rPr>
          <w:rFonts w:hint="eastAsia"/>
        </w:rPr>
        <w:t>　　图表 节能玻璃行业准入条件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2025-2031年中国节能玻璃行业信息化</w:t>
      </w:r>
      <w:r>
        <w:rPr>
          <w:rFonts w:hint="eastAsia"/>
        </w:rPr>
        <w:br/>
      </w:r>
      <w:r>
        <w:rPr>
          <w:rFonts w:hint="eastAsia"/>
        </w:rPr>
        <w:t>　　图表 2025年中国节能玻璃市场前景分析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4e3c0ce594b79" w:history="1">
        <w:r>
          <w:rPr>
            <w:rStyle w:val="Hyperlink"/>
          </w:rPr>
          <w:t>2025-2031年中国节能玻璃市场调研及发展趋势分析报告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4e3c0ce594b79" w:history="1">
        <w:r>
          <w:rPr>
            <w:rStyle w:val="Hyperlink"/>
          </w:rPr>
          <w:t>https://www.20087.com/3/A5/JieNengBoLiHangYeDiaoYanBaoGao.html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玻璃与双层玻璃的区别、节能玻璃有哪几种、节能玻璃的分类和性能、节能玻璃的种类有哪些、中国十大玻璃生产厂家、节能玻璃的制作方法、门窗玻璃十大品牌排行榜、节能玻璃钢化炉、四川南玻节能玻璃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afce7e5da45f4" w:history="1">
      <w:r>
        <w:rPr>
          <w:rStyle w:val="Hyperlink"/>
        </w:rPr>
        <w:t>2025-2031年中国节能玻璃市场调研及发展趋势分析报告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JieNengBoLiHangYeDiaoYanBaoGao.html" TargetMode="External" Id="R7024e3c0ce59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JieNengBoLiHangYeDiaoYanBaoGao.html" TargetMode="External" Id="Rc41afce7e5da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2025-01-25T07:03:00Z</dcterms:created>
  <dcterms:modified xsi:type="dcterms:W3CDTF">2025-01-25T08:03:00Z</dcterms:modified>
  <dc:subject>2025-2031年中国节能玻璃市场调研及发展趋势分析报告</dc:subject>
  <dc:title>2025-2031年中国节能玻璃市场调研及发展趋势分析报告</dc:title>
  <cp:keywords>2025-2031年中国节能玻璃市场调研及发展趋势分析报告</cp:keywords>
  <dc:description>2025-2031年中国节能玻璃市场调研及发展趋势分析报告</dc:description>
</cp:coreProperties>
</file>