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a99b5bbac4327" w:history="1">
              <w:r>
                <w:rPr>
                  <w:rStyle w:val="Hyperlink"/>
                </w:rPr>
                <w:t>全球与中国丙烯酸酯单体行业发展研究及前景趋势分析报告（2025-2031年）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a99b5bbac4327" w:history="1">
              <w:r>
                <w:rPr>
                  <w:rStyle w:val="Hyperlink"/>
                </w:rPr>
                <w:t>全球与中国丙烯酸酯单体行业发展研究及前景趋势分析报告（2025-2031年）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a99b5bbac4327" w:history="1">
                <w:r>
                  <w:rPr>
                    <w:rStyle w:val="Hyperlink"/>
                  </w:rPr>
                  <w:t>https://www.20087.com/3/05/BingXiSuanZhiDanTiHangYeFaZhanQianJing.html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单体是一种重要的化工原料，近年来随着化工技术和材料科学的发展，市场需求持续增长。目前，丙烯酸酯单体广泛应用于涂料、粘合剂等多个领域，用于提供高效、稳定的原料。随着材料科学和制造技术的进步，丙烯酸酯单体不仅在性能方面有所提升，还在加工便捷性和成本效益方面进行了改进。此外，随着消费者对高品质化工产品的市场需求增加，市场上出现了更多高性能的丙烯酸酯单体产品。</w:t>
      </w:r>
      <w:r>
        <w:rPr>
          <w:rFonts w:hint="eastAsia"/>
        </w:rPr>
        <w:br/>
      </w:r>
      <w:r>
        <w:rPr>
          <w:rFonts w:hint="eastAsia"/>
        </w:rPr>
        <w:t>　　未来，丙烯酸酯单体的发展将更加注重环保和高性能。一方面，随着可持续发展理念的普及，丙烯酸酯单体的生产和加工将更加注重节能减排，采用更加环保的材料和工艺，减少对环境的影响。另一方面，随着新材料技术的发展，丙烯酸酯单体将采用更多高性能材料，提高性能和设备寿命，以适应更高要求的应用场景。此外，随着新技术的应用，丙烯酸酯单体还将探索更多应用场景，如新型涂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a99b5bbac4327" w:history="1">
        <w:r>
          <w:rPr>
            <w:rStyle w:val="Hyperlink"/>
          </w:rPr>
          <w:t>全球与中国丙烯酸酯单体行业发展研究及前景趋势分析报告（2025-2031年）</w:t>
        </w:r>
      </w:hyperlink>
      <w:r>
        <w:rPr>
          <w:rFonts w:hint="eastAsia"/>
        </w:rPr>
        <w:t>》系统分析了全球及我国丙烯酸酯单体行业的市场规模、市场需求及价格动态，深入探讨了丙烯酸酯单体产业链结构与发展特点。报告对丙烯酸酯单体细分市场进行了详细剖析，基于科学数据预测了市场前景及未来发展趋势，同时聚焦丙烯酸酯单体重点企业，评估了品牌影响力、市场竞争力及行业集中度变化。通过专业分析与客观洞察，报告为投资者、产业链相关企业及政府决策部门提供了重要参考，是把握丙烯酸酯单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丙烯酸酯单体行业概述及发展现状</w:t>
      </w:r>
      <w:r>
        <w:rPr>
          <w:rFonts w:hint="eastAsia"/>
        </w:rPr>
        <w:br/>
      </w:r>
      <w:r>
        <w:rPr>
          <w:rFonts w:hint="eastAsia"/>
        </w:rPr>
        <w:t>　　1.1 丙烯酸酯单体行业介绍</w:t>
      </w:r>
      <w:r>
        <w:rPr>
          <w:rFonts w:hint="eastAsia"/>
        </w:rPr>
        <w:br/>
      </w:r>
      <w:r>
        <w:rPr>
          <w:rFonts w:hint="eastAsia"/>
        </w:rPr>
        <w:t>　　1.2 丙烯酸酯单体主要种类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2024年不同种类丙烯酸酯单体产量占比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2020-2031年不同种类丙烯酸酯单体价格走势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丙烯酸酯单体主要应用领域分析</w:t>
      </w:r>
      <w:r>
        <w:rPr>
          <w:rFonts w:hint="eastAsia"/>
        </w:rPr>
        <w:br/>
      </w:r>
      <w:r>
        <w:rPr>
          <w:rFonts w:hint="eastAsia"/>
        </w:rPr>
        <w:t>　　　　1.3.1 丙烯酸酯单体主要应用领域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2025年全球丙烯酸酯单体不同应用领域消费量占比分析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全球与中国丙烯酸酯单体市场发展现状对比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2020-2031年全球丙烯酸酯单体市场现状及发展趋势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2020-2031年中国丙烯酸酯单体市场现状及发展趋势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2020-2031年全球丙烯酸酯单体供需现状及趋势预测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2020-2031年全球丙烯酸酯单体产能、产量、产能利用率情况及趋势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2020-2031年全球丙烯酸酯单体产量、表观消费量情况及趋势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2020-2031年中国丙烯酸酯单体供需现状及趋势预测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2020-2031年中国丙烯酸酯单体产能、产量、产能利用率情况及趋势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2020-2031年中国丙烯酸酯单体产量、表观消费量情况及趋势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2020-2031年中国丙烯酸酯单体产量、需求量、市场缺口情况及趋势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中国丙烯酸酯单体行业政策分析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全球与中国丙烯酸酯单体重点企业产量、产值、集中度分析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全球市场丙烯酸酯单体重点企业2024和2025年产量、产值对比分析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全球市场丙烯酸酯单体重点企业2024和2025年产量对比分析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全球市场丙烯酸酯单体重点企业2024和2025年产值对比分析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全球市场丙烯酸酯单体重点企业2024和2025年产品价格分析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中国市场丙烯酸酯单体重点企业2024和2025年产量、产值对比分析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中国市场丙烯酸酯单体重点企业2024和2025年产量对比分析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中国市场丙烯酸酯单体重点企业2024和2025年产值对比分析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丙烯酸酯单体重点厂商总部</w:t>
      </w:r>
      <w:r>
        <w:rPr>
          <w:rFonts w:hint="eastAsia"/>
        </w:rPr>
        <w:br/>
      </w:r>
      <w:r>
        <w:rPr>
          <w:rFonts w:hint="eastAsia"/>
        </w:rPr>
        <w:t>　　2.4 丙烯酸酯单体行业企业集中度分析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全球重点丙烯酸酯单体企业SWOT分析</w:t>
      </w:r>
      <w:r>
        <w:rPr>
          <w:rFonts w:hint="eastAsia"/>
        </w:rPr>
        <w:br/>
      </w:r>
      <w:r>
        <w:rPr>
          <w:rFonts w:hint="eastAsia"/>
        </w:rPr>
        <w:t>　　2.6 中国重点丙烯酸酯单体企业SWOT分析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2020-2031年全球主要地区丙烯酸酯单体产量、产值、市场份额情况及趋势预测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2020-2031年全球主要地区丙烯酸酯单体产量、产值及市场份额情况及趋势预测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2020-2031年全球主要地区丙烯酸酯单体产量及市场份额情况及趋势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2020-2031年全球主要地区丙烯酸酯单体产值及市场份额情况及趋势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2020-2031年中国市场丙烯酸酯单体产量、产值情况及趋势预测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2020-2031年北美市场丙烯酸酯单体产量、产值情况及趋势预测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2020-2031年欧洲市场丙烯酸酯单体产量、产值情况及趋势预测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2020-2031年日本市场丙烯酸酯单体产量、产值情况及趋势预测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2020-2031年全球主要地区丙烯酸酯单体消费量、市场份额及发展趋势分析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2020-2031年全球主要地区丙烯酸酯单体消费量、市场份额及发展趋势预测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2020-2031年中国市场丙烯酸酯单体消费情况及发展趋势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2020-2031年北美市场丙烯酸酯单体消费情况及发展趋势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2020-2031年欧洲市场丙烯酸酯单体消费情况及发展趋势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2020-2031年日本市场丙烯酸酯单体消费情况及发展趋势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丙烯酸酯单体行业重点企业调研分析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企业丙烯酸酯单体产品</w:t>
      </w:r>
      <w:r>
        <w:rPr>
          <w:rFonts w:hint="eastAsia"/>
        </w:rPr>
        <w:br/>
      </w:r>
      <w:r>
        <w:rPr>
          <w:rFonts w:hint="eastAsia"/>
        </w:rPr>
        <w:t>　　　　5.1.3 企业丙烯酸酯单体产量、价格、收入、成本、毛利情况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企业丙烯酸酯单体产品</w:t>
      </w:r>
      <w:r>
        <w:rPr>
          <w:rFonts w:hint="eastAsia"/>
        </w:rPr>
        <w:br/>
      </w:r>
      <w:r>
        <w:rPr>
          <w:rFonts w:hint="eastAsia"/>
        </w:rPr>
        <w:t>　　　　5.2.3 企业丙烯酸酯单体产量、价格、收入、成本、毛利情况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企业丙烯酸酯单体产品</w:t>
      </w:r>
      <w:r>
        <w:rPr>
          <w:rFonts w:hint="eastAsia"/>
        </w:rPr>
        <w:br/>
      </w:r>
      <w:r>
        <w:rPr>
          <w:rFonts w:hint="eastAsia"/>
        </w:rPr>
        <w:t>　　　　5.3.3 企业丙烯酸酯单体产量、价格、收入、成本、毛利情况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企业丙烯酸酯单体产品</w:t>
      </w:r>
      <w:r>
        <w:rPr>
          <w:rFonts w:hint="eastAsia"/>
        </w:rPr>
        <w:br/>
      </w:r>
      <w:r>
        <w:rPr>
          <w:rFonts w:hint="eastAsia"/>
        </w:rPr>
        <w:t>　　　　5.4.3 企业丙烯酸酯单体产量、价格、收入、成本、毛利情况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企业丙烯酸酯单体产品</w:t>
      </w:r>
      <w:r>
        <w:rPr>
          <w:rFonts w:hint="eastAsia"/>
        </w:rPr>
        <w:br/>
      </w:r>
      <w:r>
        <w:rPr>
          <w:rFonts w:hint="eastAsia"/>
        </w:rPr>
        <w:t>　　　　5.5.3 企业丙烯酸酯单体产量、价格、收入、成本、毛利情况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企业丙烯酸酯单体产品</w:t>
      </w:r>
      <w:r>
        <w:rPr>
          <w:rFonts w:hint="eastAsia"/>
        </w:rPr>
        <w:br/>
      </w:r>
      <w:r>
        <w:rPr>
          <w:rFonts w:hint="eastAsia"/>
        </w:rPr>
        <w:t>　　　　5.6.3 企业丙烯酸酯单体产量、价格、收入、成本、毛利情况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企业丙烯酸酯单体产品</w:t>
      </w:r>
      <w:r>
        <w:rPr>
          <w:rFonts w:hint="eastAsia"/>
        </w:rPr>
        <w:br/>
      </w:r>
      <w:r>
        <w:rPr>
          <w:rFonts w:hint="eastAsia"/>
        </w:rPr>
        <w:t>　　　　5.7.3 企业丙烯酸酯单体产量、价格、收入、成本、毛利情况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企业丙烯酸酯单体产品</w:t>
      </w:r>
      <w:r>
        <w:rPr>
          <w:rFonts w:hint="eastAsia"/>
        </w:rPr>
        <w:br/>
      </w:r>
      <w:r>
        <w:rPr>
          <w:rFonts w:hint="eastAsia"/>
        </w:rPr>
        <w:t>　　　　5.8.3 企业丙烯酸酯单体产量、价格、收入、成本、毛利情况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企业丙烯酸酯单体产品</w:t>
      </w:r>
      <w:r>
        <w:rPr>
          <w:rFonts w:hint="eastAsia"/>
        </w:rPr>
        <w:br/>
      </w:r>
      <w:r>
        <w:rPr>
          <w:rFonts w:hint="eastAsia"/>
        </w:rPr>
        <w:t>　　　　5.9.3 企业丙烯酸酯单体产量、价格、收入、成本、毛利情况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企业丙烯酸酯单体产品</w:t>
      </w:r>
      <w:r>
        <w:rPr>
          <w:rFonts w:hint="eastAsia"/>
        </w:rPr>
        <w:br/>
      </w:r>
      <w:r>
        <w:rPr>
          <w:rFonts w:hint="eastAsia"/>
        </w:rPr>
        <w:t>　　　　5.10.3 企业丙烯酸酯单体产量、价格、收入、成本、毛利情况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2020-2031不同种类丙烯酸酯单体产量、价格、产值及市场份额情况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全球市场不同种类丙烯酸酯单体产量、产值及市场份额情况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2020-2031年全球市场不同种类丙烯酸酯单体产量、市场份额情况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2020-2031年全球市场不同种类丙烯酸酯单体产值、市场份额情况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2020-2031年全球市场不同种类丙烯酸酯单体价格走势分析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中国市场不同种类丙烯酸酯单体产量、产值及市场份额情况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2020-2031年中国市场不同种类丙烯酸酯单体产量、市场份额情况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2020-2031年中国市场不同种类丙烯酸酯单体产值、市场份额情况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2020-2031年中国市场不同种类丙烯酸酯单体价格走势分析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丙烯酸酯单体上游原料及下游主要应用领域分析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丙烯酸酯单体产业链分析</w:t>
      </w:r>
      <w:r>
        <w:rPr>
          <w:rFonts w:hint="eastAsia"/>
        </w:rPr>
        <w:br/>
      </w:r>
      <w:r>
        <w:rPr>
          <w:rFonts w:hint="eastAsia"/>
        </w:rPr>
        <w:t>　　7.2 丙烯酸酯单体产业上游供应分析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2020-2031年全球市场丙烯酸酯单体下游主要应用领域消费量、市场份额情况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2020-2031年中国市场丙烯酸酯单体下游主要应用领域消费量、市场份额及增长情况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2020-2031年中国市场丙烯酸酯单体产量、消费量、进出口分析及发展趋势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2020-2031年中国市场丙烯酸酯单体产量、消费量、进出口分析及发展趋势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2020-2031年中国市场丙烯酸酯单体进出口贸易趋势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中国市场丙烯酸酯单体主要进口来源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中国市场丙烯酸酯单体主要出口目的地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2025年中国市场丙烯酸酯单体主要地区分布</w:t>
      </w:r>
      <w:r>
        <w:rPr>
          <w:rFonts w:hint="eastAsia"/>
        </w:rPr>
        <w:br/>
      </w:r>
      <w:r>
        <w:rPr>
          <w:rFonts w:hint="eastAsia"/>
        </w:rPr>
        <w:t>　　9.1 中国丙烯酸酯单体生产地区分布</w:t>
      </w:r>
      <w:r>
        <w:rPr>
          <w:rFonts w:hint="eastAsia"/>
        </w:rPr>
        <w:br/>
      </w:r>
      <w:r>
        <w:rPr>
          <w:rFonts w:hint="eastAsia"/>
        </w:rPr>
        <w:t>　　9.2 中国丙烯酸酯单体消费地区分布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影响中国市场丙烯酸酯单体供需因素分析</w:t>
      </w:r>
      <w:r>
        <w:rPr>
          <w:rFonts w:hint="eastAsia"/>
        </w:rPr>
        <w:br/>
      </w:r>
      <w:r>
        <w:rPr>
          <w:rFonts w:hint="eastAsia"/>
        </w:rPr>
        <w:t>　　10.1 丙烯酸酯单体及相关行业技术发展概况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2020-2031年丙烯酸酯单体进出口贸易现状及趋势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2020-2031年丙烯酸酯单体产品技术趋势与价格走势预测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丙烯酸酯单体行业市场环境发展趋势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2020-2031年不同种类丙烯酸酯单体产品技术发展趋势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2020-2031年丙烯酸酯单体价格走势预测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丙烯酸酯单体销售渠道分析及建议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国内市场丙烯酸酯单体销售渠道分析</w:t>
      </w:r>
      <w:r>
        <w:rPr>
          <w:rFonts w:hint="eastAsia"/>
        </w:rPr>
        <w:br/>
      </w:r>
      <w:r>
        <w:rPr>
          <w:rFonts w:hint="eastAsia"/>
        </w:rPr>
        <w:t>　　　　12.1.1 当前丙烯酸酯单体主要销售模式及销售渠道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2020-2031年国内市场丙烯酸酯单体销售模式及销售渠道趋势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海外市场丙烯酸酯单体销售渠道分析</w:t>
      </w:r>
      <w:r>
        <w:rPr>
          <w:rFonts w:hint="eastAsia"/>
        </w:rPr>
        <w:br/>
      </w:r>
      <w:r>
        <w:rPr>
          <w:rFonts w:hint="eastAsia"/>
        </w:rPr>
        <w:t>　　12.3 丙烯酸酯单体行业营销策略建议</w:t>
      </w:r>
      <w:r>
        <w:rPr>
          <w:rFonts w:hint="eastAsia"/>
        </w:rPr>
        <w:br/>
      </w:r>
      <w:r>
        <w:rPr>
          <w:rFonts w:hint="eastAsia"/>
        </w:rPr>
        <w:t>　　　　12.3.1 丙烯酸酯单体市场定位及目标消费者分析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丙烯酸酯单体行业营销模式及销售渠道建议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丙烯酸酯单体产品介绍</w:t>
      </w:r>
      <w:r>
        <w:rPr>
          <w:rFonts w:hint="eastAsia"/>
        </w:rPr>
        <w:br/>
      </w:r>
      <w:r>
        <w:rPr>
          <w:rFonts w:hint="eastAsia"/>
        </w:rPr>
        <w:t>　　表 丙烯酸酯单体产品分类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2025年全球不同种类丙烯酸酯单体产量份额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2020-2031年不同种类丙烯酸酯单体价格及趋势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丙烯酸酯单体主要应用领域</w:t>
      </w:r>
      <w:r>
        <w:rPr>
          <w:rFonts w:hint="eastAsia"/>
        </w:rPr>
        <w:br/>
      </w:r>
      <w:r>
        <w:rPr>
          <w:rFonts w:hint="eastAsia"/>
        </w:rPr>
        <w:t>　　图 全球2025年丙烯酸酯单体不同应用领域消费量份额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2020-2031年全球市场丙烯酸酯单体产量及增长情况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2020-2031年全球市场丙烯酸酯单体产值及增长情况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2020-2031年中国市场丙烯酸酯单体产量、增长率及趋势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2020-2031年中国市场丙烯酸酯单体产值、增长率及趋势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2020-2031年全球丙烯酸酯单体产能、产量、产能利用率及趋势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2020-2031年全球丙烯酸酯单体产量、表观消费量及趋势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2020-2031年中国丙烯酸酯单体产能、产量、产能利用率及趋势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2020-2031年中国丙烯酸酯单体产量、表观消费量及趋势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2020-2031年中国丙烯酸酯单体产量、市场需求量及趋势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丙烯酸酯单体行业政策分析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全球市场丙烯酸酯单体重点企业2024和2025年产量对比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全球市场丙烯酸酯单体重点企业2024和2025年产量、市场份额统计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全球市场丙烯酸酯单体重点企业2025年产量、市场份额统计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全球市场丙烯酸酯单体重点企业2025年产量、市场份额统计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全球市场丙烯酸酯单体重点企业2024和2025年产值对比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全球市场丙烯酸酯单体重点企业2024和2025年产值市场份额统计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全球市场丙烯酸酯单体重点企业2025年产值、市场份额统计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全球市场丙烯酸酯单体重点企业2025年产值、市场份额统计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全球市场丙烯酸酯单体重点企业2024和2025年产品价格统计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中国市场丙烯酸酯单体重点企业2024和2025年产量对比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中国市场丙烯酸酯单体重点企业2024和2025年产量市场份额统计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中国市场丙烯酸酯单体重点企业2025年产量、市场份额统计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中国市场丙烯酸酯单体重点企业2025年产量、市场份额统计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中国市场丙烯酸酯单体重点企业2024和2025年产值对比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中国市场丙烯酸酯单体重点企业2024和2025年产值市场份额统计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中国市场丙烯酸酯单体重点企业2025年产值、市场份额统计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中国市场丙烯酸酯单体重点企业2025年产值、市场份额统计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丙烯酸酯单体企业总部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2024和2025年全球市场丙烯酸酯单体重点企业产值市场份额对比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全球丙烯酸酯单体重点企业SWOT分析</w:t>
      </w:r>
      <w:r>
        <w:rPr>
          <w:rFonts w:hint="eastAsia"/>
        </w:rPr>
        <w:br/>
      </w:r>
      <w:r>
        <w:rPr>
          <w:rFonts w:hint="eastAsia"/>
        </w:rPr>
        <w:t>　　表 中国丙烯酸酯单体重点企业SWOT分析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2020-2025年全球主要地区丙烯酸酯单体产量统计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2025-2031年全球主要地区丙烯酸酯单体产量预测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2020-2031年全球主要地区丙烯酸酯单体产量市场份额统计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2025年全球主要地区丙烯酸酯单体产量市场份额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2020-2025年全球主要地区丙烯酸酯单体产值统计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2025-2031年全球主要地区丙烯酸酯单体产值预测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2020-2031年全球主要地区丙烯酸酯单体产值市场份额统计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2025年全球主要地区丙烯酸酯单体产值市场份额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2020-2031年中国市场丙烯酸酯单体产量及增长情况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2020-2031年中国市场丙烯酸酯单体产值及增长情况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2020-2031年北美市场丙烯酸酯单体产量及增长情况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2020-2031年北美市场丙烯酸酯单体产值及增长情况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2020-2031年欧洲市场丙烯酸酯单体产量及增长情况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2020-2031年欧洲市场丙烯酸酯单体产值及增长情况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2020-2031年日本市场丙烯酸酯单体产量及增长情况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2020-2031年日本市场丙烯酸酯单体产值及增长情况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2020-2025年全球主要地区丙烯酸酯单体消费量统计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2025-2031年全球主要地区丙烯酸酯单体消费量预测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2020-2031年全球主要地区丙烯酸酯单体消费量市场份额统计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2025年全球主要地区丙烯酸酯单体消费量市场份额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2020-2031年中国市场丙烯酸酯单体消费量、增长率及趋势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2020-2031年北美市场丙烯酸酯单体消费量、增长率及趋势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2020-2031年欧洲市场丙烯酸酯单体消费量、增长率及趋势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2020-2031年日本市场丙烯酸酯单体消费量、增长率及趋势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重点企业（一）丙烯酸酯单体产品情况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重点企业（二）丙烯酸酯单体产品情况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重点企业（三）丙烯酸酯单体产品情况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重点企业（四）丙烯酸酯单体产品情况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重点企业（五）丙烯酸酯单体产品情况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重点企业（六）丙烯酸酯单体产品情况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重点企业（七）丙烯酸酯单体产品情况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重点企业（八）丙烯酸酯单体产品情况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重点企业（九）丙烯酸酯单体产品情况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重点企业（十）丙烯酸酯单体产品情况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重点企业（十）2024-2025年丙烯酸酯单体产量、价格、收入、成本、毛利情况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2020-2025年全球市场不同种类丙烯酸酯单体产量统计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2025-2031年全球市场不同种类丙烯酸酯单体产量预测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2020-2031年全球市场不同种类丙烯酸酯单体产量市场份额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2020-2025年全球市场不同种类丙烯酸酯单体产值统计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2025-2031年全球市场不同种类丙烯酸酯单体产值预测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2020-2031年全球市场不同种类丙烯酸酯单体产值市场份额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2020-2031年全球市场不同种类丙烯酸酯单体价格走势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2020-2025年中国市场不同种类丙烯酸酯单体产量统计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2025-2031年中国市场不同种类丙烯酸酯单体产量预测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2020-2031年中国市场不同种类丙烯酸酯单体产量市场份额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2020-2025年中国市场不同种类丙烯酸酯单体产值统计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2025-2031年中国市场不同种类丙烯酸酯单体产值预测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2020-2031年中国市场不同种类丙烯酸酯单体产值市场份额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2020-2031年中国市场不同种类丙烯酸酯单体价格走势</w:t>
      </w:r>
      <w:r>
        <w:rPr>
          <w:rFonts w:hint="eastAsia"/>
        </w:rPr>
        <w:br/>
      </w:r>
      <w:r>
        <w:rPr>
          <w:rFonts w:hint="eastAsia"/>
        </w:rPr>
        <w:t>　　图 丙烯酸酯单体产业链</w:t>
      </w:r>
      <w:r>
        <w:rPr>
          <w:rFonts w:hint="eastAsia"/>
        </w:rPr>
        <w:br/>
      </w:r>
      <w:r>
        <w:rPr>
          <w:rFonts w:hint="eastAsia"/>
        </w:rPr>
        <w:t>　　表 丙烯酸酯单体原材料</w:t>
      </w:r>
      <w:r>
        <w:rPr>
          <w:rFonts w:hint="eastAsia"/>
        </w:rPr>
        <w:br/>
      </w:r>
      <w:r>
        <w:rPr>
          <w:rFonts w:hint="eastAsia"/>
        </w:rPr>
        <w:t>　　表 丙烯酸酯单体上游原料供应商及联系方式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2020-2025年全球市场丙烯酸酯单体主要应用领域消费量统计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2025-2031年全球市场丙烯酸酯单体主要应用领域消费量预测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2020-2031年全球市场丙烯酸酯单体主要应用领域消费量市场份额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2025年全球市场丙烯酸酯单体主要应用领域消费量市场份额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2020-2031年全球市场丙烯酸酯单体主要应用领域消费量增长率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2020-2025年中国市场丙烯酸酯单体主要应用领域消费量统计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2025-2031年中国市场丙烯酸酯单体主要应用领域消费量预测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2020-2031年中国市场丙烯酸酯单体主要应用领域消费量市场份额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2020-2031年中国市场丙烯酸酯单体主要应用领域消费量增长率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2020-2025年中国市场丙烯酸酯单体产量、消费量、进出口情况分析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2025-2031年中国市场丙烯酸酯单体产量、消费量、进出口情况预测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2020-2031年中国市场丙烯酸酯单体进出口量</w:t>
      </w:r>
      <w:r>
        <w:rPr>
          <w:rFonts w:hint="eastAsia"/>
        </w:rPr>
        <w:br/>
      </w:r>
      <w:r>
        <w:rPr>
          <w:rFonts w:hint="eastAsia"/>
        </w:rPr>
        <w:t>　　图 2025年丙烯酸酯单体生产地区分布</w:t>
      </w:r>
      <w:r>
        <w:rPr>
          <w:rFonts w:hint="eastAsia"/>
        </w:rPr>
        <w:br/>
      </w:r>
      <w:r>
        <w:rPr>
          <w:rFonts w:hint="eastAsia"/>
        </w:rPr>
        <w:t>　　图 2025年丙烯酸酯单体消费地区分布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2020-2031年中国丙烯酸酯单体进口量及趋势预测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2020-2031年中国丙烯酸酯单体出口量及趋势预测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2025-2031年不同种类丙烯酸酯单体产量占比</w:t>
      </w:r>
      <w:r>
        <w:rPr>
          <w:rFonts w:hint="eastAsia"/>
        </w:rPr>
        <w:br/>
      </w:r>
      <w:r>
        <w:rPr>
          <w:rFonts w:hint="eastAsia"/>
        </w:rPr>
        <w:t>　　图 2025-2031年丙烯酸酯单体价格走势预测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国内市场丙烯酸酯单体未来销售渠道趋势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a99b5bbac4327" w:history="1">
        <w:r>
          <w:rPr>
            <w:rStyle w:val="Hyperlink"/>
          </w:rPr>
          <w:t>全球与中国丙烯酸酯单体行业发展研究及前景趋势分析报告（2025-2031年）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a99b5bbac4327" w:history="1">
        <w:r>
          <w:rPr>
            <w:rStyle w:val="Hyperlink"/>
          </w:rPr>
          <w:t>https://www.20087.com/3/05/BingXiSuanZhiDanTiHangYeFaZhanQianJing.html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热点：甲基丙烯酸甲酯聚合、HEA 丙烯酸酯单体、季戊四醇三丙烯酸酯、双环戊基丙烯酸酯单体、丙烯酸磷酸酯单体、丙烯酸酯单体是什么东西、电子级丙烯酸酯单体、丙烯酸酯单体简介、UV喷墨中常见单体介绍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c78c7352d49bf" w:history="1">
      <w:r>
        <w:rPr>
          <w:rStyle w:val="Hyperlink"/>
        </w:rPr>
        <w:t>全球与中国丙烯酸酯单体行业发展研究及前景趋势分析报告（2025-2031年）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ingXiSuanZhiDanTiHangYeFaZhanQianJing.html" TargetMode="External" Id="R25da99b5bba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ingXiSuanZhiDanTiHangYeFaZhanQianJing.html" TargetMode="External" Id="Rab1c78c7352d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2025-02-16T05:45:00Z</dcterms:created>
  <dcterms:modified xsi:type="dcterms:W3CDTF">2025-02-16T06:45:00Z</dcterms:modified>
  <dc:subject>全球与中国丙烯酸酯单体行业发展研究及前景趋势分析报告（2025-2031年）</dc:subject>
  <dc:title>全球与中国丙烯酸酯单体行业发展研究及前景趋势分析报告（2025-2031年）</dc:title>
  <cp:keywords>全球与中国丙烯酸酯单体行业发展研究及前景趋势分析报告（2025-2031年）</cp:keywords>
  <dc:description>全球与中国丙烯酸酯单体行业发展研究及前景趋势分析报告（2025-2031年）</dc:description>
</cp:coreProperties>
</file>