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c8dbe26974aa5" w:history="1">
              <w:r>
                <w:rPr>
                  <w:rStyle w:val="Hyperlink"/>
                </w:rPr>
                <w:t>中国气凝胶保温毡行业研究与市场前景分析报告（2025-2031年）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c8dbe26974aa5" w:history="1">
              <w:r>
                <w:rPr>
                  <w:rStyle w:val="Hyperlink"/>
                </w:rPr>
                <w:t>中国气凝胶保温毡行业研究与市场前景分析报告（2025-2031年）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c8dbe26974aa5" w:history="1">
                <w:r>
                  <w:rPr>
                    <w:rStyle w:val="Hyperlink"/>
                  </w:rPr>
                  <w:t>https://www.20087.com/3/95/QiNingJiaoBaoWenZhanShiChangXianZhuangHeQianJing.html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保温毡是一种高效的隔热材料，具有极低的导热系数和轻质特性。它主要由气凝胶颗粒和纤维基质组成，适用于建筑、航空航天、汽车工业等多种领域的隔热保温。随着节能环保意识的提高，气凝胶保温毡因其出色的保温性能而受到市场的广泛关注。</w:t>
      </w:r>
      <w:r>
        <w:rPr>
          <w:rFonts w:hint="eastAsia"/>
        </w:rPr>
        <w:br/>
      </w:r>
      <w:r>
        <w:rPr>
          <w:rFonts w:hint="eastAsia"/>
        </w:rPr>
        <w:t>　　未来，气凝胶保温毡的发展将更加注重技术创新和应用领域的扩展。随着对建筑材料更高能效的要求，气凝胶保温毡将不断优化其性能，包括提高耐久性和降低生产成本。此外，随着建筑行业向绿色建筑转型，气凝胶保温毡将更多地应用于住宅和商业建筑中，以提高建筑物的整体能效。在工业应用方面，气凝胶保温毡将被更多地用于高温设备的隔热，以减少能量损失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c8dbe26974aa5" w:history="1">
        <w:r>
          <w:rPr>
            <w:rStyle w:val="Hyperlink"/>
          </w:rPr>
          <w:t>中国气凝胶保温毡行业研究与市场前景分析报告（2025-2031年）</w:t>
        </w:r>
      </w:hyperlink>
      <w:r>
        <w:rPr>
          <w:rFonts w:hint="eastAsia"/>
        </w:rPr>
        <w:t>》通过严谨的分析、翔实的数据及直观的图表，系统解析了气凝胶保温毡行业的市场规模、需求变化、价格波动及产业链结构。报告全面评估了当前气凝胶保温毡市场现状，科学预测了未来市场前景与发展趋势，重点剖析了气凝胶保温毡细分市场的机遇与挑战。同时，报告对气凝胶保温毡重点企业的竞争地位及市场集中度进行了评估，为气凝胶保温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气凝胶保温毡行业界定</w:t>
      </w:r>
      <w:r>
        <w:rPr>
          <w:rFonts w:hint="eastAsia"/>
        </w:rPr>
        <w:br/>
      </w:r>
      <w:r>
        <w:rPr>
          <w:rFonts w:hint="eastAsia"/>
        </w:rPr>
        <w:t>　　第一节 气凝胶保温毡行业定义</w:t>
      </w:r>
      <w:r>
        <w:rPr>
          <w:rFonts w:hint="eastAsia"/>
        </w:rPr>
        <w:br/>
      </w:r>
      <w:r>
        <w:rPr>
          <w:rFonts w:hint="eastAsia"/>
        </w:rPr>
        <w:t>　　第二节 气凝胶保温毡行业特点分析</w:t>
      </w:r>
      <w:r>
        <w:rPr>
          <w:rFonts w:hint="eastAsia"/>
        </w:rPr>
        <w:br/>
      </w:r>
      <w:r>
        <w:rPr>
          <w:rFonts w:hint="eastAsia"/>
        </w:rPr>
        <w:t>　　第三节 气凝胶保温毡产业链分析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2025年世界气凝胶保温毡行业市场运行形势分析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2025年全球气凝胶保温毡行业发展概况</w:t>
      </w:r>
      <w:r>
        <w:rPr>
          <w:rFonts w:hint="eastAsia"/>
        </w:rPr>
        <w:br/>
      </w:r>
      <w:r>
        <w:rPr>
          <w:rFonts w:hint="eastAsia"/>
        </w:rPr>
        <w:t>　　第二节 世界气凝胶保温毡行业发展走势</w:t>
      </w:r>
      <w:r>
        <w:rPr>
          <w:rFonts w:hint="eastAsia"/>
        </w:rPr>
        <w:br/>
      </w:r>
      <w:r>
        <w:rPr>
          <w:rFonts w:hint="eastAsia"/>
        </w:rPr>
        <w:t>　　　　二、全球气凝胶保温毡行业市场分布情况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三、全球气凝胶保温毡行业发展趋势分析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全球气凝胶保温毡行业重点国家和区域分析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2024-2025年中国气凝胶保温毡行业发展环境分析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2025年气凝胶保温毡行业技术发展现状及趋势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当前我国气凝胶保温毡技术发展现状</w:t>
      </w:r>
      <w:r>
        <w:rPr>
          <w:rFonts w:hint="eastAsia"/>
        </w:rPr>
        <w:br/>
      </w:r>
      <w:r>
        <w:rPr>
          <w:rFonts w:hint="eastAsia"/>
        </w:rPr>
        <w:t>　　第二节 中外气凝胶保温毡技术差距及产生差距的主要原因分析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提高我国气凝胶保温毡技术的对策</w:t>
      </w:r>
      <w:r>
        <w:rPr>
          <w:rFonts w:hint="eastAsia"/>
        </w:rPr>
        <w:br/>
      </w:r>
      <w:r>
        <w:rPr>
          <w:rFonts w:hint="eastAsia"/>
        </w:rPr>
        <w:t>　　第四节 我国气凝胶保温毡研发、设计发展趋势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中国气凝胶保温毡发展现状调研</w:t>
      </w:r>
      <w:r>
        <w:rPr>
          <w:rFonts w:hint="eastAsia"/>
        </w:rPr>
        <w:br/>
      </w:r>
      <w:r>
        <w:rPr>
          <w:rFonts w:hint="eastAsia"/>
        </w:rPr>
        <w:t>　　第一节 中国气凝胶保温毡市场现状分析</w:t>
      </w:r>
      <w:r>
        <w:rPr>
          <w:rFonts w:hint="eastAsia"/>
        </w:rPr>
        <w:br/>
      </w:r>
      <w:r>
        <w:rPr>
          <w:rFonts w:hint="eastAsia"/>
        </w:rPr>
        <w:t>　　第二节 中国气凝胶保温毡行业产量情况分析及预测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一、气凝胶保温毡总体产能规模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三、2019-2024年中国气凝胶保温毡产量统计</w:t>
      </w:r>
      <w:r>
        <w:rPr>
          <w:rFonts w:hint="eastAsia"/>
        </w:rPr>
        <w:br/>
      </w:r>
      <w:r>
        <w:rPr>
          <w:rFonts w:hint="eastAsia"/>
        </w:rPr>
        <w:t>　　　　二、气凝胶保温毡生产区域分布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三、2025-2031年中国气凝胶保温毡产量预测分析</w:t>
      </w:r>
      <w:r>
        <w:rPr>
          <w:rFonts w:hint="eastAsia"/>
        </w:rPr>
        <w:br/>
      </w:r>
      <w:r>
        <w:rPr>
          <w:rFonts w:hint="eastAsia"/>
        </w:rPr>
        <w:t>　　第三节 中国气凝胶保温毡市场需求分析及预测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一、中国气凝胶保温毡市场需求特点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二、2019-2024年中国气凝胶保温毡市场需求量统计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三、2025-2031年中国气凝胶保温毡市场需求量预测分析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中国气凝胶保温毡行业进出口情况分析预测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2019-2024年中国气凝胶保温毡行业进出口情况分析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一、2019-2024年中国气凝胶保温毡行业进口分析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二、2019-2024年中国气凝胶保温毡行业出口分析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2025-2031年中国气凝胶保温毡行业进出口情况预测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影响气凝胶保温毡行业进出口变化的主要原因分析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2019-2024年中国气凝胶保温毡行业重点地区调研分析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一、中国气凝胶保温毡行业重点区域市场结构调研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二、**地区气凝胶保温毡市场调研分析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三、**地区气凝胶保温毡市场调研分析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四、**地区气凝胶保温毡市场调研分析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五、**地区气凝胶保温毡市场调研分析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六、**地区气凝胶保温毡市场调研分析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气凝胶保温毡行业竞争格局分析</w:t>
      </w:r>
      <w:r>
        <w:rPr>
          <w:rFonts w:hint="eastAsia"/>
        </w:rPr>
        <w:br/>
      </w:r>
      <w:r>
        <w:rPr>
          <w:rFonts w:hint="eastAsia"/>
        </w:rPr>
        <w:t>　　第一节 气凝胶保温毡行业集中度分析</w:t>
      </w:r>
      <w:r>
        <w:rPr>
          <w:rFonts w:hint="eastAsia"/>
        </w:rPr>
        <w:br/>
      </w:r>
      <w:r>
        <w:rPr>
          <w:rFonts w:hint="eastAsia"/>
        </w:rPr>
        <w:t>　　　　一、气凝胶保温毡市场集中度分析</w:t>
      </w:r>
      <w:r>
        <w:rPr>
          <w:rFonts w:hint="eastAsia"/>
        </w:rPr>
        <w:br/>
      </w:r>
      <w:r>
        <w:rPr>
          <w:rFonts w:hint="eastAsia"/>
        </w:rPr>
        <w:t>　　　　二、气凝胶保温毡企业集中度分析</w:t>
      </w:r>
      <w:r>
        <w:rPr>
          <w:rFonts w:hint="eastAsia"/>
        </w:rPr>
        <w:br/>
      </w:r>
      <w:r>
        <w:rPr>
          <w:rFonts w:hint="eastAsia"/>
        </w:rPr>
        <w:t>　　　　三、气凝胶保温毡区域集中度分析</w:t>
      </w:r>
      <w:r>
        <w:rPr>
          <w:rFonts w:hint="eastAsia"/>
        </w:rPr>
        <w:br/>
      </w:r>
      <w:r>
        <w:rPr>
          <w:rFonts w:hint="eastAsia"/>
        </w:rPr>
        <w:t>　　第二节 气凝胶保温毡行业主要企业竞争力分析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气凝胶保温毡行业竞争格局分析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一、2025年气凝胶保温毡行业竞争分析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二、2025年中外气凝胶保温毡产品竞争分析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三、2019-2024年我国气凝胶保温毡市场竞争分析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四、2025-2031年国内主要气凝胶保温毡企业动向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气凝胶保温毡行业细分产品市场调研分析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气凝胶保温毡行业上、下游市场分析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气凝胶保温毡行业上游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气凝胶保温毡行业下游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气凝胶保温毡行业重点企业发展调研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气凝胶保温毡重点企业（一）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气凝胶保温毡重点企业（二）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气凝胶保温毡重点企业（三）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气凝胶保温毡重点企业（四）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气凝胶保温毡重点企业（五）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气凝胶保温毡重点企业（六）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气凝胶保温毡企业管理策略建议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提高气凝胶保温毡企业竞争力的策略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一、提高中国气凝胶保温毡企业核心竞争力的对策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二、气凝胶保温毡企业提升竞争力的主要方向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三、影响气凝胶保温毡企业核心竞争力的因素及提升途径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四、提高气凝胶保温毡企业竞争力的策略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对我国气凝胶保温毡品牌的战略思考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一、气凝胶保温毡实施品牌战略的意义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二、气凝胶保温毡企业品牌的现状分析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三、我国气凝胶保温毡企业的品牌战略</w:t>
      </w:r>
      <w:r>
        <w:rPr>
          <w:rFonts w:hint="eastAsia"/>
        </w:rPr>
        <w:br/>
      </w:r>
      <w:r>
        <w:rPr>
          <w:rFonts w:hint="eastAsia"/>
        </w:rPr>
        <w:t>　　　　四、气凝胶保温毡品牌战略管理的策略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2025-2031年中国气凝胶保温毡行业前景与风险预测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2025年中国气凝胶保温毡市场前景分析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2025-2031年中国气凝胶保温毡发展趋势预测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2025-2031年中国气凝胶保温毡行业投资特性分析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三、2025-2031年中国气凝胶保温毡行业盈利因素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2025-2031年中国气凝胶保温毡行业投资机会分析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2025-2031年中国气凝胶保温毡行业投资风险分析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一、2025-2031年中国气凝胶保温毡行业市场竞争风险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二、2025-2031年中国气凝胶保温毡行业技术风险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三、2025-2031年中国气凝胶保温毡行业政策风险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四、2025-2031年中国气凝胶保温毡行业进入退出风险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气凝胶保温毡行业研究结论</w:t>
      </w:r>
      <w:r>
        <w:rPr>
          <w:rFonts w:hint="eastAsia"/>
        </w:rPr>
        <w:br/>
      </w:r>
      <w:r>
        <w:rPr>
          <w:rFonts w:hint="eastAsia"/>
        </w:rPr>
        <w:t>　　第二节 气凝胶保温毡行业投资价值评估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中.智.林.－气凝胶保温毡行业投资建议</w:t>
      </w:r>
      <w:r>
        <w:rPr>
          <w:rFonts w:hint="eastAsia"/>
        </w:rPr>
        <w:br/>
      </w:r>
      <w:r>
        <w:rPr>
          <w:rFonts w:hint="eastAsia"/>
        </w:rPr>
        <w:t>　　　　一、气凝胶保温毡行业投资策略建议</w:t>
      </w:r>
      <w:r>
        <w:rPr>
          <w:rFonts w:hint="eastAsia"/>
        </w:rPr>
        <w:br/>
      </w:r>
      <w:r>
        <w:rPr>
          <w:rFonts w:hint="eastAsia"/>
        </w:rPr>
        <w:t>　　　　二、气凝胶保温毡行业投资方向建议</w:t>
      </w:r>
      <w:r>
        <w:rPr>
          <w:rFonts w:hint="eastAsia"/>
        </w:rPr>
        <w:br/>
      </w:r>
      <w:r>
        <w:rPr>
          <w:rFonts w:hint="eastAsia"/>
        </w:rPr>
        <w:t>　　　　三、气凝胶保温毡行业投资方式建议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气凝胶保温毡行业类别</w:t>
      </w:r>
      <w:r>
        <w:rPr>
          <w:rFonts w:hint="eastAsia"/>
        </w:rPr>
        <w:br/>
      </w:r>
      <w:r>
        <w:rPr>
          <w:rFonts w:hint="eastAsia"/>
        </w:rPr>
        <w:t>　　图表 气凝胶保温毡行业产业链调研</w:t>
      </w:r>
      <w:r>
        <w:rPr>
          <w:rFonts w:hint="eastAsia"/>
        </w:rPr>
        <w:br/>
      </w:r>
      <w:r>
        <w:rPr>
          <w:rFonts w:hint="eastAsia"/>
        </w:rPr>
        <w:t>　　图表 气凝胶保温毡行业现状</w:t>
      </w:r>
      <w:r>
        <w:rPr>
          <w:rFonts w:hint="eastAsia"/>
        </w:rPr>
        <w:br/>
      </w:r>
      <w:r>
        <w:rPr>
          <w:rFonts w:hint="eastAsia"/>
        </w:rPr>
        <w:t>　　图表 气凝胶保温毡行业标准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2019-2024年中国气凝胶保温毡市场规模</w:t>
      </w:r>
      <w:r>
        <w:rPr>
          <w:rFonts w:hint="eastAsia"/>
        </w:rPr>
        <w:br/>
      </w:r>
      <w:r>
        <w:rPr>
          <w:rFonts w:hint="eastAsia"/>
        </w:rPr>
        <w:t>　　图表 2025年中国气凝胶保温毡行业产能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2019-2024年中国气凝胶保温毡产量</w:t>
      </w:r>
      <w:r>
        <w:rPr>
          <w:rFonts w:hint="eastAsia"/>
        </w:rPr>
        <w:br/>
      </w:r>
      <w:r>
        <w:rPr>
          <w:rFonts w:hint="eastAsia"/>
        </w:rPr>
        <w:t>　　图表 气凝胶保温毡行业动态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2019-2024年中国气凝胶保温毡市场需求量</w:t>
      </w:r>
      <w:r>
        <w:rPr>
          <w:rFonts w:hint="eastAsia"/>
        </w:rPr>
        <w:br/>
      </w:r>
      <w:r>
        <w:rPr>
          <w:rFonts w:hint="eastAsia"/>
        </w:rPr>
        <w:t>　　图表 2025年中国气凝胶保温毡行业需求区域调研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2019-2024年中国气凝胶保温毡行情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2019-2024年中国气凝胶保温毡进口数据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2019-2024年中国气凝胶保温毡行业企业数量统计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**地区气凝胶保温毡市场规模</w:t>
      </w:r>
      <w:r>
        <w:rPr>
          <w:rFonts w:hint="eastAsia"/>
        </w:rPr>
        <w:br/>
      </w:r>
      <w:r>
        <w:rPr>
          <w:rFonts w:hint="eastAsia"/>
        </w:rPr>
        <w:t>　　图表 **地区气凝胶保温毡行业市场需求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**地区气凝胶保温毡市场调研</w:t>
      </w:r>
      <w:r>
        <w:rPr>
          <w:rFonts w:hint="eastAsia"/>
        </w:rPr>
        <w:br/>
      </w:r>
      <w:r>
        <w:rPr>
          <w:rFonts w:hint="eastAsia"/>
        </w:rPr>
        <w:t>　　图表 **地区气凝胶保温毡行业市场需求分析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**地区气凝胶保温毡市场规模</w:t>
      </w:r>
      <w:r>
        <w:rPr>
          <w:rFonts w:hint="eastAsia"/>
        </w:rPr>
        <w:br/>
      </w:r>
      <w:r>
        <w:rPr>
          <w:rFonts w:hint="eastAsia"/>
        </w:rPr>
        <w:t>　　图表 **地区气凝胶保温毡行业市场需求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**地区气凝胶保温毡市场调研</w:t>
      </w:r>
      <w:r>
        <w:rPr>
          <w:rFonts w:hint="eastAsia"/>
        </w:rPr>
        <w:br/>
      </w:r>
      <w:r>
        <w:rPr>
          <w:rFonts w:hint="eastAsia"/>
        </w:rPr>
        <w:t>　　图表 **地区气凝胶保温毡行业市场需求分析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气凝胶保温毡行业竞争对手分析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气凝胶保温毡重点企业（三）成长能力情况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2025-2031年中国气凝胶保温毡市场规模预测</w:t>
      </w:r>
      <w:r>
        <w:rPr>
          <w:rFonts w:hint="eastAsia"/>
        </w:rPr>
        <w:br/>
      </w:r>
      <w:r>
        <w:rPr>
          <w:rFonts w:hint="eastAsia"/>
        </w:rPr>
        <w:t>　　图表 气凝胶保温毡行业准入条件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2025-2031年中国气凝胶保温毡行业信息化</w:t>
      </w:r>
      <w:r>
        <w:rPr>
          <w:rFonts w:hint="eastAsia"/>
        </w:rPr>
        <w:br/>
      </w:r>
      <w:r>
        <w:rPr>
          <w:rFonts w:hint="eastAsia"/>
        </w:rPr>
        <w:t>　　图表 2025年中国气凝胶保温毡市场前景分析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2025-2031年中国气凝胶保温毡行业发展趋势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c8dbe26974aa5" w:history="1">
        <w:r>
          <w:rPr>
            <w:rStyle w:val="Hyperlink"/>
          </w:rPr>
          <w:t>中国气凝胶保温毡行业研究与市场前景分析报告（2025-2031年）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c8dbe26974aa5" w:history="1">
        <w:r>
          <w:rPr>
            <w:rStyle w:val="Hyperlink"/>
          </w:rPr>
          <w:t>https://www.20087.com/3/95/QiNingJiaoBaoWenZhanShiChangXianZhuangHeQianJing.html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热点：气凝胶毡多少钱一平米、气凝胶保温毡 夹层结构、气凝胶用途、气凝胶保温毡价格、气凝胶毡的导热系数、气凝胶保温毡和铁皮相粘用什么胶?、气凝胶毡厂家直销、气凝胶保温毡是非危化工品吗、廊坊纳米气凝胶毡有限公司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2ecf5b85f4399" w:history="1">
      <w:r>
        <w:rPr>
          <w:rStyle w:val="Hyperlink"/>
        </w:rPr>
        <w:t>中国气凝胶保温毡行业研究与市场前景分析报告（2025-2031年）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NingJiaoBaoWenZhanShiChangXianZhuangHeQianJing.html" TargetMode="External" Id="Rae1c8dbe2697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NingJiaoBaoWenZhanShiChangXianZhuangHeQianJing.html" TargetMode="External" Id="R5112ecf5b85f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2025-01-23T08:43:00Z</dcterms:created>
  <dcterms:modified xsi:type="dcterms:W3CDTF">2025-01-23T09:43:00Z</dcterms:modified>
  <dc:subject>中国气凝胶保温毡行业研究与市场前景分析报告（2025-2031年）</dc:subject>
  <dc:title>中国气凝胶保温毡行业研究与市场前景分析报告（2025-2031年）</dc:title>
  <cp:keywords>中国气凝胶保温毡行业研究与市场前景分析报告（2025-2031年）</cp:keywords>
  <dc:description>中国气凝胶保温毡行业研究与市场前景分析报告（2025-2031年）</dc:description>
</cp:coreProperties>
</file>